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9D0CA8" w14:textId="77777777" w:rsidR="00090936" w:rsidRDefault="00AA573A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1FB63C10" wp14:editId="2D2AFE51">
            <wp:extent cx="451013" cy="515443"/>
            <wp:effectExtent l="0" t="0" r="0" b="0"/>
            <wp:docPr id="3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B8A0E" w14:textId="77777777" w:rsidR="00090936" w:rsidRDefault="00090936">
      <w:pPr>
        <w:spacing w:line="240" w:lineRule="auto"/>
        <w:jc w:val="center"/>
        <w:rPr>
          <w:sz w:val="10"/>
          <w:szCs w:val="10"/>
        </w:rPr>
      </w:pPr>
    </w:p>
    <w:p w14:paraId="2AEC3333" w14:textId="77777777" w:rsidR="00090936" w:rsidRDefault="00AA573A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ISTITUTO STATALE COMPRENSIVO N. 1 DI BOLOGNA</w:t>
      </w:r>
    </w:p>
    <w:p w14:paraId="4274E599" w14:textId="77777777" w:rsidR="00090936" w:rsidRDefault="00AA573A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dell’Infanzia – Primaria e Secondaria di 1° grado</w:t>
      </w:r>
    </w:p>
    <w:p w14:paraId="1998EFA8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sz w:val="14"/>
          <w:szCs w:val="14"/>
        </w:rPr>
        <w:t>V</w:t>
      </w:r>
      <w:r>
        <w:rPr>
          <w:i/>
          <w:sz w:val="14"/>
          <w:szCs w:val="14"/>
        </w:rPr>
        <w:t>ia De Carolis, 23  40133  Bologna  Tel. 051/5 8484 – 051/6193303</w:t>
      </w:r>
    </w:p>
    <w:p w14:paraId="1B2EC80A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boic808009@istruzione.it; boic808009@pec.istruzione.it</w:t>
      </w:r>
    </w:p>
    <w:p w14:paraId="6CBCF076" w14:textId="77777777" w:rsidR="00090936" w:rsidRDefault="00AA573A">
      <w:pPr>
        <w:spacing w:line="240" w:lineRule="auto"/>
        <w:jc w:val="center"/>
        <w:rPr>
          <w:sz w:val="14"/>
          <w:szCs w:val="14"/>
        </w:rPr>
      </w:pPr>
      <w:r>
        <w:rPr>
          <w:i/>
          <w:sz w:val="14"/>
          <w:szCs w:val="14"/>
        </w:rPr>
        <w:t>C.F. 91153320378   C.M. boic808009</w:t>
      </w:r>
    </w:p>
    <w:p w14:paraId="2761CDFD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www.ic1bo.edu.it</w:t>
      </w:r>
      <w:r>
        <w:rPr>
          <w:b/>
          <w:i/>
          <w:sz w:val="14"/>
          <w:szCs w:val="14"/>
        </w:rPr>
        <w:t xml:space="preserve"> </w:t>
      </w:r>
    </w:p>
    <w:p w14:paraId="6E2824C5" w14:textId="77777777" w:rsidR="00090936" w:rsidRDefault="00AA573A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____________________________________________________________________________</w:t>
      </w:r>
    </w:p>
    <w:p w14:paraId="15178CCF" w14:textId="77777777" w:rsidR="00090936" w:rsidRDefault="00090936">
      <w:pPr>
        <w:spacing w:line="360" w:lineRule="auto"/>
        <w:jc w:val="center"/>
      </w:pPr>
    </w:p>
    <w:p w14:paraId="4381A2C3" w14:textId="77777777" w:rsidR="00090936" w:rsidRDefault="00AA573A">
      <w:pPr>
        <w:widowControl w:val="0"/>
        <w:spacing w:line="360" w:lineRule="auto"/>
        <w:jc w:val="center"/>
        <w:rPr>
          <w:b/>
        </w:rPr>
      </w:pPr>
      <w:r>
        <w:rPr>
          <w:b/>
        </w:rPr>
        <w:t>ISTANZA DI PARTECIPAZIONE</w:t>
      </w:r>
    </w:p>
    <w:p w14:paraId="5F4DEA34" w14:textId="77777777" w:rsidR="00090936" w:rsidRDefault="00090936">
      <w:pPr>
        <w:spacing w:line="360" w:lineRule="auto"/>
        <w:jc w:val="right"/>
      </w:pPr>
    </w:p>
    <w:p w14:paraId="4B1EC526" w14:textId="77777777" w:rsidR="00090936" w:rsidRDefault="00AA573A">
      <w:pPr>
        <w:widowControl w:val="0"/>
        <w:spacing w:line="360" w:lineRule="auto"/>
        <w:ind w:left="5670" w:right="142"/>
        <w:jc w:val="right"/>
      </w:pPr>
      <w:r>
        <w:t>Alla Dirigente Scolastica</w:t>
      </w:r>
    </w:p>
    <w:p w14:paraId="767E3119" w14:textId="77777777" w:rsidR="00090936" w:rsidRDefault="00AA573A">
      <w:pPr>
        <w:widowControl w:val="0"/>
        <w:spacing w:line="360" w:lineRule="auto"/>
        <w:ind w:left="5670" w:right="142"/>
        <w:jc w:val="right"/>
      </w:pPr>
      <w:r>
        <w:t>prof.ssa  Angela Alessandra Milella</w:t>
      </w:r>
    </w:p>
    <w:p w14:paraId="622E744E" w14:textId="77777777" w:rsidR="00090936" w:rsidRDefault="00AA573A">
      <w:pPr>
        <w:widowControl w:val="0"/>
        <w:spacing w:line="360" w:lineRule="auto"/>
        <w:ind w:left="6946" w:right="140"/>
        <w:jc w:val="right"/>
      </w:pPr>
      <w:r>
        <w:t>I.C. 1 di Bologna</w:t>
      </w:r>
    </w:p>
    <w:p w14:paraId="2B30C7A7" w14:textId="77777777" w:rsidR="00090936" w:rsidRDefault="00090936">
      <w:pPr>
        <w:spacing w:line="360" w:lineRule="auto"/>
      </w:pPr>
    </w:p>
    <w:p w14:paraId="09681A0D" w14:textId="77777777" w:rsidR="00090936" w:rsidRDefault="00090936">
      <w:pPr>
        <w:spacing w:line="360" w:lineRule="auto"/>
      </w:pPr>
    </w:p>
    <w:p w14:paraId="79BC2A07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_______________________________________________________________</w:t>
      </w:r>
    </w:p>
    <w:p w14:paraId="42A54F6B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docente in servizio presso codesto Istituto con contratto a</w:t>
      </w:r>
    </w:p>
    <w:tbl>
      <w:tblPr>
        <w:tblStyle w:val="a"/>
        <w:tblW w:w="963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90936" w14:paraId="4208CF28" w14:textId="77777777">
        <w:tc>
          <w:tcPr>
            <w:tcW w:w="4815" w:type="dxa"/>
          </w:tcPr>
          <w:p w14:paraId="5AE4A5E5" w14:textId="77777777" w:rsidR="00090936" w:rsidRDefault="00AA57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indeterminato</w:t>
            </w:r>
          </w:p>
        </w:tc>
        <w:tc>
          <w:tcPr>
            <w:tcW w:w="4815" w:type="dxa"/>
          </w:tcPr>
          <w:p w14:paraId="10BD1CDC" w14:textId="77777777" w:rsidR="00090936" w:rsidRDefault="00AA57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determinato</w:t>
            </w:r>
          </w:p>
        </w:tc>
      </w:tr>
    </w:tbl>
    <w:p w14:paraId="670003F3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viste le aree deliberate e la tabella di valutazione</w:t>
      </w:r>
    </w:p>
    <w:p w14:paraId="06A479FE" w14:textId="77777777" w:rsidR="00090936" w:rsidRDefault="00AA573A">
      <w:pPr>
        <w:spacing w:line="360" w:lineRule="auto"/>
        <w:ind w:right="1"/>
        <w:jc w:val="center"/>
        <w:rPr>
          <w:b/>
        </w:rPr>
      </w:pPr>
      <w:r>
        <w:rPr>
          <w:b/>
        </w:rPr>
        <w:t>CHIEDE</w:t>
      </w:r>
    </w:p>
    <w:p w14:paraId="6EE8AA49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l’attribuzione della/e seguente/i REFERENZE per l’a.s.2025/2026 (si possono indicare anche più referenze):</w:t>
      </w:r>
    </w:p>
    <w:p w14:paraId="2F09CB27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t>A</w:t>
      </w:r>
      <w:r w:rsidRPr="002F7F00">
        <w:rPr>
          <w:color w:val="000000"/>
        </w:rPr>
        <w:t>ttività sportiva per il plesso __________________________</w:t>
      </w:r>
    </w:p>
    <w:p w14:paraId="25C35BCE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t>O</w:t>
      </w:r>
      <w:r w:rsidRPr="002F7F00">
        <w:rPr>
          <w:color w:val="000000"/>
        </w:rPr>
        <w:t>rientamento</w:t>
      </w:r>
    </w:p>
    <w:p w14:paraId="52A5AFFF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Formazione</w:t>
      </w:r>
    </w:p>
    <w:p w14:paraId="395DB263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Bullismo</w:t>
      </w:r>
    </w:p>
    <w:p w14:paraId="5A915741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t xml:space="preserve">Rapporti altre Istituzioni </w:t>
      </w:r>
      <w:hyperlink r:id="rId9">
        <w:r w:rsidRPr="002F7F00">
          <w:t>II.SS</w:t>
        </w:r>
      </w:hyperlink>
      <w:r w:rsidRPr="002F7F00">
        <w:t>. per infanzia e primaria</w:t>
      </w:r>
    </w:p>
    <w:p w14:paraId="14CD49E8" w14:textId="77777777" w:rsidR="00AA0EF4" w:rsidRPr="002F7F00" w:rsidRDefault="00AA0EF4" w:rsidP="00AA0EF4">
      <w:pPr>
        <w:widowControl w:val="0"/>
        <w:numPr>
          <w:ilvl w:val="0"/>
          <w:numId w:val="4"/>
        </w:numPr>
      </w:pPr>
      <w:r w:rsidRPr="002F7F00">
        <w:t xml:space="preserve">Rapporti altre Istituzioni </w:t>
      </w:r>
      <w:hyperlink r:id="rId10">
        <w:r w:rsidRPr="002F7F00">
          <w:t>II.SS</w:t>
        </w:r>
      </w:hyperlink>
      <w:r w:rsidRPr="002F7F00">
        <w:t>. per secondaria di 1^ grado</w:t>
      </w:r>
    </w:p>
    <w:p w14:paraId="2299155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INVALSI primaria</w:t>
      </w:r>
    </w:p>
    <w:p w14:paraId="65D445BA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Multimedialità per il plesso __________________________</w:t>
      </w:r>
    </w:p>
    <w:p w14:paraId="1B83E75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BES-DSA-stranieri per il plesso __________________________</w:t>
      </w:r>
    </w:p>
    <w:p w14:paraId="2E4E7DE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Viaggi di istruzione secondaria</w:t>
      </w:r>
    </w:p>
    <w:p w14:paraId="1440A81D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Educazione alla legalità per la primaria</w:t>
      </w:r>
    </w:p>
    <w:p w14:paraId="0F7E25EC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Educazione alla legalità per la secondaria di 1^ grado</w:t>
      </w:r>
    </w:p>
    <w:p w14:paraId="758189DA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Ambiente</w:t>
      </w:r>
    </w:p>
    <w:p w14:paraId="0592561A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t xml:space="preserve">Rapporti Enti esterni e tirocinanti </w:t>
      </w:r>
      <w:hyperlink r:id="rId11">
        <w:r w:rsidRPr="002F7F00">
          <w:t>II.SS</w:t>
        </w:r>
      </w:hyperlink>
      <w:r w:rsidRPr="002F7F00">
        <w:t>. per infanzia e primaria</w:t>
      </w:r>
    </w:p>
    <w:p w14:paraId="59FDD81E" w14:textId="77777777" w:rsidR="00AA0EF4" w:rsidRPr="002F7F00" w:rsidRDefault="00AA0EF4" w:rsidP="00AA0EF4">
      <w:pPr>
        <w:widowControl w:val="0"/>
        <w:numPr>
          <w:ilvl w:val="0"/>
          <w:numId w:val="4"/>
        </w:numPr>
      </w:pPr>
      <w:r w:rsidRPr="002F7F00">
        <w:t xml:space="preserve">Rapporti altre Istituzioni </w:t>
      </w:r>
      <w:hyperlink r:id="rId12">
        <w:r w:rsidRPr="002F7F00">
          <w:t>II.SS</w:t>
        </w:r>
      </w:hyperlink>
      <w:r w:rsidRPr="002F7F00">
        <w:t>. per secondaria di 1^ grado</w:t>
      </w:r>
    </w:p>
    <w:p w14:paraId="7A58EB55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Continuità nido-infanzia</w:t>
      </w:r>
    </w:p>
    <w:p w14:paraId="4049266C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Sostegno per il plesso __________________________</w:t>
      </w:r>
    </w:p>
    <w:p w14:paraId="5153D187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t>Gestione segnalazioni disagio</w:t>
      </w:r>
    </w:p>
    <w:p w14:paraId="179A0F2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>PN Scuola e Competenze 21-27</w:t>
      </w:r>
    </w:p>
    <w:p w14:paraId="0C43D5E3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>Orario docenti plesso Giovanni XXIII;</w:t>
      </w:r>
    </w:p>
    <w:p w14:paraId="217117F8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Orario docenti plesso Morandi;</w:t>
      </w:r>
    </w:p>
    <w:p w14:paraId="0AB148E8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 xml:space="preserve">Continuità </w:t>
      </w:r>
      <w:r>
        <w:rPr>
          <w:color w:val="000000"/>
        </w:rPr>
        <w:t>Nido-Infanzia</w:t>
      </w:r>
      <w:r w:rsidRPr="002F7F00">
        <w:rPr>
          <w:color w:val="000000"/>
        </w:rPr>
        <w:t>;</w:t>
      </w:r>
    </w:p>
    <w:p w14:paraId="4E46AE84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Referente plesso Scuola Primaria “Morandi”</w:t>
      </w:r>
    </w:p>
    <w:p w14:paraId="08A1EDAD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Referente plesso Scuola Primaria “Giovanni XXIII”</w:t>
      </w:r>
    </w:p>
    <w:p w14:paraId="4727B2A8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>Caivano e Disagio;</w:t>
      </w:r>
    </w:p>
    <w:p w14:paraId="13C978AE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33275F10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 tal fine dichiara: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1"/>
        <w:gridCol w:w="2095"/>
        <w:gridCol w:w="1418"/>
      </w:tblGrid>
      <w:tr w:rsidR="00AA573A" w:rsidRPr="002F7F00" w14:paraId="13FD6676" w14:textId="77777777" w:rsidTr="00537247">
        <w:trPr>
          <w:trHeight w:val="850"/>
          <w:jc w:val="center"/>
        </w:trPr>
        <w:tc>
          <w:tcPr>
            <w:tcW w:w="9918" w:type="dxa"/>
            <w:gridSpan w:val="4"/>
            <w:vAlign w:val="center"/>
          </w:tcPr>
          <w:p w14:paraId="6DB6AC50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F7F00">
              <w:rPr>
                <w:b/>
                <w:color w:val="000000"/>
                <w:sz w:val="24"/>
                <w:szCs w:val="24"/>
              </w:rPr>
              <w:t>TABELLA DI VALUTAZIONE CANDIDATURE PER REFERENZE</w:t>
            </w:r>
          </w:p>
        </w:tc>
      </w:tr>
      <w:tr w:rsidR="00AA573A" w:rsidRPr="002F7F00" w14:paraId="18E14157" w14:textId="77777777" w:rsidTr="00537247">
        <w:trPr>
          <w:trHeight w:val="737"/>
          <w:jc w:val="center"/>
        </w:trPr>
        <w:tc>
          <w:tcPr>
            <w:tcW w:w="6405" w:type="dxa"/>
            <w:gridSpan w:val="2"/>
            <w:vAlign w:val="center"/>
          </w:tcPr>
          <w:p w14:paraId="7B5077D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Laurea/diploma – titolo di studio di accesso al ruolo di appartenenza</w:t>
            </w:r>
          </w:p>
        </w:tc>
        <w:tc>
          <w:tcPr>
            <w:tcW w:w="2095" w:type="dxa"/>
            <w:vAlign w:val="center"/>
          </w:tcPr>
          <w:p w14:paraId="591224B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418" w:type="dxa"/>
            <w:vAlign w:val="center"/>
          </w:tcPr>
          <w:p w14:paraId="2817172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conteggi</w:t>
            </w:r>
          </w:p>
        </w:tc>
      </w:tr>
      <w:tr w:rsidR="00AA573A" w:rsidRPr="002F7F00" w14:paraId="1BAF5987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1494633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TITOLI CULTURALI - Massimo 08 punti</w:t>
            </w:r>
          </w:p>
        </w:tc>
      </w:tr>
      <w:tr w:rsidR="00AA573A" w:rsidRPr="002F7F00" w14:paraId="68505702" w14:textId="77777777" w:rsidTr="00537247">
        <w:trPr>
          <w:trHeight w:val="680"/>
          <w:jc w:val="center"/>
        </w:trPr>
        <w:tc>
          <w:tcPr>
            <w:tcW w:w="6374" w:type="dxa"/>
            <w:vAlign w:val="center"/>
          </w:tcPr>
          <w:p w14:paraId="310A3F0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Titoli culturali equivalenti o di grado superiore rispetto a quello di accesso al ruolo di appartenenza</w:t>
            </w:r>
          </w:p>
        </w:tc>
        <w:tc>
          <w:tcPr>
            <w:tcW w:w="2126" w:type="dxa"/>
            <w:gridSpan w:val="2"/>
            <w:vAlign w:val="center"/>
          </w:tcPr>
          <w:p w14:paraId="71209EB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4 punti per titolo</w:t>
            </w:r>
          </w:p>
          <w:p w14:paraId="0B76EFD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08 punti)</w:t>
            </w:r>
          </w:p>
        </w:tc>
        <w:tc>
          <w:tcPr>
            <w:tcW w:w="1418" w:type="dxa"/>
            <w:vAlign w:val="center"/>
          </w:tcPr>
          <w:p w14:paraId="6CDCA91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A573A" w:rsidRPr="002F7F00" w14:paraId="0737F72C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6D26DEA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FORMAZIONE - Massimo 10 punti</w:t>
            </w:r>
          </w:p>
        </w:tc>
      </w:tr>
      <w:tr w:rsidR="00AA573A" w:rsidRPr="002F7F00" w14:paraId="19E86948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912127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Corsi di formazione coerenti con l’incarico</w:t>
            </w:r>
          </w:p>
        </w:tc>
        <w:tc>
          <w:tcPr>
            <w:tcW w:w="2095" w:type="dxa"/>
            <w:vAlign w:val="center"/>
          </w:tcPr>
          <w:p w14:paraId="155A99D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punti</w:t>
            </w:r>
          </w:p>
          <w:p w14:paraId="4FCCEC0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ogni formazione</w:t>
            </w:r>
          </w:p>
          <w:p w14:paraId="0387AC5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8 punti)</w:t>
            </w:r>
          </w:p>
        </w:tc>
        <w:tc>
          <w:tcPr>
            <w:tcW w:w="1418" w:type="dxa"/>
            <w:vAlign w:val="center"/>
          </w:tcPr>
          <w:p w14:paraId="06EBAA1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5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11AFF72C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41BA27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Possesso di competenze informatiche certificate</w:t>
            </w:r>
          </w:p>
        </w:tc>
        <w:tc>
          <w:tcPr>
            <w:tcW w:w="2095" w:type="dxa"/>
            <w:vAlign w:val="center"/>
          </w:tcPr>
          <w:p w14:paraId="333532C8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1AEA044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attestato</w:t>
            </w:r>
          </w:p>
          <w:p w14:paraId="1EB3585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2 punti)</w:t>
            </w:r>
          </w:p>
        </w:tc>
        <w:tc>
          <w:tcPr>
            <w:tcW w:w="1418" w:type="dxa"/>
            <w:vAlign w:val="center"/>
          </w:tcPr>
          <w:p w14:paraId="6151943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644528D9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26AA09C2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ESPERIENZE PROFESSIONALI Massimo 52 punti</w:t>
            </w:r>
          </w:p>
        </w:tc>
      </w:tr>
      <w:tr w:rsidR="00AA573A" w:rsidRPr="002F7F00" w14:paraId="0592D7B5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4C3CF0B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Incarichi di Referente afferente all’area richiesta</w:t>
            </w:r>
          </w:p>
        </w:tc>
        <w:tc>
          <w:tcPr>
            <w:tcW w:w="2095" w:type="dxa"/>
            <w:vAlign w:val="center"/>
          </w:tcPr>
          <w:p w14:paraId="58EB54D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2 punti</w:t>
            </w:r>
          </w:p>
          <w:p w14:paraId="5722134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514A1821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20)</w:t>
            </w:r>
          </w:p>
        </w:tc>
        <w:tc>
          <w:tcPr>
            <w:tcW w:w="1418" w:type="dxa"/>
            <w:vAlign w:val="center"/>
          </w:tcPr>
          <w:p w14:paraId="228C9091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4926DF21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D69E3B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Incarichi di Referente diversi da quelli dichiarati nel rigo soprastante</w:t>
            </w:r>
          </w:p>
        </w:tc>
        <w:tc>
          <w:tcPr>
            <w:tcW w:w="2095" w:type="dxa"/>
            <w:vAlign w:val="center"/>
          </w:tcPr>
          <w:p w14:paraId="1252B13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2 punti</w:t>
            </w:r>
          </w:p>
          <w:p w14:paraId="09653FA9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0C47DE1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14)</w:t>
            </w:r>
          </w:p>
        </w:tc>
        <w:tc>
          <w:tcPr>
            <w:tcW w:w="1418" w:type="dxa"/>
            <w:vAlign w:val="center"/>
          </w:tcPr>
          <w:p w14:paraId="3C2095F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39BFB3D1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734AD51E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Altri incarichi svolti affini alla Referenza richiesta</w:t>
            </w:r>
          </w:p>
        </w:tc>
        <w:tc>
          <w:tcPr>
            <w:tcW w:w="2095" w:type="dxa"/>
            <w:vAlign w:val="center"/>
          </w:tcPr>
          <w:p w14:paraId="18DEE1D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398A344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0604F68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0771F48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7FD0E57B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A6236A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Partecipazione in Commissioni affini alla Referenza richiesta</w:t>
            </w:r>
          </w:p>
        </w:tc>
        <w:tc>
          <w:tcPr>
            <w:tcW w:w="2095" w:type="dxa"/>
            <w:vAlign w:val="center"/>
          </w:tcPr>
          <w:p w14:paraId="74D7D42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16F29F1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74CDA40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101B3BC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0D78CB02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0C0095A0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TITOLI DI SERVIZIO Massimo 30 punti</w:t>
            </w:r>
          </w:p>
        </w:tc>
      </w:tr>
      <w:tr w:rsidR="00AA573A" w:rsidRPr="002F7F00" w14:paraId="274B1140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E10C1D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Anzianità di servizio nell’Istituto</w:t>
            </w:r>
          </w:p>
        </w:tc>
        <w:tc>
          <w:tcPr>
            <w:tcW w:w="2095" w:type="dxa"/>
            <w:vAlign w:val="center"/>
          </w:tcPr>
          <w:p w14:paraId="13E89B0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5D908AF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ogni anno</w:t>
            </w:r>
          </w:p>
          <w:p w14:paraId="0D2F6E9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di servizio</w:t>
            </w:r>
          </w:p>
          <w:p w14:paraId="6FB22FF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30)</w:t>
            </w:r>
          </w:p>
        </w:tc>
        <w:tc>
          <w:tcPr>
            <w:tcW w:w="1418" w:type="dxa"/>
            <w:vAlign w:val="center"/>
          </w:tcPr>
          <w:p w14:paraId="21E69E1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70C2F26" w14:textId="77777777" w:rsidR="00090936" w:rsidRDefault="00090936">
      <w:pPr>
        <w:spacing w:line="360" w:lineRule="auto"/>
        <w:rPr>
          <w:b/>
        </w:rPr>
      </w:pPr>
    </w:p>
    <w:p w14:paraId="2979BB45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Il/la </w:t>
      </w:r>
      <w:r>
        <w:t>sottoscritto/a</w:t>
      </w:r>
      <w:r>
        <w:rPr>
          <w:color w:val="000000"/>
        </w:rPr>
        <w:t xml:space="preserve"> </w:t>
      </w:r>
      <w:r>
        <w:rPr>
          <w:b/>
          <w:color w:val="000000"/>
        </w:rPr>
        <w:t>allega</w:t>
      </w:r>
      <w:r>
        <w:rPr>
          <w:color w:val="000000"/>
        </w:rPr>
        <w:t xml:space="preserve"> alla presente:</w:t>
      </w:r>
    </w:p>
    <w:p w14:paraId="3E120BD3" w14:textId="77777777" w:rsidR="00090936" w:rsidRDefault="00AA57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il Curriculum Vitae</w:t>
      </w:r>
    </w:p>
    <w:p w14:paraId="555C7B9D" w14:textId="77777777" w:rsidR="00090936" w:rsidRDefault="00AA57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la dichiarazione sostitutiva autocertificata ai sensi di legge, del possesso dei titoli e dei documenti sopra descritti.</w:t>
      </w:r>
    </w:p>
    <w:p w14:paraId="57FF0755" w14:textId="77777777" w:rsidR="00090936" w:rsidRDefault="00090936">
      <w:pPr>
        <w:spacing w:line="360" w:lineRule="auto"/>
      </w:pPr>
    </w:p>
    <w:p w14:paraId="6DC924CA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DICHIARAZIONE PERSONALE SOSTITUTIVA</w:t>
      </w:r>
    </w:p>
    <w:p w14:paraId="58953C36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9"/>
          <w:szCs w:val="19"/>
        </w:rPr>
      </w:pPr>
    </w:p>
    <w:p w14:paraId="7033D3EF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sottoscritto/a, consapevole delle sanzioni penali previste dall’art.76 del DPR n. 445/2000 per le ipotesi di falsità in atti e dichiarazioni mendaci, </w:t>
      </w:r>
    </w:p>
    <w:p w14:paraId="0F565C62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9"/>
          <w:szCs w:val="19"/>
        </w:rPr>
      </w:pPr>
      <w:r>
        <w:rPr>
          <w:b/>
          <w:color w:val="000000"/>
          <w:sz w:val="19"/>
          <w:szCs w:val="19"/>
        </w:rPr>
        <w:t>DICHIARA</w:t>
      </w:r>
    </w:p>
    <w:p w14:paraId="7F22C615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9"/>
          <w:szCs w:val="19"/>
        </w:rPr>
      </w:pPr>
    </w:p>
    <w:p w14:paraId="74161374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sotto la propria responsabilità, di essere in possesso dei requisiti professionali richiesti nell’avviso pubblico di cui sopra, come specificato nella presente autocertificazione.  </w:t>
      </w:r>
    </w:p>
    <w:p w14:paraId="0DF544DA" w14:textId="77777777" w:rsidR="00090936" w:rsidRDefault="00090936">
      <w:pPr>
        <w:rPr>
          <w:b/>
          <w:sz w:val="16"/>
          <w:szCs w:val="16"/>
        </w:rPr>
      </w:pPr>
    </w:p>
    <w:p w14:paraId="155F0E7A" w14:textId="77777777" w:rsidR="00090936" w:rsidRDefault="00AA573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Privacy e protezione dei dati nel trattamento di informazioni personali  </w:t>
      </w:r>
    </w:p>
    <w:p w14:paraId="7ABB2965" w14:textId="77777777" w:rsidR="00090936" w:rsidRDefault="00090936">
      <w:pPr>
        <w:rPr>
          <w:b/>
          <w:sz w:val="16"/>
          <w:szCs w:val="16"/>
        </w:rPr>
      </w:pPr>
    </w:p>
    <w:p w14:paraId="7930080A" w14:textId="77777777" w:rsidR="00090936" w:rsidRDefault="00AA573A">
      <w:pPr>
        <w:jc w:val="both"/>
        <w:rPr>
          <w:sz w:val="16"/>
          <w:szCs w:val="16"/>
        </w:rPr>
      </w:pPr>
      <w:r>
        <w:rPr>
          <w:sz w:val="16"/>
          <w:szCs w:val="16"/>
        </w:rPr>
        <w:t>Con la presente si informa la S.V. che i dati forniti per le finalità connesse all’oggetto del presente documento saranno trattati dal Titolare in conformità alle disposizioni del Codice privacy (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196/2003 novellato dal </w:t>
      </w:r>
      <w:proofErr w:type="spellStart"/>
      <w:r>
        <w:rPr>
          <w:sz w:val="16"/>
          <w:szCs w:val="16"/>
        </w:rPr>
        <w:t>D.Lgs.</w:t>
      </w:r>
      <w:proofErr w:type="spellEnd"/>
      <w:r>
        <w:rPr>
          <w:sz w:val="16"/>
          <w:szCs w:val="16"/>
        </w:rPr>
        <w:t xml:space="preserve">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</w:t>
      </w:r>
      <w:hyperlink r:id="rId13">
        <w:r>
          <w:rPr>
            <w:color w:val="0000FF"/>
            <w:sz w:val="16"/>
            <w:szCs w:val="16"/>
            <w:u w:val="single"/>
          </w:rPr>
          <w:t>https://ic1bo.edu.it/</w:t>
        </w:r>
      </w:hyperlink>
    </w:p>
    <w:p w14:paraId="42B16DAE" w14:textId="77777777" w:rsidR="00090936" w:rsidRDefault="00090936">
      <w:pPr>
        <w:jc w:val="both"/>
        <w:rPr>
          <w:sz w:val="16"/>
          <w:szCs w:val="16"/>
        </w:rPr>
      </w:pPr>
    </w:p>
    <w:p w14:paraId="2BC98467" w14:textId="77777777" w:rsidR="00090936" w:rsidRDefault="00AA573A">
      <w:pPr>
        <w:jc w:val="both"/>
        <w:rPr>
          <w:i/>
          <w:sz w:val="18"/>
          <w:szCs w:val="18"/>
        </w:rPr>
      </w:pPr>
      <w:r>
        <w:rPr>
          <w:sz w:val="16"/>
          <w:szCs w:val="16"/>
        </w:rPr>
        <w:t xml:space="preserve">Se il trattamento dei dati connesso all’oggetto del presente documento non rientrasse nei casi indicati nella sopra citata informativa, l’Istituto ne allegherà una specifica. </w:t>
      </w:r>
      <w:r>
        <w:rPr>
          <w:i/>
          <w:sz w:val="18"/>
          <w:szCs w:val="18"/>
        </w:rPr>
        <w:t>Documento informatico firmato digitalmente ai sensi del CAD e normativa connessa.</w:t>
      </w:r>
    </w:p>
    <w:p w14:paraId="6CE9353D" w14:textId="77777777" w:rsidR="00090936" w:rsidRDefault="00090936">
      <w:pPr>
        <w:spacing w:line="360" w:lineRule="auto"/>
        <w:rPr>
          <w:sz w:val="16"/>
          <w:szCs w:val="16"/>
        </w:rPr>
      </w:pPr>
    </w:p>
    <w:p w14:paraId="49AC4C7C" w14:textId="77777777" w:rsidR="00090936" w:rsidRDefault="00090936">
      <w:pPr>
        <w:spacing w:line="360" w:lineRule="auto"/>
      </w:pPr>
    </w:p>
    <w:p w14:paraId="71FF1D77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9"/>
        </w:tabs>
        <w:spacing w:line="360" w:lineRule="auto"/>
        <w:rPr>
          <w:color w:val="000000"/>
        </w:rPr>
      </w:pPr>
      <w:r>
        <w:rPr>
          <w:color w:val="000000"/>
        </w:rPr>
        <w:t>Bologna, ______ / _______ / _________</w:t>
      </w:r>
    </w:p>
    <w:p w14:paraId="631A5810" w14:textId="77777777" w:rsidR="00090936" w:rsidRDefault="00AA573A">
      <w:pPr>
        <w:spacing w:line="360" w:lineRule="auto"/>
        <w:ind w:left="3969" w:right="1"/>
        <w:jc w:val="center"/>
      </w:pPr>
      <w:r>
        <w:t>Firma</w:t>
      </w:r>
    </w:p>
    <w:p w14:paraId="04B14524" w14:textId="77777777" w:rsidR="00090936" w:rsidRDefault="00AA573A">
      <w:pPr>
        <w:spacing w:before="360" w:line="360" w:lineRule="auto"/>
        <w:ind w:left="3969" w:right="1"/>
        <w:jc w:val="center"/>
      </w:pPr>
      <w:r>
        <w:t>___________________________________</w:t>
      </w:r>
    </w:p>
    <w:sectPr w:rsidR="0009093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DD57" w14:textId="77777777" w:rsidR="00385A41" w:rsidRDefault="00AA573A">
      <w:pPr>
        <w:spacing w:line="240" w:lineRule="auto"/>
      </w:pPr>
      <w:r>
        <w:separator/>
      </w:r>
    </w:p>
  </w:endnote>
  <w:endnote w:type="continuationSeparator" w:id="0">
    <w:p w14:paraId="26F0D8AF" w14:textId="77777777" w:rsidR="00385A41" w:rsidRDefault="00AA5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7BDE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0C7A" w14:textId="77777777" w:rsidR="00090936" w:rsidRDefault="00AA57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49C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655F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2E5C" w14:textId="77777777" w:rsidR="00385A41" w:rsidRDefault="00AA573A">
      <w:pPr>
        <w:spacing w:line="240" w:lineRule="auto"/>
      </w:pPr>
      <w:r>
        <w:separator/>
      </w:r>
    </w:p>
  </w:footnote>
  <w:footnote w:type="continuationSeparator" w:id="0">
    <w:p w14:paraId="7CB429C4" w14:textId="77777777" w:rsidR="00385A41" w:rsidRDefault="00AA5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D7F7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38A3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0B5E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15F8"/>
    <w:multiLevelType w:val="multilevel"/>
    <w:tmpl w:val="DF822F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E10472"/>
    <w:multiLevelType w:val="multilevel"/>
    <w:tmpl w:val="55DEBC1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4B4731"/>
    <w:multiLevelType w:val="multilevel"/>
    <w:tmpl w:val="C4D6B95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D93406"/>
    <w:multiLevelType w:val="multilevel"/>
    <w:tmpl w:val="EAC63F3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36"/>
    <w:rsid w:val="00090936"/>
    <w:rsid w:val="00385A41"/>
    <w:rsid w:val="00AA0EF4"/>
    <w:rsid w:val="00AA573A"/>
    <w:rsid w:val="00F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048A"/>
  <w15:docId w15:val="{78C6B67A-4458-46F6-AE50-0FEF926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5A85"/>
    <w:rPr>
      <w:color w:val="0000FF" w:themeColor="hyperlink"/>
      <w:u w:val="single"/>
    </w:rPr>
  </w:style>
  <w:style w:type="paragraph" w:styleId="Corpotesto">
    <w:name w:val="Body Text"/>
    <w:link w:val="CorpotestoCarattere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081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uiPriority w:val="34"/>
    <w:qFormat/>
    <w:rsid w:val="00231081"/>
    <w:pPr>
      <w:widowControl w:val="0"/>
      <w:autoSpaceDE w:val="0"/>
      <w:autoSpaceDN w:val="0"/>
      <w:spacing w:line="240" w:lineRule="auto"/>
      <w:ind w:left="1057" w:hanging="360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TableParagraph">
    <w:name w:val="Table Paragraph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link w:val="Intestazione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5CF"/>
  </w:style>
  <w:style w:type="paragraph" w:styleId="Pidipagina">
    <w:name w:val="footer"/>
    <w:link w:val="Pidipagina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5CF"/>
  </w:style>
  <w:style w:type="table" w:styleId="Grigliatabella">
    <w:name w:val="Table Grid"/>
    <w:basedOn w:val="Tabellanormale"/>
    <w:uiPriority w:val="39"/>
    <w:rsid w:val="00046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338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c1bo.edu.i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ii.s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i.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i.s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ii.s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cBJ07nw9bP2xT8FzRpQ5Tsypg==">CgMxLjA4AHIhMUQ5cTJxLUNLU0lLSXhKYUtDZllQOWpPN3l5TFVsVkRG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Caramalli</dc:creator>
  <cp:lastModifiedBy>Contabilita 1</cp:lastModifiedBy>
  <cp:revision>3</cp:revision>
  <dcterms:created xsi:type="dcterms:W3CDTF">2025-09-15T23:38:00Z</dcterms:created>
  <dcterms:modified xsi:type="dcterms:W3CDTF">2025-12-11T08:29:00Z</dcterms:modified>
</cp:coreProperties>
</file>