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50318" w:rsidRDefault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Modello 1b </w:t>
      </w:r>
    </w:p>
    <w:p w14:paraId="00000002" w14:textId="77777777" w:rsidR="00A50318" w:rsidRDefault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DICHIARAZIONE SOSTITUTIVA DI CERTIFICAZIONE </w:t>
      </w:r>
    </w:p>
    <w:p w14:paraId="00000003" w14:textId="77777777" w:rsidR="00A50318" w:rsidRDefault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(Art. 4 e 46 D.P.R. 28 Dicembre 2000, n. 445) </w:t>
      </w:r>
    </w:p>
    <w:p w14:paraId="7A7122C1" w14:textId="77777777" w:rsidR="0041487E" w:rsidRDefault="0041487E" w:rsidP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/>
        <w:ind w:left="1" w:right="491" w:firstLine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Il/la sottoscritto/a____________________________________________ </w:t>
      </w:r>
    </w:p>
    <w:p w14:paraId="00000005" w14:textId="3AB6308B" w:rsidR="00A50318" w:rsidRDefault="0041487E" w:rsidP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/>
        <w:ind w:left="1" w:right="491" w:firstLine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Nato a _________________________________________ ( ____ ) il _______________ Residente a _________________________ ( ____ ) in Via _____________________n.__ C. F.___________________________________________________ </w:t>
      </w:r>
    </w:p>
    <w:p w14:paraId="00000006" w14:textId="77777777" w:rsidR="00A50318" w:rsidRDefault="0041487E" w:rsidP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253" w:right="270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Consapevole delle sanzioni penali, nel ca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so di dichiarazioni non veritiere e falsità negli atti, richiamate dall’art. 76 D.P.R. 445 del 28/1 2/2000, </w:t>
      </w:r>
    </w:p>
    <w:p w14:paraId="00000007" w14:textId="77777777" w:rsidR="00A50318" w:rsidRDefault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DICHIARA </w:t>
      </w:r>
    </w:p>
    <w:p w14:paraId="2991DE44" w14:textId="77777777" w:rsidR="0041487E" w:rsidRDefault="0041487E" w:rsidP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9" w:lineRule="auto"/>
        <w:ind w:left="4" w:right="392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di essere nato/a </w:t>
      </w:r>
      <w:proofErr w:type="spell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a</w:t>
      </w:r>
      <w:proofErr w:type="spell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______________________________</w:t>
      </w:r>
      <w:proofErr w:type="gram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_( _</w:t>
      </w:r>
      <w:proofErr w:type="gram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____ ) il _______________ </w:t>
      </w:r>
    </w:p>
    <w:p w14:paraId="5F727EC1" w14:textId="4675A042" w:rsidR="0041487E" w:rsidRDefault="0041487E" w:rsidP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9" w:lineRule="auto"/>
        <w:ind w:left="4" w:right="392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di essere residente a______________________________________________ </w:t>
      </w:r>
      <w:proofErr w:type="gramStart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( _</w:t>
      </w:r>
      <w:proofErr w:type="gramEnd"/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____ )</w:t>
      </w:r>
    </w:p>
    <w:p w14:paraId="4E5EB9E6" w14:textId="77777777" w:rsidR="0041487E" w:rsidRDefault="0041487E" w:rsidP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9" w:lineRule="auto"/>
        <w:ind w:right="392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di essere cittadino Italiano o di uno degli Stati dell’Unione Europea _________________ </w:t>
      </w:r>
    </w:p>
    <w:p w14:paraId="00000008" w14:textId="53B47E51" w:rsidR="00A50318" w:rsidRDefault="0041487E" w:rsidP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9" w:lineRule="auto"/>
        <w:ind w:right="39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di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godere dei diritti civili e politici_____________________________________________ </w:t>
      </w:r>
    </w:p>
    <w:p w14:paraId="7FBF5CEE" w14:textId="77777777" w:rsidR="0041487E" w:rsidRDefault="0041487E" w:rsidP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left="4" w:right="577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di essere iscritto nell’albo o elenco __________________________________________ </w:t>
      </w:r>
    </w:p>
    <w:p w14:paraId="6A38EC29" w14:textId="77777777" w:rsidR="0041487E" w:rsidRDefault="0041487E" w:rsidP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left="4" w:right="577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□ di svolgere la professione di _______________________________________________</w:t>
      </w:r>
    </w:p>
    <w:p w14:paraId="00000009" w14:textId="24C8DF9A" w:rsidR="00A50318" w:rsidRDefault="0041487E" w:rsidP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right="57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□ di appar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tenere all’ordine professionale_______________________________________ </w:t>
      </w:r>
    </w:p>
    <w:p w14:paraId="56E378B0" w14:textId="77777777" w:rsidR="0041487E" w:rsidRDefault="0041487E" w:rsidP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right="198" w:firstLine="4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titolo di studio posseduto _______________________________rilasciato dalla Scuola/Università______________________________di_____________________________ </w:t>
      </w:r>
    </w:p>
    <w:p w14:paraId="7DF44FBA" w14:textId="77777777" w:rsidR="0041487E" w:rsidRDefault="0041487E" w:rsidP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right="198" w:firstLine="4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□ qualifica professionale po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sseduta, titolo di specializzazione, di abilitazione, di formazione, di aggiornamento e di qualificazione tecnica________________________________________ </w:t>
      </w:r>
    </w:p>
    <w:p w14:paraId="0000000A" w14:textId="6F99E508" w:rsidR="00A50318" w:rsidRDefault="0041487E" w:rsidP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right="198" w:firstLine="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stato di disoccupazione; </w:t>
      </w:r>
    </w:p>
    <w:p w14:paraId="0000000B" w14:textId="77777777" w:rsidR="00A50318" w:rsidRDefault="0041487E" w:rsidP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right="494" w:firstLine="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non essere stato destituito dall’impiego presso una pubblica amministrazione ovvero non essere stato dichiarato decaduto da un altro impiego statale </w:t>
      </w:r>
    </w:p>
    <w:p w14:paraId="0000000C" w14:textId="77777777" w:rsidR="00A50318" w:rsidRDefault="0041487E" w:rsidP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right="105" w:firstLine="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□ non avere riportato a suo carico condanne per taluni reati di cui agli articoli 600-bis, 600-ter, 600-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quater, 600-quinquies e 600-undecies del codice penale, ovvero irrogazione di sanzioni interdittive dell’esercizio di attività che comportino contatti diretti e regolari con minori □ di non aver riportato condanne penali e di non essere destinatario di pro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vvedimenti che riguardano l’applicazione di misure di prevenzione, di decisioni civili e di provvedimenti amministrativi iscritti nel casellario giudiziale ai sensi della vigente normativa; □ di non essere a conoscenza di essere sottoposto a procedimenti p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enali. </w:t>
      </w:r>
    </w:p>
    <w:p w14:paraId="0000000D" w14:textId="77777777" w:rsidR="00A50318" w:rsidRPr="0041487E" w:rsidRDefault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9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 w:rsidRPr="0041487E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Barrare la/e voci che riguardano la/e dichiarazione/i da produrre. </w:t>
      </w:r>
    </w:p>
    <w:p w14:paraId="0000000E" w14:textId="214470AC" w:rsidR="00A50318" w:rsidRDefault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(luogo, data) ___________________</w:t>
      </w:r>
    </w:p>
    <w:p w14:paraId="0000000F" w14:textId="77777777" w:rsidR="00A50318" w:rsidRDefault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jc w:val="righ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IL DICHIARANTE </w:t>
      </w:r>
    </w:p>
    <w:p w14:paraId="00000010" w14:textId="77777777" w:rsidR="00A50318" w:rsidRDefault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jc w:val="righ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_____________________________ </w:t>
      </w:r>
    </w:p>
    <w:p w14:paraId="00000011" w14:textId="539751E7" w:rsidR="00A50318" w:rsidRPr="0041487E" w:rsidRDefault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69" w:lineRule="auto"/>
        <w:ind w:right="139" w:firstLine="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41487E">
        <w:rPr>
          <w:rFonts w:ascii="Verdana" w:eastAsia="Verdana" w:hAnsi="Verdana" w:cs="Verdana"/>
          <w:color w:val="000000"/>
          <w:sz w:val="18"/>
          <w:szCs w:val="18"/>
        </w:rPr>
        <w:t>La presente dichiarazione non necessita dell’autentificazione della firma e sostituisce a tutti gli effetti le normali certificazioni richieste o destinate ad una pubblica amministrazione nonché ai gestori di pubblici servizi e ai privati che vi consentono</w:t>
      </w:r>
      <w:r w:rsidRPr="0041487E"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00000012" w14:textId="77777777" w:rsidR="00A50318" w:rsidRPr="0041487E" w:rsidRDefault="004148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left="7" w:right="53" w:hanging="3"/>
        <w:rPr>
          <w:rFonts w:ascii="Verdana" w:eastAsia="Verdana" w:hAnsi="Verdana" w:cs="Verdana"/>
          <w:color w:val="000000"/>
          <w:sz w:val="18"/>
          <w:szCs w:val="18"/>
        </w:rPr>
      </w:pPr>
      <w:r w:rsidRPr="0041487E">
        <w:rPr>
          <w:rFonts w:ascii="Verdana" w:eastAsia="Verdana" w:hAnsi="Verdana" w:cs="Verdana"/>
          <w:color w:val="000000"/>
          <w:sz w:val="18"/>
          <w:szCs w:val="18"/>
        </w:rPr>
        <w:t xml:space="preserve">Informativa ai sensi del </w:t>
      </w:r>
      <w:proofErr w:type="spellStart"/>
      <w:r w:rsidRPr="0041487E">
        <w:rPr>
          <w:rFonts w:ascii="Verdana" w:eastAsia="Verdana" w:hAnsi="Verdana" w:cs="Verdana"/>
          <w:color w:val="000000"/>
          <w:sz w:val="18"/>
          <w:szCs w:val="18"/>
        </w:rPr>
        <w:t>D.Lgs</w:t>
      </w:r>
      <w:proofErr w:type="spellEnd"/>
      <w:r w:rsidRPr="0041487E">
        <w:rPr>
          <w:rFonts w:ascii="Verdana" w:eastAsia="Verdana" w:hAnsi="Verdana" w:cs="Verdana"/>
          <w:color w:val="000000"/>
          <w:sz w:val="18"/>
          <w:szCs w:val="18"/>
        </w:rPr>
        <w:t xml:space="preserve"> n. 1 96/2003 (Codice sulla Privacy): i dati sopra riportati sono prescritti dalle disposizioni vigenti ai fini del procedimento per il quale sono richiesti e verranno utilizzati esclusivamente per tale scopo.</w:t>
      </w:r>
    </w:p>
    <w:sectPr w:rsidR="00A50318" w:rsidRPr="0041487E">
      <w:pgSz w:w="11920" w:h="16840"/>
      <w:pgMar w:top="1407" w:right="1106" w:bottom="2601" w:left="114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318"/>
    <w:rsid w:val="0041487E"/>
    <w:rsid w:val="00A5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533A"/>
  <w15:docId w15:val="{4E5328C7-C947-4948-9D26-E0E73612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2022-11-15T11:01:00Z</dcterms:created>
  <dcterms:modified xsi:type="dcterms:W3CDTF">2022-11-15T11:03:00Z</dcterms:modified>
</cp:coreProperties>
</file>