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026" w:rsidRPr="003B0026" w:rsidRDefault="003B0026">
      <w:pPr>
        <w:rPr>
          <w:b/>
          <w:sz w:val="24"/>
          <w:szCs w:val="24"/>
        </w:rPr>
      </w:pPr>
      <w:r w:rsidRPr="003B0026">
        <w:rPr>
          <w:b/>
          <w:sz w:val="24"/>
          <w:szCs w:val="24"/>
        </w:rPr>
        <w:t xml:space="preserve">Link obiettivi accessibilità </w:t>
      </w:r>
      <w:r w:rsidR="00677172">
        <w:rPr>
          <w:b/>
          <w:sz w:val="24"/>
          <w:szCs w:val="24"/>
        </w:rPr>
        <w:t xml:space="preserve">settembre </w:t>
      </w:r>
      <w:r w:rsidRPr="003B0026">
        <w:rPr>
          <w:b/>
          <w:sz w:val="24"/>
          <w:szCs w:val="24"/>
        </w:rPr>
        <w:t>2023</w:t>
      </w:r>
    </w:p>
    <w:p w:rsidR="00677172" w:rsidRPr="00677172" w:rsidRDefault="00677172" w:rsidP="00677172">
      <w:bookmarkStart w:id="0" w:name="_GoBack"/>
      <w:bookmarkEnd w:id="0"/>
    </w:p>
    <w:p w:rsidR="00677172" w:rsidRDefault="00677172" w:rsidP="00677172"/>
    <w:p w:rsidR="00336850" w:rsidRPr="00677172" w:rsidRDefault="00677172" w:rsidP="00677172">
      <w:hyperlink r:id="rId4" w:history="1">
        <w:r w:rsidRPr="00677172">
          <w:rPr>
            <w:rFonts w:ascii="Tahoma" w:hAnsi="Tahoma" w:cs="Tahoma"/>
            <w:b/>
            <w:bCs/>
            <w:color w:val="004D99"/>
            <w:sz w:val="27"/>
            <w:szCs w:val="27"/>
            <w:u w:val="single"/>
            <w:bdr w:val="none" w:sz="0" w:space="0" w:color="auto" w:frame="1"/>
            <w:shd w:val="clear" w:color="auto" w:fill="FFFFFF"/>
          </w:rPr>
          <w:t>https://form.agid.gov.it/view/b8b8b990-ccf5-49ef-8e09-c3f6eb174b6e</w:t>
        </w:r>
      </w:hyperlink>
    </w:p>
    <w:sectPr w:rsidR="00336850" w:rsidRPr="006771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12E"/>
    <w:rsid w:val="0028729B"/>
    <w:rsid w:val="00336850"/>
    <w:rsid w:val="003B0026"/>
    <w:rsid w:val="00677172"/>
    <w:rsid w:val="007E412E"/>
    <w:rsid w:val="00AA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C9704"/>
  <w15:chartTrackingRefBased/>
  <w15:docId w15:val="{49691989-BB1C-4A42-AFC5-49BCC0E8F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7E412E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771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orm.agid.gov.it/view/b8b8b990-ccf5-49ef-8e09-c3f6eb174b6e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</dc:creator>
  <cp:keywords/>
  <dc:description/>
  <cp:lastModifiedBy>direttore</cp:lastModifiedBy>
  <cp:revision>3</cp:revision>
  <dcterms:created xsi:type="dcterms:W3CDTF">2023-09-25T10:57:00Z</dcterms:created>
  <dcterms:modified xsi:type="dcterms:W3CDTF">2023-09-25T11:06:00Z</dcterms:modified>
</cp:coreProperties>
</file>