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66E23" w14:textId="77777777" w:rsidR="002A26A9" w:rsidRDefault="002A26A9" w:rsidP="002A26A9">
      <w:pPr>
        <w:jc w:val="center"/>
        <w:rPr>
          <w:sz w:val="24"/>
          <w:szCs w:val="24"/>
        </w:rPr>
      </w:pPr>
      <w:r w:rsidRPr="002A26A9">
        <w:rPr>
          <w:sz w:val="24"/>
          <w:szCs w:val="24"/>
        </w:rPr>
        <w:t xml:space="preserve">DICHIARAZIONE RESA AI SENSI DEL D.P.R. 445 del 28 dicembre 2000, art.47 </w:t>
      </w:r>
    </w:p>
    <w:p w14:paraId="1AB63681" w14:textId="77777777" w:rsidR="002A26A9" w:rsidRDefault="002A26A9" w:rsidP="002A26A9">
      <w:pPr>
        <w:jc w:val="center"/>
        <w:rPr>
          <w:sz w:val="24"/>
          <w:szCs w:val="24"/>
        </w:rPr>
      </w:pPr>
      <w:r w:rsidRPr="002A26A9">
        <w:rPr>
          <w:sz w:val="24"/>
          <w:szCs w:val="24"/>
        </w:rPr>
        <w:t xml:space="preserve">SULL’INSUSSISTENZA DI SITUAZIONI, ANCHE POTENZIALI, DI CONFLITTO DI INTERESSE </w:t>
      </w:r>
    </w:p>
    <w:p w14:paraId="2588B2C2" w14:textId="5CCC0A5B" w:rsidR="002A26A9" w:rsidRPr="002A26A9" w:rsidRDefault="002A26A9" w:rsidP="002A26A9">
      <w:pPr>
        <w:jc w:val="center"/>
        <w:rPr>
          <w:sz w:val="24"/>
          <w:szCs w:val="24"/>
        </w:rPr>
      </w:pPr>
      <w:r w:rsidRPr="002A26A9">
        <w:rPr>
          <w:sz w:val="24"/>
          <w:szCs w:val="24"/>
        </w:rPr>
        <w:t>(art. 53 D.lgs. n. 165/2001 come modificato dalla legge 190/2012)</w:t>
      </w:r>
    </w:p>
    <w:p w14:paraId="63A67845" w14:textId="77777777" w:rsidR="002A26A9" w:rsidRDefault="002A26A9"/>
    <w:p w14:paraId="11ABEB13" w14:textId="77777777" w:rsidR="002A26A9" w:rsidRDefault="002A26A9"/>
    <w:p w14:paraId="61C425BC" w14:textId="77777777" w:rsidR="002A26A9" w:rsidRDefault="002A26A9"/>
    <w:p w14:paraId="3E827C20" w14:textId="77777777" w:rsidR="002A26A9" w:rsidRDefault="002A26A9"/>
    <w:p w14:paraId="71CD72FE" w14:textId="2B36928B" w:rsidR="002A26A9" w:rsidRDefault="002A26A9" w:rsidP="002A26A9">
      <w:pPr>
        <w:spacing w:before="120" w:line="360" w:lineRule="auto"/>
        <w:jc w:val="both"/>
      </w:pPr>
      <w:r>
        <w:t xml:space="preserve">Il/La sottoscritto/a ________________________________ in relazione al contratto conferito dall’ISTITUTO COMPRENSIVO DI VERGATO E GRIZZANA MORANDI BO in data </w:t>
      </w:r>
      <w:r w:rsidR="00B907D4">
        <w:t>13/11/2024</w:t>
      </w:r>
      <w:r>
        <w:t xml:space="preserve"> Prot.n</w:t>
      </w:r>
      <w:r w:rsidR="004500D8">
        <w:t xml:space="preserve">. </w:t>
      </w:r>
      <w:r w:rsidR="00B907D4">
        <w:t>4646</w:t>
      </w:r>
      <w:bookmarkStart w:id="0" w:name="_GoBack"/>
      <w:bookmarkEnd w:id="0"/>
      <w:r>
        <w:t xml:space="preserve"> </w:t>
      </w:r>
    </w:p>
    <w:p w14:paraId="72E124CA" w14:textId="24EEA21A" w:rsidR="002A26A9" w:rsidRDefault="002A26A9" w:rsidP="002A26A9">
      <w:pPr>
        <w:spacing w:before="120" w:line="360" w:lineRule="auto"/>
        <w:jc w:val="both"/>
      </w:pPr>
      <w:r>
        <w:t xml:space="preserve">consapevole delle sanzioni penali in caso di dichiarazioni mendaci e della conseguente decadenza dai benefici conseguenti al provvedimento emanato (ai sensi degli artt. 75 e 76 del DPR 445/2000), sotto la propria responsabilità </w:t>
      </w:r>
    </w:p>
    <w:p w14:paraId="2C6721C2" w14:textId="0B86D9F5" w:rsidR="002A26A9" w:rsidRDefault="002A26A9" w:rsidP="002A26A9">
      <w:pPr>
        <w:spacing w:before="120" w:line="360" w:lineRule="auto"/>
        <w:jc w:val="center"/>
      </w:pPr>
      <w:r>
        <w:t>DICHIARA</w:t>
      </w:r>
    </w:p>
    <w:p w14:paraId="49C5DF18" w14:textId="7B804579" w:rsidR="002A26A9" w:rsidRDefault="002A26A9" w:rsidP="002A26A9">
      <w:pPr>
        <w:spacing w:before="120" w:line="360" w:lineRule="auto"/>
        <w:jc w:val="both"/>
      </w:pPr>
      <w:r>
        <w:t xml:space="preserve">di non trovarsi in situazioni, anche potenziali, di conflitto di interesse relativamente all’incarico suindicato. Per gli adempimenti di cui al D.Lgs 33/2013 il sottoscritto autorizza la pubblicazione sul sito dell’Istituto Comprensivo di Vergato e Grizzana Morandi Bo del proprio curriculum vitae e della presente dichiarazione. </w:t>
      </w:r>
    </w:p>
    <w:p w14:paraId="440F603C" w14:textId="77777777" w:rsidR="002A26A9" w:rsidRDefault="002A26A9" w:rsidP="002A26A9">
      <w:pPr>
        <w:spacing w:before="120" w:line="360" w:lineRule="auto"/>
        <w:jc w:val="both"/>
      </w:pPr>
    </w:p>
    <w:p w14:paraId="1FB48820" w14:textId="412805C5" w:rsidR="00AE2EBD" w:rsidRDefault="002A26A9" w:rsidP="002A26A9">
      <w:pPr>
        <w:spacing w:before="120" w:line="360" w:lineRule="auto"/>
        <w:jc w:val="both"/>
      </w:pPr>
      <w:r>
        <w:t>Lì,  ______________________</w:t>
      </w:r>
    </w:p>
    <w:p w14:paraId="37723773" w14:textId="33C60B4C" w:rsidR="002A26A9" w:rsidRDefault="002A26A9" w:rsidP="002A26A9">
      <w:pPr>
        <w:spacing w:before="120" w:line="360" w:lineRule="auto"/>
        <w:jc w:val="both"/>
      </w:pPr>
    </w:p>
    <w:p w14:paraId="4FAC3840" w14:textId="1CF6E0B2" w:rsidR="002A26A9" w:rsidRDefault="002A26A9" w:rsidP="002A26A9">
      <w:pPr>
        <w:spacing w:before="120" w:line="360" w:lineRule="auto"/>
        <w:jc w:val="both"/>
      </w:pPr>
    </w:p>
    <w:p w14:paraId="4616C04A" w14:textId="3E726711" w:rsidR="002A26A9" w:rsidRDefault="002A26A9" w:rsidP="002A26A9">
      <w:pPr>
        <w:spacing w:before="12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45E8BF1B" w14:textId="0CF8570A" w:rsidR="002A26A9" w:rsidRDefault="002A26A9" w:rsidP="002A26A9">
      <w:pPr>
        <w:spacing w:before="120" w:line="360" w:lineRule="auto"/>
        <w:jc w:val="both"/>
      </w:pPr>
    </w:p>
    <w:p w14:paraId="2E2FC126" w14:textId="16DF6ED8" w:rsidR="002A26A9" w:rsidRDefault="002A26A9" w:rsidP="002A26A9">
      <w:pPr>
        <w:spacing w:before="12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sectPr w:rsidR="002A26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6A9"/>
    <w:rsid w:val="002118F8"/>
    <w:rsid w:val="002A26A9"/>
    <w:rsid w:val="004500D8"/>
    <w:rsid w:val="00573D1A"/>
    <w:rsid w:val="00AE2EBD"/>
    <w:rsid w:val="00B907D4"/>
    <w:rsid w:val="00C1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FD64"/>
  <w15:chartTrackingRefBased/>
  <w15:docId w15:val="{F6DA5156-58C0-46EB-ABBF-ADFA58E4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BOIC840005 - I.C. DI VERGATO</dc:creator>
  <cp:keywords/>
  <dc:description/>
  <cp:lastModifiedBy>WS01</cp:lastModifiedBy>
  <cp:revision>4</cp:revision>
  <dcterms:created xsi:type="dcterms:W3CDTF">2022-10-10T09:46:00Z</dcterms:created>
  <dcterms:modified xsi:type="dcterms:W3CDTF">2024-11-13T12:31:00Z</dcterms:modified>
</cp:coreProperties>
</file>