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C56" w:rsidRPr="00C20594" w:rsidRDefault="00B52C56" w:rsidP="00B52C56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DM 66</w:t>
      </w:r>
    </w:p>
    <w:p w:rsidR="00B52C56" w:rsidRPr="00C20594" w:rsidRDefault="00B52C56" w:rsidP="00B52C56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:rsidR="00B52C56" w:rsidRPr="00C20594" w:rsidRDefault="00B52C56" w:rsidP="00B52C56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:rsidR="00B52C56" w:rsidRPr="00C20594" w:rsidRDefault="00B52C56" w:rsidP="00B52C56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:rsidR="00B52C56" w:rsidRPr="00C20594" w:rsidRDefault="00B52C56" w:rsidP="00B52C56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:rsidR="00B52C56" w:rsidRPr="00C20594" w:rsidRDefault="00B52C56" w:rsidP="00B52C56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:rsidR="00B52C56" w:rsidRPr="00C20594" w:rsidRDefault="00B52C56" w:rsidP="00B52C56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:rsidR="00B52C56" w:rsidRPr="00C20594" w:rsidRDefault="00B52C56" w:rsidP="00B52C56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:rsidR="00B52C56" w:rsidRPr="00C20594" w:rsidRDefault="00B52C56" w:rsidP="00B52C56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:rsidR="00B52C56" w:rsidRPr="00C20594" w:rsidRDefault="00B52C56" w:rsidP="00B52C56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:rsidR="00B52C56" w:rsidRPr="00C20594" w:rsidRDefault="00B52C56" w:rsidP="00B52C56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B52C56" w:rsidRDefault="00B52C56" w:rsidP="00B52C56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</w:t>
      </w:r>
      <w:r w:rsidR="002F5A61">
        <w:rPr>
          <w:rFonts w:ascii="Arial" w:eastAsiaTheme="minorEastAsia" w:hAnsi="Arial" w:cs="Arial"/>
          <w:sz w:val="18"/>
          <w:szCs w:val="18"/>
        </w:rPr>
        <w:t xml:space="preserve"> di ESPERTO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di</w:t>
      </w:r>
      <w:r>
        <w:rPr>
          <w:rFonts w:ascii="Arial" w:eastAsiaTheme="minorEastAsia" w:hAnsi="Arial" w:cs="Arial"/>
          <w:sz w:val="18"/>
          <w:szCs w:val="18"/>
        </w:rPr>
        <w:t>:</w:t>
      </w:r>
    </w:p>
    <w:tbl>
      <w:tblPr>
        <w:tblW w:w="102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9"/>
        <w:gridCol w:w="1798"/>
        <w:gridCol w:w="1307"/>
        <w:gridCol w:w="1307"/>
        <w:gridCol w:w="1307"/>
      </w:tblGrid>
      <w:tr w:rsidR="007347FE" w:rsidRPr="00C20594" w:rsidTr="007347FE">
        <w:trPr>
          <w:trHeight w:val="169"/>
        </w:trPr>
        <w:tc>
          <w:tcPr>
            <w:tcW w:w="4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7347FE" w:rsidRPr="00C20594" w:rsidRDefault="007347FE" w:rsidP="007347FE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C2059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</w:tcPr>
          <w:p w:rsidR="007347FE" w:rsidRDefault="007347FE" w:rsidP="007347FE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il Ruolo di interno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7347FE" w:rsidRDefault="007347FE" w:rsidP="007347FE">
            <w:pPr>
              <w:suppressAutoHyphens/>
              <w:spacing w:after="200"/>
              <w:mirrorIndents/>
              <w:jc w:val="center"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il Ruolo di collaborazione plurima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7347FE" w:rsidRPr="007347FE" w:rsidRDefault="007347FE" w:rsidP="007347FE">
            <w:pPr>
              <w:rPr>
                <w:b/>
              </w:rPr>
            </w:pPr>
            <w:r w:rsidRPr="007347FE">
              <w:rPr>
                <w:b/>
              </w:rPr>
              <w:t>Barrare la casella per indicare il Ruolo di lavoro autonomo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7347FE" w:rsidRPr="007347FE" w:rsidRDefault="007347FE" w:rsidP="007347FE">
            <w:pPr>
              <w:rPr>
                <w:b/>
              </w:rPr>
            </w:pPr>
            <w:r w:rsidRPr="007347FE">
              <w:rPr>
                <w:b/>
              </w:rPr>
              <w:t>Preferenza</w:t>
            </w:r>
          </w:p>
        </w:tc>
      </w:tr>
      <w:tr w:rsidR="007347FE" w:rsidRPr="00C20594" w:rsidTr="007347FE">
        <w:trPr>
          <w:trHeight w:val="683"/>
        </w:trPr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7FE" w:rsidRPr="00434147" w:rsidRDefault="002F5A61" w:rsidP="00341AEC">
            <w:r>
              <w:rPr>
                <w:rFonts w:asciiTheme="minorHAnsi" w:hAnsiTheme="minorHAnsi" w:cstheme="minorHAnsi"/>
                <w:bCs/>
                <w:color w:val="000000"/>
                <w:shd w:val="clear" w:color="auto" w:fill="FFFFFF"/>
              </w:rPr>
              <w:t>CYBERBULLISMO – STRUMENTI DI PREVENZIONE</w:t>
            </w:r>
            <w:r w:rsidRPr="00AD5F25">
              <w:rPr>
                <w:rFonts w:asciiTheme="minorHAnsi" w:hAnsiTheme="minorHAnsi" w:cstheme="minorHAnsi"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47FE" w:rsidRPr="00434147" w:rsidRDefault="007347FE" w:rsidP="00341AEC"/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47FE" w:rsidRPr="00C20594" w:rsidRDefault="007347FE" w:rsidP="00341AEC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47FE" w:rsidRPr="00C20594" w:rsidRDefault="007347FE" w:rsidP="00341AEC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47FE" w:rsidRPr="00C20594" w:rsidRDefault="007347FE" w:rsidP="00341AEC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:rsidR="002F5A61" w:rsidRDefault="002F5A61" w:rsidP="002F5A61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bookmarkStart w:id="0" w:name="_GoBack"/>
      <w:bookmarkEnd w:id="0"/>
    </w:p>
    <w:p w:rsidR="002F5A61" w:rsidRDefault="002F5A61" w:rsidP="002F5A61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</w:p>
    <w:p w:rsidR="002F5A61" w:rsidRDefault="002F5A61" w:rsidP="002F5A61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</w:t>
      </w:r>
      <w:r>
        <w:rPr>
          <w:rFonts w:ascii="Arial" w:eastAsiaTheme="minorEastAsia" w:hAnsi="Arial" w:cs="Arial"/>
          <w:sz w:val="18"/>
          <w:szCs w:val="18"/>
        </w:rPr>
        <w:t xml:space="preserve"> di </w:t>
      </w:r>
      <w:r>
        <w:rPr>
          <w:rFonts w:ascii="Arial" w:eastAsiaTheme="minorEastAsia" w:hAnsi="Arial" w:cs="Arial"/>
          <w:sz w:val="18"/>
          <w:szCs w:val="18"/>
        </w:rPr>
        <w:t>TUTOR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di</w:t>
      </w:r>
      <w:r>
        <w:rPr>
          <w:rFonts w:ascii="Arial" w:eastAsiaTheme="minorEastAsia" w:hAnsi="Arial" w:cs="Arial"/>
          <w:sz w:val="18"/>
          <w:szCs w:val="18"/>
        </w:rPr>
        <w:t>:</w:t>
      </w:r>
    </w:p>
    <w:tbl>
      <w:tblPr>
        <w:tblW w:w="90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98"/>
        <w:gridCol w:w="3092"/>
      </w:tblGrid>
      <w:tr w:rsidR="002F5A61" w:rsidRPr="00C20594" w:rsidTr="002F5A61">
        <w:trPr>
          <w:trHeight w:val="168"/>
        </w:trPr>
        <w:tc>
          <w:tcPr>
            <w:tcW w:w="5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2F5A61" w:rsidRPr="00C20594" w:rsidRDefault="002F5A61" w:rsidP="00D21CBE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C2059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</w:tcPr>
          <w:p w:rsidR="002F5A61" w:rsidRDefault="002F5A61" w:rsidP="00D21CBE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</w:t>
            </w:r>
          </w:p>
        </w:tc>
      </w:tr>
      <w:tr w:rsidR="002F5A61" w:rsidRPr="00C20594" w:rsidTr="002F5A61">
        <w:trPr>
          <w:trHeight w:val="677"/>
        </w:trPr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61" w:rsidRPr="00434147" w:rsidRDefault="002F5A61" w:rsidP="002F5A61">
            <w:r>
              <w:rPr>
                <w:rFonts w:asciiTheme="minorHAnsi" w:hAnsiTheme="minorHAnsi" w:cstheme="minorHAnsi"/>
                <w:bCs/>
                <w:color w:val="000000"/>
                <w:shd w:val="clear" w:color="auto" w:fill="FFFFFF"/>
              </w:rPr>
              <w:t>CYBERBULLISMO – STRUMENTI DI PREVENZIONE</w:t>
            </w:r>
            <w:r w:rsidRPr="00AD5F25">
              <w:rPr>
                <w:rFonts w:asciiTheme="minorHAnsi" w:hAnsiTheme="minorHAnsi" w:cstheme="minorHAnsi"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5A61" w:rsidRPr="00434147" w:rsidRDefault="002F5A61" w:rsidP="002F5A61"/>
        </w:tc>
      </w:tr>
    </w:tbl>
    <w:p w:rsidR="007347FE" w:rsidRDefault="007347FE" w:rsidP="00B52C56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</w:p>
    <w:p w:rsidR="002F5A61" w:rsidRDefault="002F5A61" w:rsidP="00B52C56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</w:p>
    <w:p w:rsidR="00B52C56" w:rsidRPr="00C20594" w:rsidRDefault="00B52C56" w:rsidP="00B52C5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:rsidR="00B52C56" w:rsidRPr="00EA57E7" w:rsidRDefault="00B52C56" w:rsidP="00B52C56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:rsidR="00B52C56" w:rsidRPr="00C20594" w:rsidRDefault="00B52C56" w:rsidP="00B52C56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:rsidR="00B52C56" w:rsidRPr="00551ED0" w:rsidRDefault="00B52C56" w:rsidP="00B52C56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  <w:r>
        <w:rPr>
          <w:rFonts w:ascii="Arial" w:eastAsiaTheme="minorEastAsia" w:hAnsi="Arial" w:cs="Arial"/>
        </w:rPr>
        <w:t xml:space="preserve"> </w:t>
      </w:r>
      <w:r w:rsidRPr="00551ED0">
        <w:rPr>
          <w:rFonts w:ascii="Arial" w:eastAsiaTheme="minorEastAsia" w:hAnsi="Arial" w:cs="Arial"/>
        </w:rPr>
        <w:t>__________________________________________________________________</w:t>
      </w:r>
    </w:p>
    <w:p w:rsidR="00B52C56" w:rsidRPr="00551ED0" w:rsidRDefault="00B52C56" w:rsidP="00B52C56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  <w:r w:rsidRPr="00551ED0">
        <w:rPr>
          <w:rFonts w:ascii="Arial" w:eastAsiaTheme="minorEastAsia" w:hAnsi="Arial" w:cs="Arial"/>
        </w:rPr>
        <w:t>____________________________________________________________</w:t>
      </w:r>
    </w:p>
    <w:p w:rsidR="00B52C56" w:rsidRPr="00C20594" w:rsidRDefault="00B52C56" w:rsidP="00B52C56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:rsidR="00B52C56" w:rsidRPr="00551ED0" w:rsidRDefault="00B52C56" w:rsidP="00B52C56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>di essere disponibile ad adattarsi al calendario definito dal Gruppo Operativo di Piano</w:t>
      </w:r>
    </w:p>
    <w:p w:rsidR="00B52C56" w:rsidRPr="00EB52E0" w:rsidRDefault="00B52C56" w:rsidP="00B52C56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B52C56" w:rsidRPr="005E1D00" w:rsidRDefault="00B52C56" w:rsidP="00B52C56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:rsidR="00B52C56" w:rsidRPr="006C10F5" w:rsidRDefault="00B52C56" w:rsidP="00B52C56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:rsidR="00B52C56" w:rsidRDefault="00B52C56" w:rsidP="00B52C5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52C56" w:rsidRPr="00C20594" w:rsidRDefault="00B52C56" w:rsidP="00B52C5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:rsidR="00B52C56" w:rsidRPr="00C20594" w:rsidRDefault="00B52C56" w:rsidP="00B52C56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:rsidR="00B52C56" w:rsidRDefault="00B52C56" w:rsidP="00B52C56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:rsidR="00B52C56" w:rsidRPr="00C20594" w:rsidRDefault="00B52C56" w:rsidP="00B52C56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dichiarazione assenza motivi di incompatibilità</w:t>
      </w:r>
    </w:p>
    <w:p w:rsidR="00B52C56" w:rsidRPr="00C20594" w:rsidRDefault="00B52C56" w:rsidP="00B52C56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:rsidR="00B52C56" w:rsidRPr="00C20594" w:rsidRDefault="00B52C56" w:rsidP="00B52C56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B52C56" w:rsidRDefault="00B52C56" w:rsidP="00B52C56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B52C56" w:rsidRPr="00C20594" w:rsidRDefault="00B52C56" w:rsidP="00B52C56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:rsidR="00B52C56" w:rsidRPr="00C20594" w:rsidRDefault="00B52C56" w:rsidP="00B52C56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:rsidR="00B52C56" w:rsidRPr="00C20594" w:rsidRDefault="00B52C56" w:rsidP="00B52C56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:rsidR="00B52C56" w:rsidRPr="00C20594" w:rsidRDefault="00B52C56" w:rsidP="00B52C56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:rsidR="00B52C56" w:rsidRPr="00C20594" w:rsidRDefault="00B52C56" w:rsidP="00B52C56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:rsidR="00B52C56" w:rsidRPr="00C20594" w:rsidRDefault="00B52C56" w:rsidP="00B52C5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52C56" w:rsidRDefault="00B52C56" w:rsidP="00B52C5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B52C56" w:rsidRDefault="00B52C56" w:rsidP="00B52C5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52C56" w:rsidRDefault="00B52C56" w:rsidP="00B52C5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:rsidR="00B52C56" w:rsidRPr="00C20594" w:rsidRDefault="00B52C56" w:rsidP="00B52C5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52C56" w:rsidRDefault="00B52C56" w:rsidP="00B52C5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A209AF" w:rsidRDefault="00A209AF"/>
    <w:sectPr w:rsidR="00A209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C56"/>
    <w:rsid w:val="002F5A61"/>
    <w:rsid w:val="007347FE"/>
    <w:rsid w:val="00A209AF"/>
    <w:rsid w:val="00B5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328C5"/>
  <w15:chartTrackingRefBased/>
  <w15:docId w15:val="{6B751D5D-966B-4052-9DE0-E659D5E10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52C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B52C56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2024-11-30T10:39:00Z</dcterms:created>
  <dcterms:modified xsi:type="dcterms:W3CDTF">2024-11-30T11:44:00Z</dcterms:modified>
</cp:coreProperties>
</file>