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b/>
          <w:bCs/>
          <w:color w:val="CD0000"/>
          <w:sz w:val="20"/>
          <w:szCs w:val="20"/>
        </w:rPr>
      </w:pPr>
      <w:r>
        <w:rPr>
          <w:rFonts w:ascii="Arial" w:hAnsi="Arial" w:cs="Arial"/>
          <w:b/>
          <w:bCs/>
          <w:color w:val="CD0000"/>
          <w:sz w:val="20"/>
          <w:szCs w:val="20"/>
        </w:rPr>
        <w:t xml:space="preserve">PLURIDICHIARAZIONE SOSTITUTIVA </w:t>
      </w:r>
      <w:proofErr w:type="spellStart"/>
      <w:r>
        <w:rPr>
          <w:rFonts w:ascii="Arial" w:hAnsi="Arial" w:cs="Arial"/>
          <w:b/>
          <w:bCs/>
          <w:color w:val="CD0000"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color w:val="CD0000"/>
          <w:sz w:val="20"/>
          <w:szCs w:val="20"/>
        </w:rPr>
        <w:t xml:space="preserve"> CERTIFICAZIONI </w:t>
      </w:r>
    </w:p>
    <w:p w:rsidR="00BD5D49" w:rsidRDefault="00BD5D49" w:rsidP="00BD5D4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 Dirigente Scolastico </w:t>
      </w:r>
    </w:p>
    <w:p w:rsidR="00BD5D49" w:rsidRDefault="00BD5D49" w:rsidP="00BD5D4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I.C.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di CASTEL SAN PIETRO TERME</w:t>
      </w:r>
    </w:p>
    <w:p w:rsidR="00BD5D49" w:rsidRDefault="00BD5D49" w:rsidP="00BD5D4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sottoscritto/a_________________________________________________________________________</w:t>
      </w:r>
    </w:p>
    <w:p w:rsidR="00BD5D49" w:rsidRDefault="00BD5D49" w:rsidP="00BD5D49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(cognome) (nome)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a ___________________________________________________________ (________) il _________</w:t>
      </w:r>
    </w:p>
    <w:p w:rsidR="00BD5D49" w:rsidRDefault="00BD5D49" w:rsidP="00BD5D49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(comune di nascita; se nato/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all’</w:t>
      </w:r>
      <w:proofErr w:type="gramEnd"/>
      <w:r>
        <w:rPr>
          <w:rFonts w:ascii="Arial" w:hAnsi="Arial" w:cs="Arial"/>
          <w:color w:val="000000"/>
          <w:sz w:val="20"/>
          <w:szCs w:val="20"/>
        </w:rPr>
        <w:t>estero, specificare lo Stato)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prov.</w:t>
      </w:r>
      <w:proofErr w:type="gram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a _____________________________________________________________ (______________)</w:t>
      </w:r>
    </w:p>
    <w:p w:rsidR="00BD5D49" w:rsidRDefault="00BD5D49" w:rsidP="00BD5D49">
      <w:pPr>
        <w:autoSpaceDE w:val="0"/>
        <w:autoSpaceDN w:val="0"/>
        <w:adjustRightInd w:val="0"/>
        <w:ind w:left="70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(Comune di residenza)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(prov.</w:t>
      </w:r>
      <w:proofErr w:type="gram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docente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 contratto a tempo indeterminato nella scuola dell’ infanzia/primaria/secondaria/primo/secondo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grado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classe di concorso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.., titolare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presso……………………………………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in servizio presso 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consapevole delle sanzioni anche penali, nel caso di dichiarazioni non 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veritiere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 falsità negli atti, richiamate dall’art. 76 D.P.R. 445 del 28/12/2000 così come modificato ed integrato dall’art 15 della legge 16/01/03 n. 3</w:t>
      </w:r>
    </w:p>
    <w:p w:rsidR="00BD5D49" w:rsidRDefault="00BD5D49" w:rsidP="00BD5D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-DICHIARA-</w:t>
      </w:r>
      <w:proofErr w:type="gram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celibe/nubile;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coniugato/a con ____________________________________________________________;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vedovo/a di ________________________________________________________;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divorziato/a ovvero di essere separato giudizialmente o consensualmente con atto omologato dal tribunale di _________________________________________________;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risiedere nel Comune di _____________________________________;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essere separato/a non affidatario/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con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provvedimento giudiziario di figli minori o maggiorenni inabili o handicappati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la famiglia convivente si compone di: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(cognome e nome)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>(luogo e data di nascita)                                         (rapporto di parentela)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il/la sig.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</w:t>
      </w:r>
      <w:proofErr w:type="gramEnd"/>
      <w:r>
        <w:rPr>
          <w:rFonts w:ascii="Arial" w:hAnsi="Arial" w:cs="Arial"/>
          <w:color w:val="000000"/>
          <w:sz w:val="20"/>
          <w:szCs w:val="20"/>
        </w:rPr>
        <w:t>ato/a 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…………………….…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….. il 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è residente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:::::::::::::::::… via/vico/piazza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... con iscrizione anagrafica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dal…………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.........…... ed ha il seguente vincolo di parentela con il/la sottoscritto/a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figlio/i/a/e minorenne/i (l’età deve essere riferita al 31.12.2011), indicare anche i figli adottivi, in affido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preadottivo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ovvero in affidamento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comma 11 art.9 CCNI 12.2.2009):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nato/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 2………………………………………nato/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a…………………….il……….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3…………………………………….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.nato</w:t>
      </w:r>
      <w:proofErr w:type="gram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a…………….……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 nato/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a…………………….il……….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nato/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a…………….……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nato/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a…………………….il……….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figli maggiorenni totalmente o perennemente inabili a proficuo lavoro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da documentare con certificato dell’USL);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il/la figlia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il coniuge, genitore può essere assistito solo nel comune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di……………….…………in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quanto nella sede di titolarità non esistono strutture ( da documentare con certificato dell’Istituto di cura o ospedale o USL o ufficiale sanitario o medico militare, da cui risulti la necessità di cure continuative), non è ricoverato a tempo pieno;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conseguito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n…….promozioni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per merito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distinto……………………………………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 ha superato ed è inserito/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nella</w:t>
      </w:r>
      <w:proofErr w:type="gramEnd"/>
      <w:r>
        <w:rPr>
          <w:rFonts w:ascii="Arial" w:hAnsi="Arial" w:cs="Arial"/>
          <w:color w:val="000000"/>
          <w:sz w:val="20"/>
          <w:szCs w:val="20"/>
        </w:rPr>
        <w:t>/nelle graduatoria/e di merito del seguente/dei seguenti concorso/i ordinario/i a cattedra per esami e titoli: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concorso bandito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del……………….per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l’accesso al ruolo infanzia/ primaria/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secondaria primo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/secondo grado .cl.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conc………….pos.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grad………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punti…………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concorso bandito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del……………….per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l’accesso al ruolo infanzia/ primaria/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secondaria primo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/secondo grado .cl.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conc………….pos.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grad………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punti…………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concorso bandito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del……………….per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l’accesso al ruolo infanzia/ primaria/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secondaria primo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/secondo grado .cl.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conc………….pos.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grad………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punti…………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superato la sessione riservata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di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idoneità nella scuola primaria/infanzia/secondaria/primo/secondo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del…………………………………………………………………………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è in possesso del</w:t>
      </w:r>
      <w:proofErr w:type="gramEnd"/>
      <w:r>
        <w:rPr>
          <w:rFonts w:ascii="Arial" w:hAnsi="Arial" w:cs="Arial"/>
          <w:color w:val="000000"/>
          <w:sz w:val="20"/>
          <w:szCs w:val="20"/>
        </w:rPr>
        <w:t>/dei seguente/i diploma/i di specializzazione e/o perfezionamento e/o master: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specializzazione (1)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conseguita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ai sensi …...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…….durata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anno accademico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 il superamento di n.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….esami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specifici per ogni materia del corso dei singoli anni e di un esame finale,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specializzazione (1)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conseguita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ai sensi …...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…….durata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anno accademico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 il superamento di n.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….esami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specifici per ogni materia del corso dei singoli anni e di un esame finale,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perfezionamento (2)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………………………………………….…….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conseguito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……………….….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………………….…….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durata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………presso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anno accademico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 il superamento di n.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….esami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specifici per ogni materia del corso dei singoli anni e di un esame finale,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perfezionamento (2)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……………………………….……………….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conseguito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…………….…….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durata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………presso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anno accademico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con il superamento di n.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….esami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specifici per ogni materia del corso dei singoli anni e di un esame finale,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master di 1° o 2° livello (2)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........................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conseguito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......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…………….…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…………………….durata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...… presso ........................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anno accademico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il superamento di n. 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esami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specifici per ogni materia del corso dei singoli anni e di un esame finale;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master di 1° o 2° livello (2)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..............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conseguito il …......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…………….durata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...… presso …........................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anno accademico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ilsuperamento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n. 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esami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specifici per ogni materia del corso dei singoli anni e di un esame finale;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è in possesso del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seguente diploma universitario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  conseguito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presso……………………………………………………………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...anno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accademico…………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..…..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durata……………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è in possesso del</w:t>
      </w:r>
      <w:proofErr w:type="gramEnd"/>
      <w:r>
        <w:rPr>
          <w:rFonts w:ascii="Arial" w:hAnsi="Arial" w:cs="Arial"/>
          <w:color w:val="000000"/>
          <w:sz w:val="20"/>
          <w:szCs w:val="20"/>
        </w:rPr>
        <w:t>/dei seguente/i diploma/i di Laurea/Accademia di Belle Arti/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Cons.torio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/Laurea in Sc. Motorie: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è in possesso del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titolo di “Dottorato di Ricerca”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…....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Altro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titolo……………………………………………………………………………………………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conseguito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durata…………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presso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anno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accademico………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di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essere in possesso del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diploma di specializzazione per l’insegnamento agli alunni diversamente abili psicofisici/udito/vista ( EH, DH, CH) conseguito ai conseguito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il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durata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presso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         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(esclusivamente per gli insegnanti di scuola primaria di lingua straniera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)</w:t>
      </w:r>
      <w:proofErr w:type="gram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superato il concorso ordinario a cattedre per esami e titoli bandito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del…….……………………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.per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l’accesso al ruolo della scuola primaria con il superamento anche della prova facoltativa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lingua……………………………………………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superato la sessione riservata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di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idoneità nella scuola primaria ai sensi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il superamento della lingua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straniera…………………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.che ha frequentato il corso di formazione linguistica in servizio autorizzato dal Ministero in lingua 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,presso………………………………………………………………………………….……..il………………….………,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è in possesso della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laurea in scienza della formazione primaria conseguita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presso………………………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………………………………………………………….…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il…………….…………con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il punteggio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che è in possesso della laurea in  lingua straniera conseguita presso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……………………………………………il…………………………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con il punteggio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esami pluriennali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lingua…………………………….……………………durata……………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 ,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di aver prestato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vedi certificato) un servizio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anni……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 almeno 5) con collocamento fuori ruolo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.., corrispondente all’area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lingua……………………………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 ha partecipato agli esami di stato conclusivi dei corsi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studio di </w:t>
      </w:r>
      <w:r>
        <w:rPr>
          <w:rFonts w:ascii="Arial" w:hAnsi="Arial" w:cs="Arial"/>
          <w:b/>
          <w:color w:val="000000"/>
          <w:sz w:val="20"/>
          <w:szCs w:val="20"/>
        </w:rPr>
        <w:t>scuola superiore</w:t>
      </w:r>
      <w:r>
        <w:rPr>
          <w:rFonts w:ascii="Arial" w:hAnsi="Arial" w:cs="Arial"/>
          <w:color w:val="000000"/>
          <w:sz w:val="20"/>
          <w:szCs w:val="20"/>
        </w:rPr>
        <w:t xml:space="preserve"> di cui alla legge 425/97 e al DPR 323/1998: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1998/1999: in qualità di presidente/ membro interno/membro esterno presso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…………………………………………………….…………………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2)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1999/2000: in qualità di presidente/membro interno/membro esterno presso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…………….………………….……………………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2000/2001: in qualità di presidente/membro interno/membro esterno presso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.;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Data……………………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Firma </w:t>
      </w: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……………….………………….……</w:t>
      </w:r>
      <w:proofErr w:type="spellEnd"/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BD5D49" w:rsidRDefault="00BD5D49" w:rsidP="00BD5D49">
      <w:pPr>
        <w:suppressAutoHyphens w:val="0"/>
        <w:ind w:right="567"/>
        <w:jc w:val="both"/>
        <w:rPr>
          <w:sz w:val="18"/>
          <w:szCs w:val="18"/>
          <w:lang w:eastAsia="it-IT"/>
        </w:rPr>
      </w:pPr>
    </w:p>
    <w:p w:rsidR="000E0C17" w:rsidRDefault="000E0C17"/>
    <w:sectPr w:rsidR="000E0C17" w:rsidSect="000E0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D5D49"/>
    <w:rsid w:val="000E0C17"/>
    <w:rsid w:val="00BD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D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ut01</dc:creator>
  <cp:keywords/>
  <dc:description/>
  <cp:lastModifiedBy>ut01</cp:lastModifiedBy>
  <cp:revision>3</cp:revision>
  <dcterms:created xsi:type="dcterms:W3CDTF">2015-03-11T08:46:00Z</dcterms:created>
  <dcterms:modified xsi:type="dcterms:W3CDTF">2015-03-11T08:47:00Z</dcterms:modified>
</cp:coreProperties>
</file>