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6A" w:rsidRPr="00402C42" w:rsidRDefault="003102E3" w:rsidP="00402C4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D9D9D9"/>
        </w:rPr>
        <w:t xml:space="preserve"> </w:t>
      </w:r>
    </w:p>
    <w:p w:rsidR="00974E6A" w:rsidRPr="00402C42" w:rsidRDefault="00974E6A" w:rsidP="00402C42">
      <w:pPr>
        <w:jc w:val="both"/>
        <w:rPr>
          <w:rFonts w:ascii="Arial" w:hAnsi="Arial" w:cs="Arial"/>
          <w:sz w:val="22"/>
          <w:szCs w:val="22"/>
        </w:rPr>
      </w:pPr>
    </w:p>
    <w:p w:rsidR="00974E6A" w:rsidRPr="00402C42" w:rsidRDefault="00974E6A" w:rsidP="00402C42">
      <w:pPr>
        <w:jc w:val="both"/>
        <w:rPr>
          <w:rFonts w:ascii="Arial" w:hAnsi="Arial" w:cs="Arial"/>
          <w:sz w:val="22"/>
          <w:szCs w:val="22"/>
        </w:rPr>
      </w:pPr>
    </w:p>
    <w:p w:rsidR="00974E6A" w:rsidRPr="00402C42" w:rsidRDefault="00974E6A" w:rsidP="00402C42">
      <w:pPr>
        <w:jc w:val="both"/>
        <w:rPr>
          <w:rFonts w:ascii="Arial" w:hAnsi="Arial" w:cs="Arial"/>
          <w:sz w:val="22"/>
          <w:szCs w:val="22"/>
        </w:rPr>
      </w:pPr>
    </w:p>
    <w:p w:rsidR="00974E6A" w:rsidRPr="00402C42" w:rsidRDefault="00974E6A" w:rsidP="00402C42">
      <w:pPr>
        <w:jc w:val="both"/>
        <w:rPr>
          <w:rFonts w:ascii="Arial" w:hAnsi="Arial" w:cs="Arial"/>
          <w:i/>
          <w:sz w:val="22"/>
          <w:szCs w:val="22"/>
        </w:rPr>
        <w:sectPr w:rsidR="00974E6A" w:rsidRPr="00402C42" w:rsidSect="00E65792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247" w:bottom="1418" w:left="1247" w:header="964" w:footer="964" w:gutter="0"/>
          <w:cols w:space="720"/>
          <w:noEndnote/>
          <w:titlePg/>
        </w:sectPr>
      </w:pPr>
    </w:p>
    <w:p w:rsidR="00974E6A" w:rsidRDefault="00974E6A" w:rsidP="0022374C">
      <w:pPr>
        <w:jc w:val="both"/>
        <w:rPr>
          <w:rStyle w:val="Enfasigrassetto"/>
          <w:rFonts w:ascii="Arial" w:hAnsi="Arial" w:cs="Arial"/>
          <w:sz w:val="22"/>
          <w:szCs w:val="22"/>
        </w:rPr>
      </w:pPr>
    </w:p>
    <w:p w:rsidR="00974E6A" w:rsidRDefault="00974E6A" w:rsidP="0022374C">
      <w:pPr>
        <w:jc w:val="both"/>
        <w:rPr>
          <w:rStyle w:val="Enfasigrassetto"/>
          <w:rFonts w:ascii="Arial" w:hAnsi="Arial" w:cs="Arial"/>
          <w:sz w:val="22"/>
          <w:szCs w:val="22"/>
        </w:rPr>
      </w:pPr>
    </w:p>
    <w:p w:rsidR="00974E6A" w:rsidRDefault="00974E6A" w:rsidP="0022374C">
      <w:pPr>
        <w:jc w:val="both"/>
        <w:rPr>
          <w:rStyle w:val="Enfasigrassetto"/>
          <w:rFonts w:ascii="Arial" w:hAnsi="Arial" w:cs="Arial"/>
          <w:sz w:val="22"/>
          <w:szCs w:val="22"/>
        </w:rPr>
      </w:pPr>
    </w:p>
    <w:p w:rsidR="002C373D" w:rsidRDefault="00BD3451" w:rsidP="002C373D">
      <w:pPr>
        <w:jc w:val="both"/>
        <w:rPr>
          <w:rStyle w:val="Enfasigrassetto"/>
          <w:rFonts w:ascii="Arial" w:hAnsi="Arial" w:cs="Arial"/>
        </w:rPr>
      </w:pPr>
      <w:r w:rsidRPr="005D7FB7">
        <w:rPr>
          <w:rStyle w:val="Enfasigrassetto"/>
          <w:rFonts w:ascii="Arial" w:hAnsi="Arial" w:cs="Arial"/>
        </w:rPr>
        <w:t>COMUNICATO STAMPA</w:t>
      </w:r>
    </w:p>
    <w:p w:rsidR="007355EA" w:rsidRDefault="00707122" w:rsidP="002C373D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Sabato 20 giugno, dalle ore 8.3</w:t>
      </w:r>
      <w:r w:rsidR="002C373D">
        <w:rPr>
          <w:rFonts w:ascii="Arial" w:hAnsi="Arial" w:cs="Arial"/>
          <w:i/>
          <w:sz w:val="28"/>
          <w:szCs w:val="28"/>
        </w:rPr>
        <w:t>0, nel pratone del Parco della Chiusa</w:t>
      </w:r>
    </w:p>
    <w:p w:rsidR="002A380A" w:rsidRDefault="00357E44" w:rsidP="002C373D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Buon futuro! </w:t>
      </w:r>
      <w:r w:rsidR="002C373D">
        <w:rPr>
          <w:rFonts w:ascii="Arial" w:hAnsi="Arial" w:cs="Arial"/>
          <w:b/>
          <w:sz w:val="36"/>
          <w:szCs w:val="36"/>
        </w:rPr>
        <w:t>S</w:t>
      </w:r>
      <w:r w:rsidR="002C373D" w:rsidRPr="002C373D">
        <w:rPr>
          <w:rFonts w:ascii="Arial" w:hAnsi="Arial" w:cs="Arial"/>
          <w:b/>
          <w:sz w:val="36"/>
          <w:szCs w:val="36"/>
        </w:rPr>
        <w:t xml:space="preserve">aluto </w:t>
      </w:r>
      <w:r w:rsidR="002A380A">
        <w:rPr>
          <w:rFonts w:ascii="Arial" w:hAnsi="Arial" w:cs="Arial"/>
          <w:b/>
          <w:sz w:val="36"/>
          <w:szCs w:val="36"/>
        </w:rPr>
        <w:t>alle</w:t>
      </w:r>
      <w:r w:rsidR="002C373D" w:rsidRPr="002C373D">
        <w:rPr>
          <w:rFonts w:ascii="Arial" w:hAnsi="Arial" w:cs="Arial"/>
          <w:b/>
          <w:sz w:val="36"/>
          <w:szCs w:val="36"/>
        </w:rPr>
        <w:t xml:space="preserve"> classi dell’ultimo anno </w:t>
      </w:r>
    </w:p>
    <w:p w:rsidR="002C373D" w:rsidRPr="002C373D" w:rsidRDefault="002C373D" w:rsidP="002C373D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2C373D">
        <w:rPr>
          <w:rFonts w:ascii="Arial" w:hAnsi="Arial" w:cs="Arial"/>
          <w:b/>
          <w:sz w:val="36"/>
          <w:szCs w:val="36"/>
        </w:rPr>
        <w:t>dell</w:t>
      </w:r>
      <w:r w:rsidR="002A380A">
        <w:rPr>
          <w:rFonts w:ascii="Arial" w:hAnsi="Arial" w:cs="Arial"/>
          <w:b/>
          <w:sz w:val="36"/>
          <w:szCs w:val="36"/>
        </w:rPr>
        <w:t>e</w:t>
      </w:r>
      <w:r w:rsidRPr="002C373D">
        <w:rPr>
          <w:rFonts w:ascii="Arial" w:hAnsi="Arial" w:cs="Arial"/>
          <w:b/>
          <w:sz w:val="36"/>
          <w:szCs w:val="36"/>
        </w:rPr>
        <w:t xml:space="preserve"> scuole dell’infanzia</w:t>
      </w:r>
    </w:p>
    <w:p w:rsidR="00BD3451" w:rsidRPr="00894948" w:rsidRDefault="00BD3451" w:rsidP="00BD3451">
      <w:pPr>
        <w:rPr>
          <w:rFonts w:ascii="Arial" w:hAnsi="Arial" w:cs="Arial"/>
          <w:b/>
          <w:sz w:val="16"/>
          <w:szCs w:val="16"/>
        </w:rPr>
      </w:pPr>
    </w:p>
    <w:p w:rsidR="006234B1" w:rsidRPr="004C1893" w:rsidRDefault="002C373D" w:rsidP="006234B1">
      <w:pPr>
        <w:jc w:val="both"/>
        <w:rPr>
          <w:rFonts w:ascii="Arial" w:hAnsi="Arial" w:cs="Arial"/>
          <w:sz w:val="21"/>
          <w:szCs w:val="21"/>
        </w:rPr>
      </w:pPr>
      <w:r w:rsidRPr="00894948">
        <w:rPr>
          <w:rFonts w:ascii="Arial" w:hAnsi="Arial" w:cs="Arial"/>
          <w:sz w:val="21"/>
          <w:szCs w:val="21"/>
        </w:rPr>
        <w:t xml:space="preserve">In occasione </w:t>
      </w:r>
      <w:r w:rsidR="006234B1">
        <w:rPr>
          <w:rFonts w:ascii="Arial" w:hAnsi="Arial" w:cs="Arial"/>
          <w:sz w:val="21"/>
          <w:szCs w:val="21"/>
        </w:rPr>
        <w:t>della fine dell’</w:t>
      </w:r>
      <w:r w:rsidRPr="00894948">
        <w:rPr>
          <w:rFonts w:ascii="Arial" w:hAnsi="Arial" w:cs="Arial"/>
          <w:sz w:val="21"/>
          <w:szCs w:val="21"/>
        </w:rPr>
        <w:t xml:space="preserve">anno </w:t>
      </w:r>
      <w:r w:rsidR="006234B1">
        <w:rPr>
          <w:rFonts w:ascii="Arial" w:hAnsi="Arial" w:cs="Arial"/>
          <w:sz w:val="21"/>
          <w:szCs w:val="21"/>
        </w:rPr>
        <w:t xml:space="preserve">scolastico e dopo i saluti già organizzati tra il 9 e l’11 giugno scorsi per gli ultimi anni delle scuole primarie e delle scuole secondarie di primo grado di Casalecchio di Reno, </w:t>
      </w:r>
      <w:r w:rsidR="006234B1" w:rsidRPr="006234B1">
        <w:rPr>
          <w:rFonts w:ascii="Arial" w:hAnsi="Arial" w:cs="Arial"/>
          <w:b/>
          <w:sz w:val="21"/>
          <w:szCs w:val="21"/>
        </w:rPr>
        <w:t>sabato 20 giugno</w:t>
      </w:r>
      <w:r w:rsidR="006234B1">
        <w:rPr>
          <w:rFonts w:ascii="Arial" w:hAnsi="Arial" w:cs="Arial"/>
          <w:sz w:val="21"/>
          <w:szCs w:val="21"/>
        </w:rPr>
        <w:t xml:space="preserve">, </w:t>
      </w:r>
      <w:r w:rsidR="00707122">
        <w:rPr>
          <w:rFonts w:ascii="Arial" w:hAnsi="Arial" w:cs="Arial"/>
          <w:b/>
          <w:sz w:val="21"/>
          <w:szCs w:val="21"/>
        </w:rPr>
        <w:t>dalle ore 8.3</w:t>
      </w:r>
      <w:r w:rsidR="006234B1" w:rsidRPr="006234B1">
        <w:rPr>
          <w:rFonts w:ascii="Arial" w:hAnsi="Arial" w:cs="Arial"/>
          <w:b/>
          <w:sz w:val="21"/>
          <w:szCs w:val="21"/>
        </w:rPr>
        <w:t>0</w:t>
      </w:r>
      <w:r w:rsidR="004C1893">
        <w:rPr>
          <w:rFonts w:ascii="Arial" w:hAnsi="Arial" w:cs="Arial"/>
          <w:sz w:val="21"/>
          <w:szCs w:val="21"/>
        </w:rPr>
        <w:t>, in più</w:t>
      </w:r>
      <w:r w:rsidR="009D6283">
        <w:rPr>
          <w:rFonts w:ascii="Arial" w:hAnsi="Arial" w:cs="Arial"/>
          <w:sz w:val="21"/>
          <w:szCs w:val="21"/>
        </w:rPr>
        <w:t xml:space="preserve"> turni</w:t>
      </w:r>
      <w:r w:rsidR="0019426C">
        <w:rPr>
          <w:rFonts w:ascii="Arial" w:hAnsi="Arial" w:cs="Arial"/>
          <w:sz w:val="21"/>
          <w:szCs w:val="21"/>
        </w:rPr>
        <w:t xml:space="preserve"> di mezz’ora l’uno</w:t>
      </w:r>
      <w:r w:rsidR="009D6283">
        <w:rPr>
          <w:rFonts w:ascii="Arial" w:hAnsi="Arial" w:cs="Arial"/>
          <w:sz w:val="21"/>
          <w:szCs w:val="21"/>
        </w:rPr>
        <w:t xml:space="preserve">, </w:t>
      </w:r>
      <w:r w:rsidR="006234B1">
        <w:rPr>
          <w:rFonts w:ascii="Arial" w:hAnsi="Arial" w:cs="Arial"/>
          <w:sz w:val="21"/>
          <w:szCs w:val="21"/>
        </w:rPr>
        <w:t xml:space="preserve">sul </w:t>
      </w:r>
      <w:r w:rsidR="006234B1" w:rsidRPr="0019426C">
        <w:rPr>
          <w:rFonts w:ascii="Arial" w:hAnsi="Arial" w:cs="Arial"/>
          <w:b/>
          <w:sz w:val="21"/>
          <w:szCs w:val="21"/>
        </w:rPr>
        <w:t>pratone del cedro monumentale</w:t>
      </w:r>
      <w:r w:rsidR="006234B1">
        <w:rPr>
          <w:rFonts w:ascii="Arial" w:hAnsi="Arial" w:cs="Arial"/>
          <w:sz w:val="21"/>
          <w:szCs w:val="21"/>
        </w:rPr>
        <w:t xml:space="preserve"> al </w:t>
      </w:r>
      <w:r w:rsidR="006234B1" w:rsidRPr="005166AA">
        <w:rPr>
          <w:rFonts w:ascii="Arial" w:hAnsi="Arial" w:cs="Arial"/>
          <w:b/>
          <w:sz w:val="21"/>
          <w:szCs w:val="21"/>
        </w:rPr>
        <w:t>Parco della Chiusa</w:t>
      </w:r>
      <w:r w:rsidR="006234B1">
        <w:rPr>
          <w:rFonts w:ascii="Arial" w:hAnsi="Arial" w:cs="Arial"/>
          <w:sz w:val="21"/>
          <w:szCs w:val="21"/>
        </w:rPr>
        <w:t xml:space="preserve">, è ora il </w:t>
      </w:r>
      <w:r w:rsidR="006234B1" w:rsidRPr="006234B1">
        <w:rPr>
          <w:rFonts w:ascii="Arial" w:hAnsi="Arial" w:cs="Arial"/>
          <w:b/>
          <w:sz w:val="21"/>
          <w:szCs w:val="21"/>
        </w:rPr>
        <w:t>momento di salutare i</w:t>
      </w:r>
      <w:r w:rsidR="004C1893">
        <w:rPr>
          <w:rFonts w:ascii="Arial" w:hAnsi="Arial" w:cs="Arial"/>
          <w:b/>
          <w:sz w:val="21"/>
          <w:szCs w:val="21"/>
        </w:rPr>
        <w:t xml:space="preserve"> </w:t>
      </w:r>
      <w:r w:rsidR="006234B1" w:rsidRPr="006234B1">
        <w:rPr>
          <w:rFonts w:ascii="Arial" w:hAnsi="Arial" w:cs="Arial"/>
          <w:b/>
          <w:sz w:val="21"/>
          <w:szCs w:val="21"/>
        </w:rPr>
        <w:t>bimbi più picco</w:t>
      </w:r>
      <w:r w:rsidR="004C1893">
        <w:rPr>
          <w:rFonts w:ascii="Arial" w:hAnsi="Arial" w:cs="Arial"/>
          <w:b/>
          <w:sz w:val="21"/>
          <w:szCs w:val="21"/>
        </w:rPr>
        <w:t>li che concludono il ciclo nelle nove scuole</w:t>
      </w:r>
      <w:r w:rsidRPr="006234B1">
        <w:rPr>
          <w:rFonts w:ascii="Arial" w:hAnsi="Arial" w:cs="Arial"/>
          <w:b/>
          <w:sz w:val="21"/>
          <w:szCs w:val="21"/>
        </w:rPr>
        <w:t xml:space="preserve"> dell’infanzia</w:t>
      </w:r>
      <w:r w:rsidR="004C1893">
        <w:rPr>
          <w:rFonts w:ascii="Arial" w:hAnsi="Arial" w:cs="Arial"/>
          <w:b/>
          <w:sz w:val="21"/>
          <w:szCs w:val="21"/>
        </w:rPr>
        <w:t xml:space="preserve"> </w:t>
      </w:r>
      <w:r w:rsidR="004C1893" w:rsidRPr="004C1893">
        <w:rPr>
          <w:rFonts w:ascii="Arial" w:hAnsi="Arial" w:cs="Arial"/>
          <w:sz w:val="21"/>
          <w:szCs w:val="21"/>
        </w:rPr>
        <w:t>presenti sul nostro territorio</w:t>
      </w:r>
      <w:r w:rsidR="006234B1" w:rsidRPr="004C1893">
        <w:rPr>
          <w:rFonts w:ascii="Arial" w:hAnsi="Arial" w:cs="Arial"/>
          <w:sz w:val="21"/>
          <w:szCs w:val="21"/>
        </w:rPr>
        <w:t>.</w:t>
      </w:r>
    </w:p>
    <w:p w:rsidR="004C1893" w:rsidRDefault="004C1893" w:rsidP="006234B1">
      <w:pPr>
        <w:jc w:val="both"/>
        <w:rPr>
          <w:rFonts w:ascii="Arial" w:hAnsi="Arial" w:cs="Arial"/>
          <w:sz w:val="21"/>
          <w:szCs w:val="21"/>
        </w:rPr>
      </w:pPr>
    </w:p>
    <w:p w:rsidR="00040968" w:rsidRPr="00894948" w:rsidRDefault="006234B1" w:rsidP="006234B1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L’evento viene realizzato grazie alla collaborazione tra</w:t>
      </w:r>
      <w:r w:rsidR="002C373D" w:rsidRPr="00894948">
        <w:rPr>
          <w:rFonts w:ascii="Arial" w:hAnsi="Arial" w:cs="Arial"/>
          <w:sz w:val="21"/>
          <w:szCs w:val="21"/>
        </w:rPr>
        <w:t xml:space="preserve"> </w:t>
      </w:r>
      <w:r w:rsidR="002C373D" w:rsidRPr="00894948">
        <w:rPr>
          <w:rFonts w:ascii="Arial" w:hAnsi="Arial" w:cs="Arial"/>
          <w:b/>
          <w:sz w:val="21"/>
          <w:szCs w:val="21"/>
        </w:rPr>
        <w:t>l’Amministrazione comunale</w:t>
      </w:r>
      <w:r w:rsidR="002C373D" w:rsidRPr="0089494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e </w:t>
      </w:r>
      <w:r w:rsidR="002C373D" w:rsidRPr="00894948">
        <w:rPr>
          <w:rFonts w:ascii="Arial" w:hAnsi="Arial" w:cs="Arial"/>
          <w:sz w:val="21"/>
          <w:szCs w:val="21"/>
        </w:rPr>
        <w:t xml:space="preserve">gli </w:t>
      </w:r>
      <w:r w:rsidR="002C373D" w:rsidRPr="00894948">
        <w:rPr>
          <w:rFonts w:ascii="Arial" w:hAnsi="Arial" w:cs="Arial"/>
          <w:b/>
          <w:sz w:val="21"/>
          <w:szCs w:val="21"/>
        </w:rPr>
        <w:t>Istituti comprensivi Centro</w:t>
      </w:r>
      <w:r w:rsidR="002C373D" w:rsidRPr="006234B1">
        <w:rPr>
          <w:rFonts w:ascii="Arial" w:hAnsi="Arial" w:cs="Arial"/>
          <w:sz w:val="21"/>
          <w:szCs w:val="21"/>
        </w:rPr>
        <w:t xml:space="preserve">, </w:t>
      </w:r>
      <w:r w:rsidR="002C373D" w:rsidRPr="00894948">
        <w:rPr>
          <w:rFonts w:ascii="Arial" w:hAnsi="Arial" w:cs="Arial"/>
          <w:b/>
          <w:sz w:val="21"/>
          <w:szCs w:val="21"/>
        </w:rPr>
        <w:t>Ceretolo e Croce</w:t>
      </w:r>
      <w:r w:rsidRPr="006234B1">
        <w:rPr>
          <w:rFonts w:ascii="Arial" w:hAnsi="Arial" w:cs="Arial"/>
          <w:sz w:val="21"/>
          <w:szCs w:val="21"/>
        </w:rPr>
        <w:t>, oltre che</w:t>
      </w:r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la </w:t>
      </w:r>
      <w:r w:rsidRPr="006234B1">
        <w:rPr>
          <w:rFonts w:ascii="Arial" w:hAnsi="Arial" w:cs="Arial"/>
          <w:b/>
          <w:sz w:val="21"/>
          <w:szCs w:val="21"/>
        </w:rPr>
        <w:t>Fondazione Lamma</w:t>
      </w:r>
      <w:r>
        <w:rPr>
          <w:rFonts w:ascii="Arial" w:hAnsi="Arial" w:cs="Arial"/>
          <w:sz w:val="21"/>
          <w:szCs w:val="21"/>
        </w:rPr>
        <w:t>.</w:t>
      </w:r>
    </w:p>
    <w:p w:rsidR="004625AC" w:rsidRPr="00894948" w:rsidRDefault="004625AC" w:rsidP="006234B1">
      <w:pPr>
        <w:jc w:val="both"/>
        <w:rPr>
          <w:rFonts w:ascii="Arial" w:hAnsi="Arial" w:cs="Arial"/>
          <w:sz w:val="21"/>
          <w:szCs w:val="21"/>
        </w:rPr>
      </w:pPr>
      <w:r w:rsidRPr="00894948">
        <w:rPr>
          <w:rFonts w:ascii="Arial" w:hAnsi="Arial" w:cs="Arial"/>
          <w:sz w:val="21"/>
          <w:szCs w:val="21"/>
        </w:rPr>
        <w:t xml:space="preserve">La manifestazione vedrà la partecipazione di </w:t>
      </w:r>
      <w:r w:rsidRPr="00894948">
        <w:rPr>
          <w:rFonts w:ascii="Arial" w:hAnsi="Arial" w:cs="Arial"/>
          <w:b/>
          <w:sz w:val="21"/>
          <w:szCs w:val="21"/>
        </w:rPr>
        <w:t>Massimo Bosso</w:t>
      </w:r>
      <w:r w:rsidRPr="00894948">
        <w:rPr>
          <w:rFonts w:ascii="Arial" w:hAnsi="Arial" w:cs="Arial"/>
          <w:sz w:val="21"/>
          <w:szCs w:val="21"/>
        </w:rPr>
        <w:t>, sindaco di Casalecchio di Reno</w:t>
      </w:r>
      <w:r w:rsidR="006C370A">
        <w:rPr>
          <w:rFonts w:ascii="Arial" w:hAnsi="Arial" w:cs="Arial"/>
          <w:sz w:val="21"/>
          <w:szCs w:val="21"/>
        </w:rPr>
        <w:t xml:space="preserve"> e di</w:t>
      </w:r>
      <w:r w:rsidRPr="00894948">
        <w:rPr>
          <w:rFonts w:ascii="Arial" w:hAnsi="Arial" w:cs="Arial"/>
          <w:sz w:val="21"/>
          <w:szCs w:val="21"/>
        </w:rPr>
        <w:t xml:space="preserve"> </w:t>
      </w:r>
      <w:r w:rsidRPr="00894948">
        <w:rPr>
          <w:rFonts w:ascii="Arial" w:hAnsi="Arial" w:cs="Arial"/>
          <w:b/>
          <w:sz w:val="21"/>
          <w:szCs w:val="21"/>
        </w:rPr>
        <w:t>Concetta Bevacqua</w:t>
      </w:r>
      <w:r w:rsidRPr="00894948">
        <w:rPr>
          <w:rFonts w:ascii="Arial" w:hAnsi="Arial" w:cs="Arial"/>
          <w:sz w:val="21"/>
          <w:szCs w:val="21"/>
        </w:rPr>
        <w:t>, assessore alla Scuola e infanzia.</w:t>
      </w:r>
    </w:p>
    <w:p w:rsidR="004C1893" w:rsidRDefault="004C1893" w:rsidP="006234B1">
      <w:pPr>
        <w:jc w:val="both"/>
        <w:rPr>
          <w:rFonts w:ascii="Arial" w:hAnsi="Arial" w:cs="Arial"/>
          <w:sz w:val="21"/>
          <w:szCs w:val="21"/>
        </w:rPr>
      </w:pPr>
    </w:p>
    <w:p w:rsidR="004625AC" w:rsidRPr="00894948" w:rsidRDefault="004625AC" w:rsidP="006234B1">
      <w:pPr>
        <w:jc w:val="both"/>
        <w:rPr>
          <w:rFonts w:ascii="Arial" w:hAnsi="Arial" w:cs="Arial"/>
          <w:sz w:val="21"/>
          <w:szCs w:val="21"/>
        </w:rPr>
      </w:pPr>
      <w:r w:rsidRPr="00894948">
        <w:rPr>
          <w:rFonts w:ascii="Arial" w:hAnsi="Arial" w:cs="Arial"/>
          <w:b/>
          <w:sz w:val="21"/>
          <w:szCs w:val="21"/>
        </w:rPr>
        <w:t xml:space="preserve">La mascherina è obbligatoria per chi </w:t>
      </w:r>
      <w:r w:rsidR="00737680">
        <w:rPr>
          <w:rFonts w:ascii="Arial" w:hAnsi="Arial" w:cs="Arial"/>
          <w:b/>
          <w:sz w:val="21"/>
          <w:szCs w:val="21"/>
        </w:rPr>
        <w:t>ha dai</w:t>
      </w:r>
      <w:r w:rsidRPr="00894948">
        <w:rPr>
          <w:rFonts w:ascii="Arial" w:hAnsi="Arial" w:cs="Arial"/>
          <w:b/>
          <w:sz w:val="21"/>
          <w:szCs w:val="21"/>
        </w:rPr>
        <w:t xml:space="preserve"> 6 anni</w:t>
      </w:r>
      <w:r w:rsidR="00737680">
        <w:rPr>
          <w:rFonts w:ascii="Arial" w:hAnsi="Arial" w:cs="Arial"/>
          <w:b/>
          <w:sz w:val="21"/>
          <w:szCs w:val="21"/>
        </w:rPr>
        <w:t xml:space="preserve"> in su</w:t>
      </w:r>
      <w:r w:rsidR="00C1349D" w:rsidRPr="00894948">
        <w:rPr>
          <w:rFonts w:ascii="Arial" w:hAnsi="Arial" w:cs="Arial"/>
          <w:sz w:val="21"/>
          <w:szCs w:val="21"/>
        </w:rPr>
        <w:t xml:space="preserve">. A tutti i </w:t>
      </w:r>
      <w:r w:rsidR="004C1893">
        <w:rPr>
          <w:rFonts w:ascii="Arial" w:hAnsi="Arial" w:cs="Arial"/>
          <w:sz w:val="21"/>
          <w:szCs w:val="21"/>
        </w:rPr>
        <w:t>bimbi</w:t>
      </w:r>
      <w:r w:rsidR="00894948">
        <w:rPr>
          <w:rFonts w:ascii="Arial" w:hAnsi="Arial" w:cs="Arial"/>
          <w:sz w:val="21"/>
          <w:szCs w:val="21"/>
        </w:rPr>
        <w:t xml:space="preserve">, che assisteranno ad una </w:t>
      </w:r>
      <w:r w:rsidR="00894948" w:rsidRPr="00894948">
        <w:rPr>
          <w:rFonts w:ascii="Arial" w:hAnsi="Arial" w:cs="Arial"/>
          <w:b/>
          <w:sz w:val="21"/>
          <w:szCs w:val="21"/>
        </w:rPr>
        <w:t>lettura animata</w:t>
      </w:r>
      <w:r w:rsidR="00894948" w:rsidRPr="006234B1">
        <w:rPr>
          <w:rFonts w:ascii="Arial" w:hAnsi="Arial" w:cs="Arial"/>
          <w:sz w:val="21"/>
          <w:szCs w:val="21"/>
        </w:rPr>
        <w:t>,</w:t>
      </w:r>
      <w:r w:rsidR="00C1349D" w:rsidRPr="00894948">
        <w:rPr>
          <w:rFonts w:ascii="Arial" w:hAnsi="Arial" w:cs="Arial"/>
          <w:sz w:val="21"/>
          <w:szCs w:val="21"/>
        </w:rPr>
        <w:t xml:space="preserve"> verranno consegnati</w:t>
      </w:r>
      <w:r w:rsidR="006234B1">
        <w:rPr>
          <w:rFonts w:ascii="Arial" w:hAnsi="Arial" w:cs="Arial"/>
          <w:sz w:val="21"/>
          <w:szCs w:val="21"/>
        </w:rPr>
        <w:t xml:space="preserve"> i</w:t>
      </w:r>
      <w:r w:rsidR="00C1349D" w:rsidRPr="00894948">
        <w:rPr>
          <w:rFonts w:ascii="Arial" w:hAnsi="Arial" w:cs="Arial"/>
          <w:sz w:val="21"/>
          <w:szCs w:val="21"/>
        </w:rPr>
        <w:t xml:space="preserve"> </w:t>
      </w:r>
      <w:r w:rsidR="00C1349D" w:rsidRPr="00894948">
        <w:rPr>
          <w:rFonts w:ascii="Arial" w:hAnsi="Arial" w:cs="Arial"/>
          <w:b/>
          <w:sz w:val="21"/>
          <w:szCs w:val="21"/>
        </w:rPr>
        <w:t>diplomi di buon futuro</w:t>
      </w:r>
      <w:r w:rsidR="00894948">
        <w:rPr>
          <w:rFonts w:ascii="Arial" w:hAnsi="Arial" w:cs="Arial"/>
          <w:sz w:val="21"/>
          <w:szCs w:val="21"/>
        </w:rPr>
        <w:t xml:space="preserve">. </w:t>
      </w:r>
    </w:p>
    <w:p w:rsidR="00894948" w:rsidRPr="00894948" w:rsidRDefault="00894948" w:rsidP="00BD3451">
      <w:pPr>
        <w:rPr>
          <w:rFonts w:ascii="Arial" w:hAnsi="Arial" w:cs="Arial"/>
          <w:sz w:val="16"/>
          <w:szCs w:val="16"/>
        </w:rPr>
      </w:pPr>
    </w:p>
    <w:p w:rsidR="006234B1" w:rsidRPr="009D6283" w:rsidRDefault="006234B1" w:rsidP="0096402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partecipanti seguiranno due percorsi diversi per l’arrivo e l’uscita</w:t>
      </w:r>
      <w:r w:rsidRPr="006234B1">
        <w:rPr>
          <w:rFonts w:ascii="Arial" w:hAnsi="Arial" w:cs="Arial"/>
          <w:sz w:val="21"/>
          <w:szCs w:val="21"/>
        </w:rPr>
        <w:t xml:space="preserve"> </w:t>
      </w:r>
      <w:r w:rsidRPr="00894948">
        <w:rPr>
          <w:rFonts w:ascii="Arial" w:hAnsi="Arial" w:cs="Arial"/>
          <w:sz w:val="21"/>
          <w:szCs w:val="21"/>
        </w:rPr>
        <w:t xml:space="preserve">mantenendo la </w:t>
      </w:r>
      <w:r w:rsidRPr="00894948">
        <w:rPr>
          <w:rFonts w:ascii="Arial" w:hAnsi="Arial" w:cs="Arial"/>
          <w:b/>
          <w:sz w:val="21"/>
          <w:szCs w:val="21"/>
        </w:rPr>
        <w:t>distanza interpersonale di almeno un metro l’uno dall’altro</w:t>
      </w:r>
      <w:r w:rsidRPr="009D6283">
        <w:rPr>
          <w:rFonts w:ascii="Arial" w:hAnsi="Arial" w:cs="Arial"/>
          <w:sz w:val="21"/>
          <w:szCs w:val="21"/>
        </w:rPr>
        <w:t>.</w:t>
      </w:r>
    </w:p>
    <w:p w:rsidR="00894948" w:rsidRDefault="00894948" w:rsidP="00964021">
      <w:pPr>
        <w:jc w:val="both"/>
        <w:rPr>
          <w:rFonts w:ascii="Arial" w:hAnsi="Arial" w:cs="Arial"/>
          <w:sz w:val="21"/>
          <w:szCs w:val="21"/>
        </w:rPr>
      </w:pPr>
      <w:r w:rsidRPr="00894948">
        <w:rPr>
          <w:rFonts w:ascii="Arial" w:hAnsi="Arial" w:cs="Arial"/>
          <w:sz w:val="21"/>
          <w:szCs w:val="21"/>
        </w:rPr>
        <w:t xml:space="preserve">Sarà presente </w:t>
      </w:r>
      <w:r w:rsidRPr="00894948">
        <w:rPr>
          <w:rFonts w:ascii="Arial" w:hAnsi="Arial" w:cs="Arial"/>
          <w:b/>
          <w:sz w:val="21"/>
          <w:szCs w:val="21"/>
        </w:rPr>
        <w:t>personale comunale</w:t>
      </w:r>
      <w:r w:rsidRPr="00894948">
        <w:rPr>
          <w:rFonts w:ascii="Arial" w:hAnsi="Arial" w:cs="Arial"/>
          <w:sz w:val="21"/>
          <w:szCs w:val="21"/>
        </w:rPr>
        <w:t xml:space="preserve"> che indirizzerà i partecipanti in modo da </w:t>
      </w:r>
      <w:r w:rsidRPr="00894948">
        <w:rPr>
          <w:rFonts w:ascii="Arial" w:hAnsi="Arial" w:cs="Arial"/>
          <w:b/>
          <w:sz w:val="21"/>
          <w:szCs w:val="21"/>
        </w:rPr>
        <w:t>evitare assembramenti</w:t>
      </w:r>
      <w:r w:rsidRPr="00894948">
        <w:rPr>
          <w:rFonts w:ascii="Arial" w:hAnsi="Arial" w:cs="Arial"/>
          <w:sz w:val="21"/>
          <w:szCs w:val="21"/>
        </w:rPr>
        <w:t xml:space="preserve">. </w:t>
      </w:r>
    </w:p>
    <w:p w:rsidR="00707122" w:rsidRDefault="00707122" w:rsidP="00964021">
      <w:pPr>
        <w:jc w:val="both"/>
        <w:rPr>
          <w:rFonts w:ascii="Arial" w:hAnsi="Arial" w:cs="Arial"/>
          <w:sz w:val="21"/>
          <w:szCs w:val="21"/>
        </w:rPr>
      </w:pPr>
    </w:p>
    <w:p w:rsidR="00707122" w:rsidRDefault="00707122" w:rsidP="0096402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Ricordiamo che il </w:t>
      </w:r>
      <w:r w:rsidRPr="00707122">
        <w:rPr>
          <w:rFonts w:ascii="Arial" w:hAnsi="Arial" w:cs="Arial"/>
          <w:b/>
          <w:sz w:val="21"/>
          <w:szCs w:val="21"/>
        </w:rPr>
        <w:t>sabato</w:t>
      </w:r>
      <w:r>
        <w:rPr>
          <w:rFonts w:ascii="Arial" w:hAnsi="Arial" w:cs="Arial"/>
          <w:sz w:val="21"/>
          <w:szCs w:val="21"/>
        </w:rPr>
        <w:t xml:space="preserve">, </w:t>
      </w:r>
      <w:r w:rsidRPr="00707122">
        <w:rPr>
          <w:rFonts w:ascii="Arial" w:hAnsi="Arial" w:cs="Arial"/>
          <w:b/>
          <w:sz w:val="21"/>
          <w:szCs w:val="21"/>
        </w:rPr>
        <w:t>dalle</w:t>
      </w:r>
      <w:r>
        <w:rPr>
          <w:rFonts w:ascii="Arial" w:hAnsi="Arial" w:cs="Arial"/>
          <w:sz w:val="21"/>
          <w:szCs w:val="21"/>
        </w:rPr>
        <w:t xml:space="preserve"> </w:t>
      </w:r>
      <w:r w:rsidRPr="00707122">
        <w:rPr>
          <w:rFonts w:ascii="Arial" w:hAnsi="Arial" w:cs="Arial"/>
          <w:b/>
          <w:sz w:val="21"/>
          <w:szCs w:val="21"/>
        </w:rPr>
        <w:t>ore 8.00 alle ore 20.00</w:t>
      </w:r>
      <w:r>
        <w:rPr>
          <w:rFonts w:ascii="Arial" w:hAnsi="Arial" w:cs="Arial"/>
          <w:sz w:val="21"/>
          <w:szCs w:val="21"/>
        </w:rPr>
        <w:t xml:space="preserve">, nelle </w:t>
      </w:r>
      <w:r w:rsidRPr="00707122">
        <w:rPr>
          <w:rFonts w:ascii="Arial" w:hAnsi="Arial" w:cs="Arial"/>
          <w:b/>
          <w:sz w:val="21"/>
          <w:szCs w:val="21"/>
        </w:rPr>
        <w:t>vie Panoramica e dei Bregoli</w:t>
      </w:r>
      <w:r>
        <w:rPr>
          <w:rFonts w:ascii="Arial" w:hAnsi="Arial" w:cs="Arial"/>
          <w:sz w:val="21"/>
          <w:szCs w:val="21"/>
        </w:rPr>
        <w:t xml:space="preserve"> è in vigore la zona residenziale Parco della Chiusa, la </w:t>
      </w:r>
      <w:r w:rsidRPr="00707122">
        <w:rPr>
          <w:rFonts w:ascii="Arial" w:hAnsi="Arial" w:cs="Arial"/>
          <w:b/>
          <w:sz w:val="21"/>
          <w:szCs w:val="21"/>
        </w:rPr>
        <w:t xml:space="preserve">sosta </w:t>
      </w:r>
      <w:r>
        <w:rPr>
          <w:rFonts w:ascii="Arial" w:hAnsi="Arial" w:cs="Arial"/>
          <w:sz w:val="21"/>
          <w:szCs w:val="21"/>
        </w:rPr>
        <w:t xml:space="preserve">è quindi </w:t>
      </w:r>
      <w:r w:rsidRPr="00707122">
        <w:rPr>
          <w:rFonts w:ascii="Arial" w:hAnsi="Arial" w:cs="Arial"/>
          <w:b/>
          <w:sz w:val="21"/>
          <w:szCs w:val="21"/>
        </w:rPr>
        <w:t>vietata a chi non è residente munito di tagliando</w:t>
      </w:r>
      <w:r>
        <w:rPr>
          <w:rFonts w:ascii="Arial" w:hAnsi="Arial" w:cs="Arial"/>
          <w:sz w:val="21"/>
          <w:szCs w:val="21"/>
        </w:rPr>
        <w:t>.</w:t>
      </w:r>
    </w:p>
    <w:p w:rsidR="006234B1" w:rsidRDefault="006234B1" w:rsidP="00964021">
      <w:pPr>
        <w:jc w:val="both"/>
        <w:rPr>
          <w:rFonts w:ascii="Arial" w:hAnsi="Arial" w:cs="Arial"/>
          <w:sz w:val="21"/>
          <w:szCs w:val="21"/>
        </w:rPr>
      </w:pPr>
    </w:p>
    <w:p w:rsidR="0019426C" w:rsidRDefault="0019426C" w:rsidP="0096402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Queste le </w:t>
      </w:r>
      <w:r w:rsidRPr="0019426C">
        <w:rPr>
          <w:rFonts w:ascii="Arial" w:hAnsi="Arial" w:cs="Arial"/>
          <w:b/>
          <w:sz w:val="21"/>
          <w:szCs w:val="21"/>
        </w:rPr>
        <w:t>fasce orarie dedicate a ogni scuola</w:t>
      </w:r>
      <w:r>
        <w:rPr>
          <w:rFonts w:ascii="Arial" w:hAnsi="Arial" w:cs="Arial"/>
          <w:sz w:val="21"/>
          <w:szCs w:val="21"/>
        </w:rPr>
        <w:t xml:space="preserve">: </w:t>
      </w:r>
    </w:p>
    <w:p w:rsidR="0019426C" w:rsidRPr="0019426C" w:rsidRDefault="0019426C" w:rsidP="0019426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8.30-9.00 </w:t>
      </w:r>
      <w:r w:rsidRPr="0019426C">
        <w:rPr>
          <w:rFonts w:ascii="Arial" w:hAnsi="Arial" w:cs="Arial"/>
          <w:sz w:val="21"/>
          <w:szCs w:val="21"/>
        </w:rPr>
        <w:t>Scuola dell’infanzia Caravaggio (I.C. Croce) </w:t>
      </w:r>
    </w:p>
    <w:p w:rsidR="0019426C" w:rsidRPr="0019426C" w:rsidRDefault="0019426C" w:rsidP="0019426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9.00-9.30 </w:t>
      </w:r>
      <w:r w:rsidRPr="0019426C">
        <w:rPr>
          <w:rFonts w:ascii="Arial" w:hAnsi="Arial" w:cs="Arial"/>
          <w:sz w:val="21"/>
          <w:szCs w:val="21"/>
        </w:rPr>
        <w:t>Scuola dell’infanzia Don Milani (I.C Croce)</w:t>
      </w:r>
    </w:p>
    <w:p w:rsidR="0019426C" w:rsidRDefault="0019426C" w:rsidP="0019426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9.30-10.00 </w:t>
      </w:r>
      <w:r w:rsidRPr="0019426C">
        <w:rPr>
          <w:rFonts w:ascii="Arial" w:hAnsi="Arial" w:cs="Arial"/>
          <w:sz w:val="21"/>
          <w:szCs w:val="21"/>
        </w:rPr>
        <w:t xml:space="preserve">Scuola </w:t>
      </w:r>
      <w:r>
        <w:rPr>
          <w:rFonts w:ascii="Arial" w:hAnsi="Arial" w:cs="Arial"/>
          <w:sz w:val="21"/>
          <w:szCs w:val="21"/>
        </w:rPr>
        <w:t>dell’infanzia Lido (I.C. Croce)</w:t>
      </w:r>
    </w:p>
    <w:p w:rsidR="0019426C" w:rsidRPr="0019426C" w:rsidRDefault="0019426C" w:rsidP="0019426C">
      <w:pPr>
        <w:jc w:val="both"/>
        <w:rPr>
          <w:rFonts w:ascii="Arial" w:hAnsi="Arial" w:cs="Arial"/>
          <w:sz w:val="21"/>
          <w:szCs w:val="21"/>
        </w:rPr>
      </w:pPr>
      <w:r w:rsidRPr="0019426C">
        <w:rPr>
          <w:rFonts w:ascii="Arial" w:hAnsi="Arial" w:cs="Arial"/>
          <w:sz w:val="21"/>
          <w:szCs w:val="21"/>
        </w:rPr>
        <w:t xml:space="preserve">10.00-10.30 Scuola dell’infanzia Esperanto (I.C. Centro) </w:t>
      </w:r>
    </w:p>
    <w:p w:rsidR="0019426C" w:rsidRPr="0019426C" w:rsidRDefault="0019426C" w:rsidP="0019426C">
      <w:pPr>
        <w:jc w:val="both"/>
        <w:rPr>
          <w:rFonts w:ascii="Arial" w:hAnsi="Arial" w:cs="Arial"/>
          <w:sz w:val="21"/>
          <w:szCs w:val="21"/>
        </w:rPr>
      </w:pPr>
      <w:r w:rsidRPr="0019426C">
        <w:rPr>
          <w:rFonts w:ascii="Arial" w:hAnsi="Arial" w:cs="Arial"/>
          <w:sz w:val="21"/>
          <w:szCs w:val="21"/>
        </w:rPr>
        <w:t>10.30-11.00 Scuola dell’infanzia Vignoni (I.C. Centro)</w:t>
      </w:r>
    </w:p>
    <w:p w:rsidR="0019426C" w:rsidRPr="0019426C" w:rsidRDefault="0019426C" w:rsidP="0019426C">
      <w:pPr>
        <w:jc w:val="both"/>
        <w:rPr>
          <w:rFonts w:ascii="Arial" w:hAnsi="Arial" w:cs="Arial"/>
          <w:sz w:val="21"/>
          <w:szCs w:val="21"/>
        </w:rPr>
      </w:pPr>
      <w:r w:rsidRPr="0019426C">
        <w:rPr>
          <w:rFonts w:ascii="Arial" w:hAnsi="Arial" w:cs="Arial"/>
          <w:sz w:val="21"/>
          <w:szCs w:val="21"/>
        </w:rPr>
        <w:t>11.00-11.30 Scuola dell’infanzia Dozza (I.C Ceretolo)</w:t>
      </w:r>
    </w:p>
    <w:p w:rsidR="0019426C" w:rsidRPr="0019426C" w:rsidRDefault="0019426C" w:rsidP="0019426C">
      <w:pPr>
        <w:jc w:val="both"/>
        <w:rPr>
          <w:rFonts w:ascii="Arial" w:hAnsi="Arial" w:cs="Arial"/>
          <w:sz w:val="21"/>
          <w:szCs w:val="21"/>
        </w:rPr>
      </w:pPr>
      <w:r w:rsidRPr="0019426C">
        <w:rPr>
          <w:rFonts w:ascii="Arial" w:hAnsi="Arial" w:cs="Arial"/>
          <w:sz w:val="21"/>
          <w:szCs w:val="21"/>
        </w:rPr>
        <w:t>11.30-12.00 Scuola dell’infanzia Arcobaleno (I.C. Ceretolo)</w:t>
      </w:r>
    </w:p>
    <w:p w:rsidR="0019426C" w:rsidRPr="0019426C" w:rsidRDefault="0019426C" w:rsidP="0019426C">
      <w:pPr>
        <w:jc w:val="both"/>
        <w:rPr>
          <w:rFonts w:ascii="Arial" w:hAnsi="Arial" w:cs="Arial"/>
          <w:sz w:val="21"/>
          <w:szCs w:val="21"/>
        </w:rPr>
      </w:pPr>
      <w:r w:rsidRPr="0019426C">
        <w:rPr>
          <w:rFonts w:ascii="Arial" w:hAnsi="Arial" w:cs="Arial"/>
          <w:sz w:val="21"/>
          <w:szCs w:val="21"/>
        </w:rPr>
        <w:t>12.00-12.30 Scuola dell’infanzia Rubini (I.C. Ceretolo)</w:t>
      </w:r>
    </w:p>
    <w:p w:rsidR="0019426C" w:rsidRDefault="0019426C" w:rsidP="0019426C">
      <w:pPr>
        <w:jc w:val="both"/>
        <w:rPr>
          <w:rFonts w:ascii="Arial" w:hAnsi="Arial" w:cs="Arial"/>
          <w:sz w:val="21"/>
          <w:szCs w:val="21"/>
        </w:rPr>
      </w:pPr>
      <w:r w:rsidRPr="0019426C">
        <w:rPr>
          <w:rFonts w:ascii="Arial" w:hAnsi="Arial" w:cs="Arial"/>
          <w:sz w:val="21"/>
          <w:szCs w:val="21"/>
        </w:rPr>
        <w:t>12.30-13.00 Scuola dell’infanzia Lamma</w:t>
      </w:r>
    </w:p>
    <w:p w:rsidR="0019426C" w:rsidRPr="00894948" w:rsidRDefault="0019426C" w:rsidP="00964021">
      <w:pPr>
        <w:jc w:val="both"/>
        <w:rPr>
          <w:rFonts w:ascii="Arial" w:hAnsi="Arial" w:cs="Arial"/>
          <w:sz w:val="21"/>
          <w:szCs w:val="21"/>
        </w:rPr>
      </w:pPr>
    </w:p>
    <w:p w:rsidR="00FA1175" w:rsidRPr="00894948" w:rsidRDefault="00FA1175" w:rsidP="00964021">
      <w:pPr>
        <w:jc w:val="both"/>
        <w:rPr>
          <w:rStyle w:val="Enfasigrassetto"/>
          <w:rFonts w:ascii="Arial" w:hAnsi="Arial" w:cs="Arial"/>
          <w:b w:val="0"/>
          <w:i/>
          <w:sz w:val="20"/>
          <w:szCs w:val="20"/>
        </w:rPr>
      </w:pPr>
      <w:r w:rsidRPr="00894948">
        <w:rPr>
          <w:rStyle w:val="Enfasigrassetto"/>
          <w:rFonts w:ascii="Arial" w:hAnsi="Arial" w:cs="Arial"/>
          <w:b w:val="0"/>
          <w:i/>
          <w:sz w:val="20"/>
          <w:szCs w:val="20"/>
        </w:rPr>
        <w:t xml:space="preserve">Cordiali saluti </w:t>
      </w:r>
    </w:p>
    <w:p w:rsidR="00FA1175" w:rsidRPr="00894948" w:rsidRDefault="007355EA" w:rsidP="00964021">
      <w:pPr>
        <w:jc w:val="both"/>
        <w:rPr>
          <w:rStyle w:val="Enfasigrassetto"/>
          <w:rFonts w:ascii="Arial" w:hAnsi="Arial" w:cs="Arial"/>
          <w:b w:val="0"/>
          <w:sz w:val="20"/>
          <w:szCs w:val="20"/>
        </w:rPr>
      </w:pPr>
      <w:r w:rsidRPr="00894948">
        <w:rPr>
          <w:rStyle w:val="Enfasigrassetto"/>
          <w:rFonts w:ascii="Arial" w:hAnsi="Arial" w:cs="Arial"/>
          <w:b w:val="0"/>
          <w:sz w:val="20"/>
          <w:szCs w:val="20"/>
        </w:rPr>
        <w:t>Mauro Ungarelli</w:t>
      </w:r>
      <w:r w:rsidR="0019426C">
        <w:rPr>
          <w:rStyle w:val="Enfasigrassetto"/>
          <w:rFonts w:ascii="Arial" w:hAnsi="Arial" w:cs="Arial"/>
          <w:b w:val="0"/>
          <w:sz w:val="20"/>
          <w:szCs w:val="20"/>
        </w:rPr>
        <w:t xml:space="preserve"> – Laura Lelli</w:t>
      </w:r>
    </w:p>
    <w:p w:rsidR="00974E6A" w:rsidRPr="00894948" w:rsidRDefault="00A778B6" w:rsidP="00964021">
      <w:pPr>
        <w:jc w:val="both"/>
        <w:rPr>
          <w:rStyle w:val="Enfasigrassetto"/>
          <w:rFonts w:ascii="Arial" w:hAnsi="Arial" w:cs="Arial"/>
          <w:b w:val="0"/>
          <w:sz w:val="20"/>
          <w:szCs w:val="20"/>
        </w:rPr>
      </w:pPr>
      <w:r w:rsidRPr="00894948">
        <w:rPr>
          <w:rStyle w:val="Enfasigrassetto"/>
          <w:rFonts w:ascii="Arial" w:hAnsi="Arial" w:cs="Arial"/>
          <w:b w:val="0"/>
          <w:sz w:val="20"/>
          <w:szCs w:val="20"/>
        </w:rPr>
        <w:t>1</w:t>
      </w:r>
      <w:r w:rsidR="002C373D" w:rsidRPr="00894948">
        <w:rPr>
          <w:rStyle w:val="Enfasigrassetto"/>
          <w:rFonts w:ascii="Arial" w:hAnsi="Arial" w:cs="Arial"/>
          <w:b w:val="0"/>
          <w:sz w:val="20"/>
          <w:szCs w:val="20"/>
        </w:rPr>
        <w:t xml:space="preserve">7 </w:t>
      </w:r>
      <w:r w:rsidR="007355EA" w:rsidRPr="00894948">
        <w:rPr>
          <w:rStyle w:val="Enfasigrassetto"/>
          <w:rFonts w:ascii="Arial" w:hAnsi="Arial" w:cs="Arial"/>
          <w:b w:val="0"/>
          <w:sz w:val="20"/>
          <w:szCs w:val="20"/>
        </w:rPr>
        <w:t>giugno</w:t>
      </w:r>
      <w:r w:rsidR="00040968" w:rsidRPr="00894948">
        <w:rPr>
          <w:rStyle w:val="Enfasigrassetto"/>
          <w:rFonts w:ascii="Arial" w:hAnsi="Arial" w:cs="Arial"/>
          <w:b w:val="0"/>
          <w:sz w:val="20"/>
          <w:szCs w:val="20"/>
        </w:rPr>
        <w:t xml:space="preserve"> 2020</w:t>
      </w:r>
    </w:p>
    <w:sectPr w:rsidR="00974E6A" w:rsidRPr="00894948" w:rsidSect="00E6579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247" w:bottom="1418" w:left="1247" w:header="964" w:footer="964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925" w:rsidRDefault="00154925">
      <w:r>
        <w:separator/>
      </w:r>
    </w:p>
  </w:endnote>
  <w:endnote w:type="continuationSeparator" w:id="0">
    <w:p w:rsidR="00154925" w:rsidRDefault="0015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8613"/>
      <w:gridCol w:w="939"/>
    </w:tblGrid>
    <w:tr w:rsidR="00894948">
      <w:tc>
        <w:tcPr>
          <w:tcW w:w="8613" w:type="dxa"/>
        </w:tcPr>
        <w:p w:rsidR="00894948" w:rsidRPr="002E198E" w:rsidRDefault="00154925" w:rsidP="00E65792">
          <w:pPr>
            <w:pStyle w:val="Pidipagina"/>
          </w:pPr>
          <w:r>
            <w:fldChar w:fldCharType="begin"/>
          </w:r>
          <w:r>
            <w:instrText xml:space="preserve"> FILENAME \p </w:instrText>
          </w:r>
          <w:r>
            <w:fldChar w:fldCharType="separate"/>
          </w:r>
          <w:r w:rsidR="00894948">
            <w:rPr>
              <w:noProof/>
            </w:rPr>
            <w:t>Q:\casalecchio\stampa\COMUNICATI\2020_Comunicati\20200615_artdeco 2020.docx</w:t>
          </w:r>
          <w:r>
            <w:rPr>
              <w:noProof/>
            </w:rPr>
            <w:fldChar w:fldCharType="end"/>
          </w:r>
        </w:p>
      </w:tc>
      <w:tc>
        <w:tcPr>
          <w:tcW w:w="939" w:type="dxa"/>
        </w:tcPr>
        <w:p w:rsidR="00894948" w:rsidRPr="002E198E" w:rsidRDefault="001C3F9E" w:rsidP="00E65792">
          <w:pPr>
            <w:pStyle w:val="Pidipagina"/>
            <w:jc w:val="right"/>
          </w:pPr>
          <w:r w:rsidRPr="002E198E">
            <w:rPr>
              <w:rStyle w:val="Numeropagina"/>
              <w:rFonts w:cs="Times"/>
            </w:rPr>
            <w:fldChar w:fldCharType="begin"/>
          </w:r>
          <w:r w:rsidR="00894948" w:rsidRPr="002E198E">
            <w:rPr>
              <w:rStyle w:val="Numeropagina"/>
              <w:rFonts w:cs="Times"/>
            </w:rPr>
            <w:instrText xml:space="preserve"> PAGE </w:instrText>
          </w:r>
          <w:r w:rsidRPr="002E198E">
            <w:rPr>
              <w:rStyle w:val="Numeropagina"/>
              <w:rFonts w:cs="Times"/>
            </w:rPr>
            <w:fldChar w:fldCharType="separate"/>
          </w:r>
          <w:r w:rsidR="00894948" w:rsidRPr="002E198E">
            <w:rPr>
              <w:rStyle w:val="Numeropagina"/>
              <w:rFonts w:cs="Times"/>
              <w:noProof/>
            </w:rPr>
            <w:t>2</w:t>
          </w:r>
          <w:r w:rsidRPr="002E198E">
            <w:rPr>
              <w:rStyle w:val="Numeropagina"/>
              <w:rFonts w:cs="Times"/>
            </w:rPr>
            <w:fldChar w:fldCharType="end"/>
          </w:r>
        </w:p>
      </w:tc>
    </w:tr>
  </w:tbl>
  <w:p w:rsidR="00894948" w:rsidRPr="004C1258" w:rsidRDefault="00894948" w:rsidP="00E65792">
    <w:pPr>
      <w:pStyle w:val="Pidipagina"/>
      <w:jc w:val="center"/>
      <w:rPr>
        <w:rFonts w:ascii="Tahoma" w:hAnsi="Tahoma" w:cs="Tahoma"/>
        <w:sz w:val="18"/>
        <w:lang w:val="en-GB"/>
      </w:rPr>
    </w:pPr>
    <w:r w:rsidRPr="004C1258">
      <w:rPr>
        <w:rFonts w:ascii="Tahoma" w:hAnsi="Tahoma" w:cs="Tahoma"/>
        <w:sz w:val="18"/>
        <w:lang w:val="en-GB"/>
      </w:rPr>
      <w:t xml:space="preserve">tel. 051 598 239/273 – fax 051 572 023 – </w:t>
    </w:r>
    <w:smartTag w:uri="urn:schemas-microsoft-com:office:smarttags" w:element="PersonName">
      <w:r w:rsidRPr="004C1258">
        <w:rPr>
          <w:rFonts w:ascii="Tahoma" w:hAnsi="Tahoma" w:cs="Tahoma"/>
          <w:sz w:val="18"/>
          <w:lang w:val="en-GB"/>
        </w:rPr>
        <w:t>ambiente@comune.casalecchio.bo.it</w:t>
      </w:r>
    </w:smartTag>
  </w:p>
  <w:p w:rsidR="00894948" w:rsidRPr="004C1258" w:rsidRDefault="00894948" w:rsidP="00E65792">
    <w:pPr>
      <w:pStyle w:val="Pidipagina"/>
      <w:rPr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8472"/>
      <w:gridCol w:w="1080"/>
    </w:tblGrid>
    <w:tr w:rsidR="00894948">
      <w:tc>
        <w:tcPr>
          <w:tcW w:w="8472" w:type="dxa"/>
        </w:tcPr>
        <w:p w:rsidR="00894948" w:rsidRPr="002E198E" w:rsidRDefault="00894948" w:rsidP="00E65792">
          <w:pPr>
            <w:pStyle w:val="Pidipagina"/>
          </w:pPr>
        </w:p>
      </w:tc>
      <w:tc>
        <w:tcPr>
          <w:tcW w:w="1080" w:type="dxa"/>
        </w:tcPr>
        <w:p w:rsidR="00894948" w:rsidRPr="00452F57" w:rsidRDefault="001C3F9E" w:rsidP="00E65792">
          <w:pPr>
            <w:pStyle w:val="Pidipagina"/>
            <w:jc w:val="right"/>
            <w:rPr>
              <w:rFonts w:ascii="Tahoma" w:hAnsi="Tahoma" w:cs="Tahoma"/>
              <w:sz w:val="18"/>
              <w:szCs w:val="18"/>
            </w:rPr>
          </w:pPr>
          <w:r w:rsidRPr="00452F57">
            <w:rPr>
              <w:rStyle w:val="Numeropagina"/>
              <w:rFonts w:ascii="Tahoma" w:hAnsi="Tahoma" w:cs="Tahoma"/>
              <w:sz w:val="18"/>
              <w:szCs w:val="18"/>
            </w:rPr>
            <w:fldChar w:fldCharType="begin"/>
          </w:r>
          <w:r w:rsidR="00894948" w:rsidRPr="00452F57">
            <w:rPr>
              <w:rStyle w:val="Numeropagina"/>
              <w:rFonts w:ascii="Tahoma" w:hAnsi="Tahoma" w:cs="Tahoma"/>
              <w:sz w:val="18"/>
              <w:szCs w:val="18"/>
            </w:rPr>
            <w:instrText xml:space="preserve"> PAGE </w:instrText>
          </w:r>
          <w:r w:rsidRPr="00452F57">
            <w:rPr>
              <w:rStyle w:val="Numeropagina"/>
              <w:rFonts w:ascii="Tahoma" w:hAnsi="Tahoma" w:cs="Tahoma"/>
              <w:sz w:val="18"/>
              <w:szCs w:val="18"/>
            </w:rPr>
            <w:fldChar w:fldCharType="separate"/>
          </w:r>
          <w:r w:rsidR="00894948" w:rsidRPr="00452F57">
            <w:rPr>
              <w:rStyle w:val="Numeropagina"/>
              <w:rFonts w:ascii="Tahoma" w:hAnsi="Tahoma" w:cs="Tahoma"/>
              <w:noProof/>
              <w:sz w:val="18"/>
              <w:szCs w:val="18"/>
            </w:rPr>
            <w:t>2</w:t>
          </w:r>
          <w:r w:rsidRPr="00452F57">
            <w:rPr>
              <w:rStyle w:val="Numeropagina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:rsidR="00894948" w:rsidRPr="00A52180" w:rsidRDefault="00894948" w:rsidP="00E65792">
    <w:pPr>
      <w:pStyle w:val="Pidipagina"/>
      <w:rPr>
        <w:rFonts w:ascii="Tahoma" w:hAnsi="Tahoma" w:cs="Tahoma"/>
        <w:sz w:val="18"/>
        <w:szCs w:val="18"/>
      </w:rPr>
    </w:pPr>
  </w:p>
  <w:p w:rsidR="00894948" w:rsidRPr="007D412F" w:rsidRDefault="00894948" w:rsidP="00E65792">
    <w:pPr>
      <w:pStyle w:val="Pidipagina"/>
      <w:jc w:val="center"/>
      <w:rPr>
        <w:rFonts w:ascii="Tahoma" w:hAnsi="Tahoma" w:cs="Tahoma"/>
        <w:sz w:val="18"/>
        <w:lang w:val="en-GB"/>
      </w:rPr>
    </w:pPr>
    <w:r w:rsidRPr="00014235">
      <w:rPr>
        <w:rFonts w:ascii="Tahoma" w:hAnsi="Tahoma" w:cs="Tahoma"/>
        <w:sz w:val="18"/>
        <w:lang w:val="es-ES"/>
      </w:rPr>
      <w:t xml:space="preserve">tel. 051 598 </w:t>
    </w:r>
    <w:r>
      <w:rPr>
        <w:rFonts w:ascii="Tahoma" w:hAnsi="Tahoma" w:cs="Tahoma"/>
        <w:sz w:val="18"/>
        <w:lang w:val="en-GB"/>
      </w:rPr>
      <w:t xml:space="preserve">242 </w:t>
    </w:r>
    <w:r w:rsidRPr="007D412F">
      <w:rPr>
        <w:rFonts w:ascii="Tahoma" w:hAnsi="Tahoma" w:cs="Tahoma"/>
        <w:sz w:val="18"/>
        <w:lang w:val="en-GB"/>
      </w:rPr>
      <w:t>– f</w:t>
    </w:r>
    <w:r w:rsidRPr="00014235">
      <w:rPr>
        <w:rFonts w:ascii="Tahoma" w:hAnsi="Tahoma" w:cs="Tahoma"/>
        <w:sz w:val="18"/>
        <w:lang w:val="es-ES"/>
      </w:rPr>
      <w:t xml:space="preserve">ax 051 </w:t>
    </w:r>
    <w:r>
      <w:rPr>
        <w:rFonts w:ascii="Tahoma" w:hAnsi="Tahoma" w:cs="Tahoma"/>
        <w:sz w:val="18"/>
        <w:lang w:val="es-ES"/>
      </w:rPr>
      <w:t>598 200</w:t>
    </w:r>
    <w:r w:rsidRPr="00014235">
      <w:rPr>
        <w:rFonts w:ascii="Tahoma" w:hAnsi="Tahoma" w:cs="Tahoma"/>
        <w:sz w:val="18"/>
        <w:lang w:val="es-ES"/>
      </w:rPr>
      <w:t xml:space="preserve"> – </w:t>
    </w:r>
    <w:r>
      <w:rPr>
        <w:rFonts w:ascii="Tahoma" w:hAnsi="Tahoma" w:cs="Tahoma"/>
        <w:sz w:val="18"/>
        <w:lang w:val="es-ES"/>
      </w:rPr>
      <w:t>stampa</w:t>
    </w:r>
    <w:hyperlink r:id="rId1" w:history="1">
      <w:r w:rsidRPr="00014235">
        <w:rPr>
          <w:rStyle w:val="Collegamentoipertestuale"/>
          <w:rFonts w:ascii="Tahoma" w:hAnsi="Tahoma" w:cs="Tahoma"/>
          <w:color w:val="auto"/>
          <w:sz w:val="18"/>
          <w:u w:val="none"/>
          <w:lang w:val="es-ES"/>
        </w:rPr>
        <w:t>@comune.casalecchio.bo.it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948" w:rsidRPr="000A53B5" w:rsidRDefault="00894948">
    <w:pPr>
      <w:pStyle w:val="Pidipagina"/>
      <w:jc w:val="center"/>
      <w:rPr>
        <w:lang w:val="en-GB"/>
      </w:rPr>
    </w:pPr>
    <w:r w:rsidRPr="00014235">
      <w:rPr>
        <w:rFonts w:ascii="Tahoma" w:hAnsi="Tahoma" w:cs="Tahoma"/>
        <w:sz w:val="18"/>
        <w:lang w:val="es-ES"/>
      </w:rPr>
      <w:t xml:space="preserve">tel. 051 598 </w:t>
    </w:r>
    <w:r w:rsidRPr="007D412F">
      <w:rPr>
        <w:rFonts w:ascii="Tahoma" w:hAnsi="Tahoma" w:cs="Tahoma"/>
        <w:sz w:val="18"/>
        <w:lang w:val="en-GB"/>
      </w:rPr>
      <w:t xml:space="preserve">242 </w:t>
    </w:r>
    <w:r>
      <w:rPr>
        <w:rFonts w:ascii="Tahoma" w:hAnsi="Tahoma" w:cs="Tahoma"/>
        <w:sz w:val="18"/>
        <w:lang w:val="en-GB"/>
      </w:rPr>
      <w:t xml:space="preserve">mob. 348 7013755 </w:t>
    </w:r>
    <w:r w:rsidRPr="007D412F">
      <w:rPr>
        <w:rFonts w:ascii="Tahoma" w:hAnsi="Tahoma" w:cs="Tahoma"/>
        <w:sz w:val="18"/>
        <w:lang w:val="en-GB"/>
      </w:rPr>
      <w:t>f</w:t>
    </w:r>
    <w:r w:rsidRPr="00014235">
      <w:rPr>
        <w:rFonts w:ascii="Tahoma" w:hAnsi="Tahoma" w:cs="Tahoma"/>
        <w:sz w:val="18"/>
        <w:lang w:val="es-ES"/>
      </w:rPr>
      <w:t xml:space="preserve">ax 051 </w:t>
    </w:r>
    <w:r>
      <w:rPr>
        <w:rFonts w:ascii="Tahoma" w:hAnsi="Tahoma" w:cs="Tahoma"/>
        <w:sz w:val="18"/>
        <w:lang w:val="es-ES"/>
      </w:rPr>
      <w:t>598 200 mail</w:t>
    </w:r>
    <w:r w:rsidRPr="00014235">
      <w:rPr>
        <w:rFonts w:ascii="Tahoma" w:hAnsi="Tahoma" w:cs="Tahoma"/>
        <w:sz w:val="18"/>
        <w:lang w:val="es-ES"/>
      </w:rPr>
      <w:t xml:space="preserve"> </w:t>
    </w:r>
    <w:r>
      <w:rPr>
        <w:rFonts w:ascii="Tahoma" w:hAnsi="Tahoma" w:cs="Tahoma"/>
        <w:sz w:val="18"/>
        <w:lang w:val="es-ES"/>
      </w:rPr>
      <w:t>stampa</w:t>
    </w:r>
    <w:hyperlink r:id="rId1" w:history="1">
      <w:r w:rsidRPr="00014235">
        <w:rPr>
          <w:rStyle w:val="Collegamentoipertestuale"/>
          <w:rFonts w:ascii="Tahoma" w:hAnsi="Tahoma" w:cs="Tahoma"/>
          <w:color w:val="auto"/>
          <w:sz w:val="18"/>
          <w:u w:val="none"/>
          <w:lang w:val="es-ES"/>
        </w:rPr>
        <w:t>@comune.casalecchio.bo.it</w:t>
      </w:r>
    </w:hyperlink>
  </w:p>
  <w:p w:rsidR="00894948" w:rsidRPr="00014235" w:rsidRDefault="00894948">
    <w:pPr>
      <w:pStyle w:val="Pidipagina"/>
      <w:jc w:val="center"/>
      <w:rPr>
        <w:rFonts w:ascii="Tahoma" w:hAnsi="Tahoma" w:cs="Tahoma"/>
        <w:sz w:val="18"/>
        <w:lang w:val="es-ES"/>
      </w:rPr>
    </w:pPr>
    <w:r w:rsidRPr="000A53B5">
      <w:rPr>
        <w:rFonts w:ascii="Tahoma" w:hAnsi="Tahoma" w:cs="Tahoma"/>
        <w:sz w:val="18"/>
        <w:lang w:val="es-ES"/>
      </w:rPr>
      <w:t>www.comune.casalecchio.bo.it</w:t>
    </w:r>
    <w:r>
      <w:rPr>
        <w:rFonts w:ascii="Tahoma" w:hAnsi="Tahoma" w:cs="Tahoma"/>
        <w:sz w:val="18"/>
        <w:lang w:val="es-ES"/>
      </w:rPr>
      <w:t xml:space="preserve"> | facebook.com/comunecasalecchio | twitter @CasalecchioNews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8613"/>
      <w:gridCol w:w="939"/>
    </w:tblGrid>
    <w:tr w:rsidR="00894948">
      <w:tc>
        <w:tcPr>
          <w:tcW w:w="8613" w:type="dxa"/>
        </w:tcPr>
        <w:p w:rsidR="00894948" w:rsidRPr="002E198E" w:rsidRDefault="00154925" w:rsidP="00E65792">
          <w:pPr>
            <w:pStyle w:val="Pidipagina"/>
          </w:pPr>
          <w:r>
            <w:fldChar w:fldCharType="begin"/>
          </w:r>
          <w:r>
            <w:instrText xml:space="preserve"> FILENAME \p </w:instrText>
          </w:r>
          <w:r>
            <w:fldChar w:fldCharType="separate"/>
          </w:r>
          <w:r w:rsidR="00894948">
            <w:rPr>
              <w:noProof/>
            </w:rPr>
            <w:t>Q:\casalecchio\stampa\COMUNICATI\2020_Comunicati\20200615_artdeco 2020.docx</w:t>
          </w:r>
          <w:r>
            <w:rPr>
              <w:noProof/>
            </w:rPr>
            <w:fldChar w:fldCharType="end"/>
          </w:r>
        </w:p>
      </w:tc>
      <w:tc>
        <w:tcPr>
          <w:tcW w:w="939" w:type="dxa"/>
        </w:tcPr>
        <w:p w:rsidR="00894948" w:rsidRPr="002E198E" w:rsidRDefault="001C3F9E" w:rsidP="00E65792">
          <w:pPr>
            <w:pStyle w:val="Pidipagina"/>
            <w:jc w:val="right"/>
          </w:pPr>
          <w:r w:rsidRPr="002E198E">
            <w:rPr>
              <w:rStyle w:val="Numeropagina"/>
            </w:rPr>
            <w:fldChar w:fldCharType="begin"/>
          </w:r>
          <w:r w:rsidR="00894948" w:rsidRPr="002E198E">
            <w:rPr>
              <w:rStyle w:val="Numeropagina"/>
            </w:rPr>
            <w:instrText xml:space="preserve"> PAGE </w:instrText>
          </w:r>
          <w:r w:rsidRPr="002E198E">
            <w:rPr>
              <w:rStyle w:val="Numeropagina"/>
            </w:rPr>
            <w:fldChar w:fldCharType="separate"/>
          </w:r>
          <w:r w:rsidR="00894948" w:rsidRPr="002E198E">
            <w:rPr>
              <w:rStyle w:val="Numeropagina"/>
              <w:noProof/>
            </w:rPr>
            <w:t>2</w:t>
          </w:r>
          <w:r w:rsidRPr="002E198E">
            <w:rPr>
              <w:rStyle w:val="Numeropagina"/>
            </w:rPr>
            <w:fldChar w:fldCharType="end"/>
          </w:r>
        </w:p>
      </w:tc>
    </w:tr>
  </w:tbl>
  <w:p w:rsidR="00894948" w:rsidRPr="004C1258" w:rsidRDefault="00894948" w:rsidP="00E65792">
    <w:pPr>
      <w:pStyle w:val="Pidipagina"/>
      <w:jc w:val="center"/>
      <w:rPr>
        <w:rFonts w:ascii="Tahoma" w:hAnsi="Tahoma" w:cs="Tahoma"/>
        <w:sz w:val="18"/>
        <w:lang w:val="en-GB"/>
      </w:rPr>
    </w:pPr>
    <w:r w:rsidRPr="004C1258">
      <w:rPr>
        <w:rFonts w:ascii="Tahoma" w:hAnsi="Tahoma" w:cs="Tahoma"/>
        <w:sz w:val="18"/>
        <w:lang w:val="en-GB"/>
      </w:rPr>
      <w:t xml:space="preserve">tel. 051 598 239/273 – fax 051 572 023 – </w:t>
    </w:r>
    <w:smartTag w:uri="urn:schemas-microsoft-com:office:smarttags" w:element="PersonName">
      <w:r w:rsidRPr="004C1258">
        <w:rPr>
          <w:rFonts w:ascii="Tahoma" w:hAnsi="Tahoma" w:cs="Tahoma"/>
          <w:sz w:val="18"/>
          <w:lang w:val="en-GB"/>
        </w:rPr>
        <w:t>ambiente@comune.casalecchio.bo.it</w:t>
      </w:r>
    </w:smartTag>
  </w:p>
  <w:p w:rsidR="00894948" w:rsidRPr="004C1258" w:rsidRDefault="00894948" w:rsidP="00E65792">
    <w:pPr>
      <w:pStyle w:val="Pidipagina"/>
      <w:rPr>
        <w:lang w:val="en-GB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8472"/>
      <w:gridCol w:w="1080"/>
    </w:tblGrid>
    <w:tr w:rsidR="00894948">
      <w:tc>
        <w:tcPr>
          <w:tcW w:w="8472" w:type="dxa"/>
        </w:tcPr>
        <w:p w:rsidR="00894948" w:rsidRPr="002E198E" w:rsidRDefault="00894948" w:rsidP="00E65792">
          <w:pPr>
            <w:pStyle w:val="Pidipagina"/>
          </w:pPr>
        </w:p>
      </w:tc>
      <w:tc>
        <w:tcPr>
          <w:tcW w:w="1080" w:type="dxa"/>
        </w:tcPr>
        <w:p w:rsidR="00894948" w:rsidRPr="006861A4" w:rsidRDefault="001C3F9E" w:rsidP="00E65792">
          <w:pPr>
            <w:pStyle w:val="Pidipagina"/>
            <w:jc w:val="right"/>
            <w:rPr>
              <w:rFonts w:ascii="Tahoma" w:hAnsi="Tahoma" w:cs="Tahoma"/>
              <w:sz w:val="18"/>
              <w:szCs w:val="18"/>
            </w:rPr>
          </w:pPr>
          <w:r w:rsidRPr="006861A4">
            <w:rPr>
              <w:rStyle w:val="Numeropagina"/>
              <w:rFonts w:ascii="Tahoma" w:hAnsi="Tahoma" w:cs="Tahoma"/>
              <w:sz w:val="18"/>
              <w:szCs w:val="18"/>
            </w:rPr>
            <w:fldChar w:fldCharType="begin"/>
          </w:r>
          <w:r w:rsidR="00894948" w:rsidRPr="006861A4">
            <w:rPr>
              <w:rStyle w:val="Numeropagina"/>
              <w:rFonts w:ascii="Tahoma" w:hAnsi="Tahoma" w:cs="Tahoma"/>
              <w:sz w:val="18"/>
              <w:szCs w:val="18"/>
            </w:rPr>
            <w:instrText xml:space="preserve"> PAGE </w:instrText>
          </w:r>
          <w:r w:rsidRPr="006861A4">
            <w:rPr>
              <w:rStyle w:val="Numeropagina"/>
              <w:rFonts w:ascii="Tahoma" w:hAnsi="Tahoma" w:cs="Tahoma"/>
              <w:sz w:val="18"/>
              <w:szCs w:val="18"/>
            </w:rPr>
            <w:fldChar w:fldCharType="separate"/>
          </w:r>
          <w:r w:rsidR="006234B1">
            <w:rPr>
              <w:rStyle w:val="Numeropagina"/>
              <w:rFonts w:ascii="Tahoma" w:hAnsi="Tahoma" w:cs="Tahoma"/>
              <w:noProof/>
              <w:sz w:val="18"/>
              <w:szCs w:val="18"/>
            </w:rPr>
            <w:t>2</w:t>
          </w:r>
          <w:r w:rsidRPr="006861A4">
            <w:rPr>
              <w:rStyle w:val="Numeropagina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:rsidR="00894948" w:rsidRPr="00A52180" w:rsidRDefault="00894948" w:rsidP="00E65792">
    <w:pPr>
      <w:pStyle w:val="Pidipagina"/>
      <w:rPr>
        <w:rFonts w:ascii="Tahoma" w:hAnsi="Tahoma" w:cs="Tahoma"/>
        <w:sz w:val="18"/>
        <w:szCs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948" w:rsidRPr="00014235" w:rsidRDefault="00894948">
    <w:pPr>
      <w:pStyle w:val="Pidipagina"/>
      <w:jc w:val="center"/>
      <w:rPr>
        <w:rFonts w:ascii="Tahoma" w:hAnsi="Tahoma" w:cs="Tahoma"/>
        <w:sz w:val="18"/>
        <w:lang w:val="es-ES"/>
      </w:rPr>
    </w:pPr>
    <w:r w:rsidRPr="00014235">
      <w:rPr>
        <w:rFonts w:ascii="Tahoma" w:hAnsi="Tahoma" w:cs="Tahoma"/>
        <w:sz w:val="18"/>
        <w:lang w:val="es-ES"/>
      </w:rPr>
      <w:t xml:space="preserve">tel. 051 598 </w:t>
    </w:r>
    <w:r w:rsidRPr="007D412F">
      <w:rPr>
        <w:rFonts w:ascii="Tahoma" w:hAnsi="Tahoma" w:cs="Tahoma"/>
        <w:sz w:val="18"/>
        <w:lang w:val="en-GB"/>
      </w:rPr>
      <w:t>242</w:t>
    </w:r>
    <w:r>
      <w:rPr>
        <w:rFonts w:ascii="Tahoma" w:hAnsi="Tahoma" w:cs="Tahoma"/>
        <w:sz w:val="18"/>
        <w:lang w:val="en-GB"/>
      </w:rPr>
      <w:t xml:space="preserve"> </w:t>
    </w:r>
    <w:r w:rsidRPr="007D412F">
      <w:rPr>
        <w:rFonts w:ascii="Tahoma" w:hAnsi="Tahoma" w:cs="Tahoma"/>
        <w:sz w:val="18"/>
        <w:lang w:val="en-GB"/>
      </w:rPr>
      <w:t>– f</w:t>
    </w:r>
    <w:r w:rsidRPr="00014235">
      <w:rPr>
        <w:rFonts w:ascii="Tahoma" w:hAnsi="Tahoma" w:cs="Tahoma"/>
        <w:sz w:val="18"/>
        <w:lang w:val="es-ES"/>
      </w:rPr>
      <w:t xml:space="preserve">ax 051 </w:t>
    </w:r>
    <w:r>
      <w:rPr>
        <w:rFonts w:ascii="Tahoma" w:hAnsi="Tahoma" w:cs="Tahoma"/>
        <w:sz w:val="18"/>
        <w:lang w:val="es-ES"/>
      </w:rPr>
      <w:t>598 200</w:t>
    </w:r>
    <w:r w:rsidRPr="00014235">
      <w:rPr>
        <w:rFonts w:ascii="Tahoma" w:hAnsi="Tahoma" w:cs="Tahoma"/>
        <w:sz w:val="18"/>
        <w:lang w:val="es-ES"/>
      </w:rPr>
      <w:t xml:space="preserve"> – </w:t>
    </w:r>
    <w:r>
      <w:rPr>
        <w:rFonts w:ascii="Tahoma" w:hAnsi="Tahoma" w:cs="Tahoma"/>
        <w:sz w:val="18"/>
        <w:lang w:val="es-ES"/>
      </w:rPr>
      <w:t>stampa</w:t>
    </w:r>
    <w:hyperlink r:id="rId1" w:history="1">
      <w:r w:rsidRPr="00014235">
        <w:rPr>
          <w:rStyle w:val="Collegamentoipertestuale"/>
          <w:rFonts w:ascii="Tahoma" w:hAnsi="Tahoma" w:cs="Tahoma"/>
          <w:sz w:val="18"/>
          <w:lang w:val="es-ES"/>
        </w:rPr>
        <w:t>@comune.casalecchio.bo.it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925" w:rsidRDefault="00154925">
      <w:r>
        <w:separator/>
      </w:r>
    </w:p>
  </w:footnote>
  <w:footnote w:type="continuationSeparator" w:id="0">
    <w:p w:rsidR="00154925" w:rsidRDefault="00154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948" w:rsidRDefault="00300E9A">
    <w:pPr>
      <w:pStyle w:val="Intestazione"/>
      <w:tabs>
        <w:tab w:val="clear" w:pos="9638"/>
        <w:tab w:val="left" w:pos="284"/>
        <w:tab w:val="left" w:pos="851"/>
        <w:tab w:val="right" w:pos="79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173990</wp:posOffset>
              </wp:positionH>
              <wp:positionV relativeFrom="paragraph">
                <wp:posOffset>762000</wp:posOffset>
              </wp:positionV>
              <wp:extent cx="4914900" cy="1028700"/>
              <wp:effectExtent l="254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948" w:rsidRDefault="00894948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Tahoma" w:hAnsi="Tahoma" w:cs="Tahoma"/>
                              <w:sz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</w:rPr>
                            <w:t>Comune di Casalecchio di Reno</w:t>
                          </w:r>
                        </w:p>
                        <w:p w:rsidR="00894948" w:rsidRDefault="00894948">
                          <w:pPr>
                            <w:rPr>
                              <w:rFonts w:ascii="Tahoma" w:hAnsi="Tahoma" w:cs="Tahoma"/>
                              <w:sz w:val="4"/>
                            </w:rPr>
                          </w:pPr>
                        </w:p>
                        <w:p w:rsidR="00894948" w:rsidRDefault="00894948">
                          <w:pPr>
                            <w:rPr>
                              <w:rFonts w:ascii="Tahoma" w:hAnsi="Tahoma" w:cs="Tahoma"/>
                              <w:sz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</w:rPr>
                            <w:t>Via dei Mille, 9</w:t>
                          </w:r>
                        </w:p>
                        <w:p w:rsidR="00894948" w:rsidRDefault="00894948">
                          <w:pPr>
                            <w:rPr>
                              <w:rFonts w:ascii="Tahoma" w:hAnsi="Tahoma" w:cs="Tahoma"/>
                              <w:sz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</w:rPr>
                            <w:t>40033 Casalecchio di Reno (BO)</w:t>
                          </w:r>
                        </w:p>
                        <w:p w:rsidR="00894948" w:rsidRDefault="00894948">
                          <w:pPr>
                            <w:rPr>
                              <w:rFonts w:ascii="Tahoma" w:hAnsi="Tahoma" w:cs="Tahoma"/>
                              <w:color w:val="000080"/>
                              <w:sz w:val="20"/>
                            </w:rPr>
                          </w:pPr>
                        </w:p>
                        <w:p w:rsidR="00894948" w:rsidRDefault="00894948" w:rsidP="00E65792">
                          <w:pPr>
                            <w:rPr>
                              <w:rFonts w:ascii="Tahoma" w:hAnsi="Tahoma" w:cs="Tahoma"/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0080"/>
                              <w:sz w:val="18"/>
                              <w:szCs w:val="18"/>
                            </w:rPr>
                            <w:t>Area Servizi al Cittadino e di Staff</w:t>
                          </w:r>
                        </w:p>
                        <w:p w:rsidR="00894948" w:rsidRDefault="00894948" w:rsidP="00E65792">
                          <w:pPr>
                            <w:rPr>
                              <w:rFonts w:ascii="Tahoma" w:hAnsi="Tahoma" w:cs="Tahoma"/>
                              <w:b/>
                              <w:color w:val="000080"/>
                              <w:sz w:val="4"/>
                              <w:szCs w:val="4"/>
                            </w:rPr>
                          </w:pPr>
                        </w:p>
                        <w:p w:rsidR="00894948" w:rsidRDefault="00894948" w:rsidP="00E65792">
                          <w:pPr>
                            <w:rPr>
                              <w:rFonts w:ascii="Tahoma" w:hAnsi="Tahoma" w:cs="Tahoma"/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0080"/>
                              <w:sz w:val="18"/>
                              <w:szCs w:val="18"/>
                            </w:rPr>
                            <w:t>Servizio Comunicazione e Relazioni esterne – Ufficio Stampa</w:t>
                          </w:r>
                        </w:p>
                        <w:p w:rsidR="00894948" w:rsidRDefault="00894948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Tahoma" w:hAnsi="Tahoma" w:cs="Tahoma"/>
                              <w:color w:val="000080"/>
                              <w:sz w:val="20"/>
                            </w:rPr>
                          </w:pPr>
                        </w:p>
                        <w:p w:rsidR="00894948" w:rsidRDefault="00894948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jc w:val="right"/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.7pt;margin-top:60pt;width:387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MKgA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" stroked="f">
              <v:textbox>
                <w:txbxContent>
                  <w:p w:rsidR="00894948" w:rsidRDefault="00894948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rPr>
                        <w:rFonts w:ascii="Tahoma" w:hAnsi="Tahoma" w:cs="Tahoma"/>
                        <w:sz w:val="20"/>
                      </w:rPr>
                    </w:pPr>
                    <w:r>
                      <w:rPr>
                        <w:rFonts w:ascii="Tahoma" w:hAnsi="Tahoma" w:cs="Tahoma"/>
                        <w:sz w:val="20"/>
                      </w:rPr>
                      <w:t>Comune di Casalecchio di Reno</w:t>
                    </w:r>
                  </w:p>
                  <w:p w:rsidR="00894948" w:rsidRDefault="00894948">
                    <w:pPr>
                      <w:rPr>
                        <w:rFonts w:ascii="Tahoma" w:hAnsi="Tahoma" w:cs="Tahoma"/>
                        <w:sz w:val="4"/>
                      </w:rPr>
                    </w:pPr>
                  </w:p>
                  <w:p w:rsidR="00894948" w:rsidRDefault="00894948">
                    <w:pPr>
                      <w:rPr>
                        <w:rFonts w:ascii="Tahoma" w:hAnsi="Tahoma" w:cs="Tahoma"/>
                        <w:sz w:val="16"/>
                      </w:rPr>
                    </w:pPr>
                    <w:r>
                      <w:rPr>
                        <w:rFonts w:ascii="Tahoma" w:hAnsi="Tahoma" w:cs="Tahoma"/>
                        <w:sz w:val="16"/>
                      </w:rPr>
                      <w:t>Via dei Mille, 9</w:t>
                    </w:r>
                  </w:p>
                  <w:p w:rsidR="00894948" w:rsidRDefault="00894948">
                    <w:pPr>
                      <w:rPr>
                        <w:rFonts w:ascii="Tahoma" w:hAnsi="Tahoma" w:cs="Tahoma"/>
                        <w:sz w:val="16"/>
                      </w:rPr>
                    </w:pPr>
                    <w:r>
                      <w:rPr>
                        <w:rFonts w:ascii="Tahoma" w:hAnsi="Tahoma" w:cs="Tahoma"/>
                        <w:sz w:val="16"/>
                      </w:rPr>
                      <w:t>40033 Casalecchio di Reno (BO)</w:t>
                    </w:r>
                  </w:p>
                  <w:p w:rsidR="00894948" w:rsidRDefault="00894948">
                    <w:pPr>
                      <w:rPr>
                        <w:rFonts w:ascii="Tahoma" w:hAnsi="Tahoma" w:cs="Tahoma"/>
                        <w:color w:val="000080"/>
                        <w:sz w:val="20"/>
                      </w:rPr>
                    </w:pPr>
                  </w:p>
                  <w:p w:rsidR="00894948" w:rsidRDefault="00894948" w:rsidP="00E65792">
                    <w:pPr>
                      <w:rPr>
                        <w:rFonts w:ascii="Tahoma" w:hAnsi="Tahoma" w:cs="Tahoma"/>
                        <w:b/>
                        <w:color w:val="000080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b/>
                        <w:color w:val="000080"/>
                        <w:sz w:val="18"/>
                        <w:szCs w:val="18"/>
                      </w:rPr>
                      <w:t>Area Servizi al Cittadino e di Staff</w:t>
                    </w:r>
                  </w:p>
                  <w:p w:rsidR="00894948" w:rsidRDefault="00894948" w:rsidP="00E65792">
                    <w:pPr>
                      <w:rPr>
                        <w:rFonts w:ascii="Tahoma" w:hAnsi="Tahoma" w:cs="Tahoma"/>
                        <w:b/>
                        <w:color w:val="000080"/>
                        <w:sz w:val="4"/>
                        <w:szCs w:val="4"/>
                      </w:rPr>
                    </w:pPr>
                  </w:p>
                  <w:p w:rsidR="00894948" w:rsidRDefault="00894948" w:rsidP="00E65792">
                    <w:pPr>
                      <w:rPr>
                        <w:rFonts w:ascii="Tahoma" w:hAnsi="Tahoma" w:cs="Tahoma"/>
                        <w:b/>
                        <w:color w:val="000080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b/>
                        <w:color w:val="000080"/>
                        <w:sz w:val="18"/>
                        <w:szCs w:val="18"/>
                      </w:rPr>
                      <w:t>Servizio Comunicazione e Relazioni esterne – Ufficio Stampa</w:t>
                    </w:r>
                  </w:p>
                  <w:p w:rsidR="00894948" w:rsidRDefault="00894948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rPr>
                        <w:rFonts w:ascii="Tahoma" w:hAnsi="Tahoma" w:cs="Tahoma"/>
                        <w:color w:val="000080"/>
                        <w:sz w:val="20"/>
                      </w:rPr>
                    </w:pPr>
                  </w:p>
                  <w:p w:rsidR="00894948" w:rsidRDefault="00894948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jc w:val="right"/>
                      <w:rPr>
                        <w:rFonts w:ascii="Tahoma" w:hAnsi="Tahoma" w:cs="Tahoma"/>
                        <w:b/>
                        <w:bCs/>
                        <w:color w:val="000080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80340" simplePos="0" relativeHeight="251654144" behindDoc="0" locked="0" layoutInCell="1" allowOverlap="1">
              <wp:simplePos x="0" y="0"/>
              <wp:positionH relativeFrom="column">
                <wp:posOffset>59690</wp:posOffset>
              </wp:positionH>
              <wp:positionV relativeFrom="paragraph">
                <wp:posOffset>76200</wp:posOffset>
              </wp:positionV>
              <wp:extent cx="0" cy="1600200"/>
              <wp:effectExtent l="12065" t="9525" r="6985" b="9525"/>
              <wp:wrapSquare wrapText="right"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002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4144;visibility:visible;mso-wrap-style:square;mso-width-percent:0;mso-height-percent:0;mso-wrap-distance-left:9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" from="4.7pt,6pt" to="4.7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" strokecolor="navy" strokeweight="1pt">
              <w10:wrap type="square" side="right"/>
            </v:line>
          </w:pict>
        </mc:Fallback>
      </mc:AlternateContent>
    </w:r>
    <w:r w:rsidR="00894948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288290</wp:posOffset>
          </wp:positionH>
          <wp:positionV relativeFrom="paragraph">
            <wp:posOffset>76200</wp:posOffset>
          </wp:positionV>
          <wp:extent cx="571500" cy="660400"/>
          <wp:effectExtent l="1905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4948">
      <w:tab/>
    </w:r>
    <w:r w:rsidR="00894948">
      <w:tab/>
    </w:r>
    <w:r w:rsidR="00894948">
      <w:tab/>
      <w:t xml:space="preserve">  </w:t>
    </w:r>
    <w:r w:rsidR="00894948">
      <w:tab/>
    </w:r>
    <w:r w:rsidR="00894948">
      <w:tab/>
    </w:r>
    <w:r w:rsidR="00894948">
      <w:tab/>
    </w:r>
    <w:r w:rsidR="00894948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948" w:rsidRDefault="00300E9A">
    <w:pPr>
      <w:pStyle w:val="Intestazione"/>
      <w:tabs>
        <w:tab w:val="clear" w:pos="9638"/>
        <w:tab w:val="left" w:pos="284"/>
        <w:tab w:val="left" w:pos="851"/>
        <w:tab w:val="right" w:pos="79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173990</wp:posOffset>
              </wp:positionH>
              <wp:positionV relativeFrom="paragraph">
                <wp:posOffset>762000</wp:posOffset>
              </wp:positionV>
              <wp:extent cx="4914900" cy="1028700"/>
              <wp:effectExtent l="254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948" w:rsidRDefault="00894948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Tahoma" w:hAnsi="Tahoma" w:cs="Tahoma"/>
                              <w:sz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</w:rPr>
                            <w:t>Comune di Casalecchio di Reno</w:t>
                          </w:r>
                        </w:p>
                        <w:p w:rsidR="00894948" w:rsidRDefault="00894948">
                          <w:pPr>
                            <w:rPr>
                              <w:rFonts w:ascii="Tahoma" w:hAnsi="Tahoma" w:cs="Tahoma"/>
                              <w:sz w:val="4"/>
                            </w:rPr>
                          </w:pPr>
                        </w:p>
                        <w:p w:rsidR="00894948" w:rsidRDefault="00894948">
                          <w:pPr>
                            <w:rPr>
                              <w:rFonts w:ascii="Tahoma" w:hAnsi="Tahoma" w:cs="Tahoma"/>
                              <w:sz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</w:rPr>
                            <w:t>Via dei Mille, 9</w:t>
                          </w:r>
                        </w:p>
                        <w:p w:rsidR="00894948" w:rsidRDefault="00894948">
                          <w:pPr>
                            <w:rPr>
                              <w:rFonts w:ascii="Tahoma" w:hAnsi="Tahoma" w:cs="Tahoma"/>
                              <w:sz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</w:rPr>
                            <w:t>40033 Casalecchio di Reno (BO)</w:t>
                          </w:r>
                        </w:p>
                        <w:p w:rsidR="00894948" w:rsidRDefault="00894948">
                          <w:pPr>
                            <w:rPr>
                              <w:rFonts w:ascii="Tahoma" w:hAnsi="Tahoma" w:cs="Tahoma"/>
                              <w:color w:val="000080"/>
                              <w:sz w:val="20"/>
                            </w:rPr>
                          </w:pPr>
                        </w:p>
                        <w:p w:rsidR="00894948" w:rsidRDefault="00894948">
                          <w:pPr>
                            <w:rPr>
                              <w:rFonts w:ascii="Tahoma" w:hAnsi="Tahoma" w:cs="Tahoma"/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0080"/>
                              <w:sz w:val="18"/>
                              <w:szCs w:val="18"/>
                            </w:rPr>
                            <w:t>Area Comunicazione e Servizi al Cittadino</w:t>
                          </w:r>
                        </w:p>
                        <w:p w:rsidR="00894948" w:rsidRDefault="00894948">
                          <w:pPr>
                            <w:rPr>
                              <w:rFonts w:ascii="Tahoma" w:hAnsi="Tahoma" w:cs="Tahoma"/>
                              <w:b/>
                              <w:color w:val="000080"/>
                              <w:sz w:val="4"/>
                              <w:szCs w:val="4"/>
                            </w:rPr>
                          </w:pPr>
                        </w:p>
                        <w:p w:rsidR="00894948" w:rsidRDefault="00894948">
                          <w:pPr>
                            <w:rPr>
                              <w:rFonts w:ascii="Tahoma" w:hAnsi="Tahoma" w:cs="Tahoma"/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0080"/>
                              <w:sz w:val="18"/>
                              <w:szCs w:val="18"/>
                            </w:rPr>
                            <w:t>Ufficio Stampa</w:t>
                          </w:r>
                        </w:p>
                        <w:p w:rsidR="00894948" w:rsidRDefault="00894948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Tahoma" w:hAnsi="Tahoma" w:cs="Tahoma"/>
                              <w:color w:val="000080"/>
                              <w:sz w:val="20"/>
                            </w:rPr>
                          </w:pPr>
                        </w:p>
                        <w:p w:rsidR="00894948" w:rsidRDefault="00894948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  <w:jc w:val="right"/>
                            <w:rPr>
                              <w:rFonts w:ascii="Tahoma" w:hAnsi="Tahoma" w:cs="Tahoma"/>
                              <w:b/>
                              <w:bCs/>
                              <w:color w:val="000080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3.7pt;margin-top:60pt;width:387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2OvgwIAABc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" stroked="f">
              <v:textbox>
                <w:txbxContent>
                  <w:p w:rsidR="00894948" w:rsidRDefault="00894948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rPr>
                        <w:rFonts w:ascii="Tahoma" w:hAnsi="Tahoma" w:cs="Tahoma"/>
                        <w:sz w:val="20"/>
                      </w:rPr>
                    </w:pPr>
                    <w:r>
                      <w:rPr>
                        <w:rFonts w:ascii="Tahoma" w:hAnsi="Tahoma" w:cs="Tahoma"/>
                        <w:sz w:val="20"/>
                      </w:rPr>
                      <w:t>Comune di Casalecchio di Reno</w:t>
                    </w:r>
                  </w:p>
                  <w:p w:rsidR="00894948" w:rsidRDefault="00894948">
                    <w:pPr>
                      <w:rPr>
                        <w:rFonts w:ascii="Tahoma" w:hAnsi="Tahoma" w:cs="Tahoma"/>
                        <w:sz w:val="4"/>
                      </w:rPr>
                    </w:pPr>
                  </w:p>
                  <w:p w:rsidR="00894948" w:rsidRDefault="00894948">
                    <w:pPr>
                      <w:rPr>
                        <w:rFonts w:ascii="Tahoma" w:hAnsi="Tahoma" w:cs="Tahoma"/>
                        <w:sz w:val="16"/>
                      </w:rPr>
                    </w:pPr>
                    <w:r>
                      <w:rPr>
                        <w:rFonts w:ascii="Tahoma" w:hAnsi="Tahoma" w:cs="Tahoma"/>
                        <w:sz w:val="16"/>
                      </w:rPr>
                      <w:t>Via dei Mille, 9</w:t>
                    </w:r>
                  </w:p>
                  <w:p w:rsidR="00894948" w:rsidRDefault="00894948">
                    <w:pPr>
                      <w:rPr>
                        <w:rFonts w:ascii="Tahoma" w:hAnsi="Tahoma" w:cs="Tahoma"/>
                        <w:sz w:val="16"/>
                      </w:rPr>
                    </w:pPr>
                    <w:r>
                      <w:rPr>
                        <w:rFonts w:ascii="Tahoma" w:hAnsi="Tahoma" w:cs="Tahoma"/>
                        <w:sz w:val="16"/>
                      </w:rPr>
                      <w:t>40033 Casalecchio di Reno (BO)</w:t>
                    </w:r>
                  </w:p>
                  <w:p w:rsidR="00894948" w:rsidRDefault="00894948">
                    <w:pPr>
                      <w:rPr>
                        <w:rFonts w:ascii="Tahoma" w:hAnsi="Tahoma" w:cs="Tahoma"/>
                        <w:color w:val="000080"/>
                        <w:sz w:val="20"/>
                      </w:rPr>
                    </w:pPr>
                  </w:p>
                  <w:p w:rsidR="00894948" w:rsidRDefault="00894948">
                    <w:pPr>
                      <w:rPr>
                        <w:rFonts w:ascii="Tahoma" w:hAnsi="Tahoma" w:cs="Tahoma"/>
                        <w:b/>
                        <w:color w:val="000080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b/>
                        <w:color w:val="000080"/>
                        <w:sz w:val="18"/>
                        <w:szCs w:val="18"/>
                      </w:rPr>
                      <w:t>Area Comunicazione e Servizi al Cittadino</w:t>
                    </w:r>
                  </w:p>
                  <w:p w:rsidR="00894948" w:rsidRDefault="00894948">
                    <w:pPr>
                      <w:rPr>
                        <w:rFonts w:ascii="Tahoma" w:hAnsi="Tahoma" w:cs="Tahoma"/>
                        <w:b/>
                        <w:color w:val="000080"/>
                        <w:sz w:val="4"/>
                        <w:szCs w:val="4"/>
                      </w:rPr>
                    </w:pPr>
                  </w:p>
                  <w:p w:rsidR="00894948" w:rsidRDefault="00894948">
                    <w:pPr>
                      <w:rPr>
                        <w:rFonts w:ascii="Tahoma" w:hAnsi="Tahoma" w:cs="Tahoma"/>
                        <w:b/>
                        <w:color w:val="000080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b/>
                        <w:color w:val="000080"/>
                        <w:sz w:val="18"/>
                        <w:szCs w:val="18"/>
                      </w:rPr>
                      <w:t>Ufficio Stampa</w:t>
                    </w:r>
                  </w:p>
                  <w:p w:rsidR="00894948" w:rsidRDefault="00894948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rPr>
                        <w:rFonts w:ascii="Tahoma" w:hAnsi="Tahoma" w:cs="Tahoma"/>
                        <w:color w:val="000080"/>
                        <w:sz w:val="20"/>
                      </w:rPr>
                    </w:pPr>
                  </w:p>
                  <w:p w:rsidR="00894948" w:rsidRDefault="00894948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  <w:jc w:val="right"/>
                      <w:rPr>
                        <w:rFonts w:ascii="Tahoma" w:hAnsi="Tahoma" w:cs="Tahoma"/>
                        <w:b/>
                        <w:bCs/>
                        <w:color w:val="000080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80340" simplePos="0" relativeHeight="251657216" behindDoc="0" locked="0" layoutInCell="1" allowOverlap="1">
              <wp:simplePos x="0" y="0"/>
              <wp:positionH relativeFrom="column">
                <wp:posOffset>59690</wp:posOffset>
              </wp:positionH>
              <wp:positionV relativeFrom="paragraph">
                <wp:posOffset>76200</wp:posOffset>
              </wp:positionV>
              <wp:extent cx="0" cy="1600200"/>
              <wp:effectExtent l="12065" t="9525" r="6985" b="9525"/>
              <wp:wrapSquare wrapText="right"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002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7216;visibility:visible;mso-wrap-style:square;mso-width-percent:0;mso-height-percent:0;mso-wrap-distance-left:9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" from="4.7pt,6pt" to="4.7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" strokecolor="navy" strokeweight="1pt">
              <w10:wrap type="square" side="right"/>
            </v:line>
          </w:pict>
        </mc:Fallback>
      </mc:AlternateContent>
    </w:r>
    <w:r w:rsidR="00894948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76200</wp:posOffset>
          </wp:positionV>
          <wp:extent cx="863600" cy="1066800"/>
          <wp:effectExtent l="19050" t="0" r="0" b="0"/>
          <wp:wrapTopAndBottom/>
          <wp:docPr id="7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494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288290</wp:posOffset>
          </wp:positionH>
          <wp:positionV relativeFrom="paragraph">
            <wp:posOffset>76200</wp:posOffset>
          </wp:positionV>
          <wp:extent cx="571500" cy="660400"/>
          <wp:effectExtent l="19050" t="0" r="0" b="0"/>
          <wp:wrapTopAndBottom/>
          <wp:docPr id="8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4948">
      <w:tab/>
    </w:r>
    <w:r w:rsidR="00894948">
      <w:tab/>
    </w:r>
    <w:r w:rsidR="00894948">
      <w:tab/>
    </w:r>
    <w:r w:rsidR="00894948">
      <w:tab/>
      <w:t xml:space="preserve">  </w:t>
    </w:r>
    <w:r w:rsidR="00894948">
      <w:tab/>
    </w:r>
    <w:r w:rsidR="00894948">
      <w:tab/>
    </w:r>
    <w:r w:rsidR="00894948">
      <w:tab/>
    </w:r>
    <w:r w:rsidR="0089494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CB086F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082D77"/>
    <w:multiLevelType w:val="hybridMultilevel"/>
    <w:tmpl w:val="C16CD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6388F"/>
    <w:multiLevelType w:val="hybridMultilevel"/>
    <w:tmpl w:val="F9225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749A9"/>
    <w:multiLevelType w:val="hybridMultilevel"/>
    <w:tmpl w:val="1B56F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42"/>
    <w:rsid w:val="000007A5"/>
    <w:rsid w:val="00000BF6"/>
    <w:rsid w:val="00001A21"/>
    <w:rsid w:val="00003732"/>
    <w:rsid w:val="00005146"/>
    <w:rsid w:val="00006CBB"/>
    <w:rsid w:val="000075EF"/>
    <w:rsid w:val="00007ECA"/>
    <w:rsid w:val="0001001E"/>
    <w:rsid w:val="00011B40"/>
    <w:rsid w:val="00012012"/>
    <w:rsid w:val="0001277A"/>
    <w:rsid w:val="0001299D"/>
    <w:rsid w:val="00013F65"/>
    <w:rsid w:val="00014235"/>
    <w:rsid w:val="00015A71"/>
    <w:rsid w:val="000215F8"/>
    <w:rsid w:val="00026F18"/>
    <w:rsid w:val="00030CCB"/>
    <w:rsid w:val="00031C88"/>
    <w:rsid w:val="00032A3E"/>
    <w:rsid w:val="000355D8"/>
    <w:rsid w:val="000370A3"/>
    <w:rsid w:val="00040968"/>
    <w:rsid w:val="00041136"/>
    <w:rsid w:val="00041B86"/>
    <w:rsid w:val="00043BE3"/>
    <w:rsid w:val="00044F60"/>
    <w:rsid w:val="00045062"/>
    <w:rsid w:val="0004704D"/>
    <w:rsid w:val="0004790D"/>
    <w:rsid w:val="00050508"/>
    <w:rsid w:val="0005083A"/>
    <w:rsid w:val="00052A37"/>
    <w:rsid w:val="00052DDA"/>
    <w:rsid w:val="00055527"/>
    <w:rsid w:val="00061D80"/>
    <w:rsid w:val="00063D6E"/>
    <w:rsid w:val="00064180"/>
    <w:rsid w:val="000655A0"/>
    <w:rsid w:val="00067676"/>
    <w:rsid w:val="0007049C"/>
    <w:rsid w:val="00072B76"/>
    <w:rsid w:val="00072C50"/>
    <w:rsid w:val="0007419A"/>
    <w:rsid w:val="00075C93"/>
    <w:rsid w:val="000804C0"/>
    <w:rsid w:val="00082FF8"/>
    <w:rsid w:val="00084258"/>
    <w:rsid w:val="00085924"/>
    <w:rsid w:val="00086A2B"/>
    <w:rsid w:val="0008731D"/>
    <w:rsid w:val="0009432B"/>
    <w:rsid w:val="00095990"/>
    <w:rsid w:val="00096ADE"/>
    <w:rsid w:val="000A2539"/>
    <w:rsid w:val="000A26BC"/>
    <w:rsid w:val="000A4ED6"/>
    <w:rsid w:val="000A53B5"/>
    <w:rsid w:val="000A53F8"/>
    <w:rsid w:val="000B1C42"/>
    <w:rsid w:val="000B3AE4"/>
    <w:rsid w:val="000C14EB"/>
    <w:rsid w:val="000C337F"/>
    <w:rsid w:val="000C3533"/>
    <w:rsid w:val="000C4848"/>
    <w:rsid w:val="000C4A6B"/>
    <w:rsid w:val="000C6B95"/>
    <w:rsid w:val="000C6DF6"/>
    <w:rsid w:val="000C7E09"/>
    <w:rsid w:val="000D0B0E"/>
    <w:rsid w:val="000D1AF6"/>
    <w:rsid w:val="000D4093"/>
    <w:rsid w:val="000D4162"/>
    <w:rsid w:val="000D4DC8"/>
    <w:rsid w:val="000E0C7E"/>
    <w:rsid w:val="000E2B92"/>
    <w:rsid w:val="000E6E9D"/>
    <w:rsid w:val="000F111F"/>
    <w:rsid w:val="000F41F4"/>
    <w:rsid w:val="000F4261"/>
    <w:rsid w:val="000F5AD3"/>
    <w:rsid w:val="000F7B8E"/>
    <w:rsid w:val="00102449"/>
    <w:rsid w:val="00102811"/>
    <w:rsid w:val="00102C45"/>
    <w:rsid w:val="00103109"/>
    <w:rsid w:val="00103560"/>
    <w:rsid w:val="00103D93"/>
    <w:rsid w:val="00106AC5"/>
    <w:rsid w:val="00107010"/>
    <w:rsid w:val="00107508"/>
    <w:rsid w:val="001076B7"/>
    <w:rsid w:val="00110F0D"/>
    <w:rsid w:val="00111D69"/>
    <w:rsid w:val="0011263D"/>
    <w:rsid w:val="00112758"/>
    <w:rsid w:val="0011371C"/>
    <w:rsid w:val="0011430B"/>
    <w:rsid w:val="00114DB0"/>
    <w:rsid w:val="0012275B"/>
    <w:rsid w:val="001238F7"/>
    <w:rsid w:val="00123A89"/>
    <w:rsid w:val="0013291E"/>
    <w:rsid w:val="00133D5A"/>
    <w:rsid w:val="001356BB"/>
    <w:rsid w:val="00137E33"/>
    <w:rsid w:val="00142C58"/>
    <w:rsid w:val="0014349B"/>
    <w:rsid w:val="00144925"/>
    <w:rsid w:val="0014513F"/>
    <w:rsid w:val="0014583E"/>
    <w:rsid w:val="00147858"/>
    <w:rsid w:val="00150815"/>
    <w:rsid w:val="00151115"/>
    <w:rsid w:val="00152BF3"/>
    <w:rsid w:val="0015480D"/>
    <w:rsid w:val="00154925"/>
    <w:rsid w:val="00157164"/>
    <w:rsid w:val="001617D9"/>
    <w:rsid w:val="00161E55"/>
    <w:rsid w:val="001626E1"/>
    <w:rsid w:val="001640AA"/>
    <w:rsid w:val="001671BD"/>
    <w:rsid w:val="001674D6"/>
    <w:rsid w:val="00170B1A"/>
    <w:rsid w:val="00170C29"/>
    <w:rsid w:val="00171B54"/>
    <w:rsid w:val="00172278"/>
    <w:rsid w:val="00173486"/>
    <w:rsid w:val="00173B3B"/>
    <w:rsid w:val="00174F5B"/>
    <w:rsid w:val="00177D99"/>
    <w:rsid w:val="0018177A"/>
    <w:rsid w:val="0018219F"/>
    <w:rsid w:val="00182B6E"/>
    <w:rsid w:val="00183C46"/>
    <w:rsid w:val="00184C15"/>
    <w:rsid w:val="00186070"/>
    <w:rsid w:val="001863CC"/>
    <w:rsid w:val="001865EB"/>
    <w:rsid w:val="001916E2"/>
    <w:rsid w:val="00191AAA"/>
    <w:rsid w:val="001938E3"/>
    <w:rsid w:val="00193944"/>
    <w:rsid w:val="0019426C"/>
    <w:rsid w:val="001947BB"/>
    <w:rsid w:val="001A2D1E"/>
    <w:rsid w:val="001A545B"/>
    <w:rsid w:val="001A63E1"/>
    <w:rsid w:val="001A72DF"/>
    <w:rsid w:val="001B02B4"/>
    <w:rsid w:val="001B0C47"/>
    <w:rsid w:val="001B3BA7"/>
    <w:rsid w:val="001B5F41"/>
    <w:rsid w:val="001B6A49"/>
    <w:rsid w:val="001B6DA6"/>
    <w:rsid w:val="001B7497"/>
    <w:rsid w:val="001B77A7"/>
    <w:rsid w:val="001C017F"/>
    <w:rsid w:val="001C117C"/>
    <w:rsid w:val="001C3F9E"/>
    <w:rsid w:val="001D1F8A"/>
    <w:rsid w:val="001D2AE0"/>
    <w:rsid w:val="001D4CF1"/>
    <w:rsid w:val="001D6AA7"/>
    <w:rsid w:val="001D6F91"/>
    <w:rsid w:val="001E160F"/>
    <w:rsid w:val="001E3624"/>
    <w:rsid w:val="001E6DC7"/>
    <w:rsid w:val="001E7682"/>
    <w:rsid w:val="001F21E0"/>
    <w:rsid w:val="001F2A79"/>
    <w:rsid w:val="001F5003"/>
    <w:rsid w:val="001F739A"/>
    <w:rsid w:val="002009A6"/>
    <w:rsid w:val="00201977"/>
    <w:rsid w:val="00207B49"/>
    <w:rsid w:val="00210275"/>
    <w:rsid w:val="002106F0"/>
    <w:rsid w:val="00212551"/>
    <w:rsid w:val="00215BBA"/>
    <w:rsid w:val="00216EEB"/>
    <w:rsid w:val="002172D1"/>
    <w:rsid w:val="00220D96"/>
    <w:rsid w:val="0022271F"/>
    <w:rsid w:val="0022272D"/>
    <w:rsid w:val="00223531"/>
    <w:rsid w:val="0022374C"/>
    <w:rsid w:val="0022514F"/>
    <w:rsid w:val="00227FF1"/>
    <w:rsid w:val="002303E6"/>
    <w:rsid w:val="0023176D"/>
    <w:rsid w:val="0023599D"/>
    <w:rsid w:val="00243EF0"/>
    <w:rsid w:val="002444B4"/>
    <w:rsid w:val="00244F2E"/>
    <w:rsid w:val="002457B9"/>
    <w:rsid w:val="002476D4"/>
    <w:rsid w:val="00247812"/>
    <w:rsid w:val="002508A7"/>
    <w:rsid w:val="00256EFB"/>
    <w:rsid w:val="00264ACB"/>
    <w:rsid w:val="00265B4E"/>
    <w:rsid w:val="00266A6B"/>
    <w:rsid w:val="00266C10"/>
    <w:rsid w:val="00266C92"/>
    <w:rsid w:val="002735FE"/>
    <w:rsid w:val="0027405E"/>
    <w:rsid w:val="00276CB7"/>
    <w:rsid w:val="002818A4"/>
    <w:rsid w:val="00282460"/>
    <w:rsid w:val="00284003"/>
    <w:rsid w:val="002867BB"/>
    <w:rsid w:val="00287AAC"/>
    <w:rsid w:val="00293F5B"/>
    <w:rsid w:val="00294C1E"/>
    <w:rsid w:val="002A2BA5"/>
    <w:rsid w:val="002A380A"/>
    <w:rsid w:val="002A5103"/>
    <w:rsid w:val="002A5AA7"/>
    <w:rsid w:val="002B1A6C"/>
    <w:rsid w:val="002B6473"/>
    <w:rsid w:val="002B7A6D"/>
    <w:rsid w:val="002B7E0E"/>
    <w:rsid w:val="002C3027"/>
    <w:rsid w:val="002C373D"/>
    <w:rsid w:val="002C3F77"/>
    <w:rsid w:val="002C5BB3"/>
    <w:rsid w:val="002C71AF"/>
    <w:rsid w:val="002D0F30"/>
    <w:rsid w:val="002D2412"/>
    <w:rsid w:val="002D29F0"/>
    <w:rsid w:val="002D7BE8"/>
    <w:rsid w:val="002E08A1"/>
    <w:rsid w:val="002E1798"/>
    <w:rsid w:val="002E198E"/>
    <w:rsid w:val="002E3282"/>
    <w:rsid w:val="002E3CA4"/>
    <w:rsid w:val="002E73B8"/>
    <w:rsid w:val="002F0272"/>
    <w:rsid w:val="002F04E0"/>
    <w:rsid w:val="002F0C6C"/>
    <w:rsid w:val="002F222B"/>
    <w:rsid w:val="002F2ED0"/>
    <w:rsid w:val="002F7F5E"/>
    <w:rsid w:val="00300411"/>
    <w:rsid w:val="00300AF3"/>
    <w:rsid w:val="00300E9A"/>
    <w:rsid w:val="00301CB1"/>
    <w:rsid w:val="00301F80"/>
    <w:rsid w:val="00303020"/>
    <w:rsid w:val="00305C9B"/>
    <w:rsid w:val="00305CA6"/>
    <w:rsid w:val="00306F3F"/>
    <w:rsid w:val="003102E3"/>
    <w:rsid w:val="00311537"/>
    <w:rsid w:val="00312E3A"/>
    <w:rsid w:val="0031389B"/>
    <w:rsid w:val="00317D32"/>
    <w:rsid w:val="00320F38"/>
    <w:rsid w:val="0032115F"/>
    <w:rsid w:val="003214F2"/>
    <w:rsid w:val="00322071"/>
    <w:rsid w:val="00325376"/>
    <w:rsid w:val="00325F78"/>
    <w:rsid w:val="00326722"/>
    <w:rsid w:val="00326C49"/>
    <w:rsid w:val="00326CDF"/>
    <w:rsid w:val="003306C7"/>
    <w:rsid w:val="00332DE4"/>
    <w:rsid w:val="00333959"/>
    <w:rsid w:val="00334926"/>
    <w:rsid w:val="00336338"/>
    <w:rsid w:val="00340B44"/>
    <w:rsid w:val="00341AD1"/>
    <w:rsid w:val="00344087"/>
    <w:rsid w:val="00346E16"/>
    <w:rsid w:val="00351E7A"/>
    <w:rsid w:val="003556FD"/>
    <w:rsid w:val="00355EF4"/>
    <w:rsid w:val="00357C07"/>
    <w:rsid w:val="00357E44"/>
    <w:rsid w:val="003640C8"/>
    <w:rsid w:val="0036585F"/>
    <w:rsid w:val="00371B19"/>
    <w:rsid w:val="003729A0"/>
    <w:rsid w:val="00372B9B"/>
    <w:rsid w:val="00377060"/>
    <w:rsid w:val="003825EF"/>
    <w:rsid w:val="00382A4C"/>
    <w:rsid w:val="003840BC"/>
    <w:rsid w:val="003841A8"/>
    <w:rsid w:val="00384786"/>
    <w:rsid w:val="00384EF3"/>
    <w:rsid w:val="0038598D"/>
    <w:rsid w:val="00385F2C"/>
    <w:rsid w:val="003879EB"/>
    <w:rsid w:val="00387B78"/>
    <w:rsid w:val="00391FD3"/>
    <w:rsid w:val="00392B4D"/>
    <w:rsid w:val="00393578"/>
    <w:rsid w:val="003942A0"/>
    <w:rsid w:val="00396F74"/>
    <w:rsid w:val="0039769F"/>
    <w:rsid w:val="003A5D46"/>
    <w:rsid w:val="003B14F8"/>
    <w:rsid w:val="003B17F0"/>
    <w:rsid w:val="003B3FDE"/>
    <w:rsid w:val="003B579E"/>
    <w:rsid w:val="003B5848"/>
    <w:rsid w:val="003C01D3"/>
    <w:rsid w:val="003C11FC"/>
    <w:rsid w:val="003C140F"/>
    <w:rsid w:val="003C1B38"/>
    <w:rsid w:val="003C255C"/>
    <w:rsid w:val="003C27C5"/>
    <w:rsid w:val="003C2956"/>
    <w:rsid w:val="003C3533"/>
    <w:rsid w:val="003C5394"/>
    <w:rsid w:val="003C6E38"/>
    <w:rsid w:val="003C7572"/>
    <w:rsid w:val="003C7AB0"/>
    <w:rsid w:val="003D150B"/>
    <w:rsid w:val="003D3D56"/>
    <w:rsid w:val="003D6DE8"/>
    <w:rsid w:val="003D766F"/>
    <w:rsid w:val="003E0157"/>
    <w:rsid w:val="003E04EB"/>
    <w:rsid w:val="003E0A34"/>
    <w:rsid w:val="003E1931"/>
    <w:rsid w:val="003E2387"/>
    <w:rsid w:val="003E4597"/>
    <w:rsid w:val="003E462A"/>
    <w:rsid w:val="003F0B3F"/>
    <w:rsid w:val="003F0C82"/>
    <w:rsid w:val="003F1FED"/>
    <w:rsid w:val="003F379A"/>
    <w:rsid w:val="003F3FD9"/>
    <w:rsid w:val="003F4577"/>
    <w:rsid w:val="003F4E30"/>
    <w:rsid w:val="003F7996"/>
    <w:rsid w:val="003F7F59"/>
    <w:rsid w:val="00400488"/>
    <w:rsid w:val="00401B17"/>
    <w:rsid w:val="00402A7E"/>
    <w:rsid w:val="00402C42"/>
    <w:rsid w:val="004057F8"/>
    <w:rsid w:val="004077B0"/>
    <w:rsid w:val="004100DB"/>
    <w:rsid w:val="0041076C"/>
    <w:rsid w:val="0041172C"/>
    <w:rsid w:val="00414833"/>
    <w:rsid w:val="00416613"/>
    <w:rsid w:val="00417060"/>
    <w:rsid w:val="00420A92"/>
    <w:rsid w:val="00420ADF"/>
    <w:rsid w:val="00420C4C"/>
    <w:rsid w:val="00423202"/>
    <w:rsid w:val="00423D83"/>
    <w:rsid w:val="00424339"/>
    <w:rsid w:val="00425075"/>
    <w:rsid w:val="00425EBA"/>
    <w:rsid w:val="00427793"/>
    <w:rsid w:val="00430237"/>
    <w:rsid w:val="004305FA"/>
    <w:rsid w:val="004306B7"/>
    <w:rsid w:val="004306E6"/>
    <w:rsid w:val="004329AB"/>
    <w:rsid w:val="00433035"/>
    <w:rsid w:val="004331F0"/>
    <w:rsid w:val="004360F3"/>
    <w:rsid w:val="00437017"/>
    <w:rsid w:val="00437AC6"/>
    <w:rsid w:val="00440C87"/>
    <w:rsid w:val="0044226E"/>
    <w:rsid w:val="00442E7C"/>
    <w:rsid w:val="004436FE"/>
    <w:rsid w:val="00446337"/>
    <w:rsid w:val="00446C48"/>
    <w:rsid w:val="00450AAE"/>
    <w:rsid w:val="00452F57"/>
    <w:rsid w:val="004531E9"/>
    <w:rsid w:val="00455A93"/>
    <w:rsid w:val="004561B8"/>
    <w:rsid w:val="00456827"/>
    <w:rsid w:val="004622F9"/>
    <w:rsid w:val="004625AC"/>
    <w:rsid w:val="00465E1E"/>
    <w:rsid w:val="00471AB2"/>
    <w:rsid w:val="004744BF"/>
    <w:rsid w:val="004777A0"/>
    <w:rsid w:val="00481927"/>
    <w:rsid w:val="00481AA5"/>
    <w:rsid w:val="00483DC4"/>
    <w:rsid w:val="00484036"/>
    <w:rsid w:val="00484A1D"/>
    <w:rsid w:val="00484AED"/>
    <w:rsid w:val="004863B1"/>
    <w:rsid w:val="004867B6"/>
    <w:rsid w:val="0049134C"/>
    <w:rsid w:val="004922B9"/>
    <w:rsid w:val="0049565E"/>
    <w:rsid w:val="00497159"/>
    <w:rsid w:val="004A1E2E"/>
    <w:rsid w:val="004A4FAC"/>
    <w:rsid w:val="004A5AC4"/>
    <w:rsid w:val="004A713A"/>
    <w:rsid w:val="004B0954"/>
    <w:rsid w:val="004B0968"/>
    <w:rsid w:val="004B1237"/>
    <w:rsid w:val="004B5253"/>
    <w:rsid w:val="004C0408"/>
    <w:rsid w:val="004C1258"/>
    <w:rsid w:val="004C1893"/>
    <w:rsid w:val="004C4A1C"/>
    <w:rsid w:val="004C5A79"/>
    <w:rsid w:val="004C6858"/>
    <w:rsid w:val="004C6D6B"/>
    <w:rsid w:val="004C7968"/>
    <w:rsid w:val="004C7CA8"/>
    <w:rsid w:val="004D0C7B"/>
    <w:rsid w:val="004D1A5F"/>
    <w:rsid w:val="004D5663"/>
    <w:rsid w:val="004D578A"/>
    <w:rsid w:val="004D5792"/>
    <w:rsid w:val="004D5FAB"/>
    <w:rsid w:val="004D7A7F"/>
    <w:rsid w:val="004E2182"/>
    <w:rsid w:val="004E3BD3"/>
    <w:rsid w:val="004E5917"/>
    <w:rsid w:val="004E72D9"/>
    <w:rsid w:val="004F1921"/>
    <w:rsid w:val="004F2DC2"/>
    <w:rsid w:val="004F43F4"/>
    <w:rsid w:val="004F68AD"/>
    <w:rsid w:val="004F6EB4"/>
    <w:rsid w:val="00504D06"/>
    <w:rsid w:val="00504EAC"/>
    <w:rsid w:val="00507447"/>
    <w:rsid w:val="00510B4E"/>
    <w:rsid w:val="00510CDD"/>
    <w:rsid w:val="00510FF1"/>
    <w:rsid w:val="005116A3"/>
    <w:rsid w:val="00512127"/>
    <w:rsid w:val="0051212A"/>
    <w:rsid w:val="00513696"/>
    <w:rsid w:val="005166AA"/>
    <w:rsid w:val="00521873"/>
    <w:rsid w:val="0052759E"/>
    <w:rsid w:val="00527933"/>
    <w:rsid w:val="005279B5"/>
    <w:rsid w:val="00534D1D"/>
    <w:rsid w:val="005354F9"/>
    <w:rsid w:val="00540A7E"/>
    <w:rsid w:val="00540DC2"/>
    <w:rsid w:val="00541B70"/>
    <w:rsid w:val="00542631"/>
    <w:rsid w:val="00544BAF"/>
    <w:rsid w:val="00550FA9"/>
    <w:rsid w:val="005511A2"/>
    <w:rsid w:val="00551829"/>
    <w:rsid w:val="0055483B"/>
    <w:rsid w:val="00554C70"/>
    <w:rsid w:val="00555B76"/>
    <w:rsid w:val="0055604E"/>
    <w:rsid w:val="005605D2"/>
    <w:rsid w:val="00561FE6"/>
    <w:rsid w:val="005621A4"/>
    <w:rsid w:val="00563E2B"/>
    <w:rsid w:val="005646CC"/>
    <w:rsid w:val="00565056"/>
    <w:rsid w:val="00565365"/>
    <w:rsid w:val="0056794A"/>
    <w:rsid w:val="00573255"/>
    <w:rsid w:val="0057488C"/>
    <w:rsid w:val="00576C2D"/>
    <w:rsid w:val="0057704B"/>
    <w:rsid w:val="00577403"/>
    <w:rsid w:val="00581FD2"/>
    <w:rsid w:val="00586609"/>
    <w:rsid w:val="00587AFA"/>
    <w:rsid w:val="00590646"/>
    <w:rsid w:val="00591428"/>
    <w:rsid w:val="00592FC5"/>
    <w:rsid w:val="005941A0"/>
    <w:rsid w:val="00596A18"/>
    <w:rsid w:val="005A48F6"/>
    <w:rsid w:val="005A79C0"/>
    <w:rsid w:val="005B062E"/>
    <w:rsid w:val="005B08DB"/>
    <w:rsid w:val="005B0CA7"/>
    <w:rsid w:val="005B38E1"/>
    <w:rsid w:val="005B4B18"/>
    <w:rsid w:val="005B77D9"/>
    <w:rsid w:val="005C0678"/>
    <w:rsid w:val="005C0A0D"/>
    <w:rsid w:val="005C0FFE"/>
    <w:rsid w:val="005C13DA"/>
    <w:rsid w:val="005C69AD"/>
    <w:rsid w:val="005C6DAA"/>
    <w:rsid w:val="005C6E22"/>
    <w:rsid w:val="005C7FC2"/>
    <w:rsid w:val="005D0102"/>
    <w:rsid w:val="005D08AF"/>
    <w:rsid w:val="005D14C0"/>
    <w:rsid w:val="005D3454"/>
    <w:rsid w:val="005D5604"/>
    <w:rsid w:val="005D67D1"/>
    <w:rsid w:val="005D7186"/>
    <w:rsid w:val="005D750B"/>
    <w:rsid w:val="005D79B6"/>
    <w:rsid w:val="005D7FB7"/>
    <w:rsid w:val="005E0271"/>
    <w:rsid w:val="005E0DF3"/>
    <w:rsid w:val="005E1482"/>
    <w:rsid w:val="005E190A"/>
    <w:rsid w:val="005E2736"/>
    <w:rsid w:val="005E2FEC"/>
    <w:rsid w:val="005E489F"/>
    <w:rsid w:val="005E50CB"/>
    <w:rsid w:val="005E6565"/>
    <w:rsid w:val="005F1EC8"/>
    <w:rsid w:val="005F2672"/>
    <w:rsid w:val="005F2C4E"/>
    <w:rsid w:val="005F4ABA"/>
    <w:rsid w:val="005F7012"/>
    <w:rsid w:val="00600C08"/>
    <w:rsid w:val="00601467"/>
    <w:rsid w:val="0060169E"/>
    <w:rsid w:val="0060611C"/>
    <w:rsid w:val="00606403"/>
    <w:rsid w:val="00607371"/>
    <w:rsid w:val="00612514"/>
    <w:rsid w:val="006170BF"/>
    <w:rsid w:val="006200A7"/>
    <w:rsid w:val="006213C4"/>
    <w:rsid w:val="006234B1"/>
    <w:rsid w:val="0062369D"/>
    <w:rsid w:val="006242A8"/>
    <w:rsid w:val="00625240"/>
    <w:rsid w:val="006312B1"/>
    <w:rsid w:val="00632183"/>
    <w:rsid w:val="006337BA"/>
    <w:rsid w:val="00633B33"/>
    <w:rsid w:val="00634052"/>
    <w:rsid w:val="00634420"/>
    <w:rsid w:val="00634770"/>
    <w:rsid w:val="006416F4"/>
    <w:rsid w:val="00642303"/>
    <w:rsid w:val="00643DE4"/>
    <w:rsid w:val="0064499D"/>
    <w:rsid w:val="00644CC1"/>
    <w:rsid w:val="0064580B"/>
    <w:rsid w:val="00645BF1"/>
    <w:rsid w:val="00645C7E"/>
    <w:rsid w:val="006464BA"/>
    <w:rsid w:val="0065080B"/>
    <w:rsid w:val="00651344"/>
    <w:rsid w:val="00654873"/>
    <w:rsid w:val="006632FA"/>
    <w:rsid w:val="00666494"/>
    <w:rsid w:val="0067358B"/>
    <w:rsid w:val="006753F7"/>
    <w:rsid w:val="00675744"/>
    <w:rsid w:val="00675911"/>
    <w:rsid w:val="0067738E"/>
    <w:rsid w:val="00680A5E"/>
    <w:rsid w:val="00680DAA"/>
    <w:rsid w:val="006813F5"/>
    <w:rsid w:val="00681BB7"/>
    <w:rsid w:val="00685CBB"/>
    <w:rsid w:val="006861A4"/>
    <w:rsid w:val="00686EEA"/>
    <w:rsid w:val="00687D4E"/>
    <w:rsid w:val="00690487"/>
    <w:rsid w:val="00691523"/>
    <w:rsid w:val="0069229A"/>
    <w:rsid w:val="0069312A"/>
    <w:rsid w:val="006931D9"/>
    <w:rsid w:val="00696A09"/>
    <w:rsid w:val="006A24EA"/>
    <w:rsid w:val="006A29D7"/>
    <w:rsid w:val="006A423B"/>
    <w:rsid w:val="006A4937"/>
    <w:rsid w:val="006A7086"/>
    <w:rsid w:val="006B02D0"/>
    <w:rsid w:val="006B19BA"/>
    <w:rsid w:val="006B2473"/>
    <w:rsid w:val="006B3C95"/>
    <w:rsid w:val="006B3F46"/>
    <w:rsid w:val="006B686F"/>
    <w:rsid w:val="006B70DB"/>
    <w:rsid w:val="006B72A7"/>
    <w:rsid w:val="006B76DB"/>
    <w:rsid w:val="006C340F"/>
    <w:rsid w:val="006C370A"/>
    <w:rsid w:val="006C4710"/>
    <w:rsid w:val="006C4E9B"/>
    <w:rsid w:val="006D1B84"/>
    <w:rsid w:val="006D227E"/>
    <w:rsid w:val="006D38FC"/>
    <w:rsid w:val="006D6D60"/>
    <w:rsid w:val="006E004F"/>
    <w:rsid w:val="006E211F"/>
    <w:rsid w:val="006E2853"/>
    <w:rsid w:val="006E59CD"/>
    <w:rsid w:val="006E65BA"/>
    <w:rsid w:val="006F1032"/>
    <w:rsid w:val="006F3F5D"/>
    <w:rsid w:val="006F7139"/>
    <w:rsid w:val="0070025D"/>
    <w:rsid w:val="00704589"/>
    <w:rsid w:val="00705B09"/>
    <w:rsid w:val="00707122"/>
    <w:rsid w:val="00711D98"/>
    <w:rsid w:val="00715134"/>
    <w:rsid w:val="00717C65"/>
    <w:rsid w:val="00722634"/>
    <w:rsid w:val="0072335A"/>
    <w:rsid w:val="0072509E"/>
    <w:rsid w:val="007255CB"/>
    <w:rsid w:val="00730636"/>
    <w:rsid w:val="00732927"/>
    <w:rsid w:val="00733B70"/>
    <w:rsid w:val="00735178"/>
    <w:rsid w:val="0073533C"/>
    <w:rsid w:val="007355EA"/>
    <w:rsid w:val="00735643"/>
    <w:rsid w:val="00735838"/>
    <w:rsid w:val="00735A41"/>
    <w:rsid w:val="007361A9"/>
    <w:rsid w:val="00737368"/>
    <w:rsid w:val="00737680"/>
    <w:rsid w:val="00737881"/>
    <w:rsid w:val="00737FF8"/>
    <w:rsid w:val="00741AE0"/>
    <w:rsid w:val="007421DC"/>
    <w:rsid w:val="007432C9"/>
    <w:rsid w:val="00743A36"/>
    <w:rsid w:val="00743AC1"/>
    <w:rsid w:val="00746194"/>
    <w:rsid w:val="00750062"/>
    <w:rsid w:val="00751099"/>
    <w:rsid w:val="007554FD"/>
    <w:rsid w:val="007560A7"/>
    <w:rsid w:val="00757B1E"/>
    <w:rsid w:val="00761065"/>
    <w:rsid w:val="007629C5"/>
    <w:rsid w:val="007649F1"/>
    <w:rsid w:val="00764A46"/>
    <w:rsid w:val="00764B7A"/>
    <w:rsid w:val="00771B1C"/>
    <w:rsid w:val="00772A61"/>
    <w:rsid w:val="00774567"/>
    <w:rsid w:val="007746B8"/>
    <w:rsid w:val="0077653D"/>
    <w:rsid w:val="00776F5E"/>
    <w:rsid w:val="00780BE6"/>
    <w:rsid w:val="00780C85"/>
    <w:rsid w:val="00781553"/>
    <w:rsid w:val="00782DF9"/>
    <w:rsid w:val="00782E9A"/>
    <w:rsid w:val="00783083"/>
    <w:rsid w:val="00784355"/>
    <w:rsid w:val="0078595E"/>
    <w:rsid w:val="00785C1B"/>
    <w:rsid w:val="00786089"/>
    <w:rsid w:val="0078705C"/>
    <w:rsid w:val="00787773"/>
    <w:rsid w:val="00787AD5"/>
    <w:rsid w:val="00791E0A"/>
    <w:rsid w:val="007940E2"/>
    <w:rsid w:val="00795DF4"/>
    <w:rsid w:val="0079715B"/>
    <w:rsid w:val="007A3AE1"/>
    <w:rsid w:val="007A3D8E"/>
    <w:rsid w:val="007A48C9"/>
    <w:rsid w:val="007A568E"/>
    <w:rsid w:val="007B2618"/>
    <w:rsid w:val="007B276C"/>
    <w:rsid w:val="007B3247"/>
    <w:rsid w:val="007B4157"/>
    <w:rsid w:val="007B648B"/>
    <w:rsid w:val="007B6F80"/>
    <w:rsid w:val="007B7329"/>
    <w:rsid w:val="007C03AF"/>
    <w:rsid w:val="007C0B33"/>
    <w:rsid w:val="007C118E"/>
    <w:rsid w:val="007C1612"/>
    <w:rsid w:val="007C21BD"/>
    <w:rsid w:val="007C26DE"/>
    <w:rsid w:val="007C28D8"/>
    <w:rsid w:val="007C594A"/>
    <w:rsid w:val="007C5A53"/>
    <w:rsid w:val="007C689C"/>
    <w:rsid w:val="007D0335"/>
    <w:rsid w:val="007D231E"/>
    <w:rsid w:val="007D412F"/>
    <w:rsid w:val="007D57E0"/>
    <w:rsid w:val="007E1068"/>
    <w:rsid w:val="007E1BAD"/>
    <w:rsid w:val="007E2607"/>
    <w:rsid w:val="007E6749"/>
    <w:rsid w:val="007E78CA"/>
    <w:rsid w:val="007E7C54"/>
    <w:rsid w:val="007F2A5F"/>
    <w:rsid w:val="007F2E0C"/>
    <w:rsid w:val="007F663A"/>
    <w:rsid w:val="008011A7"/>
    <w:rsid w:val="008017EE"/>
    <w:rsid w:val="00802291"/>
    <w:rsid w:val="00802461"/>
    <w:rsid w:val="008053B1"/>
    <w:rsid w:val="00806774"/>
    <w:rsid w:val="00806C57"/>
    <w:rsid w:val="0081075D"/>
    <w:rsid w:val="00810C46"/>
    <w:rsid w:val="008111CF"/>
    <w:rsid w:val="008116EA"/>
    <w:rsid w:val="00812984"/>
    <w:rsid w:val="00813234"/>
    <w:rsid w:val="008142D1"/>
    <w:rsid w:val="00816285"/>
    <w:rsid w:val="00816844"/>
    <w:rsid w:val="008219D8"/>
    <w:rsid w:val="008230F2"/>
    <w:rsid w:val="0082362F"/>
    <w:rsid w:val="008269F1"/>
    <w:rsid w:val="00827EA5"/>
    <w:rsid w:val="00831A50"/>
    <w:rsid w:val="00834625"/>
    <w:rsid w:val="00834B99"/>
    <w:rsid w:val="00843A86"/>
    <w:rsid w:val="00844D3B"/>
    <w:rsid w:val="00850E90"/>
    <w:rsid w:val="00852FFD"/>
    <w:rsid w:val="0086018C"/>
    <w:rsid w:val="0086370F"/>
    <w:rsid w:val="00863F41"/>
    <w:rsid w:val="00864AC2"/>
    <w:rsid w:val="0086555B"/>
    <w:rsid w:val="00865577"/>
    <w:rsid w:val="0086559F"/>
    <w:rsid w:val="008665B9"/>
    <w:rsid w:val="00873618"/>
    <w:rsid w:val="00873AA1"/>
    <w:rsid w:val="00876ACF"/>
    <w:rsid w:val="00880C31"/>
    <w:rsid w:val="00881BD7"/>
    <w:rsid w:val="00881FE3"/>
    <w:rsid w:val="0089112E"/>
    <w:rsid w:val="00892191"/>
    <w:rsid w:val="00893A82"/>
    <w:rsid w:val="00893F95"/>
    <w:rsid w:val="008945D5"/>
    <w:rsid w:val="00894948"/>
    <w:rsid w:val="008963DD"/>
    <w:rsid w:val="008A2167"/>
    <w:rsid w:val="008A3549"/>
    <w:rsid w:val="008A4435"/>
    <w:rsid w:val="008A522C"/>
    <w:rsid w:val="008B1478"/>
    <w:rsid w:val="008B17CB"/>
    <w:rsid w:val="008B24F2"/>
    <w:rsid w:val="008B31C9"/>
    <w:rsid w:val="008B38F4"/>
    <w:rsid w:val="008B610D"/>
    <w:rsid w:val="008B6D39"/>
    <w:rsid w:val="008C1AF5"/>
    <w:rsid w:val="008C5AC7"/>
    <w:rsid w:val="008D0ACF"/>
    <w:rsid w:val="008D1AF8"/>
    <w:rsid w:val="008D1E08"/>
    <w:rsid w:val="008D2739"/>
    <w:rsid w:val="008D2A2E"/>
    <w:rsid w:val="008D3C3F"/>
    <w:rsid w:val="008D55E8"/>
    <w:rsid w:val="008D5927"/>
    <w:rsid w:val="008D69B3"/>
    <w:rsid w:val="008D795E"/>
    <w:rsid w:val="008E1851"/>
    <w:rsid w:val="008E6ACA"/>
    <w:rsid w:val="008F1ADE"/>
    <w:rsid w:val="008F2C96"/>
    <w:rsid w:val="008F3771"/>
    <w:rsid w:val="008F52C1"/>
    <w:rsid w:val="008F6D67"/>
    <w:rsid w:val="008F7826"/>
    <w:rsid w:val="009037F8"/>
    <w:rsid w:val="00903B3A"/>
    <w:rsid w:val="00904A83"/>
    <w:rsid w:val="009077AC"/>
    <w:rsid w:val="00911292"/>
    <w:rsid w:val="00913B24"/>
    <w:rsid w:val="00915ADD"/>
    <w:rsid w:val="00917072"/>
    <w:rsid w:val="009173A1"/>
    <w:rsid w:val="00920A89"/>
    <w:rsid w:val="009221F0"/>
    <w:rsid w:val="00924A9D"/>
    <w:rsid w:val="00925E40"/>
    <w:rsid w:val="00926E74"/>
    <w:rsid w:val="0093216C"/>
    <w:rsid w:val="009348E0"/>
    <w:rsid w:val="00935BB8"/>
    <w:rsid w:val="00937A2C"/>
    <w:rsid w:val="00940595"/>
    <w:rsid w:val="00941698"/>
    <w:rsid w:val="009416CC"/>
    <w:rsid w:val="00944AF0"/>
    <w:rsid w:val="00945AB5"/>
    <w:rsid w:val="009461D4"/>
    <w:rsid w:val="00946327"/>
    <w:rsid w:val="00952D0A"/>
    <w:rsid w:val="00955CC5"/>
    <w:rsid w:val="0095697B"/>
    <w:rsid w:val="00956A94"/>
    <w:rsid w:val="00960CA8"/>
    <w:rsid w:val="0096396C"/>
    <w:rsid w:val="00963D87"/>
    <w:rsid w:val="00964021"/>
    <w:rsid w:val="0096529B"/>
    <w:rsid w:val="00971790"/>
    <w:rsid w:val="00972299"/>
    <w:rsid w:val="00972820"/>
    <w:rsid w:val="00972AD6"/>
    <w:rsid w:val="00974E6A"/>
    <w:rsid w:val="00976629"/>
    <w:rsid w:val="00977AA3"/>
    <w:rsid w:val="0098069B"/>
    <w:rsid w:val="00980CB0"/>
    <w:rsid w:val="00981139"/>
    <w:rsid w:val="00982BC3"/>
    <w:rsid w:val="009876C6"/>
    <w:rsid w:val="00987856"/>
    <w:rsid w:val="009900E8"/>
    <w:rsid w:val="0099043C"/>
    <w:rsid w:val="00991E74"/>
    <w:rsid w:val="009A004D"/>
    <w:rsid w:val="009A0E43"/>
    <w:rsid w:val="009A0FD8"/>
    <w:rsid w:val="009A2128"/>
    <w:rsid w:val="009A2697"/>
    <w:rsid w:val="009A3173"/>
    <w:rsid w:val="009A3200"/>
    <w:rsid w:val="009A3C06"/>
    <w:rsid w:val="009A582A"/>
    <w:rsid w:val="009A64B8"/>
    <w:rsid w:val="009A67DB"/>
    <w:rsid w:val="009A6886"/>
    <w:rsid w:val="009A6B32"/>
    <w:rsid w:val="009B06D6"/>
    <w:rsid w:val="009B0E59"/>
    <w:rsid w:val="009B29AC"/>
    <w:rsid w:val="009B47C0"/>
    <w:rsid w:val="009B4C46"/>
    <w:rsid w:val="009B629B"/>
    <w:rsid w:val="009B6703"/>
    <w:rsid w:val="009B6B48"/>
    <w:rsid w:val="009C05DF"/>
    <w:rsid w:val="009C1568"/>
    <w:rsid w:val="009C16A2"/>
    <w:rsid w:val="009C1B1B"/>
    <w:rsid w:val="009C4656"/>
    <w:rsid w:val="009C46ED"/>
    <w:rsid w:val="009C69D3"/>
    <w:rsid w:val="009D41B6"/>
    <w:rsid w:val="009D4936"/>
    <w:rsid w:val="009D5A44"/>
    <w:rsid w:val="009D6283"/>
    <w:rsid w:val="009D635A"/>
    <w:rsid w:val="009D720A"/>
    <w:rsid w:val="009E010A"/>
    <w:rsid w:val="009E021C"/>
    <w:rsid w:val="009E35AC"/>
    <w:rsid w:val="009E3C09"/>
    <w:rsid w:val="009E44AA"/>
    <w:rsid w:val="009E4A28"/>
    <w:rsid w:val="009E5B0E"/>
    <w:rsid w:val="009E65FF"/>
    <w:rsid w:val="009F0F8F"/>
    <w:rsid w:val="009F35E7"/>
    <w:rsid w:val="009F4B9A"/>
    <w:rsid w:val="009F62DD"/>
    <w:rsid w:val="009F6477"/>
    <w:rsid w:val="009F6C3B"/>
    <w:rsid w:val="00A013F3"/>
    <w:rsid w:val="00A0266D"/>
    <w:rsid w:val="00A04E24"/>
    <w:rsid w:val="00A0662F"/>
    <w:rsid w:val="00A1274A"/>
    <w:rsid w:val="00A14B66"/>
    <w:rsid w:val="00A151A8"/>
    <w:rsid w:val="00A223F8"/>
    <w:rsid w:val="00A23DBF"/>
    <w:rsid w:val="00A24EE3"/>
    <w:rsid w:val="00A26508"/>
    <w:rsid w:val="00A316E7"/>
    <w:rsid w:val="00A32D1A"/>
    <w:rsid w:val="00A356C5"/>
    <w:rsid w:val="00A374F8"/>
    <w:rsid w:val="00A37A23"/>
    <w:rsid w:val="00A405B7"/>
    <w:rsid w:val="00A425E4"/>
    <w:rsid w:val="00A43744"/>
    <w:rsid w:val="00A443FB"/>
    <w:rsid w:val="00A44A8D"/>
    <w:rsid w:val="00A45997"/>
    <w:rsid w:val="00A4662E"/>
    <w:rsid w:val="00A52180"/>
    <w:rsid w:val="00A53BCA"/>
    <w:rsid w:val="00A57EFC"/>
    <w:rsid w:val="00A602FB"/>
    <w:rsid w:val="00A62FB4"/>
    <w:rsid w:val="00A64D21"/>
    <w:rsid w:val="00A6549F"/>
    <w:rsid w:val="00A66AC0"/>
    <w:rsid w:val="00A6717E"/>
    <w:rsid w:val="00A67728"/>
    <w:rsid w:val="00A7015B"/>
    <w:rsid w:val="00A70312"/>
    <w:rsid w:val="00A72C31"/>
    <w:rsid w:val="00A7538C"/>
    <w:rsid w:val="00A7633E"/>
    <w:rsid w:val="00A76E69"/>
    <w:rsid w:val="00A77867"/>
    <w:rsid w:val="00A778B6"/>
    <w:rsid w:val="00A80CEF"/>
    <w:rsid w:val="00A83885"/>
    <w:rsid w:val="00A84183"/>
    <w:rsid w:val="00A8711F"/>
    <w:rsid w:val="00A87128"/>
    <w:rsid w:val="00A877B4"/>
    <w:rsid w:val="00A9173A"/>
    <w:rsid w:val="00A925DB"/>
    <w:rsid w:val="00A92A24"/>
    <w:rsid w:val="00A933F9"/>
    <w:rsid w:val="00A93954"/>
    <w:rsid w:val="00A9402C"/>
    <w:rsid w:val="00A94BC0"/>
    <w:rsid w:val="00A9536A"/>
    <w:rsid w:val="00A97793"/>
    <w:rsid w:val="00AA3BE4"/>
    <w:rsid w:val="00AA4820"/>
    <w:rsid w:val="00AA4FB2"/>
    <w:rsid w:val="00AA5B3B"/>
    <w:rsid w:val="00AA5CA1"/>
    <w:rsid w:val="00AA6B3C"/>
    <w:rsid w:val="00AA7A79"/>
    <w:rsid w:val="00AA7CEC"/>
    <w:rsid w:val="00AB17CF"/>
    <w:rsid w:val="00AB2426"/>
    <w:rsid w:val="00AB2E6D"/>
    <w:rsid w:val="00AB584C"/>
    <w:rsid w:val="00AC1A59"/>
    <w:rsid w:val="00AC249F"/>
    <w:rsid w:val="00AC6C96"/>
    <w:rsid w:val="00AC75E8"/>
    <w:rsid w:val="00AD26AF"/>
    <w:rsid w:val="00AD4A47"/>
    <w:rsid w:val="00AD6217"/>
    <w:rsid w:val="00AD6C42"/>
    <w:rsid w:val="00AD7907"/>
    <w:rsid w:val="00AE1635"/>
    <w:rsid w:val="00AE427E"/>
    <w:rsid w:val="00AE5A58"/>
    <w:rsid w:val="00AF35E0"/>
    <w:rsid w:val="00AF4805"/>
    <w:rsid w:val="00AF4E1E"/>
    <w:rsid w:val="00AF5462"/>
    <w:rsid w:val="00AF617A"/>
    <w:rsid w:val="00AF63DE"/>
    <w:rsid w:val="00AF6DE3"/>
    <w:rsid w:val="00AF6E83"/>
    <w:rsid w:val="00B01D5E"/>
    <w:rsid w:val="00B024A3"/>
    <w:rsid w:val="00B026A8"/>
    <w:rsid w:val="00B02D2F"/>
    <w:rsid w:val="00B03930"/>
    <w:rsid w:val="00B03E0F"/>
    <w:rsid w:val="00B06EC4"/>
    <w:rsid w:val="00B0754D"/>
    <w:rsid w:val="00B077C9"/>
    <w:rsid w:val="00B10E44"/>
    <w:rsid w:val="00B1300A"/>
    <w:rsid w:val="00B13726"/>
    <w:rsid w:val="00B14E17"/>
    <w:rsid w:val="00B15799"/>
    <w:rsid w:val="00B17F44"/>
    <w:rsid w:val="00B21492"/>
    <w:rsid w:val="00B24FA9"/>
    <w:rsid w:val="00B25546"/>
    <w:rsid w:val="00B40469"/>
    <w:rsid w:val="00B40F32"/>
    <w:rsid w:val="00B41F3E"/>
    <w:rsid w:val="00B4259E"/>
    <w:rsid w:val="00B4492C"/>
    <w:rsid w:val="00B47430"/>
    <w:rsid w:val="00B52087"/>
    <w:rsid w:val="00B5448A"/>
    <w:rsid w:val="00B55C65"/>
    <w:rsid w:val="00B56ACF"/>
    <w:rsid w:val="00B574E7"/>
    <w:rsid w:val="00B605B5"/>
    <w:rsid w:val="00B61F40"/>
    <w:rsid w:val="00B626F0"/>
    <w:rsid w:val="00B62EBE"/>
    <w:rsid w:val="00B63008"/>
    <w:rsid w:val="00B65542"/>
    <w:rsid w:val="00B66EA0"/>
    <w:rsid w:val="00B673AB"/>
    <w:rsid w:val="00B702CF"/>
    <w:rsid w:val="00B705D0"/>
    <w:rsid w:val="00B70B93"/>
    <w:rsid w:val="00B7179D"/>
    <w:rsid w:val="00B71D59"/>
    <w:rsid w:val="00B72A1B"/>
    <w:rsid w:val="00B72CBC"/>
    <w:rsid w:val="00B763DC"/>
    <w:rsid w:val="00B76BDA"/>
    <w:rsid w:val="00B8054E"/>
    <w:rsid w:val="00B81B8F"/>
    <w:rsid w:val="00B82459"/>
    <w:rsid w:val="00B824A7"/>
    <w:rsid w:val="00B836D1"/>
    <w:rsid w:val="00B83F71"/>
    <w:rsid w:val="00B856F4"/>
    <w:rsid w:val="00B86CF4"/>
    <w:rsid w:val="00B87A6B"/>
    <w:rsid w:val="00B90752"/>
    <w:rsid w:val="00B92A31"/>
    <w:rsid w:val="00B939BF"/>
    <w:rsid w:val="00B94611"/>
    <w:rsid w:val="00B94959"/>
    <w:rsid w:val="00B95B24"/>
    <w:rsid w:val="00BA25D8"/>
    <w:rsid w:val="00BA2A2A"/>
    <w:rsid w:val="00BA39D2"/>
    <w:rsid w:val="00BA43E4"/>
    <w:rsid w:val="00BA7131"/>
    <w:rsid w:val="00BB1E11"/>
    <w:rsid w:val="00BB395E"/>
    <w:rsid w:val="00BB50BA"/>
    <w:rsid w:val="00BB5DAF"/>
    <w:rsid w:val="00BB7963"/>
    <w:rsid w:val="00BB7A7F"/>
    <w:rsid w:val="00BC1A06"/>
    <w:rsid w:val="00BC316B"/>
    <w:rsid w:val="00BC417C"/>
    <w:rsid w:val="00BC4198"/>
    <w:rsid w:val="00BC43E6"/>
    <w:rsid w:val="00BC72AC"/>
    <w:rsid w:val="00BC7A51"/>
    <w:rsid w:val="00BD12D0"/>
    <w:rsid w:val="00BD194C"/>
    <w:rsid w:val="00BD2500"/>
    <w:rsid w:val="00BD32E8"/>
    <w:rsid w:val="00BD3451"/>
    <w:rsid w:val="00BD60D8"/>
    <w:rsid w:val="00BD6D2B"/>
    <w:rsid w:val="00BD6F88"/>
    <w:rsid w:val="00BD7DC3"/>
    <w:rsid w:val="00BE0674"/>
    <w:rsid w:val="00BE1D3C"/>
    <w:rsid w:val="00BE3AA5"/>
    <w:rsid w:val="00BE47D3"/>
    <w:rsid w:val="00BF6C96"/>
    <w:rsid w:val="00BF766C"/>
    <w:rsid w:val="00BF77D7"/>
    <w:rsid w:val="00BF7B7E"/>
    <w:rsid w:val="00C028AA"/>
    <w:rsid w:val="00C02AE3"/>
    <w:rsid w:val="00C03DE5"/>
    <w:rsid w:val="00C04B8C"/>
    <w:rsid w:val="00C0776B"/>
    <w:rsid w:val="00C1098B"/>
    <w:rsid w:val="00C118E1"/>
    <w:rsid w:val="00C12B32"/>
    <w:rsid w:val="00C1349D"/>
    <w:rsid w:val="00C15D33"/>
    <w:rsid w:val="00C23B95"/>
    <w:rsid w:val="00C2500E"/>
    <w:rsid w:val="00C257D6"/>
    <w:rsid w:val="00C26CBF"/>
    <w:rsid w:val="00C30329"/>
    <w:rsid w:val="00C344EC"/>
    <w:rsid w:val="00C34AED"/>
    <w:rsid w:val="00C35E5E"/>
    <w:rsid w:val="00C411D1"/>
    <w:rsid w:val="00C422C2"/>
    <w:rsid w:val="00C43129"/>
    <w:rsid w:val="00C447C6"/>
    <w:rsid w:val="00C45D6B"/>
    <w:rsid w:val="00C47401"/>
    <w:rsid w:val="00C51810"/>
    <w:rsid w:val="00C51F6E"/>
    <w:rsid w:val="00C52D51"/>
    <w:rsid w:val="00C5333D"/>
    <w:rsid w:val="00C5417C"/>
    <w:rsid w:val="00C55D9D"/>
    <w:rsid w:val="00C61D6B"/>
    <w:rsid w:val="00C6200B"/>
    <w:rsid w:val="00C62B83"/>
    <w:rsid w:val="00C64727"/>
    <w:rsid w:val="00C64BBA"/>
    <w:rsid w:val="00C65DDA"/>
    <w:rsid w:val="00C734E7"/>
    <w:rsid w:val="00C744EE"/>
    <w:rsid w:val="00C74E37"/>
    <w:rsid w:val="00C76558"/>
    <w:rsid w:val="00C76798"/>
    <w:rsid w:val="00C8125E"/>
    <w:rsid w:val="00C81928"/>
    <w:rsid w:val="00C84740"/>
    <w:rsid w:val="00C84779"/>
    <w:rsid w:val="00C87116"/>
    <w:rsid w:val="00C8743D"/>
    <w:rsid w:val="00C92829"/>
    <w:rsid w:val="00C92EB6"/>
    <w:rsid w:val="00C95CA7"/>
    <w:rsid w:val="00C96ACD"/>
    <w:rsid w:val="00C97251"/>
    <w:rsid w:val="00CA05DF"/>
    <w:rsid w:val="00CA3151"/>
    <w:rsid w:val="00CA52A8"/>
    <w:rsid w:val="00CA596C"/>
    <w:rsid w:val="00CA6F68"/>
    <w:rsid w:val="00CA7291"/>
    <w:rsid w:val="00CB127E"/>
    <w:rsid w:val="00CB19CD"/>
    <w:rsid w:val="00CB2854"/>
    <w:rsid w:val="00CB2E5F"/>
    <w:rsid w:val="00CB32D6"/>
    <w:rsid w:val="00CB490B"/>
    <w:rsid w:val="00CB4D88"/>
    <w:rsid w:val="00CB66FC"/>
    <w:rsid w:val="00CB7230"/>
    <w:rsid w:val="00CC1E8C"/>
    <w:rsid w:val="00CC32D6"/>
    <w:rsid w:val="00CC4543"/>
    <w:rsid w:val="00CC5282"/>
    <w:rsid w:val="00CC5505"/>
    <w:rsid w:val="00CC688E"/>
    <w:rsid w:val="00CD03B7"/>
    <w:rsid w:val="00CD164E"/>
    <w:rsid w:val="00CD18EE"/>
    <w:rsid w:val="00CD22CE"/>
    <w:rsid w:val="00CD256B"/>
    <w:rsid w:val="00CD7F3C"/>
    <w:rsid w:val="00CE0A41"/>
    <w:rsid w:val="00CE495C"/>
    <w:rsid w:val="00CE66F6"/>
    <w:rsid w:val="00CF272D"/>
    <w:rsid w:val="00CF27E1"/>
    <w:rsid w:val="00CF2F01"/>
    <w:rsid w:val="00CF42FD"/>
    <w:rsid w:val="00D000DE"/>
    <w:rsid w:val="00D0027A"/>
    <w:rsid w:val="00D00907"/>
    <w:rsid w:val="00D1463D"/>
    <w:rsid w:val="00D16738"/>
    <w:rsid w:val="00D17721"/>
    <w:rsid w:val="00D178EA"/>
    <w:rsid w:val="00D203FA"/>
    <w:rsid w:val="00D20745"/>
    <w:rsid w:val="00D24761"/>
    <w:rsid w:val="00D25061"/>
    <w:rsid w:val="00D25848"/>
    <w:rsid w:val="00D26023"/>
    <w:rsid w:val="00D30C83"/>
    <w:rsid w:val="00D32FAC"/>
    <w:rsid w:val="00D330DD"/>
    <w:rsid w:val="00D34E40"/>
    <w:rsid w:val="00D35EB0"/>
    <w:rsid w:val="00D3602C"/>
    <w:rsid w:val="00D360CC"/>
    <w:rsid w:val="00D368B2"/>
    <w:rsid w:val="00D42E74"/>
    <w:rsid w:val="00D43478"/>
    <w:rsid w:val="00D43BF3"/>
    <w:rsid w:val="00D46383"/>
    <w:rsid w:val="00D5022C"/>
    <w:rsid w:val="00D5286D"/>
    <w:rsid w:val="00D537DA"/>
    <w:rsid w:val="00D569FE"/>
    <w:rsid w:val="00D570CD"/>
    <w:rsid w:val="00D57B4D"/>
    <w:rsid w:val="00D634C0"/>
    <w:rsid w:val="00D64391"/>
    <w:rsid w:val="00D647B9"/>
    <w:rsid w:val="00D66E8E"/>
    <w:rsid w:val="00D71579"/>
    <w:rsid w:val="00D72614"/>
    <w:rsid w:val="00D72B1B"/>
    <w:rsid w:val="00D72BCD"/>
    <w:rsid w:val="00D73702"/>
    <w:rsid w:val="00D740AE"/>
    <w:rsid w:val="00D75758"/>
    <w:rsid w:val="00D76EC0"/>
    <w:rsid w:val="00D81760"/>
    <w:rsid w:val="00D81869"/>
    <w:rsid w:val="00D83A53"/>
    <w:rsid w:val="00D87181"/>
    <w:rsid w:val="00D878A1"/>
    <w:rsid w:val="00D87BFD"/>
    <w:rsid w:val="00D91A6A"/>
    <w:rsid w:val="00D9397E"/>
    <w:rsid w:val="00D943DC"/>
    <w:rsid w:val="00D95D33"/>
    <w:rsid w:val="00D9698B"/>
    <w:rsid w:val="00D96F30"/>
    <w:rsid w:val="00D970A9"/>
    <w:rsid w:val="00DA0B05"/>
    <w:rsid w:val="00DA242E"/>
    <w:rsid w:val="00DA378B"/>
    <w:rsid w:val="00DA3CC6"/>
    <w:rsid w:val="00DA3E3B"/>
    <w:rsid w:val="00DA49CA"/>
    <w:rsid w:val="00DA600A"/>
    <w:rsid w:val="00DA64BB"/>
    <w:rsid w:val="00DB1BD3"/>
    <w:rsid w:val="00DB3423"/>
    <w:rsid w:val="00DB3728"/>
    <w:rsid w:val="00DB5776"/>
    <w:rsid w:val="00DC1914"/>
    <w:rsid w:val="00DC28B4"/>
    <w:rsid w:val="00DC4061"/>
    <w:rsid w:val="00DC551C"/>
    <w:rsid w:val="00DC6164"/>
    <w:rsid w:val="00DC74E8"/>
    <w:rsid w:val="00DD0201"/>
    <w:rsid w:val="00DD1BE6"/>
    <w:rsid w:val="00DD2720"/>
    <w:rsid w:val="00DD55D3"/>
    <w:rsid w:val="00DD6D2D"/>
    <w:rsid w:val="00DD748B"/>
    <w:rsid w:val="00DE04AC"/>
    <w:rsid w:val="00DE1B8E"/>
    <w:rsid w:val="00DE33F9"/>
    <w:rsid w:val="00DE373C"/>
    <w:rsid w:val="00DE63CA"/>
    <w:rsid w:val="00DE6A47"/>
    <w:rsid w:val="00DE76C2"/>
    <w:rsid w:val="00DE7E2D"/>
    <w:rsid w:val="00DF292C"/>
    <w:rsid w:val="00DF3A98"/>
    <w:rsid w:val="00DF477B"/>
    <w:rsid w:val="00DF490C"/>
    <w:rsid w:val="00DF4973"/>
    <w:rsid w:val="00DF6027"/>
    <w:rsid w:val="00E025BA"/>
    <w:rsid w:val="00E07B69"/>
    <w:rsid w:val="00E100F6"/>
    <w:rsid w:val="00E125A1"/>
    <w:rsid w:val="00E13D80"/>
    <w:rsid w:val="00E1496A"/>
    <w:rsid w:val="00E17C49"/>
    <w:rsid w:val="00E20224"/>
    <w:rsid w:val="00E2477E"/>
    <w:rsid w:val="00E24EB9"/>
    <w:rsid w:val="00E26AEC"/>
    <w:rsid w:val="00E27B2F"/>
    <w:rsid w:val="00E30589"/>
    <w:rsid w:val="00E316DE"/>
    <w:rsid w:val="00E32572"/>
    <w:rsid w:val="00E34610"/>
    <w:rsid w:val="00E374F6"/>
    <w:rsid w:val="00E405DB"/>
    <w:rsid w:val="00E40A7B"/>
    <w:rsid w:val="00E530D8"/>
    <w:rsid w:val="00E5317D"/>
    <w:rsid w:val="00E5505A"/>
    <w:rsid w:val="00E55FE4"/>
    <w:rsid w:val="00E566A3"/>
    <w:rsid w:val="00E63389"/>
    <w:rsid w:val="00E644AF"/>
    <w:rsid w:val="00E6473E"/>
    <w:rsid w:val="00E6479C"/>
    <w:rsid w:val="00E65792"/>
    <w:rsid w:val="00E70989"/>
    <w:rsid w:val="00E77562"/>
    <w:rsid w:val="00E77D13"/>
    <w:rsid w:val="00E80195"/>
    <w:rsid w:val="00E8118B"/>
    <w:rsid w:val="00E814E6"/>
    <w:rsid w:val="00E829BB"/>
    <w:rsid w:val="00E84A93"/>
    <w:rsid w:val="00E85042"/>
    <w:rsid w:val="00E85AA5"/>
    <w:rsid w:val="00E8789D"/>
    <w:rsid w:val="00E90C6F"/>
    <w:rsid w:val="00E90F8D"/>
    <w:rsid w:val="00E93DCA"/>
    <w:rsid w:val="00E950B5"/>
    <w:rsid w:val="00E9767D"/>
    <w:rsid w:val="00EA3132"/>
    <w:rsid w:val="00EA3369"/>
    <w:rsid w:val="00EA7AB5"/>
    <w:rsid w:val="00EB3E7C"/>
    <w:rsid w:val="00EB4328"/>
    <w:rsid w:val="00EB6186"/>
    <w:rsid w:val="00EB6356"/>
    <w:rsid w:val="00EB6715"/>
    <w:rsid w:val="00EB704A"/>
    <w:rsid w:val="00EB7DE0"/>
    <w:rsid w:val="00EC03F3"/>
    <w:rsid w:val="00EC37E2"/>
    <w:rsid w:val="00EC4B01"/>
    <w:rsid w:val="00EC6A91"/>
    <w:rsid w:val="00ED0AEE"/>
    <w:rsid w:val="00ED2916"/>
    <w:rsid w:val="00ED33F5"/>
    <w:rsid w:val="00EE2F0D"/>
    <w:rsid w:val="00EE4FE5"/>
    <w:rsid w:val="00EE7521"/>
    <w:rsid w:val="00EE7E56"/>
    <w:rsid w:val="00EF0259"/>
    <w:rsid w:val="00EF0446"/>
    <w:rsid w:val="00EF0B26"/>
    <w:rsid w:val="00EF1FA9"/>
    <w:rsid w:val="00EF799C"/>
    <w:rsid w:val="00EF7EFF"/>
    <w:rsid w:val="00F02425"/>
    <w:rsid w:val="00F034DF"/>
    <w:rsid w:val="00F0476E"/>
    <w:rsid w:val="00F05B16"/>
    <w:rsid w:val="00F05F9B"/>
    <w:rsid w:val="00F105BD"/>
    <w:rsid w:val="00F114D0"/>
    <w:rsid w:val="00F12B17"/>
    <w:rsid w:val="00F1543F"/>
    <w:rsid w:val="00F16570"/>
    <w:rsid w:val="00F24209"/>
    <w:rsid w:val="00F25E46"/>
    <w:rsid w:val="00F33AE8"/>
    <w:rsid w:val="00F33E3F"/>
    <w:rsid w:val="00F3417F"/>
    <w:rsid w:val="00F35A81"/>
    <w:rsid w:val="00F36392"/>
    <w:rsid w:val="00F36B7C"/>
    <w:rsid w:val="00F37042"/>
    <w:rsid w:val="00F42C04"/>
    <w:rsid w:val="00F44978"/>
    <w:rsid w:val="00F46549"/>
    <w:rsid w:val="00F466E3"/>
    <w:rsid w:val="00F5096B"/>
    <w:rsid w:val="00F5129C"/>
    <w:rsid w:val="00F51F36"/>
    <w:rsid w:val="00F51F74"/>
    <w:rsid w:val="00F52377"/>
    <w:rsid w:val="00F52567"/>
    <w:rsid w:val="00F5300F"/>
    <w:rsid w:val="00F53375"/>
    <w:rsid w:val="00F56F09"/>
    <w:rsid w:val="00F65A26"/>
    <w:rsid w:val="00F6717E"/>
    <w:rsid w:val="00F70A59"/>
    <w:rsid w:val="00F7170B"/>
    <w:rsid w:val="00F72E47"/>
    <w:rsid w:val="00F72E4D"/>
    <w:rsid w:val="00F72F41"/>
    <w:rsid w:val="00F73BC9"/>
    <w:rsid w:val="00F73F41"/>
    <w:rsid w:val="00F758F1"/>
    <w:rsid w:val="00F76979"/>
    <w:rsid w:val="00F76A9D"/>
    <w:rsid w:val="00F81916"/>
    <w:rsid w:val="00F84980"/>
    <w:rsid w:val="00F84B3D"/>
    <w:rsid w:val="00F84D80"/>
    <w:rsid w:val="00F85552"/>
    <w:rsid w:val="00F90383"/>
    <w:rsid w:val="00F904F0"/>
    <w:rsid w:val="00F90B72"/>
    <w:rsid w:val="00F9188A"/>
    <w:rsid w:val="00F9384E"/>
    <w:rsid w:val="00F94455"/>
    <w:rsid w:val="00F9496A"/>
    <w:rsid w:val="00F96432"/>
    <w:rsid w:val="00F97139"/>
    <w:rsid w:val="00F9728E"/>
    <w:rsid w:val="00FA07FC"/>
    <w:rsid w:val="00FA1175"/>
    <w:rsid w:val="00FA7212"/>
    <w:rsid w:val="00FA7A32"/>
    <w:rsid w:val="00FB04E6"/>
    <w:rsid w:val="00FB0F12"/>
    <w:rsid w:val="00FB12F0"/>
    <w:rsid w:val="00FB1E4B"/>
    <w:rsid w:val="00FB2CA1"/>
    <w:rsid w:val="00FB43A9"/>
    <w:rsid w:val="00FB51E9"/>
    <w:rsid w:val="00FB56F2"/>
    <w:rsid w:val="00FB5769"/>
    <w:rsid w:val="00FB6E24"/>
    <w:rsid w:val="00FB71F9"/>
    <w:rsid w:val="00FB7344"/>
    <w:rsid w:val="00FC03A5"/>
    <w:rsid w:val="00FC0BBC"/>
    <w:rsid w:val="00FD2E3B"/>
    <w:rsid w:val="00FD3D97"/>
    <w:rsid w:val="00FD4266"/>
    <w:rsid w:val="00FD7A79"/>
    <w:rsid w:val="00FE21F2"/>
    <w:rsid w:val="00FE2439"/>
    <w:rsid w:val="00FE29D8"/>
    <w:rsid w:val="00FE3A94"/>
    <w:rsid w:val="00FE3D79"/>
    <w:rsid w:val="00FE51FD"/>
    <w:rsid w:val="00FE646E"/>
    <w:rsid w:val="00FF1A88"/>
    <w:rsid w:val="00FF22CF"/>
    <w:rsid w:val="00FF4288"/>
    <w:rsid w:val="00FF571E"/>
    <w:rsid w:val="00FF5740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A41"/>
    <w:pPr>
      <w:widowControl w:val="0"/>
      <w:autoSpaceDE w:val="0"/>
      <w:autoSpaceDN w:val="0"/>
      <w:adjustRightInd w:val="0"/>
    </w:pPr>
    <w:rPr>
      <w:rFonts w:ascii="Times New Roman" w:hAnsi="Times New Roman" w:cs="Times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35A41"/>
    <w:pPr>
      <w:keepNext/>
      <w:outlineLvl w:val="0"/>
    </w:pPr>
    <w:rPr>
      <w:rFonts w:ascii="Futura" w:hAnsi="Futura"/>
      <w:b/>
      <w:color w:val="00008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35A41"/>
    <w:rPr>
      <w:rFonts w:ascii="Cambria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735A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35A41"/>
    <w:rPr>
      <w:rFonts w:ascii="Times New Roman" w:hAnsi="Times New Roman" w:cs="Times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35A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35A41"/>
    <w:rPr>
      <w:rFonts w:ascii="Times New Roman" w:hAnsi="Times New Roman" w:cs="Times"/>
      <w:sz w:val="24"/>
      <w:szCs w:val="24"/>
    </w:rPr>
  </w:style>
  <w:style w:type="character" w:styleId="Numeropagina">
    <w:name w:val="page number"/>
    <w:basedOn w:val="Carpredefinitoparagrafo"/>
    <w:uiPriority w:val="99"/>
    <w:rsid w:val="00735A41"/>
    <w:rPr>
      <w:rFonts w:cs="Times New Roman"/>
    </w:rPr>
  </w:style>
  <w:style w:type="table" w:styleId="Grigliatabella">
    <w:name w:val="Table Grid"/>
    <w:basedOn w:val="Tabellanormale"/>
    <w:uiPriority w:val="99"/>
    <w:rsid w:val="00735A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735A41"/>
    <w:rPr>
      <w:rFonts w:cs="Times New Roman"/>
      <w:color w:val="0000FF"/>
      <w:u w:val="single"/>
    </w:rPr>
  </w:style>
  <w:style w:type="paragraph" w:customStyle="1" w:styleId="Style1">
    <w:name w:val="Style 1"/>
    <w:uiPriority w:val="99"/>
    <w:rsid w:val="00735A41"/>
    <w:rPr>
      <w:rFonts w:ascii="Times New Roman" w:hAnsi="Times New Roman"/>
      <w:color w:val="000000"/>
      <w:kern w:val="28"/>
      <w:sz w:val="20"/>
      <w:szCs w:val="20"/>
      <w:lang w:eastAsia="ko-KR"/>
    </w:rPr>
  </w:style>
  <w:style w:type="paragraph" w:customStyle="1" w:styleId="Style3">
    <w:name w:val="Style 3"/>
    <w:uiPriority w:val="99"/>
    <w:rsid w:val="00735A41"/>
    <w:rPr>
      <w:rFonts w:ascii="Times New Roman" w:hAnsi="Times New Roman"/>
      <w:color w:val="000000"/>
      <w:kern w:val="28"/>
      <w:sz w:val="20"/>
      <w:szCs w:val="20"/>
      <w:lang w:eastAsia="ko-KR"/>
    </w:rPr>
  </w:style>
  <w:style w:type="paragraph" w:customStyle="1" w:styleId="Default">
    <w:name w:val="Default"/>
    <w:uiPriority w:val="99"/>
    <w:rsid w:val="00735A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uiPriority w:val="99"/>
    <w:rsid w:val="00735A41"/>
    <w:pPr>
      <w:widowControl/>
      <w:autoSpaceDE/>
      <w:autoSpaceDN/>
      <w:adjustRightInd/>
      <w:spacing w:after="100" w:afterAutospacing="1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Enfasigrassetto">
    <w:name w:val="Strong"/>
    <w:basedOn w:val="Carpredefinitoparagrafo"/>
    <w:uiPriority w:val="99"/>
    <w:qFormat/>
    <w:locked/>
    <w:rsid w:val="00735A41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735A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35A41"/>
    <w:rPr>
      <w:rFonts w:ascii="Times New Roman" w:hAnsi="Times New Roman" w:cs="Times"/>
      <w:sz w:val="2"/>
    </w:rPr>
  </w:style>
  <w:style w:type="paragraph" w:styleId="NormaleWeb">
    <w:name w:val="Normal (Web)"/>
    <w:basedOn w:val="Normale"/>
    <w:uiPriority w:val="99"/>
    <w:rsid w:val="00735A41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lang w:eastAsia="ko-KR"/>
    </w:rPr>
  </w:style>
  <w:style w:type="character" w:styleId="Enfasicorsivo">
    <w:name w:val="Emphasis"/>
    <w:basedOn w:val="Carpredefinitoparagrafo"/>
    <w:uiPriority w:val="99"/>
    <w:qFormat/>
    <w:locked/>
    <w:rsid w:val="00735A41"/>
    <w:rPr>
      <w:rFonts w:cs="Times New Roman"/>
      <w:i/>
      <w:iCs/>
    </w:rPr>
  </w:style>
  <w:style w:type="character" w:styleId="Collegamentovisitato">
    <w:name w:val="FollowedHyperlink"/>
    <w:basedOn w:val="Carpredefinitoparagrafo"/>
    <w:uiPriority w:val="99"/>
    <w:rsid w:val="00735A41"/>
    <w:rPr>
      <w:rFonts w:cs="Times New Roman"/>
      <w:color w:val="800080"/>
      <w:u w:val="single"/>
    </w:rPr>
  </w:style>
  <w:style w:type="paragraph" w:styleId="Data">
    <w:name w:val="Date"/>
    <w:basedOn w:val="Normale"/>
    <w:next w:val="Normale"/>
    <w:link w:val="DataCarattere"/>
    <w:uiPriority w:val="99"/>
    <w:rsid w:val="005621A4"/>
  </w:style>
  <w:style w:type="character" w:customStyle="1" w:styleId="DataCarattere">
    <w:name w:val="Data Carattere"/>
    <w:basedOn w:val="Carpredefinitoparagrafo"/>
    <w:link w:val="Data"/>
    <w:uiPriority w:val="99"/>
    <w:semiHidden/>
    <w:locked/>
    <w:rsid w:val="00C5333D"/>
    <w:rPr>
      <w:rFonts w:ascii="Times New Roman" w:hAnsi="Times New Roman" w:cs="Times"/>
      <w:sz w:val="24"/>
      <w:szCs w:val="24"/>
    </w:rPr>
  </w:style>
  <w:style w:type="paragraph" w:styleId="Puntoelenco">
    <w:name w:val="List Bullet"/>
    <w:basedOn w:val="Normale"/>
    <w:uiPriority w:val="99"/>
    <w:rsid w:val="005941A0"/>
    <w:pPr>
      <w:widowControl/>
      <w:numPr>
        <w:numId w:val="2"/>
      </w:numPr>
      <w:autoSpaceDE/>
      <w:autoSpaceDN/>
      <w:adjustRightInd/>
    </w:pPr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DA242E"/>
    <w:pPr>
      <w:widowControl/>
      <w:autoSpaceDE/>
      <w:autoSpaceDN/>
      <w:adjustRightInd/>
    </w:pPr>
    <w:rPr>
      <w:rFonts w:cs="Times New Roman"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C1B38"/>
    <w:rPr>
      <w:rFonts w:ascii="Times New Roman" w:hAnsi="Times New Roman" w:cs="Times"/>
      <w:sz w:val="24"/>
      <w:szCs w:val="24"/>
    </w:rPr>
  </w:style>
  <w:style w:type="paragraph" w:customStyle="1" w:styleId="Paragrafoelenco2">
    <w:name w:val="Paragrafo elenco2"/>
    <w:basedOn w:val="Normale"/>
    <w:uiPriority w:val="99"/>
    <w:rsid w:val="00DA24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uiPriority w:val="99"/>
    <w:rsid w:val="00DD2720"/>
    <w:rPr>
      <w:rFonts w:cs="Times New Roman"/>
    </w:rPr>
  </w:style>
  <w:style w:type="paragraph" w:customStyle="1" w:styleId="Nessunaspaziatura1">
    <w:name w:val="Nessuna spaziatura1"/>
    <w:uiPriority w:val="99"/>
    <w:rsid w:val="006931D9"/>
    <w:rPr>
      <w:rFonts w:ascii="Calibri" w:hAnsi="Calibri"/>
      <w:lang w:eastAsia="en-US"/>
    </w:rPr>
  </w:style>
  <w:style w:type="character" w:customStyle="1" w:styleId="st">
    <w:name w:val="st"/>
    <w:basedOn w:val="Carpredefinitoparagrafo"/>
    <w:uiPriority w:val="99"/>
    <w:rsid w:val="004C7968"/>
    <w:rPr>
      <w:rFonts w:cs="Times New Roman"/>
    </w:rPr>
  </w:style>
  <w:style w:type="character" w:customStyle="1" w:styleId="il">
    <w:name w:val="il"/>
    <w:basedOn w:val="Carpredefinitoparagrafo"/>
    <w:uiPriority w:val="99"/>
    <w:rsid w:val="00312E3A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625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A41"/>
    <w:pPr>
      <w:widowControl w:val="0"/>
      <w:autoSpaceDE w:val="0"/>
      <w:autoSpaceDN w:val="0"/>
      <w:adjustRightInd w:val="0"/>
    </w:pPr>
    <w:rPr>
      <w:rFonts w:ascii="Times New Roman" w:hAnsi="Times New Roman" w:cs="Times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35A41"/>
    <w:pPr>
      <w:keepNext/>
      <w:outlineLvl w:val="0"/>
    </w:pPr>
    <w:rPr>
      <w:rFonts w:ascii="Futura" w:hAnsi="Futura"/>
      <w:b/>
      <w:color w:val="00008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35A41"/>
    <w:rPr>
      <w:rFonts w:ascii="Cambria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735A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35A41"/>
    <w:rPr>
      <w:rFonts w:ascii="Times New Roman" w:hAnsi="Times New Roman" w:cs="Times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35A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35A41"/>
    <w:rPr>
      <w:rFonts w:ascii="Times New Roman" w:hAnsi="Times New Roman" w:cs="Times"/>
      <w:sz w:val="24"/>
      <w:szCs w:val="24"/>
    </w:rPr>
  </w:style>
  <w:style w:type="character" w:styleId="Numeropagina">
    <w:name w:val="page number"/>
    <w:basedOn w:val="Carpredefinitoparagrafo"/>
    <w:uiPriority w:val="99"/>
    <w:rsid w:val="00735A41"/>
    <w:rPr>
      <w:rFonts w:cs="Times New Roman"/>
    </w:rPr>
  </w:style>
  <w:style w:type="table" w:styleId="Grigliatabella">
    <w:name w:val="Table Grid"/>
    <w:basedOn w:val="Tabellanormale"/>
    <w:uiPriority w:val="99"/>
    <w:rsid w:val="00735A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735A41"/>
    <w:rPr>
      <w:rFonts w:cs="Times New Roman"/>
      <w:color w:val="0000FF"/>
      <w:u w:val="single"/>
    </w:rPr>
  </w:style>
  <w:style w:type="paragraph" w:customStyle="1" w:styleId="Style1">
    <w:name w:val="Style 1"/>
    <w:uiPriority w:val="99"/>
    <w:rsid w:val="00735A41"/>
    <w:rPr>
      <w:rFonts w:ascii="Times New Roman" w:hAnsi="Times New Roman"/>
      <w:color w:val="000000"/>
      <w:kern w:val="28"/>
      <w:sz w:val="20"/>
      <w:szCs w:val="20"/>
      <w:lang w:eastAsia="ko-KR"/>
    </w:rPr>
  </w:style>
  <w:style w:type="paragraph" w:customStyle="1" w:styleId="Style3">
    <w:name w:val="Style 3"/>
    <w:uiPriority w:val="99"/>
    <w:rsid w:val="00735A41"/>
    <w:rPr>
      <w:rFonts w:ascii="Times New Roman" w:hAnsi="Times New Roman"/>
      <w:color w:val="000000"/>
      <w:kern w:val="28"/>
      <w:sz w:val="20"/>
      <w:szCs w:val="20"/>
      <w:lang w:eastAsia="ko-KR"/>
    </w:rPr>
  </w:style>
  <w:style w:type="paragraph" w:customStyle="1" w:styleId="Default">
    <w:name w:val="Default"/>
    <w:uiPriority w:val="99"/>
    <w:rsid w:val="00735A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uiPriority w:val="99"/>
    <w:rsid w:val="00735A41"/>
    <w:pPr>
      <w:widowControl/>
      <w:autoSpaceDE/>
      <w:autoSpaceDN/>
      <w:adjustRightInd/>
      <w:spacing w:after="100" w:afterAutospacing="1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Enfasigrassetto">
    <w:name w:val="Strong"/>
    <w:basedOn w:val="Carpredefinitoparagrafo"/>
    <w:uiPriority w:val="99"/>
    <w:qFormat/>
    <w:locked/>
    <w:rsid w:val="00735A41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735A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35A41"/>
    <w:rPr>
      <w:rFonts w:ascii="Times New Roman" w:hAnsi="Times New Roman" w:cs="Times"/>
      <w:sz w:val="2"/>
    </w:rPr>
  </w:style>
  <w:style w:type="paragraph" w:styleId="NormaleWeb">
    <w:name w:val="Normal (Web)"/>
    <w:basedOn w:val="Normale"/>
    <w:uiPriority w:val="99"/>
    <w:rsid w:val="00735A41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lang w:eastAsia="ko-KR"/>
    </w:rPr>
  </w:style>
  <w:style w:type="character" w:styleId="Enfasicorsivo">
    <w:name w:val="Emphasis"/>
    <w:basedOn w:val="Carpredefinitoparagrafo"/>
    <w:uiPriority w:val="99"/>
    <w:qFormat/>
    <w:locked/>
    <w:rsid w:val="00735A41"/>
    <w:rPr>
      <w:rFonts w:cs="Times New Roman"/>
      <w:i/>
      <w:iCs/>
    </w:rPr>
  </w:style>
  <w:style w:type="character" w:styleId="Collegamentovisitato">
    <w:name w:val="FollowedHyperlink"/>
    <w:basedOn w:val="Carpredefinitoparagrafo"/>
    <w:uiPriority w:val="99"/>
    <w:rsid w:val="00735A41"/>
    <w:rPr>
      <w:rFonts w:cs="Times New Roman"/>
      <w:color w:val="800080"/>
      <w:u w:val="single"/>
    </w:rPr>
  </w:style>
  <w:style w:type="paragraph" w:styleId="Data">
    <w:name w:val="Date"/>
    <w:basedOn w:val="Normale"/>
    <w:next w:val="Normale"/>
    <w:link w:val="DataCarattere"/>
    <w:uiPriority w:val="99"/>
    <w:rsid w:val="005621A4"/>
  </w:style>
  <w:style w:type="character" w:customStyle="1" w:styleId="DataCarattere">
    <w:name w:val="Data Carattere"/>
    <w:basedOn w:val="Carpredefinitoparagrafo"/>
    <w:link w:val="Data"/>
    <w:uiPriority w:val="99"/>
    <w:semiHidden/>
    <w:locked/>
    <w:rsid w:val="00C5333D"/>
    <w:rPr>
      <w:rFonts w:ascii="Times New Roman" w:hAnsi="Times New Roman" w:cs="Times"/>
      <w:sz w:val="24"/>
      <w:szCs w:val="24"/>
    </w:rPr>
  </w:style>
  <w:style w:type="paragraph" w:styleId="Puntoelenco">
    <w:name w:val="List Bullet"/>
    <w:basedOn w:val="Normale"/>
    <w:uiPriority w:val="99"/>
    <w:rsid w:val="005941A0"/>
    <w:pPr>
      <w:widowControl/>
      <w:numPr>
        <w:numId w:val="2"/>
      </w:numPr>
      <w:autoSpaceDE/>
      <w:autoSpaceDN/>
      <w:adjustRightInd/>
    </w:pPr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DA242E"/>
    <w:pPr>
      <w:widowControl/>
      <w:autoSpaceDE/>
      <w:autoSpaceDN/>
      <w:adjustRightInd/>
    </w:pPr>
    <w:rPr>
      <w:rFonts w:cs="Times New Roman"/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C1B38"/>
    <w:rPr>
      <w:rFonts w:ascii="Times New Roman" w:hAnsi="Times New Roman" w:cs="Times"/>
      <w:sz w:val="24"/>
      <w:szCs w:val="24"/>
    </w:rPr>
  </w:style>
  <w:style w:type="paragraph" w:customStyle="1" w:styleId="Paragrafoelenco2">
    <w:name w:val="Paragrafo elenco2"/>
    <w:basedOn w:val="Normale"/>
    <w:uiPriority w:val="99"/>
    <w:rsid w:val="00DA24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uiPriority w:val="99"/>
    <w:rsid w:val="00DD2720"/>
    <w:rPr>
      <w:rFonts w:cs="Times New Roman"/>
    </w:rPr>
  </w:style>
  <w:style w:type="paragraph" w:customStyle="1" w:styleId="Nessunaspaziatura1">
    <w:name w:val="Nessuna spaziatura1"/>
    <w:uiPriority w:val="99"/>
    <w:rsid w:val="006931D9"/>
    <w:rPr>
      <w:rFonts w:ascii="Calibri" w:hAnsi="Calibri"/>
      <w:lang w:eastAsia="en-US"/>
    </w:rPr>
  </w:style>
  <w:style w:type="character" w:customStyle="1" w:styleId="st">
    <w:name w:val="st"/>
    <w:basedOn w:val="Carpredefinitoparagrafo"/>
    <w:uiPriority w:val="99"/>
    <w:rsid w:val="004C7968"/>
    <w:rPr>
      <w:rFonts w:cs="Times New Roman"/>
    </w:rPr>
  </w:style>
  <w:style w:type="character" w:customStyle="1" w:styleId="il">
    <w:name w:val="il"/>
    <w:basedOn w:val="Carpredefinitoparagrafo"/>
    <w:uiPriority w:val="99"/>
    <w:rsid w:val="00312E3A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625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4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4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4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4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4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46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4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6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46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7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ale@comune.casalecchio.bo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ale@comune.casalecchio.bo.it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ale@comune.casalecchio.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Art d'Eco 2020</vt:lpstr>
    </vt:vector>
  </TitlesOfParts>
  <Company>Comune di Casalecchio di Reno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d'Eco 2020</dc:title>
  <dc:creator>Mauro Ungarelli</dc:creator>
  <cp:lastModifiedBy>Admin</cp:lastModifiedBy>
  <cp:revision>2</cp:revision>
  <cp:lastPrinted>2020-06-15T10:09:00Z</cp:lastPrinted>
  <dcterms:created xsi:type="dcterms:W3CDTF">2020-06-17T20:15:00Z</dcterms:created>
  <dcterms:modified xsi:type="dcterms:W3CDTF">2020-06-17T20:15:00Z</dcterms:modified>
</cp:coreProperties>
</file>