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F403D8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36CA772C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9C4A9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17825E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631412F" w14:textId="77777777" w:rsidR="002D35CC" w:rsidRDefault="00752FE9" w:rsidP="002D35C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2D35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</w:p>
          <w:p w14:paraId="305A64CD" w14:textId="05A1743B" w:rsidR="002D35CC" w:rsidRDefault="00DD72AA" w:rsidP="002D35C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D35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INDIVIDUALE DI </w:t>
            </w:r>
            <w:r w:rsidR="001F1EB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TUTO</w:t>
            </w:r>
            <w:r w:rsidR="00AA30A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</w:t>
            </w:r>
            <w:bookmarkStart w:id="1" w:name="_GoBack"/>
            <w:bookmarkEnd w:id="1"/>
            <w:r w:rsidR="001F1EB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D’ AULA </w:t>
            </w:r>
            <w:r w:rsidR="002D35CC" w:rsidRPr="002D35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nell’ambito dell’Intervento A per la realizzazione di percorsi</w:t>
            </w:r>
            <w:r w:rsidR="002D35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="002D35CC" w:rsidRPr="002D35C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bidi="it-IT"/>
              </w:rPr>
              <w:t>(INDICARE PER QUALI PERCORSI CI SI CANDIDA, OSSIA STEM E/O LINGUA)</w:t>
            </w:r>
            <w:r w:rsidR="002D35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4C04D280" w14:textId="7C733534" w:rsidR="002D35CC" w:rsidRPr="00225740" w:rsidRDefault="002D35CC" w:rsidP="002D35C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_____________________________________________________________________________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2" w:name="_Hlk166142983"/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bookmarkEnd w:id="2"/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06D27700" w:rsidR="005547BF" w:rsidRPr="002D35CC" w:rsidRDefault="005547BF" w:rsidP="002D35CC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D35CC">
        <w:rPr>
          <w:rFonts w:cstheme="minorHAnsi"/>
        </w:rPr>
        <w:t xml:space="preserve">essere in possesso del requisito della particolare e comprovata specializzazione </w:t>
      </w:r>
      <w:r w:rsidR="00103993" w:rsidRPr="002D35CC">
        <w:rPr>
          <w:rFonts w:cstheme="minorHAnsi"/>
        </w:rPr>
        <w:t xml:space="preserve">anche </w:t>
      </w:r>
      <w:r w:rsidRPr="002D35CC">
        <w:rPr>
          <w:rFonts w:cstheme="minorHAnsi"/>
        </w:rPr>
        <w:t xml:space="preserve">universitaria strettamente correlata al contenuto della prestazione </w:t>
      </w:r>
      <w:r w:rsidR="002D35CC">
        <w:rPr>
          <w:rFonts w:cstheme="minorHAnsi"/>
        </w:rPr>
        <w:t xml:space="preserve">richiesta </w:t>
      </w:r>
      <w:r w:rsidR="002D35CC" w:rsidRPr="002D35CC">
        <w:rPr>
          <w:rFonts w:asciiTheme="minorHAnsi" w:eastAsiaTheme="minorHAnsi" w:hAnsiTheme="minorHAnsi" w:cstheme="minorHAnsi"/>
          <w:sz w:val="22"/>
          <w:szCs w:val="22"/>
          <w:lang w:eastAsia="en-US"/>
        </w:rPr>
        <w:t>[nel caso di ricorso a  soggetti esterni, come indicato nell’art. 7, comma 6, del D.Lgs. n. 165/2001];</w:t>
      </w:r>
    </w:p>
    <w:p w14:paraId="23B4A0ED" w14:textId="3A319606" w:rsidR="005547BF" w:rsidRPr="00086D1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p w14:paraId="1B55299A" w14:textId="2D732676" w:rsidR="00086D16" w:rsidRDefault="00086D16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possedere inoltre:</w:t>
      </w:r>
    </w:p>
    <w:p w14:paraId="709BEA55" w14:textId="65A8D492" w:rsidR="00313AA0" w:rsidRDefault="00313AA0" w:rsidP="00313AA0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a) </w:t>
      </w:r>
      <w:r w:rsidR="00086D16" w:rsidRPr="00086D16">
        <w:rPr>
          <w:rFonts w:cstheme="minorHAnsi"/>
        </w:rPr>
        <w:t xml:space="preserve">in relazione ai percorsi finalizzati alla promozione di pari opportunità di genere nell’accesso agli studi e alle carriere STEM e al rafforzamento delle competenze STEM, digitali e di innovazione, esperienza nella gestione del gruppo classe (documentabile); </w:t>
      </w:r>
      <w:r w:rsidR="00086D16">
        <w:rPr>
          <w:rFonts w:cstheme="minorHAnsi"/>
        </w:rPr>
        <w:t>c</w:t>
      </w:r>
      <w:r w:rsidR="00086D16" w:rsidRPr="00086D16">
        <w:rPr>
          <w:rFonts w:cstheme="minorHAnsi"/>
        </w:rPr>
        <w:t xml:space="preserve">onoscenza  documentabile  delle attrezzature STEM (robot, </w:t>
      </w:r>
      <w:r w:rsidR="00086D16" w:rsidRPr="00086D16">
        <w:rPr>
          <w:rFonts w:cstheme="minorHAnsi"/>
        </w:rPr>
        <w:lastRenderedPageBreak/>
        <w:t>schede elettroniche, kit, visori ottici, stampanti 3D), conoscenza delle didattiche innovative</w:t>
      </w:r>
      <w:r w:rsidR="00086D16">
        <w:rPr>
          <w:rFonts w:cstheme="minorHAnsi"/>
        </w:rPr>
        <w:t xml:space="preserve">, </w:t>
      </w:r>
      <w:r w:rsidR="00086D16" w:rsidRPr="00086D16">
        <w:rPr>
          <w:rFonts w:cstheme="minorHAnsi"/>
        </w:rPr>
        <w:t>Competenze digitali (</w:t>
      </w:r>
      <w:proofErr w:type="spellStart"/>
      <w:r w:rsidR="00086D16" w:rsidRPr="00086D16">
        <w:rPr>
          <w:rFonts w:cstheme="minorHAnsi"/>
        </w:rPr>
        <w:t>DigComp</w:t>
      </w:r>
      <w:proofErr w:type="spellEnd"/>
      <w:r w:rsidR="00086D16" w:rsidRPr="00086D16">
        <w:rPr>
          <w:rFonts w:cstheme="minorHAnsi"/>
        </w:rPr>
        <w:t xml:space="preserve"> 2.2);</w:t>
      </w:r>
    </w:p>
    <w:p w14:paraId="68497E98" w14:textId="6315EC2D" w:rsidR="00617C63" w:rsidRDefault="00313AA0" w:rsidP="00617C63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 b)</w:t>
      </w:r>
      <w:r w:rsidR="00086D16" w:rsidRPr="00086D16">
        <w:rPr>
          <w:rFonts w:cstheme="minorHAnsi"/>
        </w:rPr>
        <w:t xml:space="preserve">in relazione ai percorsi volti al potenziamento delle competenze linguistiche rivolti a studenti, esperienza nella gestione del gruppo classe (documentabile), esperienza relativa a percorsi formativi in </w:t>
      </w:r>
      <w:r w:rsidR="00617C63">
        <w:rPr>
          <w:rFonts w:cstheme="minorHAnsi"/>
        </w:rPr>
        <w:t>lingua inglese (</w:t>
      </w:r>
      <w:r w:rsidR="00AA30A8" w:rsidRPr="00AA30A8">
        <w:rPr>
          <w:rFonts w:cstheme="minorHAnsi"/>
        </w:rPr>
        <w:t>es. esperto in corsi di lingua; docente di lingua);</w:t>
      </w:r>
    </w:p>
    <w:p w14:paraId="0999A7D7" w14:textId="77777777" w:rsidR="00AA30A8" w:rsidRDefault="00AA30A8" w:rsidP="00AA30A8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14B3B8F2" w14:textId="77777777" w:rsidR="00AA30A8" w:rsidRPr="00AA30A8" w:rsidRDefault="00AA30A8" w:rsidP="00AA30A8">
      <w:pPr>
        <w:pStyle w:val="Comma"/>
        <w:rPr>
          <w:rFonts w:cstheme="minorHAnsi"/>
        </w:rPr>
      </w:pPr>
      <w:r w:rsidRPr="00AA30A8">
        <w:t>di essere disponibile a svolgere l’ incarico nelle modalità e secondo la programmazione di cui alla tabella sintetica percorsi formativi allegata alla presente;</w:t>
      </w:r>
    </w:p>
    <w:p w14:paraId="5BB3D834" w14:textId="051D3D46" w:rsidR="00355973" w:rsidRPr="00AA30A8" w:rsidRDefault="00AA30A8" w:rsidP="00AA30A8">
      <w:pPr>
        <w:pStyle w:val="Comma"/>
        <w:rPr>
          <w:rFonts w:cstheme="minorHAnsi"/>
        </w:rPr>
      </w:pPr>
      <w:r w:rsidRPr="00AA30A8">
        <w:t xml:space="preserve"> </w:t>
      </w:r>
      <w:r w:rsidRPr="00AA30A8">
        <w:rPr>
          <w:rFonts w:cstheme="minorHAnsi"/>
        </w:rPr>
        <w:t xml:space="preserve">di essere in possesso dei seguenti titoli e/o certificazioni e/o esperienze : </w:t>
      </w:r>
    </w:p>
    <w:p w14:paraId="60F7301F" w14:textId="77777777" w:rsidR="00355973" w:rsidRDefault="00355973" w:rsidP="00355973">
      <w:pPr>
        <w:ind w:right="2632"/>
        <w:rPr>
          <w:rFonts w:cstheme="minorHAnsi"/>
        </w:rPr>
      </w:pPr>
    </w:p>
    <w:p w14:paraId="05FDF2C7" w14:textId="77777777" w:rsidR="00355973" w:rsidRDefault="00355973" w:rsidP="00355973">
      <w:pPr>
        <w:ind w:right="2632"/>
        <w:rPr>
          <w:spacing w:val="1"/>
        </w:rPr>
      </w:pPr>
      <w:r>
        <w:rPr>
          <w:b/>
        </w:rPr>
        <w:t>1°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macrocriterio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attinenti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74</w:t>
      </w:r>
      <w:r>
        <w:rPr>
          <w:spacing w:val="-6"/>
        </w:rPr>
        <w:t xml:space="preserve"> </w:t>
      </w:r>
      <w:r>
        <w:t>punti</w:t>
      </w:r>
      <w:r>
        <w:rPr>
          <w:spacing w:val="1"/>
        </w:rPr>
        <w:t xml:space="preserve"> </w:t>
      </w:r>
    </w:p>
    <w:p w14:paraId="7A5763C7" w14:textId="77777777" w:rsidR="00355973" w:rsidRDefault="00355973" w:rsidP="00355973">
      <w:pPr>
        <w:ind w:right="2632"/>
        <w:rPr>
          <w:spacing w:val="1"/>
        </w:rPr>
      </w:pPr>
      <w:r>
        <w:rPr>
          <w:b/>
          <w:sz w:val="24"/>
        </w:rPr>
        <w:t xml:space="preserve">2° </w:t>
      </w:r>
      <w:proofErr w:type="spellStart"/>
      <w:r>
        <w:rPr>
          <w:b/>
        </w:rPr>
        <w:t>macrocriterio</w:t>
      </w:r>
      <w:proofErr w:type="spellEnd"/>
      <w:r>
        <w:rPr>
          <w:b/>
        </w:rPr>
        <w:t xml:space="preserve">: </w:t>
      </w:r>
      <w:r>
        <w:t>certificazioni attinenti alla selezione fino a un massimo di 42 punti</w:t>
      </w:r>
      <w:r>
        <w:rPr>
          <w:spacing w:val="1"/>
        </w:rPr>
        <w:t xml:space="preserve"> </w:t>
      </w:r>
    </w:p>
    <w:p w14:paraId="059BBEEF" w14:textId="77777777" w:rsidR="00355973" w:rsidRDefault="00355973" w:rsidP="00355973">
      <w:pPr>
        <w:ind w:right="2632"/>
      </w:pPr>
      <w:r>
        <w:rPr>
          <w:b/>
          <w:sz w:val="24"/>
        </w:rPr>
        <w:t>3°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</w:rPr>
        <w:t>macrocriterio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attinenti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236</w:t>
      </w:r>
      <w:r>
        <w:rPr>
          <w:spacing w:val="-6"/>
        </w:rPr>
        <w:t xml:space="preserve"> </w:t>
      </w:r>
      <w:r>
        <w:t>punti</w:t>
      </w:r>
    </w:p>
    <w:p w14:paraId="42F89132" w14:textId="77777777" w:rsidR="00355973" w:rsidRDefault="00355973" w:rsidP="00355973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200"/>
        <w:gridCol w:w="1080"/>
        <w:gridCol w:w="1400"/>
        <w:gridCol w:w="1560"/>
        <w:gridCol w:w="1540"/>
      </w:tblGrid>
      <w:tr w:rsidR="00355973" w14:paraId="3AD50A46" w14:textId="77777777" w:rsidTr="008A2CB4">
        <w:trPr>
          <w:trHeight w:val="250"/>
        </w:trPr>
        <w:tc>
          <w:tcPr>
            <w:tcW w:w="9980" w:type="dxa"/>
            <w:gridSpan w:val="6"/>
          </w:tcPr>
          <w:p w14:paraId="54E6F1BF" w14:textId="77777777" w:rsidR="00355973" w:rsidRDefault="00355973" w:rsidP="008A2CB4">
            <w:pPr>
              <w:pStyle w:val="TableParagraph"/>
              <w:spacing w:line="230" w:lineRule="exact"/>
              <w:ind w:left="442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GENERICA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GLOBALE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TUTOR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ESPERTI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INTERNI/ESTERNI</w:t>
            </w:r>
          </w:p>
        </w:tc>
      </w:tr>
      <w:tr w:rsidR="00355973" w14:paraId="00236DBA" w14:textId="77777777" w:rsidTr="008A2CB4">
        <w:trPr>
          <w:trHeight w:val="369"/>
        </w:trPr>
        <w:tc>
          <w:tcPr>
            <w:tcW w:w="5480" w:type="dxa"/>
            <w:gridSpan w:val="3"/>
          </w:tcPr>
          <w:p w14:paraId="19F7E9C3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56CF9882" w14:textId="77777777" w:rsidR="00355973" w:rsidRDefault="00355973" w:rsidP="008A2CB4">
            <w:pPr>
              <w:pStyle w:val="TableParagraph"/>
              <w:spacing w:line="190" w:lineRule="atLeast"/>
              <w:ind w:left="224" w:right="179" w:firstLine="17"/>
              <w:rPr>
                <w:b/>
                <w:sz w:val="16"/>
              </w:rPr>
            </w:pPr>
            <w:r>
              <w:rPr>
                <w:b/>
                <w:sz w:val="16"/>
              </w:rPr>
              <w:t>n. riferimento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curriculum</w:t>
            </w:r>
          </w:p>
        </w:tc>
        <w:tc>
          <w:tcPr>
            <w:tcW w:w="1560" w:type="dxa"/>
          </w:tcPr>
          <w:p w14:paraId="751A95AE" w14:textId="77777777" w:rsidR="00355973" w:rsidRDefault="00355973" w:rsidP="008A2CB4">
            <w:pPr>
              <w:pStyle w:val="TableParagraph"/>
              <w:spacing w:line="190" w:lineRule="atLeast"/>
              <w:ind w:left="328" w:right="93" w:hanging="199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compilare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1540" w:type="dxa"/>
          </w:tcPr>
          <w:p w14:paraId="17ED27FA" w14:textId="77777777" w:rsidR="00355973" w:rsidRDefault="00355973" w:rsidP="008A2CB4">
            <w:pPr>
              <w:pStyle w:val="TableParagraph"/>
              <w:spacing w:line="190" w:lineRule="atLeast"/>
              <w:ind w:left="156" w:right="80" w:hanging="34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compilare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cura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commissione</w:t>
            </w:r>
            <w:proofErr w:type="spellEnd"/>
          </w:p>
        </w:tc>
      </w:tr>
      <w:tr w:rsidR="00355973" w14:paraId="02537694" w14:textId="77777777" w:rsidTr="008A2CB4">
        <w:trPr>
          <w:trHeight w:val="448"/>
        </w:trPr>
        <w:tc>
          <w:tcPr>
            <w:tcW w:w="9980" w:type="dxa"/>
            <w:gridSpan w:val="6"/>
          </w:tcPr>
          <w:p w14:paraId="6A352C1E" w14:textId="77777777" w:rsidR="00355973" w:rsidRDefault="00355973" w:rsidP="008A2CB4">
            <w:pPr>
              <w:pStyle w:val="TableParagraph"/>
              <w:spacing w:line="23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Macrocriterio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Titoli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  <w:p w14:paraId="14EA79E8" w14:textId="77777777" w:rsidR="00355973" w:rsidRDefault="00355973" w:rsidP="008A2CB4">
            <w:pPr>
              <w:pStyle w:val="TableParagraph"/>
              <w:spacing w:line="198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attinenti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</w:tr>
      <w:tr w:rsidR="00355973" w14:paraId="43408878" w14:textId="77777777" w:rsidTr="008A2CB4">
        <w:trPr>
          <w:trHeight w:val="290"/>
        </w:trPr>
        <w:tc>
          <w:tcPr>
            <w:tcW w:w="3200" w:type="dxa"/>
            <w:vMerge w:val="restart"/>
          </w:tcPr>
          <w:p w14:paraId="56F8AF35" w14:textId="77777777" w:rsidR="00355973" w:rsidRDefault="00355973" w:rsidP="008A2CB4">
            <w:pPr>
              <w:pStyle w:val="TableParagraph"/>
              <w:rPr>
                <w:sz w:val="20"/>
              </w:rPr>
            </w:pPr>
          </w:p>
          <w:p w14:paraId="1D665AE0" w14:textId="77777777" w:rsidR="00355973" w:rsidRDefault="00355973" w:rsidP="008A2CB4">
            <w:pPr>
              <w:pStyle w:val="TableParagraph"/>
              <w:spacing w:before="13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  <w:p w14:paraId="7AB90CF4" w14:textId="77777777" w:rsidR="00355973" w:rsidRDefault="00355973" w:rsidP="008A2CB4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vecchio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ordinamento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00" w:type="dxa"/>
          </w:tcPr>
          <w:p w14:paraId="2832D4B8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11755DC" w14:textId="77777777" w:rsidR="00355973" w:rsidRDefault="00355973" w:rsidP="008A2CB4">
            <w:pPr>
              <w:pStyle w:val="TableParagraph"/>
              <w:spacing w:before="35" w:line="23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00" w:type="dxa"/>
          </w:tcPr>
          <w:p w14:paraId="3745A98C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686246C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632FFE6D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6AA35235" w14:textId="77777777" w:rsidTr="008A2CB4">
        <w:trPr>
          <w:trHeight w:val="270"/>
        </w:trPr>
        <w:tc>
          <w:tcPr>
            <w:tcW w:w="3200" w:type="dxa"/>
            <w:vMerge/>
            <w:tcBorders>
              <w:top w:val="nil"/>
            </w:tcBorders>
          </w:tcPr>
          <w:p w14:paraId="1DC03A83" w14:textId="77777777" w:rsidR="00355973" w:rsidRDefault="00355973" w:rsidP="008A2CB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72918209" w14:textId="77777777" w:rsidR="00355973" w:rsidRDefault="00355973" w:rsidP="008A2CB4">
            <w:pPr>
              <w:pStyle w:val="TableParagraph"/>
              <w:spacing w:before="23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080" w:type="dxa"/>
          </w:tcPr>
          <w:p w14:paraId="53369A4A" w14:textId="77777777" w:rsidR="00355973" w:rsidRDefault="00355973" w:rsidP="008A2CB4">
            <w:pPr>
              <w:pStyle w:val="TableParagraph"/>
              <w:spacing w:before="23"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400" w:type="dxa"/>
          </w:tcPr>
          <w:p w14:paraId="70C9EF02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DE30FAC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5ADCFB58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6C1DB451" w14:textId="77777777" w:rsidTr="008A2CB4">
        <w:trPr>
          <w:trHeight w:val="290"/>
        </w:trPr>
        <w:tc>
          <w:tcPr>
            <w:tcW w:w="3200" w:type="dxa"/>
            <w:vMerge/>
            <w:tcBorders>
              <w:top w:val="nil"/>
            </w:tcBorders>
          </w:tcPr>
          <w:p w14:paraId="1695A308" w14:textId="77777777" w:rsidR="00355973" w:rsidRDefault="00355973" w:rsidP="008A2CB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059C3357" w14:textId="77777777" w:rsidR="00355973" w:rsidRDefault="00355973" w:rsidP="008A2CB4">
            <w:pPr>
              <w:pStyle w:val="TableParagraph"/>
              <w:spacing w:before="31"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</w:p>
        </w:tc>
        <w:tc>
          <w:tcPr>
            <w:tcW w:w="1080" w:type="dxa"/>
          </w:tcPr>
          <w:p w14:paraId="546A4461" w14:textId="77777777" w:rsidR="00355973" w:rsidRDefault="00355973" w:rsidP="008A2CB4">
            <w:pPr>
              <w:pStyle w:val="TableParagraph"/>
              <w:spacing w:before="31" w:line="23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00" w:type="dxa"/>
          </w:tcPr>
          <w:p w14:paraId="0BCE2AC9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F4C29EC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27F138D3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2A7FB478" w14:textId="77777777" w:rsidTr="008A2CB4">
        <w:trPr>
          <w:trHeight w:val="270"/>
        </w:trPr>
        <w:tc>
          <w:tcPr>
            <w:tcW w:w="3200" w:type="dxa"/>
            <w:vMerge/>
            <w:tcBorders>
              <w:top w:val="nil"/>
            </w:tcBorders>
          </w:tcPr>
          <w:p w14:paraId="4A9B7412" w14:textId="77777777" w:rsidR="00355973" w:rsidRDefault="00355973" w:rsidP="008A2CB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48C0BF10" w14:textId="77777777" w:rsidR="00355973" w:rsidRDefault="00355973" w:rsidP="008A2CB4">
            <w:pPr>
              <w:pStyle w:val="TableParagraph"/>
              <w:spacing w:before="19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14:paraId="256EB190" w14:textId="77777777" w:rsidR="00355973" w:rsidRDefault="00355973" w:rsidP="008A2CB4">
            <w:pPr>
              <w:pStyle w:val="TableParagraph"/>
              <w:spacing w:before="19"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400" w:type="dxa"/>
          </w:tcPr>
          <w:p w14:paraId="229EB89B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E1CDD3D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74603936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796C3810" w14:textId="77777777" w:rsidTr="008A2CB4">
        <w:trPr>
          <w:trHeight w:val="270"/>
        </w:trPr>
        <w:tc>
          <w:tcPr>
            <w:tcW w:w="3200" w:type="dxa"/>
            <w:vMerge w:val="restart"/>
          </w:tcPr>
          <w:p w14:paraId="003B3025" w14:textId="77777777" w:rsidR="00355973" w:rsidRDefault="00355973" w:rsidP="008A2CB4">
            <w:pPr>
              <w:pStyle w:val="TableParagraph"/>
              <w:spacing w:before="91"/>
              <w:ind w:left="114" w:right="143"/>
              <w:rPr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(Triennale, in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z w:val="20"/>
              </w:rPr>
              <w:t xml:space="preserve"> al 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200" w:type="dxa"/>
          </w:tcPr>
          <w:p w14:paraId="79B2B907" w14:textId="77777777" w:rsidR="00355973" w:rsidRDefault="00355973" w:rsidP="008A2CB4">
            <w:pPr>
              <w:pStyle w:val="TableParagraph"/>
              <w:spacing w:before="27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1080" w:type="dxa"/>
          </w:tcPr>
          <w:p w14:paraId="58714D96" w14:textId="77777777" w:rsidR="00355973" w:rsidRDefault="00355973" w:rsidP="008A2CB4">
            <w:pPr>
              <w:pStyle w:val="TableParagraph"/>
              <w:spacing w:before="27"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400" w:type="dxa"/>
          </w:tcPr>
          <w:p w14:paraId="0DBA4817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E6C509B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5C5D1144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13489E2E" w14:textId="77777777" w:rsidTr="008A2CB4">
        <w:trPr>
          <w:trHeight w:val="289"/>
        </w:trPr>
        <w:tc>
          <w:tcPr>
            <w:tcW w:w="3200" w:type="dxa"/>
            <w:vMerge/>
            <w:tcBorders>
              <w:top w:val="nil"/>
            </w:tcBorders>
          </w:tcPr>
          <w:p w14:paraId="47AFC043" w14:textId="77777777" w:rsidR="00355973" w:rsidRDefault="00355973" w:rsidP="008A2CB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3C6FAD52" w14:textId="77777777" w:rsidR="00355973" w:rsidRDefault="00355973" w:rsidP="008A2CB4">
            <w:pPr>
              <w:pStyle w:val="TableParagraph"/>
              <w:spacing w:before="35"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100-109</w:t>
            </w:r>
          </w:p>
        </w:tc>
        <w:tc>
          <w:tcPr>
            <w:tcW w:w="1080" w:type="dxa"/>
          </w:tcPr>
          <w:p w14:paraId="2358FA9B" w14:textId="77777777" w:rsidR="00355973" w:rsidRDefault="00355973" w:rsidP="008A2CB4">
            <w:pPr>
              <w:pStyle w:val="TableParagraph"/>
              <w:spacing w:before="35" w:line="23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00" w:type="dxa"/>
          </w:tcPr>
          <w:p w14:paraId="2792E1A7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8E7993C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77EE7D44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2C2D3642" w14:textId="77777777" w:rsidTr="008A2CB4">
        <w:trPr>
          <w:trHeight w:val="270"/>
        </w:trPr>
        <w:tc>
          <w:tcPr>
            <w:tcW w:w="3200" w:type="dxa"/>
            <w:vMerge/>
            <w:tcBorders>
              <w:top w:val="nil"/>
            </w:tcBorders>
          </w:tcPr>
          <w:p w14:paraId="63E90394" w14:textId="77777777" w:rsidR="00355973" w:rsidRDefault="00355973" w:rsidP="008A2CB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7D3B3FCB" w14:textId="77777777" w:rsidR="00355973" w:rsidRDefault="00355973" w:rsidP="008A2CB4">
            <w:pPr>
              <w:pStyle w:val="TableParagraph"/>
              <w:spacing w:before="23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 w14:paraId="650B58B0" w14:textId="77777777" w:rsidR="00355973" w:rsidRDefault="00355973" w:rsidP="008A2CB4">
            <w:pPr>
              <w:pStyle w:val="TableParagraph"/>
              <w:spacing w:before="23"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00" w:type="dxa"/>
          </w:tcPr>
          <w:p w14:paraId="7F564135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B109653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3663C299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0A2E4979" w14:textId="77777777" w:rsidTr="008A2CB4">
        <w:trPr>
          <w:trHeight w:val="730"/>
        </w:trPr>
        <w:tc>
          <w:tcPr>
            <w:tcW w:w="3200" w:type="dxa"/>
          </w:tcPr>
          <w:p w14:paraId="5D87512D" w14:textId="77777777" w:rsidR="00355973" w:rsidRDefault="00355973" w:rsidP="008A2CB4">
            <w:pPr>
              <w:pStyle w:val="TableParagraph"/>
              <w:spacing w:line="240" w:lineRule="atLeast"/>
              <w:ind w:left="114" w:right="23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A3. </w:t>
            </w:r>
            <w:proofErr w:type="spellStart"/>
            <w:r>
              <w:rPr>
                <w:b/>
                <w:sz w:val="20"/>
              </w:rPr>
              <w:t>Altra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laurea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attinente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selezione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200" w:type="dxa"/>
          </w:tcPr>
          <w:p w14:paraId="2B4204F7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EC53480" w14:textId="77777777" w:rsidR="00355973" w:rsidRDefault="00355973" w:rsidP="008A2CB4">
            <w:pPr>
              <w:pStyle w:val="TableParagraph"/>
              <w:spacing w:before="7"/>
              <w:rPr>
                <w:sz w:val="20"/>
              </w:rPr>
            </w:pPr>
          </w:p>
          <w:p w14:paraId="0E7BD1E5" w14:textId="77777777" w:rsidR="00355973" w:rsidRDefault="00355973" w:rsidP="008A2CB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00" w:type="dxa"/>
          </w:tcPr>
          <w:p w14:paraId="3F2FE4EE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B6E54C8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42B739B9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1852CFB8" w14:textId="77777777" w:rsidTr="008A2CB4">
        <w:trPr>
          <w:trHeight w:val="708"/>
        </w:trPr>
        <w:tc>
          <w:tcPr>
            <w:tcW w:w="3200" w:type="dxa"/>
          </w:tcPr>
          <w:p w14:paraId="2CC56393" w14:textId="77777777" w:rsidR="00355973" w:rsidRDefault="00355973" w:rsidP="008A2CB4">
            <w:pPr>
              <w:pStyle w:val="TableParagraph"/>
              <w:ind w:left="114" w:right="143"/>
              <w:rPr>
                <w:sz w:val="20"/>
              </w:rPr>
            </w:pPr>
            <w:r>
              <w:rPr>
                <w:b/>
                <w:sz w:val="20"/>
              </w:rPr>
              <w:t xml:space="preserve">A4. Diploma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  <w:p w14:paraId="2B89D638" w14:textId="77777777" w:rsidR="00355973" w:rsidRDefault="00355973" w:rsidP="008A2CB4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200" w:type="dxa"/>
          </w:tcPr>
          <w:p w14:paraId="61EBF7AF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489F082" w14:textId="77777777" w:rsidR="00355973" w:rsidRDefault="00355973" w:rsidP="008A2CB4">
            <w:pPr>
              <w:pStyle w:val="TableParagraph"/>
              <w:spacing w:before="4"/>
              <w:rPr>
                <w:sz w:val="19"/>
              </w:rPr>
            </w:pPr>
          </w:p>
          <w:p w14:paraId="2ADC6F57" w14:textId="77777777" w:rsidR="00355973" w:rsidRDefault="00355973" w:rsidP="008A2CB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00" w:type="dxa"/>
          </w:tcPr>
          <w:p w14:paraId="65A8145A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C219FED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31014222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139E8C12" w14:textId="77777777" w:rsidTr="008A2CB4">
        <w:trPr>
          <w:trHeight w:val="769"/>
        </w:trPr>
        <w:tc>
          <w:tcPr>
            <w:tcW w:w="3200" w:type="dxa"/>
          </w:tcPr>
          <w:p w14:paraId="3BF7969E" w14:textId="77777777" w:rsidR="00355973" w:rsidRDefault="00355973" w:rsidP="008A2CB4">
            <w:pPr>
              <w:pStyle w:val="TableParagraph"/>
              <w:spacing w:before="148"/>
              <w:ind w:left="114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A5.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Dottorato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  <w:tc>
          <w:tcPr>
            <w:tcW w:w="1200" w:type="dxa"/>
          </w:tcPr>
          <w:p w14:paraId="2459FDE6" w14:textId="77777777" w:rsidR="00355973" w:rsidRDefault="00355973" w:rsidP="008A2CB4">
            <w:pPr>
              <w:pStyle w:val="TableParagraph"/>
              <w:spacing w:line="190" w:lineRule="atLeast"/>
              <w:ind w:left="108" w:right="127"/>
              <w:rPr>
                <w:sz w:val="16"/>
              </w:rPr>
            </w:pPr>
            <w:r>
              <w:rPr>
                <w:sz w:val="16"/>
              </w:rPr>
              <w:t xml:space="preserve"> 3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max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2B6E1382" w14:textId="77777777" w:rsidR="00355973" w:rsidRDefault="00355973" w:rsidP="008A2CB4">
            <w:pPr>
              <w:pStyle w:val="TableParagraph"/>
              <w:spacing w:before="2"/>
              <w:rPr>
                <w:sz w:val="20"/>
              </w:rPr>
            </w:pPr>
          </w:p>
          <w:p w14:paraId="38EF297C" w14:textId="77777777" w:rsidR="00355973" w:rsidRDefault="00355973" w:rsidP="008A2CB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0" w:type="dxa"/>
          </w:tcPr>
          <w:p w14:paraId="4A1749EC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A7BAE55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75DBFDA5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703C05" w14:textId="77777777" w:rsidR="00355973" w:rsidRDefault="00355973" w:rsidP="00355973">
      <w:pPr>
        <w:sectPr w:rsidR="00355973">
          <w:headerReference w:type="default" r:id="rId7"/>
          <w:pgSz w:w="11920" w:h="16840"/>
          <w:pgMar w:top="3420" w:right="680" w:bottom="1240" w:left="720" w:header="384" w:footer="1034" w:gutter="0"/>
          <w:cols w:space="720"/>
        </w:sectPr>
      </w:pPr>
    </w:p>
    <w:p w14:paraId="20BB6F79" w14:textId="77777777" w:rsidR="00355973" w:rsidRDefault="00355973" w:rsidP="00355973">
      <w:pPr>
        <w:pStyle w:val="Corpotesto"/>
        <w:spacing w:before="11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200"/>
        <w:gridCol w:w="1080"/>
        <w:gridCol w:w="1400"/>
        <w:gridCol w:w="1560"/>
        <w:gridCol w:w="1540"/>
      </w:tblGrid>
      <w:tr w:rsidR="00355973" w14:paraId="50C2DC37" w14:textId="77777777" w:rsidTr="008A2CB4">
        <w:trPr>
          <w:trHeight w:val="2530"/>
        </w:trPr>
        <w:tc>
          <w:tcPr>
            <w:tcW w:w="3200" w:type="dxa"/>
          </w:tcPr>
          <w:p w14:paraId="51B03EC3" w14:textId="77777777" w:rsidR="00355973" w:rsidRDefault="00355973" w:rsidP="008A2CB4">
            <w:pPr>
              <w:pStyle w:val="TableParagraph"/>
              <w:rPr>
                <w:sz w:val="20"/>
              </w:rPr>
            </w:pPr>
          </w:p>
          <w:p w14:paraId="71649574" w14:textId="77777777" w:rsidR="00355973" w:rsidRDefault="00355973" w:rsidP="008A2CB4">
            <w:pPr>
              <w:pStyle w:val="TableParagraph"/>
              <w:rPr>
                <w:sz w:val="20"/>
              </w:rPr>
            </w:pPr>
          </w:p>
          <w:p w14:paraId="3AC68272" w14:textId="77777777" w:rsidR="00355973" w:rsidRDefault="00355973" w:rsidP="008A2CB4">
            <w:pPr>
              <w:pStyle w:val="TableParagraph"/>
              <w:rPr>
                <w:sz w:val="20"/>
              </w:rPr>
            </w:pPr>
          </w:p>
          <w:p w14:paraId="6C871A44" w14:textId="77777777" w:rsidR="00355973" w:rsidRDefault="00355973" w:rsidP="008A2CB4">
            <w:pPr>
              <w:pStyle w:val="TableParagraph"/>
              <w:spacing w:before="174"/>
              <w:ind w:left="114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A6. Corso </w:t>
            </w:r>
            <w:proofErr w:type="spellStart"/>
            <w:r>
              <w:rPr>
                <w:b/>
                <w:sz w:val="20"/>
              </w:rPr>
              <w:t>specializzazione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post-</w:t>
            </w:r>
            <w:proofErr w:type="spellStart"/>
            <w:r>
              <w:rPr>
                <w:b/>
                <w:spacing w:val="-1"/>
                <w:sz w:val="20"/>
              </w:rPr>
              <w:t>laurea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conseguito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presso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università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italiane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</w:p>
        </w:tc>
        <w:tc>
          <w:tcPr>
            <w:tcW w:w="1200" w:type="dxa"/>
          </w:tcPr>
          <w:p w14:paraId="16078E27" w14:textId="77777777" w:rsidR="00355973" w:rsidRDefault="00355973" w:rsidP="008A2CB4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durata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semestrale</w:t>
            </w:r>
            <w:proofErr w:type="spellEnd"/>
          </w:p>
          <w:p w14:paraId="3AE533ED" w14:textId="77777777" w:rsidR="00355973" w:rsidRDefault="00355973" w:rsidP="008A2CB4">
            <w:pPr>
              <w:pStyle w:val="TableParagraph"/>
              <w:spacing w:before="98"/>
              <w:ind w:left="108" w:right="127"/>
              <w:rPr>
                <w:sz w:val="16"/>
              </w:rPr>
            </w:pPr>
            <w:r>
              <w:rPr>
                <w:sz w:val="16"/>
              </w:rPr>
              <w:t xml:space="preserve">Da 1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pacing w:val="-33"/>
                <w:sz w:val="16"/>
              </w:rPr>
              <w:t xml:space="preserve">                </w:t>
            </w:r>
            <w:r>
              <w:rPr>
                <w:sz w:val="16"/>
              </w:rPr>
              <w:t xml:space="preserve">di </w:t>
            </w:r>
            <w:proofErr w:type="spellStart"/>
            <w:r>
              <w:rPr>
                <w:sz w:val="16"/>
              </w:rPr>
              <w:t>durata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annuale</w:t>
            </w:r>
            <w:proofErr w:type="spellEnd"/>
          </w:p>
          <w:p w14:paraId="0605E910" w14:textId="77777777" w:rsidR="00355973" w:rsidRDefault="00355973" w:rsidP="008A2CB4">
            <w:pPr>
              <w:pStyle w:val="TableParagraph"/>
              <w:spacing w:before="77" w:line="190" w:lineRule="atLeast"/>
              <w:ind w:left="108" w:right="229"/>
              <w:rPr>
                <w:sz w:val="16"/>
              </w:rPr>
            </w:pPr>
            <w:r>
              <w:rPr>
                <w:sz w:val="16"/>
              </w:rPr>
              <w:t xml:space="preserve">In ogni </w:t>
            </w:r>
            <w:proofErr w:type="spellStart"/>
            <w:r>
              <w:rPr>
                <w:sz w:val="16"/>
              </w:rPr>
              <w:t>caso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2BCAB5BF" w14:textId="77777777" w:rsidR="00355973" w:rsidRDefault="00355973" w:rsidP="008A2CB4">
            <w:pPr>
              <w:pStyle w:val="TableParagraph"/>
              <w:rPr>
                <w:sz w:val="24"/>
              </w:rPr>
            </w:pPr>
          </w:p>
          <w:p w14:paraId="1AAB3D4D" w14:textId="77777777" w:rsidR="00355973" w:rsidRDefault="00355973" w:rsidP="008A2CB4">
            <w:pPr>
              <w:pStyle w:val="TableParagraph"/>
              <w:rPr>
                <w:sz w:val="24"/>
              </w:rPr>
            </w:pPr>
          </w:p>
          <w:p w14:paraId="365B6F71" w14:textId="77777777" w:rsidR="00355973" w:rsidRDefault="00355973" w:rsidP="008A2CB4">
            <w:pPr>
              <w:pStyle w:val="TableParagraph"/>
              <w:rPr>
                <w:sz w:val="24"/>
              </w:rPr>
            </w:pPr>
          </w:p>
          <w:p w14:paraId="6CCF0BED" w14:textId="77777777" w:rsidR="00355973" w:rsidRDefault="00355973" w:rsidP="008A2CB4">
            <w:pPr>
              <w:pStyle w:val="TableParagraph"/>
              <w:spacing w:before="3"/>
              <w:rPr>
                <w:sz w:val="20"/>
              </w:rPr>
            </w:pPr>
          </w:p>
          <w:p w14:paraId="5E09870B" w14:textId="77777777" w:rsidR="00355973" w:rsidRDefault="00355973" w:rsidP="008A2CB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0" w:type="dxa"/>
          </w:tcPr>
          <w:p w14:paraId="2E8EAC41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2730BBC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02960823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23A8AFF1" w14:textId="77777777" w:rsidTr="008A2CB4">
        <w:trPr>
          <w:trHeight w:val="750"/>
        </w:trPr>
        <w:tc>
          <w:tcPr>
            <w:tcW w:w="3200" w:type="dxa"/>
          </w:tcPr>
          <w:p w14:paraId="5E86F7FB" w14:textId="77777777" w:rsidR="00355973" w:rsidRDefault="00355973" w:rsidP="008A2CB4">
            <w:pPr>
              <w:pStyle w:val="TableParagraph"/>
              <w:spacing w:before="14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A7.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universitario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  <w:tc>
          <w:tcPr>
            <w:tcW w:w="1200" w:type="dxa"/>
          </w:tcPr>
          <w:p w14:paraId="7AE44C65" w14:textId="77777777" w:rsidR="00355973" w:rsidRDefault="00355973" w:rsidP="008A2CB4">
            <w:pPr>
              <w:pStyle w:val="TableParagraph"/>
              <w:spacing w:line="192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2353B455" w14:textId="77777777" w:rsidR="00355973" w:rsidRDefault="00355973" w:rsidP="008A2CB4">
            <w:pPr>
              <w:pStyle w:val="TableParagraph"/>
              <w:spacing w:before="9"/>
              <w:rPr>
                <w:sz w:val="19"/>
              </w:rPr>
            </w:pPr>
          </w:p>
          <w:p w14:paraId="5D39DB3F" w14:textId="77777777" w:rsidR="00355973" w:rsidRDefault="00355973" w:rsidP="008A2CB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0" w:type="dxa"/>
          </w:tcPr>
          <w:p w14:paraId="0F9CECD6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2368544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50A34C08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74480CEA" w14:textId="77777777" w:rsidTr="008A2CB4">
        <w:trPr>
          <w:trHeight w:val="742"/>
        </w:trPr>
        <w:tc>
          <w:tcPr>
            <w:tcW w:w="3200" w:type="dxa"/>
          </w:tcPr>
          <w:p w14:paraId="19726CA5" w14:textId="77777777" w:rsidR="00355973" w:rsidRDefault="00355973" w:rsidP="008A2CB4">
            <w:pPr>
              <w:pStyle w:val="TableParagraph"/>
              <w:spacing w:line="240" w:lineRule="atLeast"/>
              <w:ind w:left="114" w:right="143"/>
              <w:rPr>
                <w:sz w:val="20"/>
              </w:rPr>
            </w:pPr>
            <w:r>
              <w:rPr>
                <w:b/>
                <w:sz w:val="20"/>
              </w:rPr>
              <w:t>A8.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universitario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A5)</w:t>
            </w:r>
          </w:p>
        </w:tc>
        <w:tc>
          <w:tcPr>
            <w:tcW w:w="1200" w:type="dxa"/>
          </w:tcPr>
          <w:p w14:paraId="55BEC357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1punti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max.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1258D2CD" w14:textId="77777777" w:rsidR="00355973" w:rsidRDefault="00355973" w:rsidP="008A2CB4">
            <w:pPr>
              <w:pStyle w:val="TableParagraph"/>
              <w:spacing w:before="10"/>
              <w:rPr>
                <w:sz w:val="18"/>
              </w:rPr>
            </w:pPr>
          </w:p>
          <w:p w14:paraId="749BAF0D" w14:textId="77777777" w:rsidR="00355973" w:rsidRDefault="00355973" w:rsidP="008A2CB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0" w:type="dxa"/>
          </w:tcPr>
          <w:p w14:paraId="139788DA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769C1E0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6F3F8E6E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1D516D09" w14:textId="77777777" w:rsidTr="008A2CB4">
        <w:trPr>
          <w:trHeight w:val="1285"/>
        </w:trPr>
        <w:tc>
          <w:tcPr>
            <w:tcW w:w="3200" w:type="dxa"/>
          </w:tcPr>
          <w:p w14:paraId="0B247010" w14:textId="77777777" w:rsidR="00355973" w:rsidRDefault="00355973" w:rsidP="008A2CB4">
            <w:pPr>
              <w:pStyle w:val="TableParagraph"/>
              <w:spacing w:before="10"/>
            </w:pPr>
          </w:p>
          <w:p w14:paraId="0FEBBD74" w14:textId="77777777" w:rsidR="00355973" w:rsidRDefault="00355973" w:rsidP="008A2CB4">
            <w:pPr>
              <w:pStyle w:val="TableParagraph"/>
              <w:ind w:left="114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A9.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perfezionamento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formazione</w:t>
            </w:r>
            <w:proofErr w:type="spellEnd"/>
            <w:r>
              <w:rPr>
                <w:b/>
                <w:sz w:val="20"/>
              </w:rPr>
              <w:t>/aggiornamento</w:t>
            </w:r>
          </w:p>
        </w:tc>
        <w:tc>
          <w:tcPr>
            <w:tcW w:w="1200" w:type="dxa"/>
          </w:tcPr>
          <w:p w14:paraId="61CFC1FD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7A51DF3F" w14:textId="77777777" w:rsidR="00355973" w:rsidRDefault="00355973" w:rsidP="008A2CB4">
            <w:pPr>
              <w:pStyle w:val="TableParagraph"/>
              <w:rPr>
                <w:sz w:val="24"/>
              </w:rPr>
            </w:pPr>
          </w:p>
          <w:p w14:paraId="31EE7A02" w14:textId="77777777" w:rsidR="00355973" w:rsidRDefault="00355973" w:rsidP="008A2CB4">
            <w:pPr>
              <w:pStyle w:val="TableParagraph"/>
              <w:spacing w:before="20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0" w:type="dxa"/>
          </w:tcPr>
          <w:p w14:paraId="24CB7DF6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DAC1B0A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3E960BDA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7A95E081" w14:textId="77777777" w:rsidTr="008A2CB4">
        <w:trPr>
          <w:trHeight w:val="230"/>
        </w:trPr>
        <w:tc>
          <w:tcPr>
            <w:tcW w:w="9980" w:type="dxa"/>
            <w:gridSpan w:val="6"/>
          </w:tcPr>
          <w:p w14:paraId="57D0A6A5" w14:textId="77777777" w:rsidR="00355973" w:rsidRDefault="00355973" w:rsidP="008A2CB4">
            <w:pPr>
              <w:pStyle w:val="TableParagraph"/>
              <w:spacing w:before="3" w:line="207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2°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Macrocriterio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</w:tr>
      <w:tr w:rsidR="00355973" w14:paraId="104000CD" w14:textId="77777777" w:rsidTr="008A2CB4">
        <w:trPr>
          <w:trHeight w:val="950"/>
        </w:trPr>
        <w:tc>
          <w:tcPr>
            <w:tcW w:w="3200" w:type="dxa"/>
          </w:tcPr>
          <w:p w14:paraId="62D2A986" w14:textId="77777777" w:rsidR="00355973" w:rsidRDefault="00355973" w:rsidP="008A2CB4">
            <w:pPr>
              <w:pStyle w:val="TableParagraph"/>
              <w:spacing w:before="124"/>
              <w:ind w:left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Competenze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i.c.t.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riconosciute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  <w:p w14:paraId="46BE72D7" w14:textId="77777777" w:rsidR="00355973" w:rsidRDefault="00355973" w:rsidP="008A2CB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ecdl-eucip-eipass-etcc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00" w:type="dxa"/>
          </w:tcPr>
          <w:p w14:paraId="134870EF" w14:textId="77777777" w:rsidR="00355973" w:rsidRDefault="00355973" w:rsidP="008A2CB4">
            <w:pPr>
              <w:pStyle w:val="TableParagraph"/>
              <w:spacing w:line="190" w:lineRule="atLeast"/>
              <w:ind w:left="108" w:right="150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max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5D213798" w14:textId="77777777" w:rsidR="00355973" w:rsidRDefault="00355973" w:rsidP="008A2CB4">
            <w:pPr>
              <w:pStyle w:val="TableParagraph"/>
              <w:spacing w:before="19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0" w:type="dxa"/>
          </w:tcPr>
          <w:p w14:paraId="5E5EB9F4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310A984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61443206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6F48E0D3" w14:textId="77777777" w:rsidTr="008A2CB4">
        <w:trPr>
          <w:trHeight w:val="942"/>
        </w:trPr>
        <w:tc>
          <w:tcPr>
            <w:tcW w:w="3200" w:type="dxa"/>
          </w:tcPr>
          <w:p w14:paraId="026B6C2D" w14:textId="77777777" w:rsidR="00355973" w:rsidRDefault="00355973" w:rsidP="008A2CB4">
            <w:pPr>
              <w:pStyle w:val="TableParagraph"/>
              <w:spacing w:line="23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linguistiche</w:t>
            </w:r>
          </w:p>
          <w:p w14:paraId="6E21BA8F" w14:textId="77777777" w:rsidR="00355973" w:rsidRDefault="00355973" w:rsidP="008A2CB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</w:p>
        </w:tc>
        <w:tc>
          <w:tcPr>
            <w:tcW w:w="1200" w:type="dxa"/>
          </w:tcPr>
          <w:p w14:paraId="1EFEF358" w14:textId="77777777" w:rsidR="00355973" w:rsidRDefault="00355973" w:rsidP="008A2CB4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  <w:p w14:paraId="35CA3709" w14:textId="77777777" w:rsidR="00355973" w:rsidRDefault="00355973" w:rsidP="008A2CB4">
            <w:pPr>
              <w:pStyle w:val="TableParagraph"/>
              <w:spacing w:line="190" w:lineRule="atLeast"/>
              <w:ind w:left="108" w:right="140"/>
              <w:rPr>
                <w:sz w:val="16"/>
              </w:rPr>
            </w:pP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29AE135C" w14:textId="77777777" w:rsidR="00355973" w:rsidRDefault="00355973" w:rsidP="008A2CB4">
            <w:pPr>
              <w:pStyle w:val="TableParagraph"/>
              <w:spacing w:line="28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0" w:type="dxa"/>
          </w:tcPr>
          <w:p w14:paraId="16298804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253C1E4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724229C2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7E246C96" w14:textId="77777777" w:rsidTr="008A2CB4">
        <w:trPr>
          <w:trHeight w:val="951"/>
        </w:trPr>
        <w:tc>
          <w:tcPr>
            <w:tcW w:w="3200" w:type="dxa"/>
          </w:tcPr>
          <w:p w14:paraId="59E5E77A" w14:textId="77777777" w:rsidR="00355973" w:rsidRDefault="00355973" w:rsidP="008A2CB4">
            <w:pPr>
              <w:pStyle w:val="TableParagraph"/>
              <w:spacing w:line="23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linguistiche</w:t>
            </w:r>
          </w:p>
          <w:p w14:paraId="63EE11A7" w14:textId="77777777" w:rsidR="00355973" w:rsidRDefault="00355973" w:rsidP="008A2CB4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C1)</w:t>
            </w:r>
          </w:p>
        </w:tc>
        <w:tc>
          <w:tcPr>
            <w:tcW w:w="1200" w:type="dxa"/>
          </w:tcPr>
          <w:p w14:paraId="3F2827CF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  <w:p w14:paraId="028BF882" w14:textId="77777777" w:rsidR="00355973" w:rsidRDefault="00355973" w:rsidP="008A2CB4">
            <w:pPr>
              <w:pStyle w:val="TableParagraph"/>
              <w:spacing w:line="190" w:lineRule="atLeast"/>
              <w:ind w:left="108" w:right="140"/>
              <w:rPr>
                <w:sz w:val="16"/>
              </w:rPr>
            </w:pP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4EC95191" w14:textId="77777777" w:rsidR="00355973" w:rsidRDefault="00355973" w:rsidP="008A2CB4">
            <w:pPr>
              <w:pStyle w:val="TableParagraph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0" w:type="dxa"/>
          </w:tcPr>
          <w:p w14:paraId="1C4B0651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53E055B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376022D1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3B5C270F" w14:textId="77777777" w:rsidTr="008A2CB4">
        <w:trPr>
          <w:trHeight w:val="938"/>
        </w:trPr>
        <w:tc>
          <w:tcPr>
            <w:tcW w:w="3200" w:type="dxa"/>
          </w:tcPr>
          <w:p w14:paraId="5666AD54" w14:textId="77777777" w:rsidR="00355973" w:rsidRDefault="00355973" w:rsidP="008A2CB4">
            <w:pPr>
              <w:pStyle w:val="TableParagraph"/>
              <w:spacing w:line="23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B4.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linguistiche</w:t>
            </w:r>
          </w:p>
          <w:p w14:paraId="3C144CA7" w14:textId="77777777" w:rsidR="00355973" w:rsidRDefault="00355973" w:rsidP="008A2CB4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B2)</w:t>
            </w:r>
          </w:p>
        </w:tc>
        <w:tc>
          <w:tcPr>
            <w:tcW w:w="1200" w:type="dxa"/>
          </w:tcPr>
          <w:p w14:paraId="71CD740A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  <w:p w14:paraId="71E98782" w14:textId="77777777" w:rsidR="00355973" w:rsidRDefault="00355973" w:rsidP="008A2CB4">
            <w:pPr>
              <w:pStyle w:val="TableParagraph"/>
              <w:spacing w:line="190" w:lineRule="atLeast"/>
              <w:ind w:left="108" w:right="140"/>
              <w:rPr>
                <w:sz w:val="16"/>
              </w:rPr>
            </w:pP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27008B60" w14:textId="77777777" w:rsidR="00355973" w:rsidRDefault="00355973" w:rsidP="008A2CB4">
            <w:pPr>
              <w:pStyle w:val="TableParagraph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0" w:type="dxa"/>
          </w:tcPr>
          <w:p w14:paraId="5AEFB32C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8B97BE5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3ED2E306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0C3CAB7A" w14:textId="77777777" w:rsidTr="008A2CB4">
        <w:trPr>
          <w:trHeight w:val="266"/>
        </w:trPr>
        <w:tc>
          <w:tcPr>
            <w:tcW w:w="3200" w:type="dxa"/>
          </w:tcPr>
          <w:p w14:paraId="59534809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6AFF5616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0967B82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080D0B43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775C56E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7C2400B9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4A9606D4" w14:textId="77777777" w:rsidTr="008A2CB4">
        <w:trPr>
          <w:trHeight w:val="610"/>
        </w:trPr>
        <w:tc>
          <w:tcPr>
            <w:tcW w:w="9980" w:type="dxa"/>
            <w:gridSpan w:val="6"/>
          </w:tcPr>
          <w:p w14:paraId="0E8B1AF3" w14:textId="77777777" w:rsidR="00355973" w:rsidRDefault="00355973" w:rsidP="008A2CB4">
            <w:pPr>
              <w:pStyle w:val="TableParagraph"/>
              <w:spacing w:before="6"/>
              <w:rPr>
                <w:sz w:val="15"/>
              </w:rPr>
            </w:pPr>
          </w:p>
          <w:p w14:paraId="09959587" w14:textId="77777777" w:rsidR="00355973" w:rsidRDefault="00355973" w:rsidP="008A2CB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Macrocriterio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</w:tr>
      <w:tr w:rsidR="00355973" w14:paraId="598DF99F" w14:textId="77777777" w:rsidTr="008A2CB4">
        <w:trPr>
          <w:trHeight w:val="1009"/>
        </w:trPr>
        <w:tc>
          <w:tcPr>
            <w:tcW w:w="3200" w:type="dxa"/>
          </w:tcPr>
          <w:p w14:paraId="7890C1FD" w14:textId="77777777" w:rsidR="00355973" w:rsidRDefault="00355973" w:rsidP="008A2CB4">
            <w:pPr>
              <w:pStyle w:val="TableParagraph"/>
              <w:spacing w:before="1"/>
            </w:pPr>
          </w:p>
          <w:p w14:paraId="646EF1FB" w14:textId="77777777" w:rsidR="00355973" w:rsidRDefault="00355973" w:rsidP="008A2CB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C1.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Iscrizione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all’albo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professionale</w:t>
            </w:r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  <w:tc>
          <w:tcPr>
            <w:tcW w:w="1200" w:type="dxa"/>
          </w:tcPr>
          <w:p w14:paraId="0F4619C1" w14:textId="77777777" w:rsidR="00355973" w:rsidRDefault="00355973" w:rsidP="008A2CB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anno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0F56C65A" w14:textId="77777777" w:rsidR="00355973" w:rsidRDefault="00355973" w:rsidP="008A2CB4">
            <w:pPr>
              <w:pStyle w:val="TableParagraph"/>
              <w:spacing w:before="2"/>
              <w:rPr>
                <w:sz w:val="30"/>
              </w:rPr>
            </w:pPr>
          </w:p>
          <w:p w14:paraId="0F0417E1" w14:textId="77777777" w:rsidR="00355973" w:rsidRDefault="00355973" w:rsidP="008A2CB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00" w:type="dxa"/>
          </w:tcPr>
          <w:p w14:paraId="2B14DA85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A0FFA9B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320DE16E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AE3F99" w14:textId="77777777" w:rsidR="00355973" w:rsidRDefault="00355973" w:rsidP="00355973">
      <w:pPr>
        <w:rPr>
          <w:sz w:val="18"/>
        </w:rPr>
        <w:sectPr w:rsidR="00355973">
          <w:pgSz w:w="11920" w:h="16840"/>
          <w:pgMar w:top="3420" w:right="680" w:bottom="1240" w:left="720" w:header="384" w:footer="1034" w:gutter="0"/>
          <w:cols w:space="720"/>
        </w:sectPr>
      </w:pPr>
    </w:p>
    <w:p w14:paraId="55CAAD91" w14:textId="77777777" w:rsidR="00355973" w:rsidRDefault="00355973" w:rsidP="00355973">
      <w:pPr>
        <w:pStyle w:val="Corpotesto"/>
        <w:spacing w:before="11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200"/>
        <w:gridCol w:w="1080"/>
        <w:gridCol w:w="1400"/>
        <w:gridCol w:w="1560"/>
        <w:gridCol w:w="1540"/>
      </w:tblGrid>
      <w:tr w:rsidR="00355973" w14:paraId="3514C5DC" w14:textId="77777777" w:rsidTr="008A2CB4">
        <w:trPr>
          <w:trHeight w:val="969"/>
        </w:trPr>
        <w:tc>
          <w:tcPr>
            <w:tcW w:w="3200" w:type="dxa"/>
          </w:tcPr>
          <w:p w14:paraId="5B717D79" w14:textId="77777777" w:rsidR="00355973" w:rsidRDefault="00355973" w:rsidP="008A2CB4">
            <w:pPr>
              <w:pStyle w:val="TableParagraph"/>
              <w:spacing w:line="240" w:lineRule="atLeas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C2.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docenza</w:t>
            </w:r>
            <w:proofErr w:type="spellEnd"/>
            <w:r>
              <w:rPr>
                <w:b/>
                <w:sz w:val="20"/>
              </w:rPr>
              <w:t xml:space="preserve">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collaborazione con </w:t>
            </w:r>
            <w:proofErr w:type="spellStart"/>
            <w:r>
              <w:rPr>
                <w:b/>
                <w:sz w:val="20"/>
              </w:rPr>
              <w:t>università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enti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associazioni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professionali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ore)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  <w:tc>
          <w:tcPr>
            <w:tcW w:w="1200" w:type="dxa"/>
          </w:tcPr>
          <w:p w14:paraId="2BE77715" w14:textId="77777777" w:rsidR="00355973" w:rsidRDefault="00355973" w:rsidP="008A2CB4">
            <w:pPr>
              <w:pStyle w:val="TableParagraph"/>
              <w:spacing w:line="190" w:lineRule="atLeast"/>
              <w:ind w:left="108" w:right="140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69D01839" w14:textId="77777777" w:rsidR="00355973" w:rsidRDefault="00355973" w:rsidP="008A2CB4">
            <w:pPr>
              <w:pStyle w:val="TableParagraph"/>
              <w:spacing w:before="3"/>
              <w:rPr>
                <w:sz w:val="28"/>
              </w:rPr>
            </w:pPr>
          </w:p>
          <w:p w14:paraId="6F3E3A5D" w14:textId="77777777" w:rsidR="00355973" w:rsidRDefault="00355973" w:rsidP="008A2CB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00" w:type="dxa"/>
          </w:tcPr>
          <w:p w14:paraId="4152050F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298F349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40B9DB09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01A5BCE0" w14:textId="77777777" w:rsidTr="008A2CB4">
        <w:trPr>
          <w:trHeight w:val="1183"/>
        </w:trPr>
        <w:tc>
          <w:tcPr>
            <w:tcW w:w="3200" w:type="dxa"/>
          </w:tcPr>
          <w:p w14:paraId="78F74E61" w14:textId="77777777" w:rsidR="00355973" w:rsidRDefault="00355973" w:rsidP="008A2CB4">
            <w:pPr>
              <w:pStyle w:val="TableParagraph"/>
              <w:ind w:left="114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C3.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docenza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ore) nei progetti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>l</w:t>
            </w:r>
            <w:proofErr w:type="spellEnd"/>
            <w:r>
              <w:rPr>
                <w:b/>
                <w:spacing w:val="1"/>
                <w:sz w:val="20"/>
              </w:rPr>
              <w:t xml:space="preserve">’ UE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moduli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formativi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</w:p>
          <w:p w14:paraId="4286C7B0" w14:textId="77777777" w:rsidR="00355973" w:rsidRDefault="00355973" w:rsidP="008A2CB4">
            <w:pPr>
              <w:pStyle w:val="TableParagraph"/>
              <w:spacing w:line="199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  <w:tc>
          <w:tcPr>
            <w:tcW w:w="1200" w:type="dxa"/>
          </w:tcPr>
          <w:p w14:paraId="47A78CDE" w14:textId="77777777" w:rsidR="00355973" w:rsidRDefault="00355973" w:rsidP="008A2CB4">
            <w:pPr>
              <w:pStyle w:val="TableParagraph"/>
              <w:spacing w:before="109"/>
              <w:ind w:left="108" w:right="140"/>
              <w:rPr>
                <w:sz w:val="16"/>
              </w:rPr>
            </w:pPr>
            <w:r>
              <w:rPr>
                <w:sz w:val="16"/>
              </w:rPr>
              <w:t xml:space="preserve"> 4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01D40A00" w14:textId="77777777" w:rsidR="00355973" w:rsidRDefault="00355973" w:rsidP="008A2CB4">
            <w:pPr>
              <w:pStyle w:val="TableParagraph"/>
              <w:rPr>
                <w:sz w:val="24"/>
              </w:rPr>
            </w:pPr>
          </w:p>
          <w:p w14:paraId="3E906450" w14:textId="77777777" w:rsidR="00355973" w:rsidRDefault="00355973" w:rsidP="008A2CB4">
            <w:pPr>
              <w:pStyle w:val="TableParagraph"/>
              <w:spacing w:before="15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00" w:type="dxa"/>
          </w:tcPr>
          <w:p w14:paraId="44652163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6BEB904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0DCCB76E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3E5C43E3" w14:textId="77777777" w:rsidTr="008A2CB4">
        <w:trPr>
          <w:trHeight w:val="1210"/>
        </w:trPr>
        <w:tc>
          <w:tcPr>
            <w:tcW w:w="3200" w:type="dxa"/>
          </w:tcPr>
          <w:p w14:paraId="4E4B7C8B" w14:textId="77777777" w:rsidR="00355973" w:rsidRDefault="00355973" w:rsidP="008A2CB4">
            <w:pPr>
              <w:pStyle w:val="TableParagraph"/>
              <w:spacing w:line="240" w:lineRule="atLeast"/>
              <w:ind w:left="114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C3.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docenza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ore) nei progetti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</w:t>
            </w:r>
            <w:proofErr w:type="spellEnd"/>
            <w:r>
              <w:rPr>
                <w:b/>
                <w:sz w:val="20"/>
              </w:rPr>
              <w:t>’ 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 moduli formativi </w:t>
            </w:r>
            <w:proofErr w:type="spellStart"/>
            <w:r>
              <w:rPr>
                <w:b/>
                <w:sz w:val="20"/>
              </w:rPr>
              <w:t>attinenti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</w:p>
        </w:tc>
        <w:tc>
          <w:tcPr>
            <w:tcW w:w="1200" w:type="dxa"/>
          </w:tcPr>
          <w:p w14:paraId="40F5CFEA" w14:textId="77777777" w:rsidR="00355973" w:rsidRDefault="00355973" w:rsidP="008A2CB4">
            <w:pPr>
              <w:pStyle w:val="TableParagraph"/>
              <w:spacing w:before="131"/>
              <w:ind w:left="108" w:right="140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31362D22" w14:textId="77777777" w:rsidR="00355973" w:rsidRDefault="00355973" w:rsidP="008A2CB4">
            <w:pPr>
              <w:pStyle w:val="TableParagraph"/>
              <w:rPr>
                <w:sz w:val="24"/>
              </w:rPr>
            </w:pPr>
          </w:p>
          <w:p w14:paraId="066E4520" w14:textId="77777777" w:rsidR="00355973" w:rsidRDefault="00355973" w:rsidP="008A2CB4">
            <w:pPr>
              <w:pStyle w:val="TableParagraph"/>
              <w:spacing w:before="18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0" w:type="dxa"/>
          </w:tcPr>
          <w:p w14:paraId="4F5E92F3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A384233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5B509B22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0238694E" w14:textId="77777777" w:rsidTr="008A2CB4">
        <w:trPr>
          <w:trHeight w:val="1198"/>
        </w:trPr>
        <w:tc>
          <w:tcPr>
            <w:tcW w:w="3200" w:type="dxa"/>
          </w:tcPr>
          <w:p w14:paraId="74A541D0" w14:textId="77777777" w:rsidR="00355973" w:rsidRDefault="00355973" w:rsidP="008A2CB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C4.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z w:val="20"/>
              </w:rPr>
              <w:t xml:space="preserve"> di tutor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d’aula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didattico</w:t>
            </w:r>
            <w:proofErr w:type="spellEnd"/>
            <w:r>
              <w:rPr>
                <w:b/>
                <w:sz w:val="20"/>
              </w:rPr>
              <w:t xml:space="preserve"> (min. 20 ore) nei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t xml:space="preserve"> </w:t>
            </w:r>
            <w:proofErr w:type="spellStart"/>
            <w:r w:rsidRPr="00DF2B7F">
              <w:rPr>
                <w:b/>
                <w:sz w:val="20"/>
              </w:rPr>
              <w:t>dall</w:t>
            </w:r>
            <w:proofErr w:type="spellEnd"/>
            <w:r w:rsidRPr="00DF2B7F">
              <w:rPr>
                <w:b/>
                <w:sz w:val="20"/>
              </w:rPr>
              <w:t>’ UE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moduli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formativi</w:t>
            </w:r>
          </w:p>
          <w:p w14:paraId="02DACD6A" w14:textId="77777777" w:rsidR="00355973" w:rsidRDefault="00355973" w:rsidP="008A2CB4">
            <w:pPr>
              <w:pStyle w:val="TableParagraph"/>
              <w:spacing w:line="207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attinenti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1200" w:type="dxa"/>
          </w:tcPr>
          <w:p w14:paraId="1F0710EF" w14:textId="77777777" w:rsidR="00355973" w:rsidRDefault="00355973" w:rsidP="008A2CB4">
            <w:pPr>
              <w:pStyle w:val="TableParagraph"/>
              <w:spacing w:before="116"/>
              <w:ind w:left="108" w:right="140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6D2167DB" w14:textId="77777777" w:rsidR="00355973" w:rsidRDefault="00355973" w:rsidP="008A2CB4">
            <w:pPr>
              <w:pStyle w:val="TableParagraph"/>
              <w:rPr>
                <w:sz w:val="24"/>
              </w:rPr>
            </w:pPr>
          </w:p>
          <w:p w14:paraId="359A34E5" w14:textId="77777777" w:rsidR="00355973" w:rsidRDefault="00355973" w:rsidP="008A2CB4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00" w:type="dxa"/>
          </w:tcPr>
          <w:p w14:paraId="77EC043D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46B8A34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1CA1B20D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1A0E2F33" w14:textId="77777777" w:rsidTr="008A2CB4">
        <w:trPr>
          <w:trHeight w:val="1210"/>
        </w:trPr>
        <w:tc>
          <w:tcPr>
            <w:tcW w:w="3200" w:type="dxa"/>
          </w:tcPr>
          <w:p w14:paraId="492C7AE0" w14:textId="77777777" w:rsidR="00355973" w:rsidRDefault="00355973" w:rsidP="008A2CB4">
            <w:pPr>
              <w:pStyle w:val="TableParagraph"/>
              <w:spacing w:line="240" w:lineRule="atLeas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C4.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z w:val="20"/>
              </w:rPr>
              <w:t xml:space="preserve"> di tutor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d’aula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didattico</w:t>
            </w:r>
            <w:proofErr w:type="spellEnd"/>
            <w:r>
              <w:rPr>
                <w:b/>
                <w:sz w:val="20"/>
              </w:rPr>
              <w:t xml:space="preserve"> (min. 20 ore) nei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</w:t>
            </w:r>
            <w:proofErr w:type="spellEnd"/>
            <w:r>
              <w:rPr>
                <w:b/>
                <w:sz w:val="20"/>
              </w:rPr>
              <w:t xml:space="preserve">’ UE 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 moduli formativi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00" w:type="dxa"/>
          </w:tcPr>
          <w:p w14:paraId="4A72BD4A" w14:textId="77777777" w:rsidR="00355973" w:rsidRDefault="00355973" w:rsidP="008A2CB4">
            <w:pPr>
              <w:pStyle w:val="TableParagraph"/>
              <w:spacing w:before="123"/>
              <w:ind w:left="108" w:right="140"/>
              <w:rPr>
                <w:sz w:val="16"/>
              </w:rPr>
            </w:pPr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2ED4AF87" w14:textId="77777777" w:rsidR="00355973" w:rsidRDefault="00355973" w:rsidP="008A2CB4">
            <w:pPr>
              <w:pStyle w:val="TableParagraph"/>
              <w:rPr>
                <w:sz w:val="24"/>
              </w:rPr>
            </w:pPr>
          </w:p>
          <w:p w14:paraId="305E9A3F" w14:textId="77777777" w:rsidR="00355973" w:rsidRDefault="00355973" w:rsidP="008A2CB4">
            <w:pPr>
              <w:pStyle w:val="TableParagraph"/>
              <w:spacing w:before="17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400" w:type="dxa"/>
          </w:tcPr>
          <w:p w14:paraId="38503250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7A6EF37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5A340E1C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15B44BE4" w14:textId="77777777" w:rsidTr="008A2CB4">
        <w:trPr>
          <w:trHeight w:val="1178"/>
        </w:trPr>
        <w:tc>
          <w:tcPr>
            <w:tcW w:w="3200" w:type="dxa"/>
          </w:tcPr>
          <w:p w14:paraId="2D358800" w14:textId="77777777" w:rsidR="00355973" w:rsidRDefault="00355973" w:rsidP="008A2CB4">
            <w:pPr>
              <w:pStyle w:val="TableParagraph"/>
              <w:spacing w:line="23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C5.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79AF44FC" w14:textId="77777777" w:rsidR="00355973" w:rsidRDefault="00355973" w:rsidP="008A2CB4">
            <w:pPr>
              <w:pStyle w:val="TableParagraph"/>
              <w:spacing w:line="240" w:lineRule="atLeast"/>
              <w:ind w:left="114" w:right="1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facilitatore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valutatore</w:t>
            </w:r>
            <w:proofErr w:type="spellEnd"/>
            <w:r>
              <w:rPr>
                <w:b/>
                <w:sz w:val="20"/>
              </w:rPr>
              <w:t xml:space="preserve"> 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referente per la valutazione (min.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 ore) nei progetti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DF2B7F">
              <w:rPr>
                <w:b/>
                <w:sz w:val="20"/>
              </w:rPr>
              <w:t>dall</w:t>
            </w:r>
            <w:proofErr w:type="spellEnd"/>
            <w:r w:rsidRPr="00DF2B7F">
              <w:rPr>
                <w:b/>
                <w:sz w:val="20"/>
              </w:rPr>
              <w:t>’ UE</w:t>
            </w:r>
          </w:p>
        </w:tc>
        <w:tc>
          <w:tcPr>
            <w:tcW w:w="1200" w:type="dxa"/>
          </w:tcPr>
          <w:p w14:paraId="53F66158" w14:textId="77777777" w:rsidR="00355973" w:rsidRDefault="00355973" w:rsidP="008A2CB4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</w:p>
          <w:p w14:paraId="2E015917" w14:textId="77777777" w:rsidR="00355973" w:rsidRDefault="00355973" w:rsidP="008A2CB4">
            <w:pPr>
              <w:pStyle w:val="TableParagraph"/>
              <w:ind w:left="108" w:right="138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max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04C3A552" w14:textId="77777777" w:rsidR="00355973" w:rsidRDefault="00355973" w:rsidP="008A2CB4">
            <w:pPr>
              <w:pStyle w:val="TableParagraph"/>
              <w:spacing w:line="28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0" w:type="dxa"/>
          </w:tcPr>
          <w:p w14:paraId="60A9E5B9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0DEC71E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2D89ACBB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07A95F92" w14:textId="77777777" w:rsidTr="008A2CB4">
        <w:trPr>
          <w:trHeight w:val="941"/>
        </w:trPr>
        <w:tc>
          <w:tcPr>
            <w:tcW w:w="3200" w:type="dxa"/>
          </w:tcPr>
          <w:p w14:paraId="40D02805" w14:textId="77777777" w:rsidR="00355973" w:rsidRDefault="00355973" w:rsidP="008A2CB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C6.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tutor</w:t>
            </w:r>
          </w:p>
          <w:p w14:paraId="0C9C1885" w14:textId="77777777" w:rsidR="00355973" w:rsidRDefault="00355973" w:rsidP="008A2CB4">
            <w:pPr>
              <w:pStyle w:val="TableParagraph"/>
              <w:spacing w:line="240" w:lineRule="atLeas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coordinatore</w:t>
            </w:r>
            <w:proofErr w:type="spellEnd"/>
            <w:r>
              <w:rPr>
                <w:b/>
                <w:sz w:val="20"/>
              </w:rPr>
              <w:t xml:space="preserve"> (min. 20 ore) nei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DF2B7F">
              <w:rPr>
                <w:b/>
                <w:spacing w:val="-9"/>
                <w:sz w:val="20"/>
              </w:rPr>
              <w:t>dall</w:t>
            </w:r>
            <w:proofErr w:type="spellEnd"/>
            <w:r w:rsidRPr="00DF2B7F">
              <w:rPr>
                <w:b/>
                <w:spacing w:val="-9"/>
                <w:sz w:val="20"/>
              </w:rPr>
              <w:t>’ UE</w:t>
            </w:r>
          </w:p>
        </w:tc>
        <w:tc>
          <w:tcPr>
            <w:tcW w:w="1200" w:type="dxa"/>
          </w:tcPr>
          <w:p w14:paraId="5B654B7B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0,50</w:t>
            </w:r>
            <w:r>
              <w:rPr>
                <w:spacing w:val="-2"/>
                <w:sz w:val="16"/>
              </w:rPr>
              <w:t xml:space="preserve"> </w:t>
            </w:r>
          </w:p>
          <w:p w14:paraId="580D8B1E" w14:textId="77777777" w:rsidR="00355973" w:rsidRDefault="00355973" w:rsidP="008A2CB4">
            <w:pPr>
              <w:pStyle w:val="TableParagraph"/>
              <w:spacing w:line="190" w:lineRule="atLeast"/>
              <w:ind w:left="108" w:right="138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max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1A9EEB26" w14:textId="77777777" w:rsidR="00355973" w:rsidRDefault="00355973" w:rsidP="008A2CB4">
            <w:pPr>
              <w:pStyle w:val="TableParagraph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0" w:type="dxa"/>
          </w:tcPr>
          <w:p w14:paraId="5DAFBDD6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A129AF3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76CF3ECE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2C5CCB2E" w14:textId="77777777" w:rsidTr="008A2CB4">
        <w:trPr>
          <w:trHeight w:val="939"/>
        </w:trPr>
        <w:tc>
          <w:tcPr>
            <w:tcW w:w="3200" w:type="dxa"/>
          </w:tcPr>
          <w:p w14:paraId="07C42BE6" w14:textId="77777777" w:rsidR="00355973" w:rsidRDefault="00355973" w:rsidP="008A2CB4">
            <w:pPr>
              <w:pStyle w:val="TableParagraph"/>
              <w:spacing w:line="23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C8.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progettista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0BD4D174" w14:textId="77777777" w:rsidR="00355973" w:rsidRDefault="00355973" w:rsidP="008A2CB4">
            <w:pPr>
              <w:pStyle w:val="TableParagraph"/>
              <w:spacing w:line="240" w:lineRule="atLeas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progetti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dall</w:t>
            </w:r>
            <w:proofErr w:type="spellEnd"/>
            <w:r>
              <w:rPr>
                <w:b/>
                <w:sz w:val="20"/>
              </w:rPr>
              <w:t xml:space="preserve">’ UE </w:t>
            </w:r>
            <w:r>
              <w:rPr>
                <w:b/>
                <w:spacing w:val="-9"/>
                <w:sz w:val="20"/>
              </w:rPr>
              <w:t xml:space="preserve"> </w:t>
            </w:r>
          </w:p>
        </w:tc>
        <w:tc>
          <w:tcPr>
            <w:tcW w:w="1200" w:type="dxa"/>
          </w:tcPr>
          <w:p w14:paraId="7E73F9C5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  <w:p w14:paraId="42420855" w14:textId="77777777" w:rsidR="00355973" w:rsidRDefault="00355973" w:rsidP="008A2CB4">
            <w:pPr>
              <w:pStyle w:val="TableParagraph"/>
              <w:spacing w:line="190" w:lineRule="atLeast"/>
              <w:ind w:left="108" w:right="140"/>
              <w:rPr>
                <w:sz w:val="16"/>
              </w:rPr>
            </w:pP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7A4671D4" w14:textId="77777777" w:rsidR="00355973" w:rsidRDefault="00355973" w:rsidP="008A2CB4">
            <w:pPr>
              <w:pStyle w:val="TableParagraph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0" w:type="dxa"/>
          </w:tcPr>
          <w:p w14:paraId="7B89C0C2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EB4BE4C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26F55223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09CACFD7" w14:textId="77777777" w:rsidTr="008A2CB4">
        <w:trPr>
          <w:trHeight w:val="947"/>
        </w:trPr>
        <w:tc>
          <w:tcPr>
            <w:tcW w:w="3200" w:type="dxa"/>
          </w:tcPr>
          <w:p w14:paraId="7EEB5B9B" w14:textId="77777777" w:rsidR="00355973" w:rsidRDefault="00355973" w:rsidP="008A2CB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C9.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collaudatore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2626367B" w14:textId="77777777" w:rsidR="00355973" w:rsidRDefault="00355973" w:rsidP="008A2CB4">
            <w:pPr>
              <w:pStyle w:val="TableParagraph"/>
              <w:spacing w:line="240" w:lineRule="atLeas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progetti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finanziati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DF2B7F">
              <w:rPr>
                <w:b/>
                <w:spacing w:val="-9"/>
                <w:sz w:val="20"/>
              </w:rPr>
              <w:t>dall</w:t>
            </w:r>
            <w:proofErr w:type="spellEnd"/>
            <w:r w:rsidRPr="00DF2B7F">
              <w:rPr>
                <w:b/>
                <w:spacing w:val="-9"/>
                <w:sz w:val="20"/>
              </w:rPr>
              <w:t>’ UE</w:t>
            </w:r>
          </w:p>
        </w:tc>
        <w:tc>
          <w:tcPr>
            <w:tcW w:w="1200" w:type="dxa"/>
          </w:tcPr>
          <w:p w14:paraId="2304D930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  <w:p w14:paraId="0C0CCB60" w14:textId="77777777" w:rsidR="00355973" w:rsidRDefault="00355973" w:rsidP="008A2CB4">
            <w:pPr>
              <w:pStyle w:val="TableParagraph"/>
              <w:spacing w:line="190" w:lineRule="atLeast"/>
              <w:ind w:left="108" w:right="140"/>
              <w:rPr>
                <w:sz w:val="16"/>
              </w:rPr>
            </w:pPr>
            <w:r>
              <w:rPr>
                <w:sz w:val="16"/>
              </w:rPr>
              <w:t>per ogni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61E2D98C" w14:textId="77777777" w:rsidR="00355973" w:rsidRDefault="00355973" w:rsidP="008A2CB4">
            <w:pPr>
              <w:pStyle w:val="TableParagraph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0" w:type="dxa"/>
          </w:tcPr>
          <w:p w14:paraId="56C0A820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7FEAC6A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402941B7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973" w14:paraId="05F2581D" w14:textId="77777777" w:rsidTr="008A2CB4">
        <w:trPr>
          <w:trHeight w:val="556"/>
        </w:trPr>
        <w:tc>
          <w:tcPr>
            <w:tcW w:w="3200" w:type="dxa"/>
          </w:tcPr>
          <w:p w14:paraId="44943416" w14:textId="77777777" w:rsidR="00355973" w:rsidRDefault="00355973" w:rsidP="008A2CB4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C10.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Competenza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acquisita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utilizzo</w:t>
            </w:r>
            <w:proofErr w:type="spellEnd"/>
          </w:p>
          <w:p w14:paraId="049F06B0" w14:textId="77777777" w:rsidR="00355973" w:rsidRDefault="00355973" w:rsidP="008A2CB4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della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piattaforma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FUTURA in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relazione</w:t>
            </w:r>
            <w:proofErr w:type="spellEnd"/>
          </w:p>
        </w:tc>
        <w:tc>
          <w:tcPr>
            <w:tcW w:w="1200" w:type="dxa"/>
          </w:tcPr>
          <w:p w14:paraId="63D0477B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 </w:t>
            </w:r>
            <w:r>
              <w:rPr>
                <w:sz w:val="16"/>
              </w:rPr>
              <w:t>2</w:t>
            </w:r>
          </w:p>
          <w:p w14:paraId="485326B4" w14:textId="77777777" w:rsidR="00355973" w:rsidRDefault="00355973" w:rsidP="008A2CB4">
            <w:pPr>
              <w:pStyle w:val="TableParagraph"/>
              <w:spacing w:line="190" w:lineRule="atLeast"/>
              <w:ind w:left="108" w:right="138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080" w:type="dxa"/>
          </w:tcPr>
          <w:p w14:paraId="3900AC3F" w14:textId="77777777" w:rsidR="00355973" w:rsidRDefault="00355973" w:rsidP="008A2CB4">
            <w:pPr>
              <w:pStyle w:val="TableParagraph"/>
              <w:spacing w:line="27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00" w:type="dxa"/>
          </w:tcPr>
          <w:p w14:paraId="69DCB318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2CF8120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7D99878E" w14:textId="77777777" w:rsidR="00355973" w:rsidRDefault="00355973" w:rsidP="008A2C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2AF806" w14:textId="77777777" w:rsidR="00355973" w:rsidRDefault="00355973" w:rsidP="00355973">
      <w:pPr>
        <w:rPr>
          <w:sz w:val="18"/>
        </w:rPr>
        <w:sectPr w:rsidR="00355973">
          <w:pgSz w:w="11920" w:h="16840"/>
          <w:pgMar w:top="3420" w:right="680" w:bottom="1240" w:left="720" w:header="384" w:footer="1034" w:gutter="0"/>
          <w:cols w:space="720"/>
        </w:sectPr>
      </w:pPr>
    </w:p>
    <w:p w14:paraId="3479CD74" w14:textId="77777777" w:rsidR="00355973" w:rsidRDefault="00355973" w:rsidP="00355973">
      <w:pPr>
        <w:pStyle w:val="Corpotesto"/>
        <w:spacing w:before="11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200"/>
        <w:gridCol w:w="1080"/>
        <w:gridCol w:w="1400"/>
        <w:gridCol w:w="1560"/>
        <w:gridCol w:w="1540"/>
      </w:tblGrid>
      <w:tr w:rsidR="00355973" w14:paraId="397632A9" w14:textId="77777777" w:rsidTr="008A2CB4">
        <w:trPr>
          <w:trHeight w:val="470"/>
        </w:trPr>
        <w:tc>
          <w:tcPr>
            <w:tcW w:w="3200" w:type="dxa"/>
          </w:tcPr>
          <w:p w14:paraId="3FCBBBB9" w14:textId="77777777" w:rsidR="00355973" w:rsidRDefault="00355973" w:rsidP="008A2CB4">
            <w:pPr>
              <w:pStyle w:val="TableParagraph"/>
              <w:spacing w:line="240" w:lineRule="atLeast"/>
              <w:ind w:left="114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 attività </w:t>
            </w:r>
            <w:proofErr w:type="spellStart"/>
            <w:r>
              <w:rPr>
                <w:b/>
                <w:sz w:val="20"/>
              </w:rPr>
              <w:t>documentate</w:t>
            </w:r>
            <w:proofErr w:type="spellEnd"/>
            <w:r>
              <w:rPr>
                <w:b/>
                <w:sz w:val="20"/>
              </w:rPr>
              <w:t xml:space="preserve"> nei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progetti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PNRR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(incarichi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retribuiti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200" w:type="dxa"/>
          </w:tcPr>
          <w:p w14:paraId="05ED8738" w14:textId="77777777" w:rsidR="00355973" w:rsidRDefault="00355973" w:rsidP="008A2CB4"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04692F1D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14:paraId="52410EC0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4DFC3D4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37685AF5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4C60B175" w14:textId="77777777" w:rsidTr="008A2CB4">
        <w:trPr>
          <w:trHeight w:val="951"/>
        </w:trPr>
        <w:tc>
          <w:tcPr>
            <w:tcW w:w="3200" w:type="dxa"/>
          </w:tcPr>
          <w:p w14:paraId="06824614" w14:textId="77777777" w:rsidR="00355973" w:rsidRDefault="00355973" w:rsidP="008A2CB4">
            <w:pPr>
              <w:pStyle w:val="TableParagraph"/>
              <w:ind w:left="114" w:right="6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C10. </w:t>
            </w: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specifiche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documentate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(att.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Didattiche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curricolari/</w:t>
            </w:r>
            <w:proofErr w:type="spellStart"/>
            <w:r>
              <w:rPr>
                <w:b/>
                <w:spacing w:val="-1"/>
                <w:sz w:val="20"/>
              </w:rPr>
              <w:t>estra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relative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</w:p>
          <w:p w14:paraId="4EC72815" w14:textId="77777777" w:rsidR="00355973" w:rsidRDefault="00355973" w:rsidP="008A2CB4">
            <w:pPr>
              <w:pStyle w:val="TableParagraph"/>
              <w:spacing w:line="211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tematica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modulo)</w:t>
            </w:r>
          </w:p>
        </w:tc>
        <w:tc>
          <w:tcPr>
            <w:tcW w:w="1200" w:type="dxa"/>
          </w:tcPr>
          <w:p w14:paraId="49599E05" w14:textId="77777777" w:rsidR="00355973" w:rsidRDefault="00355973" w:rsidP="008A2CB4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 </w:t>
            </w:r>
            <w:r>
              <w:rPr>
                <w:sz w:val="16"/>
              </w:rPr>
              <w:t>2</w:t>
            </w:r>
          </w:p>
          <w:p w14:paraId="0E101158" w14:textId="77777777" w:rsidR="00355973" w:rsidRDefault="00355973" w:rsidP="008A2CB4">
            <w:pPr>
              <w:pStyle w:val="TableParagraph"/>
              <w:spacing w:line="190" w:lineRule="atLeast"/>
              <w:ind w:left="108" w:right="138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max.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1976032F" w14:textId="77777777" w:rsidR="00355973" w:rsidRDefault="00355973" w:rsidP="008A2CB4">
            <w:pPr>
              <w:pStyle w:val="TableParagraph"/>
              <w:spacing w:before="18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00" w:type="dxa"/>
          </w:tcPr>
          <w:p w14:paraId="5F64EDFA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E0A69BC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308729F0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4DDA53D5" w14:textId="77777777" w:rsidTr="008A2CB4">
        <w:trPr>
          <w:trHeight w:val="937"/>
        </w:trPr>
        <w:tc>
          <w:tcPr>
            <w:tcW w:w="3200" w:type="dxa"/>
          </w:tcPr>
          <w:p w14:paraId="3484A41B" w14:textId="77777777" w:rsidR="00355973" w:rsidRDefault="00355973" w:rsidP="008A2CB4">
            <w:pPr>
              <w:pStyle w:val="TableParagraph"/>
              <w:spacing w:before="108"/>
              <w:ind w:left="114" w:right="5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C10. </w:t>
            </w:r>
            <w:proofErr w:type="spellStart"/>
            <w:r>
              <w:rPr>
                <w:b/>
                <w:sz w:val="20"/>
              </w:rPr>
              <w:t>Conoscenze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specifiche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dell’argomento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</w:t>
            </w:r>
            <w:proofErr w:type="spellStart"/>
            <w:r>
              <w:rPr>
                <w:b/>
                <w:spacing w:val="-1"/>
                <w:sz w:val="20"/>
              </w:rPr>
              <w:t>documentate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pubblicazioni)</w:t>
            </w:r>
          </w:p>
        </w:tc>
        <w:tc>
          <w:tcPr>
            <w:tcW w:w="1200" w:type="dxa"/>
          </w:tcPr>
          <w:p w14:paraId="5F98680A" w14:textId="77777777" w:rsidR="00355973" w:rsidRDefault="00355973" w:rsidP="008A2CB4">
            <w:pPr>
              <w:pStyle w:val="TableParagraph"/>
              <w:spacing w:line="180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 </w:t>
            </w:r>
            <w:r>
              <w:rPr>
                <w:sz w:val="16"/>
              </w:rPr>
              <w:t>2</w:t>
            </w:r>
          </w:p>
          <w:p w14:paraId="74DC255D" w14:textId="77777777" w:rsidR="00355973" w:rsidRDefault="00355973" w:rsidP="008A2CB4">
            <w:pPr>
              <w:pStyle w:val="TableParagraph"/>
              <w:spacing w:line="190" w:lineRule="atLeast"/>
              <w:ind w:left="108" w:right="14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 ogni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max. 6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3C9269E8" w14:textId="77777777" w:rsidR="00355973" w:rsidRDefault="00355973" w:rsidP="008A2CB4">
            <w:pPr>
              <w:pStyle w:val="TableParagraph"/>
              <w:spacing w:before="10"/>
              <w:rPr>
                <w:sz w:val="26"/>
              </w:rPr>
            </w:pPr>
          </w:p>
          <w:p w14:paraId="57F5AC57" w14:textId="77777777" w:rsidR="00355973" w:rsidRDefault="00355973" w:rsidP="008A2CB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0" w:type="dxa"/>
          </w:tcPr>
          <w:p w14:paraId="06E17541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25BE475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6A580590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7B4C2426" w14:textId="77777777" w:rsidTr="008A2CB4">
        <w:trPr>
          <w:trHeight w:val="746"/>
        </w:trPr>
        <w:tc>
          <w:tcPr>
            <w:tcW w:w="3200" w:type="dxa"/>
          </w:tcPr>
          <w:p w14:paraId="4BCEE925" w14:textId="77777777" w:rsidR="00355973" w:rsidRDefault="00355973" w:rsidP="008A2CB4">
            <w:pPr>
              <w:pStyle w:val="TableParagraph"/>
              <w:spacing w:line="240" w:lineRule="atLeast"/>
              <w:ind w:left="114" w:right="3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documentate</w:t>
            </w:r>
            <w:proofErr w:type="spellEnd"/>
            <w:r>
              <w:rPr>
                <w:b/>
                <w:sz w:val="20"/>
              </w:rPr>
              <w:t xml:space="preserve"> di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Collaboratore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Dirigente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Scolastico-Funzione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strumentale</w:t>
            </w:r>
            <w:proofErr w:type="spellEnd"/>
          </w:p>
        </w:tc>
        <w:tc>
          <w:tcPr>
            <w:tcW w:w="1200" w:type="dxa"/>
          </w:tcPr>
          <w:p w14:paraId="5BD31751" w14:textId="77777777" w:rsidR="00355973" w:rsidRDefault="00355973" w:rsidP="008A2CB4">
            <w:pPr>
              <w:pStyle w:val="TableParagraph"/>
              <w:spacing w:line="180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0,50</w:t>
            </w:r>
            <w:r>
              <w:rPr>
                <w:spacing w:val="-2"/>
                <w:sz w:val="16"/>
              </w:rPr>
              <w:t xml:space="preserve"> </w:t>
            </w:r>
          </w:p>
          <w:p w14:paraId="4C326753" w14:textId="77777777" w:rsidR="00355973" w:rsidRDefault="00355973" w:rsidP="008A2CB4">
            <w:pPr>
              <w:pStyle w:val="TableParagraph"/>
              <w:spacing w:line="190" w:lineRule="atLeast"/>
              <w:ind w:left="108" w:right="14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 ogni</w:t>
            </w:r>
            <w:r>
              <w:rPr>
                <w:spacing w:val="-3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max.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44B2C061" w14:textId="77777777" w:rsidR="00355973" w:rsidRDefault="00355973" w:rsidP="008A2CB4">
            <w:pPr>
              <w:pStyle w:val="TableParagraph"/>
              <w:spacing w:before="8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0" w:type="dxa"/>
          </w:tcPr>
          <w:p w14:paraId="188B324A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F150DB0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55BAD361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5ECB32C5" w14:textId="77777777" w:rsidTr="008A2CB4">
        <w:trPr>
          <w:trHeight w:val="949"/>
        </w:trPr>
        <w:tc>
          <w:tcPr>
            <w:tcW w:w="3200" w:type="dxa"/>
          </w:tcPr>
          <w:p w14:paraId="3313C5EF" w14:textId="77777777" w:rsidR="00355973" w:rsidRDefault="00355973" w:rsidP="008A2CB4">
            <w:pPr>
              <w:pStyle w:val="TableParagraph"/>
              <w:spacing w:before="10"/>
              <w:rPr>
                <w:sz w:val="18"/>
              </w:rPr>
            </w:pPr>
          </w:p>
          <w:p w14:paraId="189D2CAE" w14:textId="77777777" w:rsidR="00355973" w:rsidRDefault="00355973" w:rsidP="008A2CB4">
            <w:pPr>
              <w:pStyle w:val="TableParagraph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Esperienza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formazione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relativa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tematica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modulo</w:t>
            </w:r>
          </w:p>
        </w:tc>
        <w:tc>
          <w:tcPr>
            <w:tcW w:w="1200" w:type="dxa"/>
          </w:tcPr>
          <w:p w14:paraId="60C7D44B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14:paraId="6D282D37" w14:textId="77777777" w:rsidR="00355973" w:rsidRDefault="00355973" w:rsidP="008A2CB4">
            <w:pPr>
              <w:pStyle w:val="TableParagraph"/>
              <w:spacing w:line="190" w:lineRule="atLeast"/>
              <w:ind w:left="108" w:right="138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z w:val="16"/>
              </w:rPr>
              <w:t xml:space="preserve"> a max. 6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395B8D5E" w14:textId="77777777" w:rsidR="00355973" w:rsidRDefault="00355973" w:rsidP="008A2CB4">
            <w:pPr>
              <w:pStyle w:val="TableParagraph"/>
              <w:spacing w:before="10"/>
              <w:rPr>
                <w:sz w:val="26"/>
              </w:rPr>
            </w:pPr>
          </w:p>
          <w:p w14:paraId="084B28B1" w14:textId="77777777" w:rsidR="00355973" w:rsidRDefault="00355973" w:rsidP="008A2CB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0" w:type="dxa"/>
          </w:tcPr>
          <w:p w14:paraId="4664C419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2C3DCF5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4F006FBB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4EBFEFEB" w14:textId="77777777" w:rsidTr="008A2CB4">
        <w:trPr>
          <w:trHeight w:val="939"/>
        </w:trPr>
        <w:tc>
          <w:tcPr>
            <w:tcW w:w="3200" w:type="dxa"/>
          </w:tcPr>
          <w:p w14:paraId="3467A79A" w14:textId="77777777" w:rsidR="00355973" w:rsidRDefault="00355973" w:rsidP="008A2CB4">
            <w:pPr>
              <w:pStyle w:val="TableParagraph"/>
              <w:spacing w:line="23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insegnamento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prestato</w:t>
            </w:r>
            <w:proofErr w:type="spellEnd"/>
          </w:p>
          <w:p w14:paraId="07959857" w14:textId="77777777" w:rsidR="00355973" w:rsidRDefault="00355973" w:rsidP="008A2CB4">
            <w:pPr>
              <w:pStyle w:val="TableParagraph"/>
              <w:spacing w:line="240" w:lineRule="atLeast"/>
              <w:ind w:left="114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proofErr w:type="spellStart"/>
            <w:r>
              <w:rPr>
                <w:b/>
                <w:sz w:val="20"/>
              </w:rPr>
              <w:t>scuole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statali</w:t>
            </w:r>
            <w:proofErr w:type="spellEnd"/>
            <w:r>
              <w:rPr>
                <w:b/>
                <w:sz w:val="20"/>
              </w:rPr>
              <w:t xml:space="preserve"> o private in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materie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discipline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attinenti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selezione</w:t>
            </w:r>
            <w:proofErr w:type="spellEnd"/>
            <w:r>
              <w:rPr>
                <w:b/>
                <w:sz w:val="20"/>
              </w:rPr>
              <w:t>;</w:t>
            </w:r>
          </w:p>
        </w:tc>
        <w:tc>
          <w:tcPr>
            <w:tcW w:w="1200" w:type="dxa"/>
          </w:tcPr>
          <w:p w14:paraId="1101E978" w14:textId="77777777" w:rsidR="00355973" w:rsidRDefault="00355973" w:rsidP="008A2CB4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 2</w:t>
            </w:r>
          </w:p>
          <w:p w14:paraId="11666C59" w14:textId="77777777" w:rsidR="00355973" w:rsidRDefault="00355973" w:rsidP="008A2CB4">
            <w:pPr>
              <w:pStyle w:val="TableParagraph"/>
              <w:spacing w:line="190" w:lineRule="atLeast"/>
              <w:ind w:left="108" w:right="127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per ogni</w:t>
            </w:r>
            <w:r>
              <w:rPr>
                <w:spacing w:val="-3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max.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080" w:type="dxa"/>
          </w:tcPr>
          <w:p w14:paraId="21575E50" w14:textId="77777777" w:rsidR="00355973" w:rsidRDefault="00355973" w:rsidP="008A2CB4">
            <w:pPr>
              <w:pStyle w:val="TableParagraph"/>
              <w:spacing w:before="10"/>
              <w:rPr>
                <w:sz w:val="26"/>
              </w:rPr>
            </w:pPr>
          </w:p>
          <w:p w14:paraId="2FC9DD95" w14:textId="77777777" w:rsidR="00355973" w:rsidRDefault="00355973" w:rsidP="008A2CB4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400" w:type="dxa"/>
          </w:tcPr>
          <w:p w14:paraId="6E4671A5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F82C2F3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767DAF6D" w14:textId="77777777" w:rsidR="00355973" w:rsidRDefault="00355973" w:rsidP="008A2C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973" w14:paraId="777BBA2F" w14:textId="77777777" w:rsidTr="008A2CB4">
        <w:trPr>
          <w:trHeight w:val="585"/>
        </w:trPr>
        <w:tc>
          <w:tcPr>
            <w:tcW w:w="9980" w:type="dxa"/>
            <w:gridSpan w:val="6"/>
          </w:tcPr>
          <w:p w14:paraId="3463E602" w14:textId="77777777" w:rsidR="00355973" w:rsidRDefault="00355973" w:rsidP="008A2CB4">
            <w:pPr>
              <w:pStyle w:val="TableParagraph"/>
              <w:spacing w:before="146"/>
              <w:ind w:left="3206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352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punti</w:t>
            </w:r>
            <w:proofErr w:type="spellEnd"/>
          </w:p>
        </w:tc>
      </w:tr>
    </w:tbl>
    <w:p w14:paraId="2E97F6FF" w14:textId="77777777" w:rsidR="00355973" w:rsidRPr="00086D16" w:rsidRDefault="00355973" w:rsidP="00355973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62A4E6AE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6B3280BE" w14:textId="77777777" w:rsidR="00086D16" w:rsidRPr="00B70A12" w:rsidRDefault="00086D16" w:rsidP="00B70A12">
      <w:pPr>
        <w:rPr>
          <w:rFonts w:asciiTheme="minorHAnsi" w:hAnsiTheme="minorHAnsi" w:cstheme="minorHAnsi"/>
          <w:sz w:val="22"/>
          <w:szCs w:val="22"/>
        </w:rPr>
      </w:pPr>
    </w:p>
    <w:sectPr w:rsidR="00086D16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FBC8" w14:textId="77777777" w:rsidR="00461E83" w:rsidRDefault="00461E83">
      <w:r>
        <w:separator/>
      </w:r>
    </w:p>
  </w:endnote>
  <w:endnote w:type="continuationSeparator" w:id="0">
    <w:p w14:paraId="0F9E699F" w14:textId="77777777" w:rsidR="00461E83" w:rsidRDefault="00461E83">
      <w:r>
        <w:continuationSeparator/>
      </w:r>
    </w:p>
  </w:endnote>
  <w:endnote w:type="continuationNotice" w:id="1">
    <w:p w14:paraId="71786FC3" w14:textId="77777777" w:rsidR="00461E83" w:rsidRDefault="00461E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B8986" w14:textId="77777777" w:rsidR="00461E83" w:rsidRDefault="00461E83">
      <w:r>
        <w:separator/>
      </w:r>
    </w:p>
  </w:footnote>
  <w:footnote w:type="continuationSeparator" w:id="0">
    <w:p w14:paraId="2CF57F7D" w14:textId="77777777" w:rsidR="00461E83" w:rsidRDefault="00461E83">
      <w:r>
        <w:continuationSeparator/>
      </w:r>
    </w:p>
  </w:footnote>
  <w:footnote w:type="continuationNotice" w:id="1">
    <w:p w14:paraId="70CCD0F5" w14:textId="77777777" w:rsidR="00461E83" w:rsidRDefault="00461E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286A6" w14:textId="77777777" w:rsidR="00355973" w:rsidRDefault="00355973" w:rsidP="007A7CC4">
    <w:pPr>
      <w:spacing w:after="2" w:line="254" w:lineRule="auto"/>
      <w:ind w:right="319"/>
      <w:jc w:val="right"/>
    </w:pPr>
    <w:r>
      <w:rPr>
        <w:noProof/>
        <w:color w:val="000000"/>
        <w:sz w:val="24"/>
      </w:rPr>
      <w:drawing>
        <wp:inline distT="0" distB="0" distL="0" distR="0" wp14:anchorId="1B4CA871" wp14:editId="66E6BE9B">
          <wp:extent cx="5715000" cy="8458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24"/>
      </w:rPr>
      <w:t xml:space="preserve"> </w:t>
    </w:r>
  </w:p>
  <w:p w14:paraId="56146598" w14:textId="77777777" w:rsidR="00355973" w:rsidRDefault="00355973" w:rsidP="007A7CC4">
    <w:pPr>
      <w:keepNext/>
      <w:keepLines/>
      <w:spacing w:line="254" w:lineRule="auto"/>
      <w:ind w:right="62"/>
      <w:jc w:val="center"/>
      <w:outlineLvl w:val="0"/>
      <w:rPr>
        <w:b/>
        <w:color w:val="000000"/>
        <w:sz w:val="28"/>
      </w:rPr>
    </w:pPr>
    <w:r>
      <w:rPr>
        <w:b/>
        <w:color w:val="000000"/>
        <w:sz w:val="28"/>
      </w:rPr>
      <w:t xml:space="preserve">Istituto Comprensivo N.1 Imola </w:t>
    </w:r>
  </w:p>
  <w:p w14:paraId="678A6982" w14:textId="77777777" w:rsidR="00355973" w:rsidRDefault="00355973" w:rsidP="007A7CC4">
    <w:pPr>
      <w:spacing w:after="29" w:line="230" w:lineRule="auto"/>
      <w:ind w:left="516" w:right="566" w:hanging="10"/>
      <w:jc w:val="center"/>
      <w:rPr>
        <w:rFonts w:ascii="Calibri" w:eastAsia="Calibri" w:hAnsi="Calibri" w:cs="Tahoma"/>
        <w:lang w:val="en-US"/>
      </w:rPr>
    </w:pPr>
    <w:r>
      <w:rPr>
        <w:b/>
        <w:color w:val="000000"/>
        <w:sz w:val="27"/>
      </w:rPr>
      <w:t>Via San Vitale, 43, 40026 Imola (BO) - Tel.: 0542/76147</w:t>
    </w:r>
    <w:r>
      <w:rPr>
        <w:b/>
        <w:color w:val="000000"/>
        <w:sz w:val="28"/>
      </w:rPr>
      <w:t xml:space="preserve"> </w:t>
    </w:r>
  </w:p>
  <w:p w14:paraId="43FE92A4" w14:textId="77777777" w:rsidR="00355973" w:rsidRDefault="00355973" w:rsidP="007A7CC4">
    <w:pPr>
      <w:spacing w:line="230" w:lineRule="auto"/>
      <w:ind w:left="516" w:right="500" w:hanging="10"/>
      <w:jc w:val="center"/>
    </w:pPr>
    <w:r>
      <w:rPr>
        <w:b/>
        <w:color w:val="000000"/>
        <w:sz w:val="27"/>
      </w:rPr>
      <w:t>E-mail: boic88500p@istruzione.it - Pec: boic88500p@pec.istruzione.it C.F.: 90053140373 - C.M.: BOIC88500P</w:t>
    </w:r>
    <w:r>
      <w:rPr>
        <w:b/>
        <w:color w:val="000000"/>
        <w:sz w:val="28"/>
      </w:rPr>
      <w:t xml:space="preserve"> </w:t>
    </w:r>
  </w:p>
  <w:p w14:paraId="184C856E" w14:textId="77777777" w:rsidR="00355973" w:rsidRDefault="003559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54BD7D75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6D16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1EB7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35CC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AA0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973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1E83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C8B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C63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C7D19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4A90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A8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77E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3559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5973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1706</Words>
  <Characters>10464</Characters>
  <Application>Microsoft Office Word</Application>
  <DocSecurity>0</DocSecurity>
  <Lines>360</Lines>
  <Paragraphs>144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2024-05-09T08:06:00Z</dcterms:created>
  <dcterms:modified xsi:type="dcterms:W3CDTF">2024-05-09T11:40:00Z</dcterms:modified>
</cp:coreProperties>
</file>