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9CD4F" w14:textId="56E3206E" w:rsidR="00D14BCC" w:rsidRPr="009D0C79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highlight w:val="white"/>
          <w:lang w:val="it-IT"/>
        </w:rPr>
      </w:pPr>
      <w:bookmarkStart w:id="0" w:name="bookmark=id.30j0zll" w:colFirst="0" w:colLast="0"/>
      <w:bookmarkStart w:id="1" w:name="bookmark=id.1fob9te" w:colFirst="0" w:colLast="0"/>
      <w:bookmarkStart w:id="2" w:name="bookmark=id.gjdgxs" w:colFirst="0" w:colLast="0"/>
      <w:bookmarkEnd w:id="0"/>
      <w:bookmarkEnd w:id="1"/>
      <w:bookmarkEnd w:id="2"/>
      <w:r w:rsidRPr="009D0C79">
        <w:rPr>
          <w:highlight w:val="white"/>
          <w:lang w:val="it-IT"/>
        </w:rPr>
        <w:t> </w:t>
      </w: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t>ALLEGATO A) “</w:t>
      </w:r>
      <w:r w:rsidR="008757F2">
        <w:rPr>
          <w:rFonts w:asciiTheme="majorHAnsi" w:hAnsiTheme="majorHAnsi" w:cstheme="majorHAnsi"/>
          <w:sz w:val="22"/>
          <w:szCs w:val="22"/>
          <w:highlight w:val="white"/>
          <w:lang w:val="it-IT"/>
        </w:rPr>
        <w:t>Secondo avviso selezione docenti percorsi competenze di base e ita L2</w:t>
      </w: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t xml:space="preserve"> e Dichiarazione sostitutiva dell’atto di notorietà ex artt. 46 e 47 del D.P.R. n. 445/2000”</w:t>
      </w:r>
    </w:p>
    <w:p w14:paraId="1352BF67" w14:textId="03B54F07" w:rsidR="008757F2" w:rsidRPr="00DF4E45" w:rsidRDefault="003A0EDD" w:rsidP="008757F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D0C79">
        <w:rPr>
          <w:rFonts w:asciiTheme="majorHAnsi" w:eastAsia="Liberation Serif" w:hAnsiTheme="majorHAnsi" w:cstheme="majorHAnsi"/>
          <w:sz w:val="22"/>
          <w:szCs w:val="22"/>
          <w:highlight w:val="white"/>
        </w:rPr>
        <w:br/>
      </w:r>
      <w:r w:rsidRPr="00676658">
        <w:rPr>
          <w:rFonts w:asciiTheme="majorHAnsi" w:eastAsia="Liberation Serif" w:hAnsiTheme="majorHAnsi" w:cstheme="majorHAnsi"/>
          <w:b/>
          <w:bCs/>
          <w:sz w:val="22"/>
          <w:szCs w:val="22"/>
          <w:highlight w:val="white"/>
        </w:rPr>
        <w:t xml:space="preserve">Oggetto: </w:t>
      </w:r>
      <w:r w:rsidR="008757F2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Avviso di </w:t>
      </w:r>
      <w:r w:rsidR="008757F2">
        <w:rPr>
          <w:rFonts w:asciiTheme="minorHAnsi" w:hAnsiTheme="minorHAnsi" w:cstheme="minorHAnsi"/>
          <w:b/>
          <w:bCs/>
          <w:sz w:val="22"/>
          <w:szCs w:val="22"/>
        </w:rPr>
        <w:t>ulteriore s</w:t>
      </w:r>
      <w:r w:rsidR="008757F2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elezione </w:t>
      </w:r>
      <w:r w:rsidR="008757F2">
        <w:rPr>
          <w:rFonts w:asciiTheme="minorHAnsi" w:hAnsiTheme="minorHAnsi" w:cstheme="minorHAnsi"/>
          <w:b/>
          <w:bCs/>
          <w:sz w:val="22"/>
          <w:szCs w:val="22"/>
        </w:rPr>
        <w:t xml:space="preserve">(secondo avviso) </w:t>
      </w:r>
      <w:r w:rsidR="008757F2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di </w:t>
      </w:r>
      <w:r w:rsidR="008757F2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8757F2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ocenti </w:t>
      </w:r>
      <w:r w:rsidR="008757F2">
        <w:rPr>
          <w:rFonts w:asciiTheme="minorHAnsi" w:hAnsiTheme="minorHAnsi" w:cstheme="minorHAnsi"/>
          <w:b/>
          <w:bCs/>
          <w:sz w:val="22"/>
          <w:szCs w:val="22"/>
        </w:rPr>
        <w:t xml:space="preserve">esperti </w:t>
      </w:r>
      <w:r w:rsidR="008757F2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per la realizzazione di </w:t>
      </w:r>
      <w:r w:rsidR="008757F2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8757F2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Percorsi di </w:t>
      </w:r>
      <w:r w:rsidR="008757F2">
        <w:rPr>
          <w:rFonts w:asciiTheme="minorHAnsi" w:hAnsiTheme="minorHAnsi" w:cstheme="minorHAnsi"/>
          <w:b/>
          <w:bCs/>
          <w:sz w:val="22"/>
          <w:szCs w:val="22"/>
        </w:rPr>
        <w:t>potenziamento delle competenze chiave, compreso l’italiano L2”</w:t>
      </w:r>
      <w:r w:rsidR="008757F2" w:rsidRPr="00DF4E45">
        <w:rPr>
          <w:rFonts w:asciiTheme="minorHAnsi" w:hAnsiTheme="minorHAnsi" w:cstheme="minorHAnsi"/>
          <w:b/>
          <w:bCs/>
          <w:sz w:val="22"/>
          <w:szCs w:val="22"/>
        </w:rPr>
        <w:t xml:space="preserve"> di cui al Decreto del Ministero dell’Istruzione del 2 febbraio 2024, n. 19.</w:t>
      </w:r>
    </w:p>
    <w:p w14:paraId="68859208" w14:textId="77777777" w:rsidR="008757F2" w:rsidRPr="008757F2" w:rsidRDefault="008757F2" w:rsidP="008757F2">
      <w:pPr>
        <w:pStyle w:val="Titolo2"/>
        <w:spacing w:before="91"/>
        <w:rPr>
          <w:rFonts w:asciiTheme="minorHAnsi" w:hAnsiTheme="minorHAnsi" w:cstheme="minorHAnsi"/>
          <w:spacing w:val="-2"/>
          <w:lang w:val="it-IT"/>
        </w:rPr>
      </w:pPr>
    </w:p>
    <w:p w14:paraId="4A8D366F" w14:textId="67401EE9" w:rsidR="009D0C79" w:rsidRPr="009D0C79" w:rsidRDefault="003A0EDD" w:rsidP="0057449C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 w:rsidRPr="009D0C79">
        <w:rPr>
          <w:rFonts w:asciiTheme="majorHAnsi" w:eastAsia="Liberation Serif" w:hAnsiTheme="majorHAnsi" w:cstheme="majorHAnsi"/>
          <w:sz w:val="22"/>
          <w:szCs w:val="22"/>
          <w:highlight w:val="white"/>
        </w:rPr>
        <w:br/>
      </w:r>
      <w:bookmarkStart w:id="3" w:name="bookmark=id.35nkun2" w:colFirst="0" w:colLast="0"/>
      <w:bookmarkStart w:id="4" w:name="bookmark=id.lnxbz9" w:colFirst="0" w:colLast="0"/>
      <w:bookmarkEnd w:id="3"/>
      <w:bookmarkEnd w:id="4"/>
      <w:r w:rsidR="009D0C79" w:rsidRPr="009D0C79">
        <w:rPr>
          <w:rFonts w:asciiTheme="majorHAnsi" w:hAnsiTheme="majorHAnsi" w:cstheme="majorHAnsi"/>
          <w:sz w:val="22"/>
          <w:szCs w:val="22"/>
        </w:rPr>
        <w:t>Titolo progetto: Progetto “</w:t>
      </w:r>
      <w:proofErr w:type="spellStart"/>
      <w:r w:rsidR="009D0C79" w:rsidRPr="009D0C79">
        <w:rPr>
          <w:rFonts w:asciiTheme="majorHAnsi" w:hAnsiTheme="majorHAnsi" w:cstheme="majorHAnsi"/>
          <w:sz w:val="22"/>
          <w:szCs w:val="22"/>
        </w:rPr>
        <w:t>Ri</w:t>
      </w:r>
      <w:proofErr w:type="spellEnd"/>
      <w:r w:rsidR="009D0C79" w:rsidRPr="009D0C79">
        <w:rPr>
          <w:rFonts w:asciiTheme="majorHAnsi" w:hAnsiTheme="majorHAnsi" w:cstheme="majorHAnsi"/>
          <w:sz w:val="22"/>
          <w:szCs w:val="22"/>
        </w:rPr>
        <w:t xml:space="preserve">-Entro in Gioco!” </w:t>
      </w:r>
    </w:p>
    <w:p w14:paraId="266E0FAD" w14:textId="77777777" w:rsidR="009D0C79" w:rsidRPr="009D0C79" w:rsidRDefault="009D0C79" w:rsidP="009D0C79">
      <w:pPr>
        <w:pStyle w:val="Titolo2"/>
        <w:spacing w:before="91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hAnsiTheme="majorHAnsi" w:cstheme="majorHAnsi"/>
          <w:sz w:val="22"/>
          <w:szCs w:val="22"/>
          <w:lang w:val="it-IT"/>
        </w:rPr>
        <w:t xml:space="preserve">Codice avviso/decreto M4C1I1.4-2024-1322-P-48978 </w:t>
      </w:r>
    </w:p>
    <w:p w14:paraId="675C2108" w14:textId="77777777" w:rsidR="009D0C79" w:rsidRPr="00676658" w:rsidRDefault="009D0C79" w:rsidP="009D0C79">
      <w:pPr>
        <w:pStyle w:val="Titolo2"/>
        <w:spacing w:before="91"/>
        <w:rPr>
          <w:rFonts w:asciiTheme="majorHAnsi" w:hAnsiTheme="majorHAnsi" w:cstheme="majorHAnsi"/>
          <w:b w:val="0"/>
          <w:sz w:val="22"/>
          <w:szCs w:val="22"/>
          <w:lang w:val="it-IT"/>
        </w:rPr>
      </w:pPr>
      <w:r w:rsidRPr="00676658">
        <w:rPr>
          <w:rFonts w:asciiTheme="majorHAnsi" w:hAnsiTheme="majorHAnsi" w:cstheme="majorHAnsi"/>
          <w:sz w:val="22"/>
          <w:szCs w:val="22"/>
          <w:lang w:val="it-IT"/>
        </w:rPr>
        <w:t>CUP C34D21000400006</w:t>
      </w:r>
    </w:p>
    <w:p w14:paraId="58E5B18F" w14:textId="77777777" w:rsid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6CE3F67" w14:textId="77777777" w:rsid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Al Dirigente Scolastic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o</w:t>
      </w:r>
    </w:p>
    <w:p w14:paraId="4E72F909" w14:textId="459E121C" w:rsid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bookmarkStart w:id="5" w:name="bookmark=id.1ksv4uv" w:colFirst="0" w:colLast="0"/>
      <w:bookmarkEnd w:id="5"/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Del </w:t>
      </w:r>
      <w:r w:rsidR="003A0EDD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CPIA 2 metropolitano di Bologna "Eduard C. Lindeman"</w:t>
      </w:r>
    </w:p>
    <w:p w14:paraId="7A32E444" w14:textId="2BC8B30D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Via </w:t>
      </w:r>
      <w:bookmarkStart w:id="6" w:name="bookmark=id.44sinio" w:colFirst="0" w:colLast="0"/>
      <w:bookmarkEnd w:id="6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Viale Vicini, 19, </w:t>
      </w:r>
      <w:bookmarkStart w:id="7" w:name="bookmark=id.2jxsxqh" w:colFirst="0" w:colLast="0"/>
      <w:bookmarkEnd w:id="7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Bologna - </w:t>
      </w:r>
      <w:bookmarkStart w:id="8" w:name="bookmark=id.z337ya" w:colFirst="0" w:colLast="0"/>
      <w:bookmarkEnd w:id="8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40122 (</w:t>
      </w:r>
      <w:bookmarkStart w:id="9" w:name="bookmark=id.3j2qqm3" w:colFirst="0" w:colLast="0"/>
      <w:bookmarkEnd w:id="9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BO)</w:t>
      </w:r>
    </w:p>
    <w:p w14:paraId="0D6BF0D4" w14:textId="5C2985C0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Il/La sottoscritto/a __________________________________________________________________</w:t>
      </w:r>
    </w:p>
    <w:p w14:paraId="4AF6393D" w14:textId="77777777" w:rsidR="008757F2" w:rsidRDefault="003A0EDD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C.F. _________________________________________ Nato/a il ______________________________ a ___________________________________ Tel. ________________________________________ Cell. _____________________________________________________________________________ e-mail ___________________________________________________________________________</w:t>
      </w:r>
    </w:p>
    <w:p w14:paraId="62845D62" w14:textId="77777777" w:rsidR="008757F2" w:rsidRDefault="008757F2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0EA542F4" w14:textId="0E12A30F" w:rsidR="008757F2" w:rsidRDefault="008757F2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In qualità di </w:t>
      </w:r>
      <w:proofErr w:type="gramStart"/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[  ]</w:t>
      </w:r>
      <w:proofErr w:type="gramEnd"/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docente a tempo indeterminato    </w:t>
      </w: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[  ]</w:t>
      </w: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docente a tempo determinato fino al _____________</w:t>
      </w:r>
    </w:p>
    <w:p w14:paraId="120D8B96" w14:textId="77777777" w:rsidR="008757F2" w:rsidRDefault="008757F2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0A37ADF" w14:textId="4BB80D91" w:rsidR="008757F2" w:rsidRPr="009D0C79" w:rsidRDefault="008757F2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Istituzione scolastica di appartenenza: _________________________________</w:t>
      </w:r>
    </w:p>
    <w:p w14:paraId="6AB3EDD9" w14:textId="77777777" w:rsidR="008757F2" w:rsidRDefault="008757F2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highlight w:val="white"/>
          <w:lang w:val="it-IT"/>
        </w:rPr>
      </w:pPr>
    </w:p>
    <w:p w14:paraId="62B907AE" w14:textId="1EACEAAF" w:rsidR="00D14BCC" w:rsidRPr="009D0C79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t>CHIEDE</w:t>
      </w:r>
    </w:p>
    <w:p w14:paraId="6F688CE1" w14:textId="3B5FF18A" w:rsidR="00D14BCC" w:rsidRDefault="003A0EDD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 w:rsidRPr="008757F2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di partecipare alla procedura di selezione interna per il reclutamento di </w:t>
      </w:r>
      <w:r w:rsidRPr="008757F2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  <w:lang w:val="it-IT"/>
        </w:rPr>
        <w:t>Docenti Esperti interni</w:t>
      </w:r>
      <w:r w:rsidRPr="008757F2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per la realizzazione di </w:t>
      </w:r>
      <w:r w:rsidR="00CD2571" w:rsidRPr="008757F2">
        <w:rPr>
          <w:rFonts w:asciiTheme="majorHAnsi" w:hAnsiTheme="majorHAnsi" w:cstheme="majorHAnsi"/>
          <w:b/>
          <w:bCs/>
          <w:sz w:val="22"/>
          <w:szCs w:val="22"/>
          <w:lang w:val="it-IT"/>
        </w:rPr>
        <w:t>Percorsi di potenziamento delle competenze chiave, compreso l’italiano L2</w:t>
      </w:r>
      <w:r w:rsidR="009D0C79" w:rsidRPr="008757F2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, rientranti nell’ambito delle Azioni per la riduzione dei divari territoriali e il contrasto alla dispersione scolastica di cui al Decreto del Ministero dell’Istruzione del 2 febbraio 2024, n. 19</w:t>
      </w:r>
      <w:r w:rsidR="009D0C79" w:rsidRPr="008757F2"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  <w:t>.</w:t>
      </w:r>
    </w:p>
    <w:p w14:paraId="7C4260F9" w14:textId="77777777" w:rsidR="008757F2" w:rsidRDefault="008757F2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</w:p>
    <w:p w14:paraId="2589D24C" w14:textId="1E062BFE" w:rsidR="008757F2" w:rsidRDefault="008757F2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  <w:t>Indicare il percorso al quale ci si candida:</w:t>
      </w:r>
    </w:p>
    <w:p w14:paraId="3AD88049" w14:textId="77777777" w:rsidR="008757F2" w:rsidRDefault="008757F2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565"/>
        <w:gridCol w:w="1565"/>
        <w:gridCol w:w="1560"/>
        <w:gridCol w:w="1566"/>
        <w:gridCol w:w="1566"/>
        <w:gridCol w:w="1577"/>
      </w:tblGrid>
      <w:tr w:rsidR="008757F2" w:rsidRPr="008757F2" w14:paraId="75D858F6" w14:textId="77777777" w:rsidTr="009C2472">
        <w:trPr>
          <w:jc w:val="center"/>
        </w:trPr>
        <w:tc>
          <w:tcPr>
            <w:tcW w:w="1565" w:type="dxa"/>
          </w:tcPr>
          <w:p w14:paraId="6E19E495" w14:textId="59C0FA1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Barrare con una X</w:t>
            </w:r>
          </w:p>
        </w:tc>
        <w:tc>
          <w:tcPr>
            <w:tcW w:w="1565" w:type="dxa"/>
          </w:tcPr>
          <w:p w14:paraId="3A359695" w14:textId="73C52B45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Percorso</w:t>
            </w:r>
          </w:p>
        </w:tc>
        <w:tc>
          <w:tcPr>
            <w:tcW w:w="1560" w:type="dxa"/>
          </w:tcPr>
          <w:p w14:paraId="34DE923B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N. docenti richiesti</w:t>
            </w:r>
          </w:p>
        </w:tc>
        <w:tc>
          <w:tcPr>
            <w:tcW w:w="1566" w:type="dxa"/>
          </w:tcPr>
          <w:p w14:paraId="599CB726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N. studenti coinvolti per percorso</w:t>
            </w:r>
          </w:p>
        </w:tc>
        <w:tc>
          <w:tcPr>
            <w:tcW w:w="1566" w:type="dxa"/>
          </w:tcPr>
          <w:p w14:paraId="6C2B2536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N. ore per ogni percorso da attivare</w:t>
            </w:r>
          </w:p>
        </w:tc>
        <w:tc>
          <w:tcPr>
            <w:tcW w:w="1577" w:type="dxa"/>
          </w:tcPr>
          <w:p w14:paraId="4E3F84D9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Compenso orario previsto per docente per ogni percorso</w:t>
            </w:r>
          </w:p>
        </w:tc>
      </w:tr>
      <w:tr w:rsidR="008757F2" w14:paraId="648E76A0" w14:textId="77777777" w:rsidTr="009C2472">
        <w:trPr>
          <w:jc w:val="center"/>
        </w:trPr>
        <w:tc>
          <w:tcPr>
            <w:tcW w:w="1565" w:type="dxa"/>
          </w:tcPr>
          <w:p w14:paraId="609C1BCC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</w:p>
        </w:tc>
        <w:tc>
          <w:tcPr>
            <w:tcW w:w="1565" w:type="dxa"/>
          </w:tcPr>
          <w:p w14:paraId="07D9D74C" w14:textId="72632555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Italiano L2</w:t>
            </w:r>
          </w:p>
        </w:tc>
        <w:tc>
          <w:tcPr>
            <w:tcW w:w="1560" w:type="dxa"/>
          </w:tcPr>
          <w:p w14:paraId="4B2530E3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566" w:type="dxa"/>
          </w:tcPr>
          <w:p w14:paraId="6CD149BB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Minimo 3</w:t>
            </w:r>
          </w:p>
        </w:tc>
        <w:tc>
          <w:tcPr>
            <w:tcW w:w="1566" w:type="dxa"/>
          </w:tcPr>
          <w:p w14:paraId="34067FE6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Da un minimo di 10 ore a un max di 50 ore</w:t>
            </w:r>
          </w:p>
        </w:tc>
        <w:tc>
          <w:tcPr>
            <w:tcW w:w="1577" w:type="dxa"/>
          </w:tcPr>
          <w:p w14:paraId="786562DB" w14:textId="77777777" w:rsidR="008757F2" w:rsidRDefault="008757F2" w:rsidP="00897C7C">
            <w:pPr>
              <w:pStyle w:val="Corpotesto"/>
              <w:spacing w:before="15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€ 79,00</w:t>
            </w:r>
          </w:p>
        </w:tc>
      </w:tr>
      <w:tr w:rsidR="008757F2" w14:paraId="4C59D4AF" w14:textId="77777777" w:rsidTr="009C2472">
        <w:trPr>
          <w:jc w:val="center"/>
        </w:trPr>
        <w:tc>
          <w:tcPr>
            <w:tcW w:w="1565" w:type="dxa"/>
          </w:tcPr>
          <w:p w14:paraId="2E0B2EEA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</w:p>
        </w:tc>
        <w:tc>
          <w:tcPr>
            <w:tcW w:w="1565" w:type="dxa"/>
          </w:tcPr>
          <w:p w14:paraId="4869B6C2" w14:textId="5FE34CEE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Competenze sociali e civiche</w:t>
            </w:r>
          </w:p>
        </w:tc>
        <w:tc>
          <w:tcPr>
            <w:tcW w:w="1560" w:type="dxa"/>
          </w:tcPr>
          <w:p w14:paraId="1A951A21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566" w:type="dxa"/>
          </w:tcPr>
          <w:p w14:paraId="65181BCF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Minimo 3</w:t>
            </w:r>
          </w:p>
        </w:tc>
        <w:tc>
          <w:tcPr>
            <w:tcW w:w="1566" w:type="dxa"/>
          </w:tcPr>
          <w:p w14:paraId="68EFBA66" w14:textId="77777777" w:rsidR="008757F2" w:rsidRDefault="008757F2" w:rsidP="00897C7C">
            <w:pPr>
              <w:pStyle w:val="Corpotesto"/>
              <w:spacing w:before="15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30 ore</w:t>
            </w:r>
          </w:p>
        </w:tc>
        <w:tc>
          <w:tcPr>
            <w:tcW w:w="1577" w:type="dxa"/>
          </w:tcPr>
          <w:p w14:paraId="4FCED1F7" w14:textId="77777777" w:rsidR="008757F2" w:rsidRDefault="008757F2" w:rsidP="00897C7C">
            <w:pPr>
              <w:pStyle w:val="Corpotesto"/>
              <w:spacing w:before="15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€ 79,00</w:t>
            </w:r>
          </w:p>
        </w:tc>
      </w:tr>
    </w:tbl>
    <w:p w14:paraId="2E597DA3" w14:textId="77777777" w:rsidR="008757F2" w:rsidRPr="008757F2" w:rsidRDefault="008757F2" w:rsidP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</w:p>
    <w:p w14:paraId="797C2731" w14:textId="77777777" w:rsidR="009D0C79" w:rsidRDefault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</w:p>
    <w:p w14:paraId="5574B245" w14:textId="77777777" w:rsidR="008757F2" w:rsidRDefault="008757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</w:p>
    <w:p w14:paraId="1649FD79" w14:textId="1ADAD457" w:rsidR="00D14BCC" w:rsidRPr="00676658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lang w:val="it-IT"/>
        </w:rPr>
      </w:pPr>
      <w:r w:rsidRPr="00676658">
        <w:rPr>
          <w:rFonts w:asciiTheme="majorHAnsi" w:hAnsiTheme="majorHAnsi" w:cstheme="majorHAnsi"/>
          <w:sz w:val="22"/>
          <w:szCs w:val="22"/>
          <w:highlight w:val="white"/>
          <w:lang w:val="it-IT"/>
        </w:rPr>
        <w:lastRenderedPageBreak/>
        <w:t>DICHIARA</w:t>
      </w:r>
    </w:p>
    <w:p w14:paraId="18B886B4" w14:textId="77777777" w:rsidR="009D0C79" w:rsidRPr="00676658" w:rsidRDefault="009D0C79" w:rsidP="009D0C79">
      <w:pPr>
        <w:pStyle w:val="Corpotesto"/>
        <w:rPr>
          <w:lang w:val="it-IT"/>
        </w:rPr>
      </w:pPr>
    </w:p>
    <w:p w14:paraId="2F8DC328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14:paraId="6C8491D9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14:paraId="34DC1424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cittadino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_________________________________________;</w:t>
      </w:r>
    </w:p>
    <w:p w14:paraId="79FD688A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essere in godimento dei diritti politici;</w:t>
      </w:r>
    </w:p>
    <w:p w14:paraId="09A07092" w14:textId="7DA63D83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prestare servizio presso la scuola _________________________________________ di _________________________________________ in qualità di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_________________________________________;</w:t>
      </w:r>
    </w:p>
    <w:p w14:paraId="6B0B3D05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aver subito condanne penali; </w:t>
      </w:r>
    </w:p>
    <w:p w14:paraId="2930DA8F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aver procedimenti penali pendenti, ovvero di avere i seguenti provvedimenti penali pendenti: _________________________________________;</w:t>
      </w:r>
    </w:p>
    <w:p w14:paraId="523D6F99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aver preso visione dell’Avviso e di essere disponibile a svolgere l’incarico in orario extracurriculare;</w:t>
      </w:r>
    </w:p>
    <w:p w14:paraId="19EF1DA5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essere in possesso dei requisiti minimi di accesso indicati nell’Avviso di cui all’oggetto e di essere in possesso dei titoli dichiarati nella scheda di autovalutazione;</w:t>
      </w:r>
    </w:p>
    <w:p w14:paraId="05510D59" w14:textId="77777777" w:rsidR="00D14BCC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trovarsi in situazione di incompatibilità, ai sensi di quanto previsto dal D.Lgs. n. 39/2013 e dall’art. 53, del D.Lgs. n. 165/2001,</w:t>
      </w:r>
    </w:p>
    <w:p w14:paraId="30390500" w14:textId="77777777" w:rsidR="009D0C79" w:rsidRP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991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179D0F9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ovvero, nel caso in cui sussistano situazioni di incompatibilità, che le stesse sono le seguenti: </w:t>
      </w:r>
    </w:p>
    <w:p w14:paraId="0952986F" w14:textId="770F5298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40AE81BD" w14:textId="77777777" w:rsidR="00D14BCC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trovarsi in situazioni di conflitto di interessi, anche potenziale, ai sensi dell’art. 53, comma 14, del d.lgs. n. 165/2001, che possano interferire con l’esercizio dell’incarico.</w:t>
      </w:r>
    </w:p>
    <w:p w14:paraId="7DD01948" w14:textId="77777777" w:rsidR="009D0C79" w:rsidRP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991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01B3F7F8" w14:textId="15A6D5FE" w:rsidR="00D14BCC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Alla presente istanza si allega curriculum vitae in formato europeo debitamente sottoscritto e copia di un documento di identità in corso di validità</w:t>
      </w:r>
      <w:r w:rsidR="008757F2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(nel caso di docenti altra scuola allegare, a pena di esclusione, autorizzazione del dirigente scolastico).</w:t>
      </w:r>
    </w:p>
    <w:p w14:paraId="6E42DBE0" w14:textId="77777777" w:rsidR="009D0C79" w:rsidRPr="009D0C79" w:rsidRDefault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703CA36E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Ai sensi del Decreto Legislativo n. 196/03 e </w:t>
      </w:r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>ss.mm.ii.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e del regolamento UE/679/2016 (G.D.P.R.) e </w:t>
      </w:r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 xml:space="preserve">ss.mm.ii.,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il/la sottoscritto/a dichiara di autorizzare l’istituto Scolastico “</w:t>
      </w:r>
      <w:bookmarkStart w:id="10" w:name="bookmark=id.4i7ojhp" w:colFirst="0" w:colLast="0"/>
      <w:bookmarkEnd w:id="10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CPIA 2 metropolitano di Bologna "Eduard C. Lindeman"” di </w:t>
      </w:r>
      <w:bookmarkStart w:id="11" w:name="bookmark=id.2xcytpi" w:colFirst="0" w:colLast="0"/>
      <w:bookmarkEnd w:id="11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Bologna al trattamento dei dati contenuti nella presente autocertificazione per gli adempimenti connessi alla presente procedura e per i fini istituzionali della Pubblica Amministrazione.</w:t>
      </w:r>
    </w:p>
    <w:p w14:paraId="6156B7F6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Luogo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</w:t>
      </w:r>
      <w:proofErr w:type="gram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 ,</w:t>
      </w:r>
      <w:proofErr w:type="gram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data __________</w:t>
      </w:r>
    </w:p>
    <w:p w14:paraId="56DC32A8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Firma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 ________________________________</w:t>
      </w:r>
    </w:p>
    <w:p w14:paraId="58902C26" w14:textId="77777777" w:rsidR="00D14BCC" w:rsidRPr="003A0EDD" w:rsidRDefault="00D14BC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bookmarkStart w:id="12" w:name="bookmark=id.1ci93xb" w:colFirst="0" w:colLast="0"/>
      <w:bookmarkEnd w:id="12"/>
    </w:p>
    <w:sectPr w:rsidR="00D14BCC" w:rsidRPr="003A0EDD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  <w:embedRegular r:id="rId2" w:fontKey="{CDC9819B-7D78-3D47-BBA2-E19905B5CD43}"/>
    <w:embedBold r:id="rId3" w:fontKey="{0E0E6024-12D3-A24A-8669-BF464F79CEA1}"/>
    <w:embedItalic r:id="rId4" w:fontKey="{A48C1B19-509A-5A40-B342-506B71F80697}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  <w:embedRegular r:id="rId5" w:fontKey="{E487B086-CF2A-9145-870D-9339D3D5AA23}"/>
    <w:embedBold r:id="rId6" w:fontKey="{01D452EE-5895-8147-8440-C78A3D0CFAEA}"/>
    <w:embedItalic r:id="rId7" w:fontKey="{8AC865A4-0493-D74F-8F62-646BBDDE1018}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8" w:fontKey="{E6A4895F-938F-A24C-869B-3B662F94F489}"/>
    <w:embedBold r:id="rId9" w:fontKey="{D7B3F9C3-A518-7041-B548-D918C16EC5D5}"/>
    <w:embedItalic r:id="rId10" w:fontKey="{C03FDF4D-B26F-E845-BEDB-7A550F8D48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60889EA2-CF9C-2E43-A544-000289F861AC}"/>
    <w:embedBold r:id="rId12" w:fontKey="{D95815BD-8A14-5047-A520-F26A0987DB16}"/>
    <w:embedItalic r:id="rId13" w:fontKey="{76014C55-AED5-4642-8EAF-9C1B20E5ABA9}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  <w:embedRegular r:id="rId14" w:fontKey="{AC77854A-4D36-6747-8B02-3B5A3DB797F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D37FC217-95BF-C74F-B86F-B14A5EB02E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1EE07813-BBB6-1C44-8912-763A9CBC660F}"/>
    <w:embedItalic r:id="rId17" w:fontKey="{7E7AB381-FFF5-7B43-AC4A-DCB3EB790A6B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8" w:fontKey="{66820F78-4BAF-DA43-9729-C4CE75D402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A9F843C5-F394-4E42-9C6D-1DE34D2BF137}"/>
    <w:embedBold r:id="rId20" w:fontKey="{E592C6D1-5B5A-DF43-AB6A-3522254E10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1" w:fontKey="{05D9B4D8-D938-BC4F-9E7A-B8143F52A4FF}"/>
    <w:embedBold r:id="rId22" w:fontKey="{02873D65-DCCD-9F44-A664-66E50E6FC041}"/>
    <w:embedItalic r:id="rId23" w:fontKey="{FE24A38A-C0F8-1244-A022-50ED40E6D3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61F22"/>
    <w:multiLevelType w:val="multilevel"/>
    <w:tmpl w:val="3A4E4C2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626665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BCC"/>
    <w:rsid w:val="00387917"/>
    <w:rsid w:val="003A0EDD"/>
    <w:rsid w:val="0057449C"/>
    <w:rsid w:val="00676658"/>
    <w:rsid w:val="008757F2"/>
    <w:rsid w:val="008D1A70"/>
    <w:rsid w:val="009D0C79"/>
    <w:rsid w:val="00CD2571"/>
    <w:rsid w:val="00D1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AB2F"/>
  <w15:docId w15:val="{EBBBB2D8-7BC2-44DB-93F9-F84F4D77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rongEmphasis">
    <w:name w:val="Strong Emphasis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paragraph" w:customStyle="1" w:styleId="Default">
    <w:name w:val="Default"/>
    <w:rsid w:val="00676658"/>
    <w:pPr>
      <w:widowControl/>
      <w:autoSpaceDE w:val="0"/>
      <w:autoSpaceDN w:val="0"/>
      <w:adjustRightInd w:val="0"/>
    </w:pPr>
    <w:rPr>
      <w:rFonts w:ascii="Garamond" w:eastAsiaTheme="minorHAnsi" w:hAnsi="Garamond" w:cs="Garamond"/>
      <w:color w:val="000000"/>
      <w:lang w:val="it-IT" w:eastAsia="en-US"/>
    </w:rPr>
  </w:style>
  <w:style w:type="table" w:styleId="Grigliatabella">
    <w:name w:val="Table Grid"/>
    <w:basedOn w:val="Tabellanormale"/>
    <w:rsid w:val="008757F2"/>
    <w:pPr>
      <w:widowControl/>
    </w:pPr>
    <w:rPr>
      <w:rFonts w:asciiTheme="minorHAnsi" w:eastAsiaTheme="minorHAnsi" w:hAnsiTheme="minorHAnsi" w:cstheme="minorBidi"/>
      <w:sz w:val="22"/>
      <w:szCs w:val="22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4i//vuPjOM13zR+vj62xMKWxUw==">CgMxLjAyCmlkLjMwajB6bGwyCmlkLjFmb2I5dGUyCWlkLmdqZGd4czIKaWQuM3pueXNoNzIKaWQuMmV0OTJwMDIJaWQudHlqY3d0MgppZC4zZHk2dmttMgppZC40ZDM0b2c4MgppZC4xdDNoNXNmMgppZC4yczhleW8xMgppZC4xN2RwOHZ1MgppZC4zcmRjcmpuMgppZC4yNmluMXJnMgppZC4zNW5rdW4yMglpZC5sbnhiejkyCmlkLjFrc3Y0dXYyCmlkLjQ0c2luaW8yCmlkLjJqeHN4cWgyCWlkLnozMzd5YTIKaWQuM2oycXFtMzIKaWQuMXk4MTB0dzIKaWQuNGk3b2pocDIKaWQuMnhjeXRwaTIKaWQuMWNpOTN4YjgAciExVlhzeXhNRnI5NjZvOFlBcmxQVGxtaFRhY290NTBi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706</Words>
  <Characters>4028</Characters>
  <Application>Microsoft Office Word</Application>
  <DocSecurity>0</DocSecurity>
  <Lines>33</Lines>
  <Paragraphs>9</Paragraphs>
  <ScaleCrop>false</ScaleCrop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BOMM36300D - CPIA 2 Bologna</cp:lastModifiedBy>
  <cp:revision>7</cp:revision>
  <dcterms:created xsi:type="dcterms:W3CDTF">2024-07-08T11:31:00Z</dcterms:created>
  <dcterms:modified xsi:type="dcterms:W3CDTF">2025-03-19T15:54:00Z</dcterms:modified>
</cp:coreProperties>
</file>