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di partecipazione al bando per la selezione di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Esperto PON-FSE </w:t>
      </w:r>
      <w:r w:rsidR="000A7D7A" w:rsidRPr="009D3281">
        <w:rPr>
          <w:rFonts w:asciiTheme="minorHAnsi" w:hAnsiTheme="minorHAnsi" w:cstheme="minorHAnsi"/>
          <w:color w:val="1C181C"/>
        </w:rPr>
        <w:t xml:space="preserve">progetto PONFSE </w:t>
      </w:r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proofErr w:type="spellStart"/>
      <w:proofErr w:type="gramStart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S”como</w:t>
      </w:r>
      <w:proofErr w:type="gramEnd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”diamoci</w:t>
      </w:r>
      <w:proofErr w:type="spellEnd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 xml:space="preserve"> per scoprire la città</w:t>
      </w:r>
      <w:r w:rsidR="000A7D7A" w:rsidRPr="00566F07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0A7D7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 identificativo 10.2.5A-FSEPON-LO-2018-107 </w:t>
      </w:r>
      <w:r w:rsidR="000A7D7A" w:rsidRPr="009D3281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CUP </w:t>
      </w:r>
      <w:r w:rsidR="00E728FE" w:rsidRPr="00500D01">
        <w:rPr>
          <w:rFonts w:asciiTheme="minorHAnsi" w:hAnsiTheme="minorHAnsi" w:cstheme="minorHAnsi"/>
          <w:b/>
          <w:color w:val="1C181C"/>
          <w:sz w:val="22"/>
          <w:szCs w:val="22"/>
        </w:rPr>
        <w:t>H17I18000110007</w:t>
      </w:r>
      <w:r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</w:t>
      </w:r>
      <w:r w:rsidR="000A7D7A">
        <w:rPr>
          <w:rFonts w:asciiTheme="minorHAnsi" w:hAnsiTheme="minorHAnsi" w:cstheme="minorHAnsi"/>
          <w:sz w:val="22"/>
          <w:szCs w:val="22"/>
        </w:rPr>
        <w:t xml:space="preserve">ompetenze chiave degli allievi. </w:t>
      </w:r>
      <w:r w:rsidRPr="00113677">
        <w:rPr>
          <w:rFonts w:asciiTheme="minorHAnsi" w:hAnsiTheme="minorHAnsi" w:cstheme="minorHAnsi"/>
          <w:sz w:val="22"/>
          <w:szCs w:val="22"/>
        </w:rPr>
        <w:t>Azione 10.2.</w:t>
      </w:r>
      <w:r w:rsidR="000A7D7A">
        <w:rPr>
          <w:rFonts w:asciiTheme="minorHAnsi" w:hAnsiTheme="minorHAnsi" w:cstheme="minorHAnsi"/>
          <w:sz w:val="22"/>
          <w:szCs w:val="22"/>
        </w:rPr>
        <w:t>5</w:t>
      </w:r>
      <w:r w:rsidRPr="00113677">
        <w:rPr>
          <w:rFonts w:asciiTheme="minorHAnsi" w:hAnsiTheme="minorHAnsi" w:cstheme="minorHAnsi"/>
          <w:sz w:val="22"/>
          <w:szCs w:val="22"/>
        </w:rPr>
        <w:t xml:space="preserve"> </w:t>
      </w:r>
      <w:r w:rsidR="000A7D7A" w:rsidRPr="009D3281">
        <w:rPr>
          <w:rFonts w:asciiTheme="minorHAnsi" w:hAnsiTheme="minorHAnsi" w:cstheme="minorHAnsi"/>
          <w:sz w:val="22"/>
          <w:szCs w:val="22"/>
        </w:rPr>
        <w:t>Azioni volte allo sviluppo delle competenze trasversali con particolare attenzione a quelle volte alla diffusione della cultura d’impresa</w:t>
      </w:r>
    </w:p>
    <w:p w:rsidR="000A7D7A" w:rsidRPr="0081610A" w:rsidRDefault="000A7D7A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sottoscritto/a…………………………………………………………………………. 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</w:t>
      </w:r>
      <w:proofErr w:type="gram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Tel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 ad alunni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scuola dell’infanzia. </w:t>
      </w:r>
    </w:p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518FA" w:rsidRDefault="00DA2B76" w:rsidP="00DA2B76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 w:rsidRPr="008518FA">
        <w:rPr>
          <w:rFonts w:cstheme="minorHAnsi"/>
          <w:w w:val="110"/>
          <w:sz w:val="22"/>
          <w:szCs w:val="22"/>
        </w:rPr>
        <w:t xml:space="preserve">Modulo.................................................................................................................................................      </w:t>
      </w:r>
    </w:p>
    <w:p w:rsidR="00DA2B76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proofErr w:type="gramStart"/>
      <w:r w:rsidRPr="008518FA">
        <w:rPr>
          <w:rFonts w:asciiTheme="minorHAnsi" w:hAnsiTheme="minorHAnsi" w:cstheme="minorHAnsi"/>
          <w:w w:val="110"/>
          <w:sz w:val="22"/>
          <w:szCs w:val="22"/>
        </w:rPr>
        <w:t>nell'ambito</w:t>
      </w:r>
      <w:proofErr w:type="gramEnd"/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 del progetto </w:t>
      </w:r>
      <w:r w:rsidR="000A7D7A" w:rsidRPr="009D3281">
        <w:rPr>
          <w:rFonts w:asciiTheme="minorHAnsi" w:hAnsiTheme="minorHAnsi" w:cstheme="minorHAnsi"/>
          <w:color w:val="1C181C"/>
        </w:rPr>
        <w:t xml:space="preserve">PONFSE </w:t>
      </w:r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proofErr w:type="spellStart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S”como”diamoci</w:t>
      </w:r>
      <w:proofErr w:type="spellEnd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 xml:space="preserve"> per scoprire la città</w:t>
      </w:r>
      <w:r w:rsidR="000A7D7A" w:rsidRPr="00566F07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0A7D7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 identificativo 10.2.5A-FSEPON-LO-2018-107 </w:t>
      </w:r>
      <w:r w:rsidR="000A7D7A" w:rsidRPr="009D3281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CUP </w:t>
      </w:r>
      <w:r w:rsidR="00E728FE" w:rsidRPr="00500D01">
        <w:rPr>
          <w:rFonts w:asciiTheme="minorHAnsi" w:hAnsiTheme="minorHAnsi" w:cstheme="minorHAnsi"/>
          <w:b/>
          <w:color w:val="1C181C"/>
          <w:sz w:val="22"/>
          <w:szCs w:val="22"/>
        </w:rPr>
        <w:t>H17I18000110007</w:t>
      </w:r>
      <w:r w:rsidR="00E728FE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A tal fine consapevole, delle responsabilità penali (DPR 28/12/200 n.445) e della decadenza da eventuali benefici acquisiti in caso di dichiarazioni mendaci, dichiara sotto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la  propria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Dichiara sotto la propria responsabilità che tale dichiarazione e veritiera ed acconsente ad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eventuali  controlli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che l'Istituto scolastico  possa porre in essere.</w:t>
      </w: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II/la sottoscritto/a...................................................................................  </w:t>
      </w: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dichiara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la disponibilità </w:t>
      </w:r>
      <w:r w:rsidR="00E728FE">
        <w:rPr>
          <w:rFonts w:asciiTheme="minorHAnsi" w:hAnsiTheme="minorHAnsi" w:cstheme="minorHAnsi"/>
          <w:w w:val="110"/>
          <w:sz w:val="22"/>
          <w:szCs w:val="22"/>
        </w:rPr>
        <w:t>a svolgere l'incarico secondo il</w:t>
      </w:r>
      <w:bookmarkStart w:id="0" w:name="_GoBack"/>
      <w:bookmarkEnd w:id="0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calendario predisposto assicurando la propria presenza negli incontri organizzativi  del progetto;</w:t>
      </w:r>
    </w:p>
    <w:p w:rsidR="00DA2B76" w:rsidRPr="000A7D7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impegnarsi a documentare puntualmente tutta l'attività svolta come da bando e accordi presi  all'interno  degli  incontri</w:t>
      </w:r>
      <w:r w:rsidRPr="000A7D7A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organizzativi;</w:t>
      </w:r>
    </w:p>
    <w:p w:rsidR="00DA2B76" w:rsidRPr="000A7D7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essere in possesso di adeguate competenze per la gestione della piattaforma informatica.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0A7D7A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compilazione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scheda di</w:t>
      </w:r>
      <w:r w:rsidRPr="000A7D7A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7A153C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fotocopia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di valido documento d'identità e fotocopia del</w:t>
      </w:r>
      <w:r w:rsidRPr="000A7D7A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CF</w:t>
      </w:r>
      <w:r w:rsidRPr="007A153C">
        <w:rPr>
          <w:rFonts w:asciiTheme="minorHAnsi" w:hAnsiTheme="minorHAnsi" w:cstheme="minorHAnsi"/>
          <w:w w:val="110"/>
        </w:rPr>
        <w:t>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ESPERTO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6" w:space="0" w:color="2F1F28"/>
          <w:left w:val="single" w:sz="6" w:space="0" w:color="2F1F28"/>
          <w:bottom w:val="single" w:sz="6" w:space="0" w:color="2F1F28"/>
          <w:right w:val="single" w:sz="6" w:space="0" w:color="2F1F28"/>
          <w:insideH w:val="single" w:sz="6" w:space="0" w:color="2F1F28"/>
          <w:insideV w:val="single" w:sz="6" w:space="0" w:color="2F1F28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DA2B76" w:rsidRPr="00B551DD" w:rsidTr="00C52B42">
        <w:trPr>
          <w:trHeight w:val="540"/>
        </w:trPr>
        <w:tc>
          <w:tcPr>
            <w:tcW w:w="4933" w:type="dxa"/>
            <w:tcBorders>
              <w:left w:val="single" w:sz="6" w:space="0" w:color="484448"/>
              <w:bottom w:val="single" w:sz="6" w:space="0" w:color="2F181C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tcBorders>
              <w:left w:val="single" w:sz="6" w:space="0" w:color="4B484B"/>
              <w:bottom w:val="single" w:sz="8" w:space="0" w:color="3B3834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8" w:space="0" w:color="484448"/>
              <w:bottom w:val="single" w:sz="8" w:space="0" w:color="3B3834"/>
              <w:right w:val="single" w:sz="4" w:space="0" w:color="3F3F3F"/>
            </w:tcBorders>
          </w:tcPr>
          <w:p w:rsidR="00DA2B76" w:rsidRPr="00B551DD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35" w:type="dxa"/>
            <w:tcBorders>
              <w:left w:val="single" w:sz="4" w:space="0" w:color="3F3F3F"/>
              <w:bottom w:val="single" w:sz="8" w:space="0" w:color="3B3834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lang w:val="it-IT"/>
              </w:rPr>
              <w:t>COP</w:t>
            </w: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F181C"/>
              <w:left w:val="single" w:sz="6" w:space="0" w:color="484448"/>
              <w:bottom w:val="single" w:sz="4" w:space="0" w:color="231318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amento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 coerente con 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8" w:space="0" w:color="3B3834"/>
              <w:left w:val="single" w:sz="6" w:space="0" w:color="4B484B"/>
              <w:bottom w:val="single" w:sz="4" w:space="0" w:color="231318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3B3834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DA2B76" w:rsidRPr="000129D1" w:rsidRDefault="00DA2B76" w:rsidP="00C52B42">
            <w:pPr>
              <w:pStyle w:val="TableParagraph"/>
              <w:ind w:left="144"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3B3834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4" w:space="0" w:color="231318"/>
              <w:left w:val="single" w:sz="6" w:space="0" w:color="484448"/>
              <w:bottom w:val="single" w:sz="6" w:space="0" w:color="281C1C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4" w:space="0" w:color="231318"/>
              <w:left w:val="single" w:sz="6" w:space="0" w:color="4B484B"/>
              <w:bottom w:val="single" w:sz="6" w:space="0" w:color="281C1C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B551DD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81C1C"/>
              <w:left w:val="single" w:sz="6" w:space="0" w:color="484448"/>
              <w:bottom w:val="single" w:sz="6" w:space="0" w:color="2F131F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incarico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  <w:proofErr w:type="gramEnd"/>
          </w:p>
        </w:tc>
        <w:tc>
          <w:tcPr>
            <w:tcW w:w="1304" w:type="dxa"/>
            <w:tcBorders>
              <w:top w:val="single" w:sz="6" w:space="0" w:color="281C1C"/>
              <w:left w:val="single" w:sz="6" w:space="0" w:color="4B484B"/>
              <w:bottom w:val="single" w:sz="6" w:space="0" w:color="2F131F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B551DD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F131F"/>
              <w:left w:val="single" w:sz="6" w:space="0" w:color="484448"/>
              <w:bottom w:val="single" w:sz="6" w:space="0" w:color="2B2323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B551DD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dottorato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, 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</w:p>
        </w:tc>
        <w:tc>
          <w:tcPr>
            <w:tcW w:w="1304" w:type="dxa"/>
            <w:tcBorders>
              <w:top w:val="single" w:sz="6" w:space="0" w:color="2F131F"/>
              <w:left w:val="single" w:sz="6" w:space="0" w:color="4B484B"/>
              <w:bottom w:val="single" w:sz="6" w:space="0" w:color="2B2323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2F131F"/>
              <w:left w:val="single" w:sz="8" w:space="0" w:color="484448"/>
              <w:bottom w:val="single" w:sz="6" w:space="0" w:color="2B2323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F131F"/>
              <w:left w:val="single" w:sz="4" w:space="0" w:color="443F44"/>
              <w:bottom w:val="single" w:sz="6" w:space="0" w:color="2B2323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820"/>
        </w:trPr>
        <w:tc>
          <w:tcPr>
            <w:tcW w:w="4933" w:type="dxa"/>
            <w:tcBorders>
              <w:top w:val="single" w:sz="6" w:space="0" w:color="2B2323"/>
              <w:left w:val="single" w:sz="6" w:space="0" w:color="484448"/>
              <w:bottom w:val="single" w:sz="6" w:space="0" w:color="3B2823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l'incarico richiesto 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valutabili  fino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ad un massimo  di tre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oni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)</w:t>
            </w:r>
          </w:p>
        </w:tc>
        <w:tc>
          <w:tcPr>
            <w:tcW w:w="1304" w:type="dxa"/>
            <w:tcBorders>
              <w:top w:val="single" w:sz="6" w:space="0" w:color="2B2323"/>
              <w:left w:val="single" w:sz="6" w:space="0" w:color="4B484B"/>
              <w:bottom w:val="single" w:sz="6" w:space="0" w:color="3B2823"/>
              <w:right w:val="single" w:sz="8" w:space="0" w:color="484448"/>
            </w:tcBorders>
          </w:tcPr>
          <w:p w:rsidR="00DA2B76" w:rsidRPr="007A0265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DA2B76" w:rsidRPr="007A0265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sz w:val="18"/>
                <w:szCs w:val="18"/>
                <w:lang w:val="it-IT"/>
              </w:rPr>
              <w:t>Per ogni pubblicazione</w:t>
            </w:r>
          </w:p>
        </w:tc>
        <w:tc>
          <w:tcPr>
            <w:tcW w:w="1701" w:type="dxa"/>
            <w:tcBorders>
              <w:top w:val="single" w:sz="6" w:space="0" w:color="2B2323"/>
              <w:left w:val="single" w:sz="8" w:space="0" w:color="484448"/>
              <w:bottom w:val="single" w:sz="6" w:space="0" w:color="3B2823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B2323"/>
              <w:left w:val="single" w:sz="4" w:space="0" w:color="443F44"/>
              <w:bottom w:val="single" w:sz="6" w:space="0" w:color="3B2823"/>
              <w:right w:val="single" w:sz="4" w:space="0" w:color="383438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6" w:type="dxa"/>
        <w:tblBorders>
          <w:top w:val="single" w:sz="6" w:space="0" w:color="34282B"/>
          <w:left w:val="single" w:sz="6" w:space="0" w:color="34282B"/>
          <w:bottom w:val="single" w:sz="6" w:space="0" w:color="34282B"/>
          <w:right w:val="single" w:sz="6" w:space="0" w:color="34282B"/>
          <w:insideH w:val="single" w:sz="6" w:space="0" w:color="34282B"/>
          <w:insideV w:val="single" w:sz="6" w:space="0" w:color="34282B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DA2B76" w:rsidRPr="00B551DD" w:rsidTr="00C52B42">
        <w:trPr>
          <w:trHeight w:val="540"/>
        </w:trPr>
        <w:tc>
          <w:tcPr>
            <w:tcW w:w="4922" w:type="dxa"/>
            <w:tcBorders>
              <w:left w:val="single" w:sz="6" w:space="0" w:color="48484B"/>
              <w:bottom w:val="single" w:sz="6" w:space="0" w:color="3F383B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tcBorders>
              <w:left w:val="single" w:sz="6" w:space="0" w:color="575457"/>
              <w:bottom w:val="single" w:sz="6" w:space="0" w:color="3F383B"/>
              <w:right w:val="single" w:sz="6" w:space="0" w:color="444444"/>
            </w:tcBorders>
          </w:tcPr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6" w:space="0" w:color="444444"/>
              <w:bottom w:val="single" w:sz="6" w:space="0" w:color="3F383B"/>
              <w:right w:val="single" w:sz="4" w:space="0" w:color="3B3B3B"/>
            </w:tcBorders>
          </w:tcPr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84" w:type="dxa"/>
            <w:tcBorders>
              <w:left w:val="single" w:sz="4" w:space="0" w:color="3B3B3B"/>
              <w:bottom w:val="single" w:sz="6" w:space="0" w:color="3F383B"/>
              <w:right w:val="single" w:sz="4" w:space="0" w:color="3F3F3F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lang w:val="it-IT"/>
              </w:rPr>
              <w:t>COP</w:t>
            </w: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6" w:space="0" w:color="3F383B"/>
              <w:left w:val="single" w:sz="4" w:space="0" w:color="48484B"/>
              <w:bottom w:val="single" w:sz="6" w:space="0" w:color="382328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 lavorativa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 nel settore di riferimento</w:t>
            </w:r>
          </w:p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scuola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secondaria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di I grado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tcBorders>
              <w:top w:val="single" w:sz="6" w:space="0" w:color="3F383B"/>
              <w:left w:val="single" w:sz="6" w:space="0" w:color="575457"/>
              <w:bottom w:val="single" w:sz="8" w:space="0" w:color="5B3F4B"/>
              <w:right w:val="single" w:sz="6" w:space="0" w:color="444444"/>
            </w:tcBorders>
          </w:tcPr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tcBorders>
              <w:top w:val="single" w:sz="6" w:space="0" w:color="3F383B"/>
              <w:left w:val="single" w:sz="6" w:space="0" w:color="444444"/>
              <w:bottom w:val="single" w:sz="6" w:space="0" w:color="3B3434"/>
              <w:right w:val="single" w:sz="4" w:space="0" w:color="3B3B3B"/>
            </w:tcBorders>
          </w:tcPr>
          <w:p w:rsidR="00DA2B76" w:rsidRPr="00B551DD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383B"/>
              <w:left w:val="single" w:sz="4" w:space="0" w:color="3B3B3B"/>
              <w:bottom w:val="single" w:sz="6" w:space="0" w:color="3B3434"/>
              <w:right w:val="single" w:sz="4" w:space="0" w:color="3F3F3F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76"/>
        </w:trPr>
        <w:tc>
          <w:tcPr>
            <w:tcW w:w="4922" w:type="dxa"/>
            <w:tcBorders>
              <w:top w:val="single" w:sz="6" w:space="0" w:color="382328"/>
              <w:left w:val="single" w:sz="4" w:space="0" w:color="48484B"/>
              <w:bottom w:val="single" w:sz="8" w:space="0" w:color="44383F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in progetti specifici nel settore (scuola secondaria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di I grado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tcBorders>
              <w:top w:val="single" w:sz="8" w:space="0" w:color="5B3F4B"/>
              <w:left w:val="single" w:sz="6" w:space="0" w:color="575457"/>
              <w:bottom w:val="single" w:sz="8" w:space="0" w:color="44383F"/>
              <w:right w:val="single" w:sz="6" w:space="0" w:color="444444"/>
            </w:tcBorders>
          </w:tcPr>
          <w:p w:rsidR="00DA2B76" w:rsidRPr="007A153C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Default="00DA2B76" w:rsidP="00C52B42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>p</w:t>
            </w: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er</w:t>
            </w:r>
            <w:proofErr w:type="gramEnd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ogni</w:t>
            </w:r>
          </w:p>
          <w:p w:rsidR="00DA2B76" w:rsidRPr="007A153C" w:rsidRDefault="00DA2B76" w:rsidP="00C52B42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  <w:proofErr w:type="gramEnd"/>
          </w:p>
        </w:tc>
        <w:tc>
          <w:tcPr>
            <w:tcW w:w="1701" w:type="dxa"/>
            <w:tcBorders>
              <w:top w:val="single" w:sz="6" w:space="0" w:color="3B3434"/>
              <w:left w:val="single" w:sz="6" w:space="0" w:color="444444"/>
              <w:bottom w:val="single" w:sz="6" w:space="0" w:color="2F1C23"/>
              <w:right w:val="single" w:sz="4" w:space="0" w:color="3B3B3B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B3434"/>
              <w:left w:val="single" w:sz="4" w:space="0" w:color="3B3B3B"/>
              <w:bottom w:val="single" w:sz="6" w:space="0" w:color="2F1C23"/>
              <w:right w:val="single" w:sz="6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8" w:space="0" w:color="44383F"/>
              <w:left w:val="single" w:sz="4" w:space="0" w:color="48484B"/>
              <w:bottom w:val="single" w:sz="6" w:space="0" w:color="382F2F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 in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  progetti  specifici  relativi al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odulo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nella scuola sec. </w:t>
            </w:r>
            <w:proofErr w:type="gramStart"/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di</w:t>
            </w:r>
            <w:proofErr w:type="gramEnd"/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I grado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(valutabili massimo  4 esperienze)</w:t>
            </w:r>
          </w:p>
        </w:tc>
        <w:tc>
          <w:tcPr>
            <w:tcW w:w="1315" w:type="dxa"/>
            <w:tcBorders>
              <w:top w:val="single" w:sz="8" w:space="0" w:color="44383F"/>
              <w:left w:val="single" w:sz="6" w:space="0" w:color="575457"/>
              <w:bottom w:val="single" w:sz="6" w:space="0" w:color="382F2F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 xml:space="preserve">5 </w:t>
            </w:r>
          </w:p>
          <w:p w:rsidR="00DA2B76" w:rsidRPr="007A153C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esperienza</w:t>
            </w:r>
          </w:p>
        </w:tc>
        <w:tc>
          <w:tcPr>
            <w:tcW w:w="1701" w:type="dxa"/>
            <w:tcBorders>
              <w:top w:val="single" w:sz="6" w:space="0" w:color="2F1C23"/>
              <w:left w:val="single" w:sz="6" w:space="0" w:color="444444"/>
              <w:bottom w:val="single" w:sz="6" w:space="0" w:color="382F2F"/>
              <w:right w:val="single" w:sz="4" w:space="0" w:color="3B3B3B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2F1C23"/>
              <w:left w:val="single" w:sz="4" w:space="0" w:color="3B3B3B"/>
              <w:bottom w:val="single" w:sz="6" w:space="0" w:color="382F2F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853"/>
        </w:trPr>
        <w:tc>
          <w:tcPr>
            <w:tcW w:w="4922" w:type="dxa"/>
            <w:tcBorders>
              <w:top w:val="single" w:sz="6" w:space="0" w:color="382F2F"/>
              <w:left w:val="single" w:sz="4" w:space="0" w:color="48484B"/>
              <w:bottom w:val="single" w:sz="6" w:space="0" w:color="3F2F34"/>
              <w:right w:val="single" w:sz="6" w:space="0" w:color="575457"/>
            </w:tcBorders>
          </w:tcPr>
          <w:p w:rsidR="00DA2B76" w:rsidRPr="00B551DD" w:rsidRDefault="00DA2B76" w:rsidP="000A7D7A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 rel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 xml:space="preserve">ativi alle competenze di base </w:t>
            </w:r>
            <w:r w:rsidR="000A7D7A">
              <w:rPr>
                <w:rFonts w:asciiTheme="minorHAnsi" w:hAnsiTheme="minorHAnsi" w:cstheme="minorHAnsi"/>
                <w:color w:val="181318"/>
                <w:lang w:val="it-IT"/>
              </w:rPr>
              <w:t xml:space="preserve">nella scuola sec. </w:t>
            </w:r>
            <w:proofErr w:type="gramStart"/>
            <w:r w:rsidR="000A7D7A">
              <w:rPr>
                <w:rFonts w:asciiTheme="minorHAnsi" w:hAnsiTheme="minorHAnsi" w:cstheme="minorHAnsi"/>
                <w:color w:val="181318"/>
                <w:lang w:val="it-IT"/>
              </w:rPr>
              <w:t>di</w:t>
            </w:r>
            <w:proofErr w:type="gramEnd"/>
            <w:r w:rsidR="000A7D7A">
              <w:rPr>
                <w:rFonts w:asciiTheme="minorHAnsi" w:hAnsiTheme="minorHAnsi" w:cstheme="minorHAnsi"/>
                <w:color w:val="181318"/>
                <w:lang w:val="it-IT"/>
              </w:rPr>
              <w:t xml:space="preserve"> I grado 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>(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valutabili massimo </w:t>
            </w:r>
            <w:r w:rsidRPr="00B551DD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82F2F"/>
              <w:left w:val="single" w:sz="6" w:space="0" w:color="575457"/>
              <w:bottom w:val="single" w:sz="6" w:space="0" w:color="3F2F34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  <w:p w:rsidR="00DA2B76" w:rsidRPr="007A153C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progetto</w:t>
            </w:r>
          </w:p>
        </w:tc>
        <w:tc>
          <w:tcPr>
            <w:tcW w:w="1701" w:type="dxa"/>
            <w:tcBorders>
              <w:top w:val="single" w:sz="6" w:space="0" w:color="382F2F"/>
              <w:left w:val="single" w:sz="6" w:space="0" w:color="444444"/>
              <w:bottom w:val="single" w:sz="6" w:space="0" w:color="3F2F34"/>
              <w:right w:val="single" w:sz="8" w:space="0" w:color="444444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82F2F"/>
              <w:left w:val="single" w:sz="8" w:space="0" w:color="444444"/>
              <w:bottom w:val="single" w:sz="6" w:space="0" w:color="3F2F34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B3438"/>
              <w:right w:val="single" w:sz="8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nel</w:t>
            </w:r>
            <w:proofErr w:type="gramEnd"/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e secondo ciclo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B3438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corso</w:t>
            </w:r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B3438"/>
              <w:right w:val="single" w:sz="6" w:space="0" w:color="575757"/>
            </w:tcBorders>
          </w:tcPr>
          <w:p w:rsidR="00DA2B76" w:rsidRPr="000129D1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B3438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6" w:space="0" w:color="3B3438"/>
              <w:left w:val="single" w:sz="4" w:space="0" w:color="383838"/>
              <w:bottom w:val="single" w:sz="6" w:space="0" w:color="3F2F34"/>
              <w:right w:val="single" w:sz="4" w:space="0" w:color="3B3B44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Formatore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in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cors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r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adulti e/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o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ragazzi</w:t>
            </w:r>
            <w:proofErr w:type="gramEnd"/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valutabili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massimo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4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B3438"/>
              <w:left w:val="single" w:sz="4" w:space="0" w:color="3B3B44"/>
              <w:bottom w:val="single" w:sz="6" w:space="0" w:color="3F2F34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esperienza</w:t>
            </w:r>
          </w:p>
        </w:tc>
        <w:tc>
          <w:tcPr>
            <w:tcW w:w="1701" w:type="dxa"/>
            <w:tcBorders>
              <w:top w:val="single" w:sz="6" w:space="0" w:color="3B3438"/>
              <w:left w:val="single" w:sz="6" w:space="0" w:color="444444"/>
              <w:bottom w:val="single" w:sz="6" w:space="0" w:color="3F2F34"/>
              <w:right w:val="single" w:sz="4" w:space="0" w:color="383438"/>
            </w:tcBorders>
          </w:tcPr>
          <w:p w:rsidR="00DA2B76" w:rsidRPr="000129D1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B3438"/>
              <w:left w:val="single" w:sz="4" w:space="0" w:color="383438"/>
              <w:bottom w:val="single" w:sz="6" w:space="0" w:color="3F2F34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autorizza 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i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 dei dati 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e conforme agli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ali,  che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p w:rsidR="008A62E1" w:rsidRDefault="008A62E1"/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0A7D7A"/>
    <w:rsid w:val="00537271"/>
    <w:rsid w:val="00647F77"/>
    <w:rsid w:val="008A62E1"/>
    <w:rsid w:val="00DA2B76"/>
    <w:rsid w:val="00E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2018-07-18T10:19:00Z</dcterms:created>
  <dcterms:modified xsi:type="dcterms:W3CDTF">2018-07-20T07:07:00Z</dcterms:modified>
</cp:coreProperties>
</file>