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61" w:rsidRPr="00413134" w:rsidRDefault="00D70461" w:rsidP="00413134">
      <w:pPr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:rsidR="00D70461" w:rsidRPr="00413134" w:rsidRDefault="005C1190" w:rsidP="00413134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dell’Istituto __________________</w:t>
      </w:r>
    </w:p>
    <w:p w:rsidR="00D70461" w:rsidRPr="00413134" w:rsidRDefault="00D70461" w:rsidP="00413134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1B35" w:rsidRPr="00331B35" w:rsidRDefault="0023669C" w:rsidP="0023669C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="005C1190" w:rsidRPr="004131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404674">
        <w:rPr>
          <w:rFonts w:cstheme="minorHAnsi"/>
          <w:b/>
          <w:bCs/>
        </w:rPr>
        <w:t>er il giorno 26 marzo 2021 “i Cobas -</w:t>
      </w:r>
      <w:r w:rsidRPr="00404674">
        <w:rPr>
          <w:rFonts w:cstheme="minorHAnsi"/>
          <w:b/>
          <w:bCs/>
        </w:rPr>
        <w:br/>
        <w:t>Comitati di Base della Scuola - hanno indetto “p</w:t>
      </w:r>
      <w:r>
        <w:rPr>
          <w:rFonts w:cstheme="minorHAnsi"/>
          <w:b/>
          <w:bCs/>
        </w:rPr>
        <w:t xml:space="preserve">er il 26 marzo 2021 </w:t>
      </w:r>
      <w:r w:rsidRPr="00404674">
        <w:rPr>
          <w:rFonts w:cstheme="minorHAnsi"/>
          <w:b/>
          <w:bCs/>
        </w:rPr>
        <w:t xml:space="preserve"> dell’intera giornata </w:t>
      </w:r>
      <w:r w:rsidRPr="00404674">
        <w:rPr>
          <w:rFonts w:cstheme="minorHAnsi"/>
          <w:b/>
          <w:bCs/>
        </w:rPr>
        <w:br/>
        <w:t xml:space="preserve">per il personale Docente, Educativo e Ata delle scuole di ogni ordine e grado, in Italia e all’estero”. </w:t>
      </w:r>
      <w:r w:rsidRPr="00404674">
        <w:rPr>
          <w:rFonts w:cstheme="minorHAnsi"/>
          <w:b/>
          <w:bCs/>
        </w:rPr>
        <w:br/>
      </w:r>
      <w:bookmarkStart w:id="0" w:name="_GoBack"/>
      <w:bookmarkEnd w:id="0"/>
    </w:p>
    <w:p w:rsidR="00D70461" w:rsidRPr="00331B35" w:rsidRDefault="00331B35" w:rsidP="00331B35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31B3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41313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413134">
        <w:rPr>
          <w:rFonts w:ascii="Times New Roman" w:hAnsi="Times New Roman" w:cs="Times New Roman"/>
          <w:sz w:val="22"/>
          <w:szCs w:val="22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413134" w:rsidRDefault="005C1190" w:rsidP="00413134">
      <w:pPr>
        <w:pStyle w:val="Paragrafoelenco"/>
        <w:numPr>
          <w:ilvl w:val="0"/>
          <w:numId w:val="3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intenzione di aderire allo sciopero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(oppure)</w:t>
      </w:r>
    </w:p>
    <w:p w:rsidR="00D70461" w:rsidRPr="00413134" w:rsidRDefault="005C1190" w:rsidP="00413134">
      <w:pPr>
        <w:pStyle w:val="Paragrafoelenco"/>
        <w:numPr>
          <w:ilvl w:val="0"/>
          <w:numId w:val="3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la propria intenzione di non aderire allo sciopero 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D70461" w:rsidRPr="00413134" w:rsidRDefault="005C1190" w:rsidP="00413134">
      <w:pPr>
        <w:pStyle w:val="Paragrafoelenco"/>
        <w:numPr>
          <w:ilvl w:val="0"/>
          <w:numId w:val="3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______________                                                       ________________________</w:t>
      </w:r>
    </w:p>
    <w:p w:rsidR="00413134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data                                                                                       firma</w:t>
      </w: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62E08"/>
    <w:rsid w:val="0012261E"/>
    <w:rsid w:val="001500C1"/>
    <w:rsid w:val="00180952"/>
    <w:rsid w:val="00182938"/>
    <w:rsid w:val="0023669C"/>
    <w:rsid w:val="00331B35"/>
    <w:rsid w:val="00342FB6"/>
    <w:rsid w:val="003E32A5"/>
    <w:rsid w:val="00413134"/>
    <w:rsid w:val="004843D5"/>
    <w:rsid w:val="004A2BD0"/>
    <w:rsid w:val="004F5416"/>
    <w:rsid w:val="004F6F54"/>
    <w:rsid w:val="00584E26"/>
    <w:rsid w:val="005A0A5E"/>
    <w:rsid w:val="005C1190"/>
    <w:rsid w:val="005C70E4"/>
    <w:rsid w:val="0062007F"/>
    <w:rsid w:val="00667298"/>
    <w:rsid w:val="007A44A8"/>
    <w:rsid w:val="00894DB4"/>
    <w:rsid w:val="008C0B17"/>
    <w:rsid w:val="008E07B6"/>
    <w:rsid w:val="00966167"/>
    <w:rsid w:val="00993335"/>
    <w:rsid w:val="009F541F"/>
    <w:rsid w:val="00AB1313"/>
    <w:rsid w:val="00B0651A"/>
    <w:rsid w:val="00B268C3"/>
    <w:rsid w:val="00BF4591"/>
    <w:rsid w:val="00C124C5"/>
    <w:rsid w:val="00D70461"/>
    <w:rsid w:val="00D963A0"/>
    <w:rsid w:val="00E079CD"/>
    <w:rsid w:val="00E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032D"/>
  <w15:docId w15:val="{188E1038-41A5-4A38-B13F-DCFAFEC1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Antonio</cp:lastModifiedBy>
  <cp:revision>3</cp:revision>
  <dcterms:created xsi:type="dcterms:W3CDTF">2021-03-19T08:55:00Z</dcterms:created>
  <dcterms:modified xsi:type="dcterms:W3CDTF">2021-03-19T08:56:00Z</dcterms:modified>
</cp:coreProperties>
</file>