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101A64" w:rsidRDefault="00C72736">
      <w:pPr>
        <w:pStyle w:val="Corpodeltesto"/>
        <w:spacing w:before="4"/>
        <w:ind w:left="0"/>
        <w:rPr>
          <w:rFonts w:ascii="Times New Roman"/>
          <w:sz w:val="17"/>
        </w:rPr>
      </w:pPr>
      <w:r w:rsidRPr="00C72736">
        <w:pict>
          <v:group id="_x0000_s1028" style="position:absolute;margin-left:432.85pt;margin-top:187.7pt;width:391.05pt;height:147.8pt;z-index:15729664;mso-position-horizontal-relative:page;mso-position-vertical-relative:page" coordorigin="8657,3754" coordsize="7821,29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Risultati immagini per calendario da colorare" style="position:absolute;left:14835;top:4020;width:1440;height:1244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8664;top:3761;width:7806;height:2928" filled="f">
              <v:textbox inset="0,0,0,0">
                <w:txbxContent>
                  <w:p w:rsidR="002F6703" w:rsidRDefault="002F6703" w:rsidP="002F6703">
                    <w:pPr>
                      <w:spacing w:before="76"/>
                      <w:ind w:left="2252" w:right="224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CALENDARIO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SCOLASTICO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REGIONALE</w:t>
                    </w:r>
                  </w:p>
                  <w:p w:rsidR="002F6703" w:rsidRDefault="002F6703" w:rsidP="002F6703">
                    <w:pPr>
                      <w:spacing w:before="1"/>
                      <w:rPr>
                        <w:b/>
                        <w:sz w:val="20"/>
                      </w:rPr>
                    </w:pPr>
                  </w:p>
                  <w:p w:rsidR="002F6703" w:rsidRDefault="002F6703" w:rsidP="002F6703">
                    <w:pPr>
                      <w:spacing w:before="1"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Inizio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Lezioni: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Settembre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2024</w:t>
                    </w:r>
                  </w:p>
                  <w:p w:rsidR="002F6703" w:rsidRDefault="002F6703" w:rsidP="002F6703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Termine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Lezioni: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Giugno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</w:p>
                  <w:p w:rsidR="002F6703" w:rsidRDefault="002F6703" w:rsidP="002F6703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Festività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Natalizie: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23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Dicembre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2024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Gennaio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</w:p>
                  <w:p w:rsidR="002F6703" w:rsidRDefault="002F6703" w:rsidP="002F6703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Festività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Pasquali: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Aprile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2025 </w:t>
                    </w:r>
                  </w:p>
                  <w:p w:rsidR="002F6703" w:rsidRDefault="002F6703" w:rsidP="002F6703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Altre Festività: </w:t>
                    </w:r>
                    <w:r>
                      <w:rPr>
                        <w:sz w:val="18"/>
                      </w:rPr>
                      <w:t xml:space="preserve">1 Novembre 2024 (Festa di tutti i Santi), 2 Novembre 2024 (Commemorazione dei Defunti), 8 Dicembre (Immacolata Concezione), 21 febbraio 2025 </w:t>
                    </w:r>
                  </w:p>
                  <w:p w:rsidR="002F6703" w:rsidRDefault="002F6703" w:rsidP="002F6703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25 e 26 Aprile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(Anniversario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Liberazione),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Maggio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(Festa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Lavoratori)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3"/>
                        <w:sz w:val="18"/>
                      </w:rPr>
                      <w:t xml:space="preserve"> e 3 </w:t>
                    </w:r>
                    <w:r>
                      <w:rPr>
                        <w:sz w:val="18"/>
                      </w:rPr>
                      <w:t>Maggio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(Ponte</w:t>
                    </w:r>
                    <w:r>
                      <w:rPr>
                        <w:spacing w:val="-5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Festa dei Lavoratori), 1 Giugno 2025 (Ponte Festa della Repubblica),</w:t>
                    </w:r>
                  </w:p>
                  <w:p w:rsidR="002F6703" w:rsidRDefault="002F6703" w:rsidP="002F6703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2 Giugno 2025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(Festa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Repubblica)</w:t>
                    </w:r>
                  </w:p>
                  <w:p w:rsidR="002F6703" w:rsidRPr="002F6703" w:rsidRDefault="002F6703" w:rsidP="002F6703">
                    <w:pPr>
                      <w:spacing w:before="76"/>
                      <w:ind w:left="2252" w:right="2242"/>
                      <w:jc w:val="center"/>
                      <w:rPr>
                        <w:b/>
                        <w:sz w:val="16"/>
                      </w:rPr>
                    </w:pPr>
                  </w:p>
                  <w:p w:rsidR="00101A64" w:rsidRDefault="00101A64" w:rsidP="00146BF0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C72736">
        <w:pict>
          <v:group id="_x0000_s1039" style="position:absolute;margin-left:17.65pt;margin-top:13.1pt;width:407.95pt;height:570pt;z-index:15728640;mso-position-horizontal-relative:page;mso-position-vertical-relative:page" coordorigin="353,263" coordsize="8159,11400">
            <v:shape id="_x0000_s1041" type="#_x0000_t75" style="position:absolute;left:2683;top:349;width:3557;height:1425">
              <v:imagedata r:id="rId5" o:title=""/>
            </v:shape>
            <v:shape id="_x0000_s1040" type="#_x0000_t202" style="position:absolute;left:361;top:270;width:8144;height:11385" filled="f">
              <v:textbox inset="0,0,0,0">
                <w:txbxContent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A136B8">
                    <w:pPr>
                      <w:ind w:left="2129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  <w:noProof/>
                        <w:lang w:eastAsia="it-IT"/>
                      </w:rPr>
                      <w:drawing>
                        <wp:inline distT="0" distB="0" distL="0" distR="0">
                          <wp:extent cx="2464240" cy="952500"/>
                          <wp:effectExtent l="0" t="0" r="0" b="0"/>
                          <wp:docPr id="1" name="image2.png" descr="Risultati immagini per BENVENUTI A SCUOLA DA COLORA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2.png"/>
                                  <pic:cNvPicPr/>
                                </pic:nvPicPr>
                                <pic:blipFill>
                                  <a:blip r:embed="rId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64240" cy="952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01A64" w:rsidRPr="008F0B31" w:rsidRDefault="00A136B8">
                    <w:pPr>
                      <w:spacing w:before="16" w:line="277" w:lineRule="exact"/>
                      <w:ind w:left="141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</w:rPr>
                      <w:t>Care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famiglie,</w:t>
                    </w:r>
                  </w:p>
                  <w:p w:rsidR="00101A64" w:rsidRPr="008F0B31" w:rsidRDefault="00A136B8">
                    <w:pPr>
                      <w:ind w:left="141" w:right="140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  <w:spacing w:val="-1"/>
                      </w:rPr>
                      <w:t>è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con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grande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gioia</w:t>
                    </w:r>
                    <w:r w:rsidRPr="008F0B31">
                      <w:rPr>
                        <w:rFonts w:cstheme="minorHAnsi"/>
                        <w:spacing w:val="-12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che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l’Istituto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Comprensivo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Rende</w:t>
                    </w:r>
                    <w:r w:rsidRPr="008F0B31">
                      <w:rPr>
                        <w:rFonts w:cstheme="minorHAnsi"/>
                        <w:spacing w:val="-1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-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proofErr w:type="spellStart"/>
                    <w:r w:rsidRPr="008F0B31">
                      <w:rPr>
                        <w:rFonts w:cstheme="minorHAnsi"/>
                      </w:rPr>
                      <w:t>Quattromiglia</w:t>
                    </w:r>
                    <w:proofErr w:type="spellEnd"/>
                    <w:r w:rsidRPr="008F0B31">
                      <w:rPr>
                        <w:rFonts w:cstheme="minorHAnsi"/>
                        <w:spacing w:val="-1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vi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</w:rPr>
                      <w:t>dà</w:t>
                    </w:r>
                    <w:r w:rsidRPr="008F0B31">
                      <w:rPr>
                        <w:rFonts w:cstheme="minorHAnsi"/>
                        <w:spacing w:val="-1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il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benvenuto,</w:t>
                    </w:r>
                    <w:r w:rsidRPr="008F0B31">
                      <w:rPr>
                        <w:rFonts w:cstheme="minorHAnsi"/>
                        <w:spacing w:val="-57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augurando che</w:t>
                    </w:r>
                    <w:r w:rsidR="00146BF0" w:rsidRPr="008F0B31">
                      <w:rPr>
                        <w:rFonts w:cstheme="minorHAnsi"/>
                      </w:rPr>
                      <w:t xml:space="preserve"> l’esperienza che i Nostri/e Alunni/e</w:t>
                    </w:r>
                    <w:r w:rsidRPr="008F0B31">
                      <w:rPr>
                        <w:rFonts w:cstheme="minorHAnsi"/>
                      </w:rPr>
                      <w:t xml:space="preserve"> stanno per intraprendere sia segnata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dalla</w:t>
                    </w:r>
                    <w:r w:rsidRPr="008F0B31">
                      <w:rPr>
                        <w:rFonts w:cstheme="minorHAnsi"/>
                        <w:spacing w:val="-7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serenità,</w:t>
                    </w:r>
                    <w:r w:rsidRPr="008F0B31">
                      <w:rPr>
                        <w:rFonts w:cstheme="minorHAnsi"/>
                        <w:spacing w:val="-9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dall’entusiasmo,</w:t>
                    </w:r>
                    <w:r w:rsidRPr="008F0B31">
                      <w:rPr>
                        <w:rFonts w:cstheme="minorHAnsi"/>
                        <w:spacing w:val="-9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dalla</w:t>
                    </w:r>
                    <w:r w:rsidRPr="008F0B31">
                      <w:rPr>
                        <w:rFonts w:cstheme="minorHAnsi"/>
                        <w:spacing w:val="-10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  <w:spacing w:val="-10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gioia</w:t>
                    </w:r>
                    <w:r w:rsidRPr="008F0B31">
                      <w:rPr>
                        <w:rFonts w:cstheme="minorHAnsi"/>
                        <w:spacing w:val="-6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stare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insieme.</w:t>
                    </w:r>
                    <w:r w:rsidRPr="008F0B31">
                      <w:rPr>
                        <w:rFonts w:cstheme="minorHAnsi"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Per</w:t>
                    </w:r>
                    <w:r w:rsidRPr="008F0B31">
                      <w:rPr>
                        <w:rFonts w:cstheme="minorHAnsi"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imparare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bene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bisogna</w:t>
                    </w:r>
                    <w:r w:rsidRPr="008F0B31">
                      <w:rPr>
                        <w:rFonts w:cstheme="minorHAnsi"/>
                        <w:spacing w:val="-58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  <w:spacing w:val="-58"/>
                      </w:rPr>
                      <w:t xml:space="preserve">      </w:t>
                    </w:r>
                    <w:r w:rsidRPr="008F0B31">
                      <w:rPr>
                        <w:rFonts w:cstheme="minorHAnsi"/>
                      </w:rPr>
                      <w:t>stare bene e il benessere va progettato, costruito, alimentato insieme sin dal primo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giorno</w:t>
                    </w:r>
                    <w:r w:rsidRPr="008F0B31">
                      <w:rPr>
                        <w:rFonts w:cstheme="minorHAnsi"/>
                        <w:spacing w:val="-2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2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scuola.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Ecco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alcune informazioni</w:t>
                    </w:r>
                    <w:r w:rsidRPr="008F0B31">
                      <w:rPr>
                        <w:rFonts w:cstheme="minorHAnsi"/>
                        <w:spacing w:val="-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utili</w:t>
                    </w:r>
                  </w:p>
                  <w:p w:rsidR="00101A64" w:rsidRPr="008F0B31" w:rsidRDefault="00A136B8">
                    <w:pPr>
                      <w:spacing w:before="193"/>
                      <w:ind w:left="141"/>
                      <w:jc w:val="both"/>
                      <w:rPr>
                        <w:rFonts w:cstheme="minorHAnsi"/>
                        <w:b/>
                      </w:rPr>
                    </w:pPr>
                    <w:r w:rsidRPr="008F0B31">
                      <w:rPr>
                        <w:rFonts w:cstheme="minorHAnsi"/>
                        <w:b/>
                      </w:rPr>
                      <w:t>COSA</w:t>
                    </w:r>
                    <w:r w:rsidRPr="008F0B31">
                      <w:rPr>
                        <w:rFonts w:cstheme="minorHAnsi"/>
                        <w:b/>
                        <w:spacing w:val="-3"/>
                      </w:rPr>
                      <w:t xml:space="preserve"> </w:t>
                    </w:r>
                    <w:proofErr w:type="spellStart"/>
                    <w:r w:rsidR="00146BF0" w:rsidRPr="008F0B31">
                      <w:rPr>
                        <w:rFonts w:cstheme="minorHAnsi"/>
                        <w:b/>
                        <w:spacing w:val="-3"/>
                      </w:rPr>
                      <w:t>MI</w:t>
                    </w:r>
                    <w:proofErr w:type="spellEnd"/>
                    <w:r w:rsidR="00146BF0" w:rsidRPr="008F0B31">
                      <w:rPr>
                        <w:rFonts w:cstheme="minorHAnsi"/>
                        <w:b/>
                        <w:spacing w:val="-3"/>
                      </w:rPr>
                      <w:t xml:space="preserve"> OCCORRE E COSA </w:t>
                    </w:r>
                    <w:r w:rsidRPr="008F0B31">
                      <w:rPr>
                        <w:rFonts w:cstheme="minorHAnsi"/>
                        <w:b/>
                      </w:rPr>
                      <w:t>METTO</w:t>
                    </w:r>
                    <w:r w:rsidRPr="008F0B31">
                      <w:rPr>
                        <w:rFonts w:cstheme="minorHAnsi"/>
                        <w:b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b/>
                      </w:rPr>
                      <w:t>NELLO</w:t>
                    </w:r>
                    <w:r w:rsidRPr="008F0B31">
                      <w:rPr>
                        <w:rFonts w:cstheme="minorHAnsi"/>
                        <w:b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b/>
                      </w:rPr>
                      <w:t>ZAINO?</w:t>
                    </w:r>
                  </w:p>
                  <w:p w:rsidR="00BF7270" w:rsidRDefault="00C45205" w:rsidP="00146BF0">
                    <w:pPr>
                      <w:spacing w:before="148" w:line="250" w:lineRule="exact"/>
                      <w:ind w:left="141"/>
                      <w:rPr>
                        <w:b/>
                      </w:rPr>
                    </w:pPr>
                    <w:r>
                      <w:rPr>
                        <w:b/>
                      </w:rPr>
                      <w:t>CLASSE TERZA</w:t>
                    </w:r>
                    <w:r w:rsidR="00BF7270" w:rsidRPr="00BF7270">
                      <w:rPr>
                        <w:b/>
                      </w:rPr>
                      <w:t>:</w:t>
                    </w:r>
                  </w:p>
                  <w:p w:rsidR="00C45205" w:rsidRDefault="00C45205" w:rsidP="00146BF0">
                    <w:pPr>
                      <w:spacing w:before="148" w:line="250" w:lineRule="exact"/>
                      <w:ind w:left="141"/>
                    </w:pPr>
                    <w:r>
                      <w:t xml:space="preserve">Grembiule blu; - Fiocco rosso; </w:t>
                    </w:r>
                  </w:p>
                  <w:p w:rsidR="00C45205" w:rsidRDefault="00C45205" w:rsidP="00146BF0">
                    <w:pPr>
                      <w:spacing w:before="148" w:line="250" w:lineRule="exact"/>
                      <w:ind w:left="141"/>
                    </w:pPr>
                    <w:r>
                      <w:t xml:space="preserve">- </w:t>
                    </w:r>
                    <w:proofErr w:type="spellStart"/>
                    <w:r>
                      <w:t>Quadernoni</w:t>
                    </w:r>
                    <w:proofErr w:type="spellEnd"/>
                    <w:r>
                      <w:t xml:space="preserve"> a righe con margine, classe terza; </w:t>
                    </w:r>
                  </w:p>
                  <w:p w:rsidR="00C45205" w:rsidRDefault="00C45205" w:rsidP="00146BF0">
                    <w:pPr>
                      <w:spacing w:before="148" w:line="250" w:lineRule="exact"/>
                      <w:ind w:left="141"/>
                    </w:pPr>
                    <w:r>
                      <w:t xml:space="preserve">- </w:t>
                    </w:r>
                    <w:proofErr w:type="spellStart"/>
                    <w:r>
                      <w:t>Quadernoni</w:t>
                    </w:r>
                    <w:proofErr w:type="spellEnd"/>
                    <w:r>
                      <w:t xml:space="preserve"> a quadretti piccoli con margine; </w:t>
                    </w:r>
                  </w:p>
                  <w:p w:rsidR="00C45205" w:rsidRDefault="00C45205" w:rsidP="00146BF0">
                    <w:pPr>
                      <w:spacing w:before="148" w:line="250" w:lineRule="exact"/>
                      <w:ind w:left="141"/>
                    </w:pPr>
                    <w:r>
                      <w:t xml:space="preserve">- Astuccio completo di: matita, temperino con serbatoio, gomma, righello, colori a matita e pennarelli, penne cancellabili (verde, rossa, blu o nera), forbici, colla, penne non cancellabili (verde, rossa, blu o nera); </w:t>
                    </w:r>
                  </w:p>
                  <w:p w:rsidR="00C45205" w:rsidRDefault="00C45205" w:rsidP="00146BF0">
                    <w:pPr>
                      <w:spacing w:before="148" w:line="250" w:lineRule="exact"/>
                      <w:ind w:left="141"/>
                    </w:pPr>
                    <w:r>
                      <w:t xml:space="preserve">- Album da disegno ruvido (non riquadrato); </w:t>
                    </w:r>
                  </w:p>
                  <w:p w:rsidR="00C45205" w:rsidRDefault="00C45205" w:rsidP="00146BF0">
                    <w:pPr>
                      <w:spacing w:before="148" w:line="250" w:lineRule="exact"/>
                      <w:ind w:left="141"/>
                    </w:pPr>
                    <w:r>
                      <w:t xml:space="preserve">- Album da disegno liscio (non riquadrato); </w:t>
                    </w:r>
                  </w:p>
                  <w:p w:rsidR="00C45205" w:rsidRDefault="00C45205" w:rsidP="00146BF0">
                    <w:pPr>
                      <w:spacing w:before="148" w:line="250" w:lineRule="exact"/>
                      <w:ind w:left="141"/>
                    </w:pPr>
                    <w:r>
                      <w:t xml:space="preserve">- Album da disegno liscio (riquadrato); </w:t>
                    </w:r>
                  </w:p>
                  <w:p w:rsidR="00C45205" w:rsidRPr="00BF7270" w:rsidRDefault="00C45205" w:rsidP="00146BF0">
                    <w:pPr>
                      <w:spacing w:before="148" w:line="250" w:lineRule="exact"/>
                      <w:ind w:left="141"/>
                      <w:rPr>
                        <w:b/>
                      </w:rPr>
                    </w:pPr>
                    <w:r>
                      <w:t>- Diario.</w:t>
                    </w:r>
                  </w:p>
                  <w:p w:rsidR="008F0B31" w:rsidRPr="008F0B31" w:rsidRDefault="00C45205" w:rsidP="00C45205">
                    <w:pPr>
                      <w:spacing w:before="148" w:line="250" w:lineRule="exact"/>
                      <w:ind w:left="141"/>
                      <w:rPr>
                        <w:rFonts w:cstheme="minorHAnsi"/>
                        <w:b/>
                      </w:rPr>
                    </w:pPr>
                    <w:r>
                      <w:t xml:space="preserve"> </w:t>
                    </w:r>
                  </w:p>
                  <w:p w:rsidR="00101A64" w:rsidRPr="008F0B31" w:rsidRDefault="00A136B8">
                    <w:pPr>
                      <w:spacing w:before="82"/>
                      <w:ind w:left="141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</w:rPr>
                      <w:t>Ogni</w:t>
                    </w:r>
                    <w:r w:rsidRPr="008F0B31">
                      <w:rPr>
                        <w:rFonts w:cstheme="minorHAnsi"/>
                        <w:spacing w:val="-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famiglia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avrà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cura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6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etichettare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il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materiale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del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proprio</w:t>
                    </w:r>
                    <w:r w:rsidR="008F0B31" w:rsidRPr="008F0B31">
                      <w:rPr>
                        <w:rFonts w:cstheme="minorHAnsi"/>
                      </w:rPr>
                      <w:t>/a</w:t>
                    </w:r>
                    <w:r w:rsidRPr="008F0B31">
                      <w:rPr>
                        <w:rFonts w:cstheme="minorHAnsi"/>
                      </w:rPr>
                      <w:t xml:space="preserve"> figlio</w:t>
                    </w:r>
                    <w:r w:rsidR="008F0B31" w:rsidRPr="008F0B31">
                      <w:rPr>
                        <w:rFonts w:cstheme="minorHAnsi"/>
                      </w:rPr>
                      <w:t>/a</w:t>
                    </w:r>
                  </w:p>
                  <w:p w:rsidR="00146BF0" w:rsidRPr="008F0B31" w:rsidRDefault="00146BF0">
                    <w:pPr>
                      <w:spacing w:before="82"/>
                      <w:ind w:left="141"/>
                      <w:jc w:val="both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C72736">
        <w:pict>
          <v:group id="_x0000_s1031" style="position:absolute;margin-left:432.7pt;margin-top:338.95pt;width:388.3pt;height:244.2pt;z-index:15729152;mso-position-horizontal-relative:page;mso-position-vertical-relative:page" coordorigin="8654,6779" coordsize="7766,4884">
            <v:rect id="_x0000_s1038" style="position:absolute;left:8664;top:8340;width:7746;height:3315" filled="f"/>
            <v:shape id="_x0000_s1037" style="position:absolute;left:8872;top:9166;width:7340;height:2276" coordorigin="8873,9166" coordsize="7340,2276" o:spt="100" adj="0,,0" path="m10663,9166r3835,m9153,10177r6771,m8873,11152r6542,m15424,11152r788,m8873,11442r7331,e" filled="f" strokeweight=".28892mm">
              <v:stroke joinstyle="round"/>
              <v:formulas/>
              <v:path arrowok="t" o:connecttype="segments"/>
            </v:shape>
            <v:shape id="_x0000_s1036" type="#_x0000_t75" alt="https://encrypted-tbn1.gstatic.com/images?q=tbn:ANd9GcTquBhLD2rNGtrzVCwfaHE32H1pvhCyXtHiL_UQhVc9DcaiPVDhVw" style="position:absolute;left:8700;top:7980;width:720;height:915">
              <v:imagedata r:id="rId7" o:title=""/>
            </v:shape>
            <v:shape id="_x0000_s1035" type="#_x0000_t202" style="position:absolute;left:11118;top:8423;width:2854;height:279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Nome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 w:rsidR="008F0B31">
                      <w:rPr>
                        <w:b/>
                        <w:sz w:val="20"/>
                      </w:rPr>
                      <w:t>cognome ALUNNO/A</w:t>
                    </w:r>
                  </w:p>
                </w:txbxContent>
              </v:textbox>
            </v:shape>
            <v:shape id="_x0000_s1034" type="#_x0000_t202" style="position:absolute;left:10348;top:9433;width:4407;height:279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Numeri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utili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chiamare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caso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necessità</w:t>
                    </w:r>
                  </w:p>
                </w:txbxContent>
              </v:textbox>
            </v:shape>
            <v:shape id="_x0000_s1033" type="#_x0000_t202" style="position:absolute;left:8817;top:10441;width:7279;height:251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Eventuali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informazioni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utili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alle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insegnanti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(allergie,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problemi,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necessità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particolari)</w:t>
                    </w:r>
                  </w:p>
                </w:txbxContent>
              </v:textbox>
            </v:shape>
            <v:shape id="_x0000_s1032" type="#_x0000_t202" style="position:absolute;left:8664;top:6789;width:7746;height:1310" filled="f" strokeweight="1pt">
              <v:stroke linestyle="thinThin"/>
              <v:textbox inset="0,0,0,0">
                <w:txbxContent>
                  <w:p w:rsidR="00101A64" w:rsidRDefault="00A136B8">
                    <w:pPr>
                      <w:spacing w:before="95" w:line="276" w:lineRule="auto"/>
                      <w:ind w:left="168" w:right="15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Caro genitore, appunta in questo spazio i numeri di telefono da contattare in caso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necessità (più di uno se vuoi) e, se necessario, alcune informazioni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 tuo bambino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ritieni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possano essere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utili.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Ritaglia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lungo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linea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consegna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foglietto 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collaboratore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scolastico che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consegnerà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maestre.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Grazie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collaborazione!</w:t>
                    </w:r>
                  </w:p>
                </w:txbxContent>
              </v:textbox>
            </v:shape>
            <w10:wrap anchorx="page" anchory="page"/>
          </v:group>
        </w:pict>
      </w:r>
      <w:r w:rsidRPr="00C72736">
        <w:pict>
          <v:shape id="_x0000_s1027" type="#_x0000_t202" style="position:absolute;margin-left:641.25pt;margin-top:13.5pt;width:179.25pt;height:169.5pt;z-index:15730176;mso-position-horizontal-relative:page;mso-position-vertical-relative:page" filled="f">
            <v:textbox inset="0,0,0,0">
              <w:txbxContent>
                <w:p w:rsidR="00101A64" w:rsidRDefault="00A136B8">
                  <w:pPr>
                    <w:spacing w:before="74"/>
                    <w:ind w:left="461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CONTATTI</w:t>
                  </w:r>
                </w:p>
                <w:p w:rsidR="00101A64" w:rsidRDefault="00A136B8">
                  <w:pPr>
                    <w:pStyle w:val="Corpodeltesto"/>
                  </w:pPr>
                  <w:r>
                    <w:rPr>
                      <w:u w:val="single"/>
                    </w:rPr>
                    <w:t>Tel</w:t>
                  </w:r>
                  <w:r>
                    <w:t>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0984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839008</w:t>
                  </w:r>
                </w:p>
                <w:p w:rsidR="00101A64" w:rsidRDefault="00A136B8">
                  <w:pPr>
                    <w:pStyle w:val="Corpodeltesto"/>
                    <w:spacing w:before="199"/>
                  </w:pPr>
                  <w:r>
                    <w:rPr>
                      <w:u w:val="single"/>
                    </w:rPr>
                    <w:t>E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mail</w:t>
                  </w:r>
                  <w:r>
                    <w:t>:</w:t>
                  </w:r>
                  <w:r>
                    <w:rPr>
                      <w:spacing w:val="-4"/>
                    </w:rPr>
                    <w:t xml:space="preserve"> </w:t>
                  </w:r>
                  <w:hyperlink r:id="rId8">
                    <w:r>
                      <w:t>csic87900v@istruzione.it</w:t>
                    </w:r>
                  </w:hyperlink>
                </w:p>
                <w:p w:rsidR="00101A64" w:rsidRDefault="00101A64">
                  <w:pPr>
                    <w:pStyle w:val="Corpodeltesto"/>
                    <w:spacing w:before="3"/>
                    <w:ind w:left="0"/>
                    <w:rPr>
                      <w:sz w:val="17"/>
                    </w:rPr>
                  </w:pPr>
                </w:p>
                <w:p w:rsidR="00101A64" w:rsidRDefault="00C72736">
                  <w:pPr>
                    <w:ind w:left="206" w:hanging="60"/>
                  </w:pPr>
                  <w:hyperlink r:id="rId9" w:history="1">
                    <w:r w:rsidR="00146BF0" w:rsidRPr="00FB12E8">
                      <w:rPr>
                        <w:rStyle w:val="Collegamentoipertestuale"/>
                      </w:rPr>
                      <w:t>www.icrendequattromiglia.edu.it</w:t>
                    </w:r>
                  </w:hyperlink>
                </w:p>
                <w:p w:rsidR="00101A64" w:rsidRDefault="00A136B8">
                  <w:pPr>
                    <w:spacing w:before="243" w:line="276" w:lineRule="auto"/>
                    <w:ind w:left="186" w:right="179" w:firstLine="1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Visitate con regolarità il nostro sito</w:t>
                  </w:r>
                  <w:r>
                    <w:rPr>
                      <w:b/>
                      <w:spacing w:val="-7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internet. Troverete avvisi, circolari,</w:t>
                  </w:r>
                  <w:r>
                    <w:rPr>
                      <w:b/>
                      <w:spacing w:val="-7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informazioni e tante news anche di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natura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didattica.</w:t>
                  </w:r>
                </w:p>
              </w:txbxContent>
            </v:textbox>
            <w10:wrap anchorx="page" anchory="page"/>
          </v:shape>
        </w:pict>
      </w:r>
      <w:r w:rsidRPr="00C72736">
        <w:pict>
          <v:shape id="_x0000_s1026" type="#_x0000_t202" style="position:absolute;margin-left:430.2pt;margin-top:13.5pt;width:205.05pt;height:169.5pt;z-index:15730688;mso-position-horizontal-relative:page;mso-position-vertical-relative:page" filled="f">
            <v:textbox inset="0,0,0,0">
              <w:txbxContent>
                <w:p w:rsidR="00101A64" w:rsidRDefault="00A136B8">
                  <w:pPr>
                    <w:spacing w:before="74"/>
                    <w:ind w:left="386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ORARIO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SCOLASTICO</w:t>
                  </w:r>
                </w:p>
                <w:p w:rsidR="008F4488" w:rsidRDefault="008F4488" w:rsidP="008F4488">
                  <w:pPr>
                    <w:spacing w:before="74"/>
                    <w:ind w:left="386"/>
                    <w:rPr>
                      <w:b/>
                      <w:sz w:val="18"/>
                    </w:rPr>
                  </w:pPr>
                  <w:r w:rsidRPr="00F81940">
                    <w:rPr>
                      <w:b/>
                      <w:sz w:val="18"/>
                    </w:rPr>
                    <w:t>DAL LUNEDÌ AL VENERDÌ</w:t>
                  </w:r>
                </w:p>
                <w:p w:rsidR="004747F0" w:rsidRDefault="004747F0" w:rsidP="004747F0">
                  <w:pPr>
                    <w:spacing w:before="198" w:line="277" w:lineRule="exact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INGRESSO</w:t>
                  </w:r>
                  <w:r>
                    <w:rPr>
                      <w:sz w:val="20"/>
                    </w:rPr>
                    <w:t>: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8:15</w:t>
                  </w:r>
                </w:p>
                <w:p w:rsidR="00146BF0" w:rsidRPr="008F4488" w:rsidRDefault="004747F0" w:rsidP="008F4488">
                  <w:pPr>
                    <w:spacing w:line="277" w:lineRule="exact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USCITA</w:t>
                  </w:r>
                  <w:r>
                    <w:rPr>
                      <w:sz w:val="20"/>
                    </w:rPr>
                    <w:t>: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13:45</w:t>
                  </w:r>
                </w:p>
                <w:p w:rsidR="00101A64" w:rsidRDefault="00A136B8" w:rsidP="00146BF0">
                  <w:pPr>
                    <w:spacing w:line="277" w:lineRule="exact"/>
                    <w:ind w:left="146"/>
                  </w:pPr>
                  <w:r>
                    <w:rPr>
                      <w:spacing w:val="-1"/>
                    </w:rPr>
                    <w:t>Presso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segreteria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potrai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avere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informazioni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sul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servizio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trasporto</w:t>
                  </w:r>
                  <w:r w:rsidR="00146BF0">
                    <w:t xml:space="preserve"> e di mensa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comunale</w:t>
                  </w:r>
                  <w:r w:rsidR="00146BF0">
                    <w:rPr>
                      <w:spacing w:val="1"/>
                    </w:rPr>
                    <w:t>.</w:t>
                  </w:r>
                </w:p>
                <w:p w:rsidR="00101A64" w:rsidRDefault="00A136B8">
                  <w:pPr>
                    <w:pStyle w:val="Corpodeltesto"/>
                    <w:spacing w:line="276" w:lineRule="auto"/>
                    <w:ind w:left="201" w:right="197" w:firstLine="3"/>
                    <w:jc w:val="center"/>
                  </w:pPr>
                  <w:r>
                    <w:rPr>
                      <w:u w:val="single"/>
                    </w:rPr>
                    <w:t>Rispettare l’orario, oltre a essere una buona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rPr>
                      <w:u w:val="single"/>
                    </w:rPr>
                    <w:t>prassi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educativa,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ci</w:t>
                  </w:r>
                  <w:r>
                    <w:rPr>
                      <w:spacing w:val="-8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aiuta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lavorare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meglio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rPr>
                      <w:u w:val="single"/>
                    </w:rPr>
                    <w:t>con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più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serenità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</w:p>
    <w:sectPr w:rsidR="00101A64" w:rsidSect="00101A64">
      <w:type w:val="continuous"/>
      <w:pgSz w:w="16840" w:h="11910" w:orient="landscape"/>
      <w:pgMar w:top="260" w:right="260" w:bottom="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01A64"/>
    <w:rsid w:val="00020F50"/>
    <w:rsid w:val="00101A64"/>
    <w:rsid w:val="00146BF0"/>
    <w:rsid w:val="002F6703"/>
    <w:rsid w:val="004268EC"/>
    <w:rsid w:val="004747F0"/>
    <w:rsid w:val="006438BA"/>
    <w:rsid w:val="008A4694"/>
    <w:rsid w:val="008F0B31"/>
    <w:rsid w:val="008F4488"/>
    <w:rsid w:val="008F6EC5"/>
    <w:rsid w:val="009372E7"/>
    <w:rsid w:val="009E2DF1"/>
    <w:rsid w:val="00A136B8"/>
    <w:rsid w:val="00AA4692"/>
    <w:rsid w:val="00B07B30"/>
    <w:rsid w:val="00BF7270"/>
    <w:rsid w:val="00C263B0"/>
    <w:rsid w:val="00C45205"/>
    <w:rsid w:val="00C72736"/>
    <w:rsid w:val="00C77C39"/>
    <w:rsid w:val="00E6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1A64"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A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01A64"/>
    <w:pPr>
      <w:spacing w:before="200"/>
      <w:ind w:left="146"/>
    </w:pPr>
    <w:rPr>
      <w:sz w:val="18"/>
      <w:szCs w:val="18"/>
    </w:rPr>
  </w:style>
  <w:style w:type="paragraph" w:styleId="Titolo">
    <w:name w:val="Title"/>
    <w:basedOn w:val="Normale"/>
    <w:uiPriority w:val="1"/>
    <w:qFormat/>
    <w:rsid w:val="00101A64"/>
    <w:pPr>
      <w:ind w:left="206" w:hanging="60"/>
    </w:pPr>
  </w:style>
  <w:style w:type="paragraph" w:styleId="Paragrafoelenco">
    <w:name w:val="List Paragraph"/>
    <w:basedOn w:val="Normale"/>
    <w:uiPriority w:val="1"/>
    <w:qFormat/>
    <w:rsid w:val="00101A64"/>
  </w:style>
  <w:style w:type="paragraph" w:customStyle="1" w:styleId="TableParagraph">
    <w:name w:val="Table Paragraph"/>
    <w:basedOn w:val="Normale"/>
    <w:uiPriority w:val="1"/>
    <w:qFormat/>
    <w:rsid w:val="00101A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7C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7C39"/>
    <w:rPr>
      <w:rFonts w:ascii="Tahoma" w:eastAsia="Comic Sans MS" w:hAnsi="Tahoma" w:cs="Tahoma"/>
      <w:sz w:val="16"/>
      <w:szCs w:val="16"/>
      <w:lang w:val="it-IT"/>
    </w:rPr>
  </w:style>
  <w:style w:type="paragraph" w:customStyle="1" w:styleId="western">
    <w:name w:val="western"/>
    <w:basedOn w:val="Normale"/>
    <w:rsid w:val="00146BF0"/>
    <w:pPr>
      <w:widowControl/>
      <w:autoSpaceDE/>
      <w:autoSpaceDN/>
      <w:spacing w:before="100" w:beforeAutospacing="1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46B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7900v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icrendequattromigli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</cp:lastModifiedBy>
  <cp:revision>9</cp:revision>
  <dcterms:created xsi:type="dcterms:W3CDTF">2024-08-30T16:55:00Z</dcterms:created>
  <dcterms:modified xsi:type="dcterms:W3CDTF">2024-08-30T21:54:00Z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2024-08-30T00:00:00Z</vt:filetime>
  </property>
</Properties>
</file>