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D96F7" w14:textId="77777777" w:rsidR="00252340" w:rsidRPr="00252340" w:rsidRDefault="00252340" w:rsidP="0025234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3"/>
          <w:lang w:eastAsia="it-IT" w:bidi="it-IT"/>
        </w:rPr>
      </w:pPr>
    </w:p>
    <w:p w14:paraId="35052E77" w14:textId="77777777" w:rsidR="00252340" w:rsidRPr="00252340" w:rsidRDefault="00252340" w:rsidP="00252340">
      <w:pPr>
        <w:jc w:val="center"/>
        <w:rPr>
          <w:rFonts w:ascii="Palatino Linotype" w:eastAsia="Calibri" w:hAnsi="Palatino Linotype" w:cs="Times New Roman"/>
          <w:b/>
          <w:sz w:val="24"/>
          <w:szCs w:val="24"/>
        </w:rPr>
      </w:pPr>
      <w:r w:rsidRPr="00252340">
        <w:rPr>
          <w:rFonts w:ascii="Palatino Linotype" w:eastAsia="Calibri" w:hAnsi="Palatino Linotype" w:cs="Times New Roman"/>
          <w:b/>
          <w:bCs/>
          <w:sz w:val="24"/>
          <w:szCs w:val="24"/>
        </w:rPr>
        <w:t>ISTITUTO D’ISTRUZIONE SUPERIORE</w:t>
      </w:r>
    </w:p>
    <w:p w14:paraId="22D44F91" w14:textId="77777777" w:rsidR="00252340" w:rsidRPr="00252340" w:rsidRDefault="00252340" w:rsidP="00252340">
      <w:pPr>
        <w:jc w:val="center"/>
        <w:rPr>
          <w:rFonts w:ascii="Palatino Linotype" w:eastAsia="Calibri" w:hAnsi="Palatino Linotype" w:cs="Times New Roman"/>
          <w:b/>
          <w:bCs/>
          <w:sz w:val="24"/>
          <w:szCs w:val="24"/>
        </w:rPr>
      </w:pPr>
      <w:r w:rsidRPr="00252340">
        <w:rPr>
          <w:rFonts w:ascii="Palatino Linotype" w:eastAsia="Calibri" w:hAnsi="Palatino Linotype" w:cs="Times New Roman"/>
          <w:b/>
          <w:bCs/>
          <w:sz w:val="24"/>
          <w:szCs w:val="24"/>
        </w:rPr>
        <w:t>“LEONARDO DA VINCI”</w:t>
      </w:r>
    </w:p>
    <w:p w14:paraId="45FD3A54" w14:textId="77777777" w:rsidR="00252340" w:rsidRPr="00252340" w:rsidRDefault="00252340" w:rsidP="00252340">
      <w:pPr>
        <w:jc w:val="center"/>
        <w:rPr>
          <w:rFonts w:ascii="Palatino Linotype" w:eastAsia="Calibri" w:hAnsi="Palatino Linotype" w:cs="Times New Roman"/>
          <w:b/>
          <w:sz w:val="24"/>
          <w:szCs w:val="24"/>
        </w:rPr>
      </w:pPr>
      <w:r w:rsidRPr="00252340">
        <w:rPr>
          <w:rFonts w:ascii="Palatino Linotype" w:eastAsia="Calibri" w:hAnsi="Palatino Linotype" w:cs="Times New Roman"/>
          <w:b/>
          <w:sz w:val="24"/>
          <w:szCs w:val="24"/>
        </w:rPr>
        <w:t>87055 SAN GIOVANNI IN FIORE (CS) - Codice Meccanografico: CSIS07700B</w:t>
      </w:r>
    </w:p>
    <w:p w14:paraId="1EB37B64" w14:textId="342B73E4" w:rsidR="00252340" w:rsidRPr="00252340" w:rsidRDefault="00252340" w:rsidP="00252340">
      <w:pPr>
        <w:jc w:val="center"/>
        <w:rPr>
          <w:rFonts w:ascii="Palatino Linotype" w:eastAsia="Calibri" w:hAnsi="Palatino Linotype" w:cs="Times New Roman"/>
          <w:b/>
          <w:sz w:val="24"/>
          <w:szCs w:val="24"/>
        </w:rPr>
      </w:pPr>
      <w:r w:rsidRPr="00252340">
        <w:rPr>
          <w:rFonts w:ascii="Palatino Linotype" w:eastAsia="Calibri" w:hAnsi="Palatino Linotype" w:cs="Times New Roman"/>
          <w:b/>
          <w:sz w:val="24"/>
          <w:szCs w:val="24"/>
        </w:rPr>
        <w:t xml:space="preserve">Tel.: Istituto </w:t>
      </w:r>
      <w:r>
        <w:rPr>
          <w:rFonts w:ascii="Palatino Linotype" w:eastAsia="Calibri" w:hAnsi="Palatino Linotype" w:cs="Times New Roman"/>
          <w:b/>
          <w:sz w:val="24"/>
          <w:szCs w:val="24"/>
        </w:rPr>
        <w:t>0984/1861932 -</w:t>
      </w:r>
      <w:r w:rsidRPr="00252340">
        <w:rPr>
          <w:rFonts w:ascii="Palatino Linotype" w:eastAsia="Calibri" w:hAnsi="Palatino Linotype" w:cs="Times New Roman"/>
          <w:b/>
          <w:sz w:val="24"/>
          <w:szCs w:val="24"/>
        </w:rPr>
        <w:t xml:space="preserve"> email: csi07700b@istruzione.it</w:t>
      </w:r>
    </w:p>
    <w:p w14:paraId="66915AC1" w14:textId="77777777" w:rsidR="00252340" w:rsidRPr="00252340" w:rsidRDefault="00252340" w:rsidP="00252340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</w:p>
    <w:p w14:paraId="71539D7D" w14:textId="77777777" w:rsidR="00252340" w:rsidRPr="00252340" w:rsidRDefault="00252340" w:rsidP="00252340">
      <w:pPr>
        <w:widowControl w:val="0"/>
        <w:autoSpaceDE w:val="0"/>
        <w:autoSpaceDN w:val="0"/>
        <w:spacing w:before="90" w:after="0" w:line="240" w:lineRule="auto"/>
        <w:ind w:left="7619"/>
        <w:outlineLvl w:val="0"/>
        <w:rPr>
          <w:rFonts w:ascii="Palatino Linotype" w:eastAsia="Times New Roman" w:hAnsi="Palatino Linotype" w:cs="Times New Roman"/>
          <w:b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b/>
          <w:sz w:val="24"/>
          <w:szCs w:val="24"/>
          <w:lang w:eastAsia="it-IT" w:bidi="it-IT"/>
        </w:rPr>
        <w:t>AL DIRIGENTE SCOLASTICO</w:t>
      </w:r>
    </w:p>
    <w:p w14:paraId="2FCDBC86" w14:textId="77777777" w:rsidR="00252340" w:rsidRPr="00252340" w:rsidRDefault="00252340" w:rsidP="00252340">
      <w:pPr>
        <w:widowControl w:val="0"/>
        <w:autoSpaceDE w:val="0"/>
        <w:autoSpaceDN w:val="0"/>
        <w:spacing w:before="9"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</w:p>
    <w:p w14:paraId="02C61AC1" w14:textId="77777777" w:rsidR="00252340" w:rsidRDefault="00252340" w:rsidP="00252340">
      <w:pPr>
        <w:widowControl w:val="0"/>
        <w:autoSpaceDE w:val="0"/>
        <w:autoSpaceDN w:val="0"/>
        <w:spacing w:before="1" w:after="0" w:line="319" w:lineRule="exact"/>
        <w:jc w:val="center"/>
        <w:rPr>
          <w:rFonts w:ascii="Palatino Linotype" w:eastAsia="Times New Roman" w:hAnsi="Palatino Linotype" w:cs="Times New Roman"/>
          <w:b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b/>
          <w:sz w:val="24"/>
          <w:szCs w:val="24"/>
          <w:lang w:eastAsia="it-IT" w:bidi="it-IT"/>
        </w:rPr>
        <w:t xml:space="preserve">DOMANDA DI PARTECIPAZIONE AL BANDO </w:t>
      </w:r>
    </w:p>
    <w:p w14:paraId="04FD08D4" w14:textId="6A83C097" w:rsidR="00252340" w:rsidRPr="00252340" w:rsidRDefault="00252340" w:rsidP="00252340">
      <w:pPr>
        <w:widowControl w:val="0"/>
        <w:autoSpaceDE w:val="0"/>
        <w:autoSpaceDN w:val="0"/>
        <w:spacing w:before="1" w:after="0" w:line="319" w:lineRule="exact"/>
        <w:jc w:val="center"/>
        <w:rPr>
          <w:rFonts w:ascii="Palatino Linotype" w:eastAsia="Times New Roman" w:hAnsi="Palatino Linotype" w:cs="Times New Roman"/>
          <w:b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b/>
          <w:sz w:val="24"/>
          <w:szCs w:val="24"/>
          <w:lang w:eastAsia="it-IT" w:bidi="it-IT"/>
        </w:rPr>
        <w:t>PER LA SELEZIONE DI FIGURE INTERNE</w:t>
      </w:r>
      <w:r w:rsidR="004B15F2">
        <w:rPr>
          <w:rFonts w:ascii="Palatino Linotype" w:eastAsia="Times New Roman" w:hAnsi="Palatino Linotype" w:cs="Times New Roman"/>
          <w:b/>
          <w:sz w:val="24"/>
          <w:szCs w:val="24"/>
          <w:lang w:eastAsia="it-IT" w:bidi="it-IT"/>
        </w:rPr>
        <w:t>/ESTERNE</w:t>
      </w:r>
    </w:p>
    <w:p w14:paraId="7A484EA8" w14:textId="77777777" w:rsidR="00252340" w:rsidRDefault="00252340" w:rsidP="00252340">
      <w:pPr>
        <w:widowControl w:val="0"/>
        <w:autoSpaceDE w:val="0"/>
        <w:autoSpaceDN w:val="0"/>
        <w:spacing w:before="1" w:after="0" w:line="319" w:lineRule="exact"/>
        <w:jc w:val="center"/>
        <w:rPr>
          <w:rFonts w:ascii="Palatino Linotype" w:eastAsia="Times New Roman" w:hAnsi="Palatino Linotype" w:cs="Times New Roman"/>
          <w:b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b/>
          <w:sz w:val="24"/>
          <w:szCs w:val="24"/>
          <w:lang w:eastAsia="it-IT" w:bidi="it-IT"/>
        </w:rPr>
        <w:t xml:space="preserve">PROGETTO PON </w:t>
      </w:r>
      <w:r w:rsidR="0047365D" w:rsidRPr="0047365D">
        <w:rPr>
          <w:rFonts w:ascii="Palatino Linotype" w:eastAsia="Times New Roman" w:hAnsi="Palatino Linotype" w:cs="Times New Roman"/>
          <w:b/>
          <w:sz w:val="24"/>
          <w:szCs w:val="24"/>
          <w:lang w:eastAsia="it-IT" w:bidi="it-IT"/>
        </w:rPr>
        <w:t>APPRENDIMENTO E SOCIALITÀ</w:t>
      </w:r>
    </w:p>
    <w:p w14:paraId="548AF8EB" w14:textId="77777777" w:rsidR="00252340" w:rsidRPr="00252340" w:rsidRDefault="00252340" w:rsidP="00252340">
      <w:pPr>
        <w:widowControl w:val="0"/>
        <w:autoSpaceDE w:val="0"/>
        <w:autoSpaceDN w:val="0"/>
        <w:spacing w:before="1" w:after="0" w:line="319" w:lineRule="exact"/>
        <w:ind w:left="1263"/>
        <w:rPr>
          <w:rFonts w:ascii="Palatino Linotype" w:eastAsia="Times New Roman" w:hAnsi="Palatino Linotype" w:cs="Times New Roman"/>
          <w:b/>
          <w:sz w:val="24"/>
          <w:szCs w:val="24"/>
          <w:lang w:eastAsia="it-IT" w:bidi="it-IT"/>
        </w:rPr>
      </w:pPr>
    </w:p>
    <w:p w14:paraId="727C3426" w14:textId="77777777" w:rsidR="00252340" w:rsidRPr="00252340" w:rsidRDefault="00252340" w:rsidP="00252340">
      <w:pPr>
        <w:widowControl w:val="0"/>
        <w:autoSpaceDE w:val="0"/>
        <w:autoSpaceDN w:val="0"/>
        <w:spacing w:before="119"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Il/la</w:t>
      </w:r>
      <w:r w:rsidRPr="00252340">
        <w:rPr>
          <w:rFonts w:ascii="Palatino Linotype" w:eastAsia="Times New Roman" w:hAnsi="Palatino Linotype" w:cs="Times New Roman"/>
          <w:spacing w:val="-11"/>
          <w:sz w:val="24"/>
          <w:szCs w:val="24"/>
          <w:lang w:eastAsia="it-IT" w:bidi="it-IT"/>
        </w:rPr>
        <w:t xml:space="preserve"> </w:t>
      </w: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sottoscritto/a </w:t>
      </w:r>
      <w:r w:rsidRPr="00252340"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>________________________________________________________</w:t>
      </w:r>
    </w:p>
    <w:p w14:paraId="21E97B69" w14:textId="77777777" w:rsidR="00252340" w:rsidRPr="00252340" w:rsidRDefault="00252340" w:rsidP="00252340">
      <w:pPr>
        <w:widowControl w:val="0"/>
        <w:tabs>
          <w:tab w:val="left" w:pos="10820"/>
        </w:tabs>
        <w:autoSpaceDE w:val="0"/>
        <w:autoSpaceDN w:val="0"/>
        <w:spacing w:before="119"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nato/a</w:t>
      </w:r>
      <w:r>
        <w:rPr>
          <w:rFonts w:ascii="Palatino Linotype" w:eastAsia="Times New Roman" w:hAnsi="Palatino Linotype" w:cs="Times New Roman"/>
          <w:spacing w:val="-1"/>
          <w:sz w:val="24"/>
          <w:szCs w:val="24"/>
          <w:lang w:eastAsia="it-IT" w:bidi="it-IT"/>
        </w:rPr>
        <w:t xml:space="preserve"> </w:t>
      </w:r>
      <w:r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a ___________________________________</w:t>
      </w: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il </w:t>
      </w:r>
      <w:r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>___________</w:t>
      </w:r>
    </w:p>
    <w:p w14:paraId="15302A50" w14:textId="77777777" w:rsidR="00252340" w:rsidRPr="00252340" w:rsidRDefault="00252340" w:rsidP="00252340">
      <w:pPr>
        <w:widowControl w:val="0"/>
        <w:tabs>
          <w:tab w:val="left" w:pos="5667"/>
          <w:tab w:val="left" w:pos="5943"/>
          <w:tab w:val="left" w:pos="6219"/>
          <w:tab w:val="left" w:pos="6495"/>
          <w:tab w:val="left" w:pos="6771"/>
          <w:tab w:val="left" w:pos="7047"/>
          <w:tab w:val="left" w:pos="7323"/>
          <w:tab w:val="left" w:pos="7599"/>
          <w:tab w:val="left" w:pos="7873"/>
          <w:tab w:val="left" w:pos="8701"/>
        </w:tabs>
        <w:autoSpaceDE w:val="0"/>
        <w:autoSpaceDN w:val="0"/>
        <w:spacing w:before="122"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codice fiscale</w:t>
      </w:r>
      <w:r w:rsidRPr="00252340">
        <w:rPr>
          <w:rFonts w:ascii="Palatino Linotype" w:eastAsia="Times New Roman" w:hAnsi="Palatino Linotype" w:cs="Times New Roman"/>
          <w:spacing w:val="-2"/>
          <w:sz w:val="24"/>
          <w:szCs w:val="24"/>
          <w:lang w:eastAsia="it-IT" w:bidi="it-IT"/>
        </w:rPr>
        <w:t xml:space="preserve"> </w:t>
      </w:r>
      <w:r w:rsidRPr="00252340">
        <w:rPr>
          <w:rFonts w:ascii="Palatino Linotype" w:eastAsia="Times New Roman" w:hAnsi="Palatino Linotype" w:cs="Times New Roman"/>
          <w:spacing w:val="-3"/>
          <w:sz w:val="24"/>
          <w:szCs w:val="24"/>
          <w:lang w:eastAsia="it-IT" w:bidi="it-IT"/>
        </w:rPr>
        <w:t>________________________________________________</w:t>
      </w:r>
    </w:p>
    <w:p w14:paraId="73D3F742" w14:textId="77777777" w:rsidR="00252340" w:rsidRPr="00252340" w:rsidRDefault="00252340" w:rsidP="00252340">
      <w:pPr>
        <w:widowControl w:val="0"/>
        <w:autoSpaceDE w:val="0"/>
        <w:autoSpaceDN w:val="0"/>
        <w:spacing w:before="120" w:after="0" w:line="348" w:lineRule="auto"/>
        <w:ind w:right="140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residen</w:t>
      </w:r>
      <w:r w:rsidR="00FD7A4D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te a  </w:t>
      </w:r>
      <w:r w:rsidRPr="00252340"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ab/>
      </w:r>
      <w:r w:rsidRPr="00252340"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ab/>
      </w:r>
      <w:r w:rsidR="00FD7A4D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_______________________</w:t>
      </w: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via</w:t>
      </w:r>
      <w:r w:rsidRPr="00252340"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ab/>
      </w:r>
      <w:r w:rsidRPr="00252340"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ab/>
      </w:r>
      <w:r w:rsidRPr="00252340"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ab/>
      </w:r>
      <w:r w:rsidR="00FD7A4D"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>_______________</w:t>
      </w: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 </w:t>
      </w:r>
    </w:p>
    <w:p w14:paraId="25C181A9" w14:textId="77777777" w:rsidR="00252340" w:rsidRPr="00252340" w:rsidRDefault="00252340" w:rsidP="00FD7A4D">
      <w:pPr>
        <w:widowControl w:val="0"/>
        <w:tabs>
          <w:tab w:val="left" w:pos="5245"/>
          <w:tab w:val="left" w:pos="10791"/>
          <w:tab w:val="left" w:pos="10832"/>
        </w:tabs>
        <w:autoSpaceDE w:val="0"/>
        <w:autoSpaceDN w:val="0"/>
        <w:spacing w:before="120" w:after="0" w:line="348" w:lineRule="auto"/>
        <w:ind w:right="-143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recapito</w:t>
      </w:r>
      <w:r w:rsidRPr="00252340">
        <w:rPr>
          <w:rFonts w:ascii="Palatino Linotype" w:eastAsia="Times New Roman" w:hAnsi="Palatino Linotype" w:cs="Times New Roman"/>
          <w:spacing w:val="-10"/>
          <w:sz w:val="24"/>
          <w:szCs w:val="24"/>
          <w:lang w:eastAsia="it-IT" w:bidi="it-IT"/>
        </w:rPr>
        <w:t xml:space="preserve"> </w:t>
      </w: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cell. </w:t>
      </w:r>
      <w:r w:rsidR="00FD7A4D"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 xml:space="preserve">___________ </w:t>
      </w: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 </w:t>
      </w:r>
    </w:p>
    <w:p w14:paraId="0B97EC6A" w14:textId="77777777" w:rsidR="00FD7A4D" w:rsidRDefault="00FD7A4D" w:rsidP="00FD7A4D">
      <w:pPr>
        <w:widowControl w:val="0"/>
        <w:tabs>
          <w:tab w:val="left" w:pos="10791"/>
          <w:tab w:val="left" w:pos="10832"/>
        </w:tabs>
        <w:autoSpaceDE w:val="0"/>
        <w:autoSpaceDN w:val="0"/>
        <w:spacing w:before="120" w:after="0" w:line="348" w:lineRule="auto"/>
        <w:ind w:right="-1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e-mail: </w:t>
      </w:r>
    </w:p>
    <w:p w14:paraId="5E5564F0" w14:textId="77777777" w:rsidR="00252340" w:rsidRPr="00252340" w:rsidRDefault="00252340" w:rsidP="00FD7A4D">
      <w:pPr>
        <w:widowControl w:val="0"/>
        <w:tabs>
          <w:tab w:val="left" w:pos="10791"/>
          <w:tab w:val="left" w:pos="10832"/>
        </w:tabs>
        <w:autoSpaceDE w:val="0"/>
        <w:autoSpaceDN w:val="0"/>
        <w:spacing w:before="120" w:after="0" w:line="348" w:lineRule="auto"/>
        <w:ind w:right="-1"/>
        <w:jc w:val="center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CHIEDE</w:t>
      </w:r>
    </w:p>
    <w:p w14:paraId="0D0E4181" w14:textId="77777777" w:rsidR="00252340" w:rsidRPr="00252340" w:rsidRDefault="00252340" w:rsidP="00252340">
      <w:pPr>
        <w:widowControl w:val="0"/>
        <w:numPr>
          <w:ilvl w:val="0"/>
          <w:numId w:val="3"/>
        </w:numPr>
        <w:autoSpaceDE w:val="0"/>
        <w:autoSpaceDN w:val="0"/>
        <w:spacing w:before="4" w:after="0" w:line="240" w:lineRule="auto"/>
        <w:ind w:right="93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di partecipare alla selezione per l’attribuzione dell’incarico di </w:t>
      </w:r>
    </w:p>
    <w:p w14:paraId="76F39E11" w14:textId="7F3E3C6E" w:rsidR="00252340" w:rsidRPr="004B15F2" w:rsidRDefault="00252340" w:rsidP="00252340">
      <w:pPr>
        <w:widowControl w:val="0"/>
        <w:numPr>
          <w:ilvl w:val="0"/>
          <w:numId w:val="1"/>
        </w:numPr>
        <w:autoSpaceDE w:val="0"/>
        <w:autoSpaceDN w:val="0"/>
        <w:spacing w:before="4" w:after="0" w:line="240" w:lineRule="auto"/>
        <w:ind w:left="1134" w:right="1030"/>
        <w:jc w:val="both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 w:bidi="it-IT"/>
        </w:rPr>
        <w:t>ESPERTO</w:t>
      </w:r>
      <w:r w:rsidR="004B15F2" w:rsidRPr="004B15F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 w:bidi="it-IT"/>
        </w:rPr>
        <w:t xml:space="preserve"> INTERNO</w:t>
      </w:r>
    </w:p>
    <w:p w14:paraId="11A136C8" w14:textId="2C7B7678" w:rsidR="004B15F2" w:rsidRPr="004B15F2" w:rsidRDefault="004B15F2" w:rsidP="00252340">
      <w:pPr>
        <w:widowControl w:val="0"/>
        <w:numPr>
          <w:ilvl w:val="0"/>
          <w:numId w:val="1"/>
        </w:numPr>
        <w:autoSpaceDE w:val="0"/>
        <w:autoSpaceDN w:val="0"/>
        <w:spacing w:before="4" w:after="0" w:line="240" w:lineRule="auto"/>
        <w:ind w:left="1134" w:right="1030"/>
        <w:jc w:val="both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 w:bidi="it-IT"/>
        </w:rPr>
        <w:t>ESPERTO ESTERNO</w:t>
      </w:r>
    </w:p>
    <w:p w14:paraId="7B03F8D2" w14:textId="04C3319B" w:rsidR="00252340" w:rsidRDefault="00252340" w:rsidP="00252340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relativo ai seguenti moduli (indicare la scelta, max 2, con una X)</w:t>
      </w:r>
    </w:p>
    <w:p w14:paraId="0B5D7C2D" w14:textId="77777777" w:rsidR="004B15F2" w:rsidRPr="004B15F2" w:rsidRDefault="00BC7D17" w:rsidP="004B15F2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bookmarkStart w:id="0" w:name="_Hlk88289723"/>
      <w:bookmarkStart w:id="1" w:name="_Hlk132476081"/>
      <w:r w:rsidRPr="00BC7D1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A)</w:t>
      </w:r>
      <w:r w:rsidRPr="00BC7D1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4B15F2"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Azione 10.1.1A - Interventi per il successo scolastico degli studenti – Progetto “La scuola a porte aperte” – FDRPOC - CL-2022-155 – CUP G14C22001120002  </w:t>
      </w:r>
    </w:p>
    <w:p w14:paraId="1C7186BE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Moduli (da 30h ciascuno)</w:t>
      </w:r>
    </w:p>
    <w:p w14:paraId="4A4AE9EF" w14:textId="66CEBD08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□ </w:t>
      </w: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A.1. Il valore dello sport </w:t>
      </w:r>
    </w:p>
    <w:p w14:paraId="36FD5788" w14:textId="6373E036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□ </w:t>
      </w: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A.2 A scuola di scrittura e recitazione </w:t>
      </w:r>
    </w:p>
    <w:p w14:paraId="3013D0DA" w14:textId="50CC3C50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□ </w:t>
      </w: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A.3 Stop alle discriminazioni </w:t>
      </w:r>
    </w:p>
    <w:p w14:paraId="034009E0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</w:p>
    <w:p w14:paraId="4AC77F36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B)</w:t>
      </w: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  <w:t xml:space="preserve">Azione 10.2.2A - Competenze di base -Progetto “A scuola di competenze” -FDRPOC- CL-2022-187 – CUP G14C22001130002 </w:t>
      </w:r>
    </w:p>
    <w:p w14:paraId="6268143B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lastRenderedPageBreak/>
        <w:t>Moduli (da 30h ciascuno):</w:t>
      </w:r>
    </w:p>
    <w:p w14:paraId="4DDD1591" w14:textId="1F724BA9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□ </w:t>
      </w: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B.1. A scuola di scrittura creativa</w:t>
      </w:r>
    </w:p>
    <w:p w14:paraId="3591385D" w14:textId="280EDEDF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□ </w:t>
      </w: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B.2. Laboratorio digitale di inglese</w:t>
      </w:r>
    </w:p>
    <w:p w14:paraId="46557A0B" w14:textId="77777777" w:rsid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09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□ </w:t>
      </w: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B.3. Potenziamo la matematica </w:t>
      </w:r>
      <w:bookmarkEnd w:id="0"/>
    </w:p>
    <w:bookmarkEnd w:id="1"/>
    <w:p w14:paraId="3864606D" w14:textId="2F3403B1" w:rsidR="00252340" w:rsidRDefault="004B15F2" w:rsidP="004B15F2">
      <w:pPr>
        <w:widowControl w:val="0"/>
        <w:autoSpaceDE w:val="0"/>
        <w:autoSpaceDN w:val="0"/>
        <w:spacing w:before="4" w:after="0" w:line="240" w:lineRule="auto"/>
        <w:ind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2. </w:t>
      </w:r>
      <w:r w:rsidR="00252340"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di partecipare alla selezione per l’attribuzione dell’incarico di </w:t>
      </w:r>
    </w:p>
    <w:p w14:paraId="7DD3F522" w14:textId="77777777" w:rsidR="00252340" w:rsidRPr="004B15F2" w:rsidRDefault="00252340" w:rsidP="00252340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1134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 w:bidi="it-IT"/>
        </w:rPr>
        <w:t>TUTOR</w:t>
      </w:r>
    </w:p>
    <w:p w14:paraId="47701AC1" w14:textId="21F9D06E" w:rsidR="00252340" w:rsidRDefault="00252340" w:rsidP="00252340">
      <w:pPr>
        <w:widowControl w:val="0"/>
        <w:autoSpaceDE w:val="0"/>
        <w:autoSpaceDN w:val="0"/>
        <w:spacing w:after="0" w:line="240" w:lineRule="auto"/>
        <w:ind w:left="720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relativo ai seguenti moduli (indicare la scelta, max 2, con una X)</w:t>
      </w:r>
    </w:p>
    <w:p w14:paraId="3BD41C32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20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A)</w:t>
      </w: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  <w:t xml:space="preserve">Azione 10.1.1A - Interventi per il successo scolastico degli studenti – Progetto “La scuola a porte aperte” – FDRPOC - CL-2022-155 – CUP G14C22001120002  </w:t>
      </w:r>
    </w:p>
    <w:p w14:paraId="534A8175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20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Moduli (da 30h ciascuno)</w:t>
      </w:r>
    </w:p>
    <w:p w14:paraId="6C55476F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20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□ A.1. Il valore dello sport </w:t>
      </w:r>
    </w:p>
    <w:p w14:paraId="1EA256AD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20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□ A.2 A scuola di scrittura e recitazione </w:t>
      </w:r>
    </w:p>
    <w:p w14:paraId="54E3ED4F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20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□ A.3 Stop alle discriminazioni </w:t>
      </w:r>
    </w:p>
    <w:p w14:paraId="4713CDF5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20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</w:p>
    <w:p w14:paraId="5DD11D2C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20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B)</w:t>
      </w: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  <w:t xml:space="preserve">Azione 10.2.2A - Competenze di base -Progetto “A scuola di competenze” -FDRPOC- CL-2022-187 – CUP G14C22001130002 </w:t>
      </w:r>
    </w:p>
    <w:p w14:paraId="3A5913C6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20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Moduli (da 30h ciascuno):</w:t>
      </w:r>
    </w:p>
    <w:p w14:paraId="06587743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20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□ B.1. A scuola di scrittura creativa</w:t>
      </w:r>
    </w:p>
    <w:p w14:paraId="0AE40123" w14:textId="77777777" w:rsidR="004B15F2" w:rsidRP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20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□ B.2. Laboratorio digitale di inglese</w:t>
      </w:r>
    </w:p>
    <w:p w14:paraId="3BED15DF" w14:textId="680C4D3E" w:rsidR="004B15F2" w:rsidRDefault="004B15F2" w:rsidP="004B15F2">
      <w:pPr>
        <w:widowControl w:val="0"/>
        <w:autoSpaceDE w:val="0"/>
        <w:autoSpaceDN w:val="0"/>
        <w:spacing w:before="4" w:after="0" w:line="240" w:lineRule="auto"/>
        <w:ind w:left="720" w:right="1030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4B15F2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□ B.3. Potenziamo la matematica</w:t>
      </w:r>
    </w:p>
    <w:p w14:paraId="214A5AB9" w14:textId="77777777" w:rsidR="00252340" w:rsidRPr="00252340" w:rsidRDefault="00252340" w:rsidP="00252340">
      <w:pPr>
        <w:widowControl w:val="0"/>
        <w:autoSpaceDE w:val="0"/>
        <w:autoSpaceDN w:val="0"/>
        <w:spacing w:before="4" w:after="0" w:line="240" w:lineRule="auto"/>
        <w:ind w:right="1030"/>
        <w:jc w:val="both"/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</w:pPr>
    </w:p>
    <w:p w14:paraId="3C871C83" w14:textId="77777777" w:rsidR="00BE2927" w:rsidRDefault="00252340" w:rsidP="00BE2927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Il sottoscritto</w:t>
      </w:r>
      <w:r w:rsidR="00BE292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 </w:t>
      </w:r>
      <w:r w:rsidR="00BE2927" w:rsidRPr="00BE292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s'impegna ad assumere l'incarico senza riserva e secondo il calendario approvato dal Dirigente Scolastico e dal gruppo operativo di piano dell'Istituto proponente</w:t>
      </w:r>
    </w:p>
    <w:p w14:paraId="265D9500" w14:textId="77777777" w:rsidR="00252340" w:rsidRPr="00252340" w:rsidRDefault="00BE2927" w:rsidP="00252340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Il sottoscritto </w:t>
      </w:r>
      <w:r w:rsidR="00252340"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allega alla presente domanda:</w:t>
      </w:r>
    </w:p>
    <w:p w14:paraId="6F29D872" w14:textId="77777777" w:rsidR="00252340" w:rsidRPr="00252340" w:rsidRDefault="00252340" w:rsidP="00BE292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curriculum di studi e della propria attività scientifica e/o didattica in formato </w:t>
      </w:r>
      <w:r w:rsidR="00E93619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Europeo.</w:t>
      </w:r>
    </w:p>
    <w:p w14:paraId="33617724" w14:textId="77777777" w:rsidR="00252340" w:rsidRPr="00252340" w:rsidRDefault="00252340" w:rsidP="00252340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</w:p>
    <w:p w14:paraId="3D245EF2" w14:textId="77777777" w:rsidR="00252340" w:rsidRPr="00252340" w:rsidRDefault="00252340" w:rsidP="00252340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Data</w:t>
      </w:r>
      <w:r w:rsidR="00FD7A4D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firma</w:t>
      </w:r>
      <w:r w:rsidRPr="00252340"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 xml:space="preserve"> </w:t>
      </w:r>
      <w:r w:rsidRPr="00252340"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ab/>
      </w:r>
    </w:p>
    <w:p w14:paraId="375B2C9A" w14:textId="77777777" w:rsidR="00252340" w:rsidRPr="00252340" w:rsidRDefault="00252340" w:rsidP="00252340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</w:p>
    <w:p w14:paraId="3FCADCBF" w14:textId="77777777" w:rsidR="00252340" w:rsidRPr="00252340" w:rsidRDefault="00252340" w:rsidP="00252340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</w:p>
    <w:p w14:paraId="64836C31" w14:textId="77777777" w:rsidR="00252340" w:rsidRPr="00252340" w:rsidRDefault="00252340" w:rsidP="00252340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Il/la sottoscritto/a</w:t>
      </w: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  <w:t>acquisite le informazioni fornite dal titolare del trattamento</w:t>
      </w:r>
      <w:r w:rsidR="00BE292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 xml:space="preserve"> </w:t>
      </w: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dei dati personali, ai sensi dell’art. 13 del D. Lgs. 196/2003 e successive modifiche e integrazioni, esprime il consenso 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</w:t>
      </w:r>
    </w:p>
    <w:p w14:paraId="20DA87B8" w14:textId="77777777" w:rsidR="00252340" w:rsidRPr="00252340" w:rsidRDefault="00252340" w:rsidP="002523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it-IT" w:bidi="it-IT"/>
        </w:rPr>
      </w:pPr>
    </w:p>
    <w:p w14:paraId="32D9432A" w14:textId="45B67200" w:rsidR="00252340" w:rsidRPr="00252340" w:rsidRDefault="00252340" w:rsidP="004B15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it-IT" w:bidi="it-IT"/>
        </w:rPr>
      </w:pP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Data</w:t>
      </w:r>
      <w:r w:rsidRPr="00252340">
        <w:rPr>
          <w:rFonts w:ascii="Palatino Linotype" w:eastAsia="Times New Roman" w:hAnsi="Palatino Linotype" w:cs="Times New Roman"/>
          <w:sz w:val="24"/>
          <w:szCs w:val="24"/>
          <w:u w:val="single"/>
          <w:lang w:eastAsia="it-IT" w:bidi="it-IT"/>
        </w:rPr>
        <w:t xml:space="preserve"> </w:t>
      </w:r>
      <w:r w:rsidR="00FD7A4D" w:rsidRPr="00BE292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 w:rsidRPr="00BE292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 w:rsidRPr="00BE292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 w:rsidRPr="00BE292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 w:rsidRPr="00BE292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 w:rsidRPr="00BE292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 w:rsidRPr="00BE292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="00FD7A4D" w:rsidRPr="00BE2927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ab/>
      </w:r>
      <w:r w:rsidRPr="00252340">
        <w:rPr>
          <w:rFonts w:ascii="Palatino Linotype" w:eastAsia="Times New Roman" w:hAnsi="Palatino Linotype" w:cs="Times New Roman"/>
          <w:sz w:val="24"/>
          <w:szCs w:val="24"/>
          <w:lang w:eastAsia="it-IT" w:bidi="it-IT"/>
        </w:rPr>
        <w:t>firma</w:t>
      </w:r>
    </w:p>
    <w:p w14:paraId="53F28337" w14:textId="77777777" w:rsidR="008E1947" w:rsidRDefault="008E1947"/>
    <w:sectPr w:rsidR="008E194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B6F60" w14:textId="77777777" w:rsidR="00BA5481" w:rsidRDefault="00BA5481" w:rsidP="00252340">
      <w:pPr>
        <w:spacing w:after="0" w:line="240" w:lineRule="auto"/>
      </w:pPr>
      <w:r>
        <w:separator/>
      </w:r>
    </w:p>
  </w:endnote>
  <w:endnote w:type="continuationSeparator" w:id="0">
    <w:p w14:paraId="6BBABA22" w14:textId="77777777" w:rsidR="00BA5481" w:rsidRDefault="00BA5481" w:rsidP="00252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7381" w14:textId="77777777" w:rsidR="00BA5481" w:rsidRDefault="00BA5481" w:rsidP="00252340">
      <w:pPr>
        <w:spacing w:after="0" w:line="240" w:lineRule="auto"/>
      </w:pPr>
      <w:r>
        <w:separator/>
      </w:r>
    </w:p>
  </w:footnote>
  <w:footnote w:type="continuationSeparator" w:id="0">
    <w:p w14:paraId="07BF1BD8" w14:textId="77777777" w:rsidR="00BA5481" w:rsidRDefault="00BA5481" w:rsidP="00252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85FD" w14:textId="77777777" w:rsidR="00252340" w:rsidRDefault="00252340">
    <w:pPr>
      <w:pStyle w:val="Intestazione"/>
    </w:pPr>
    <w:r>
      <w:rPr>
        <w:noProof/>
        <w:lang w:eastAsia="it-IT"/>
      </w:rPr>
      <w:drawing>
        <wp:inline distT="0" distB="0" distL="0" distR="0" wp14:anchorId="54C1F212" wp14:editId="2F70751B">
          <wp:extent cx="5781675" cy="11049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2024"/>
    <w:multiLevelType w:val="hybridMultilevel"/>
    <w:tmpl w:val="219251B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92F2E"/>
    <w:multiLevelType w:val="hybridMultilevel"/>
    <w:tmpl w:val="73DC1B3E"/>
    <w:lvl w:ilvl="0" w:tplc="B3E4D46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47A04"/>
    <w:multiLevelType w:val="hybridMultilevel"/>
    <w:tmpl w:val="60CC071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86341C"/>
    <w:multiLevelType w:val="hybridMultilevel"/>
    <w:tmpl w:val="99A25A5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EB2A43"/>
    <w:multiLevelType w:val="hybridMultilevel"/>
    <w:tmpl w:val="FEE658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E0AF0"/>
    <w:multiLevelType w:val="hybridMultilevel"/>
    <w:tmpl w:val="9B5C83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D7D4D"/>
    <w:multiLevelType w:val="hybridMultilevel"/>
    <w:tmpl w:val="56A0B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61EBC"/>
    <w:multiLevelType w:val="hybridMultilevel"/>
    <w:tmpl w:val="8146E3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754A0"/>
    <w:multiLevelType w:val="hybridMultilevel"/>
    <w:tmpl w:val="A04ABA32"/>
    <w:lvl w:ilvl="0" w:tplc="04100003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num w:numId="1" w16cid:durableId="222644162">
    <w:abstractNumId w:val="8"/>
  </w:num>
  <w:num w:numId="2" w16cid:durableId="94641855">
    <w:abstractNumId w:val="5"/>
  </w:num>
  <w:num w:numId="3" w16cid:durableId="1796213520">
    <w:abstractNumId w:val="6"/>
  </w:num>
  <w:num w:numId="4" w16cid:durableId="1328248892">
    <w:abstractNumId w:val="4"/>
  </w:num>
  <w:num w:numId="5" w16cid:durableId="1794519927">
    <w:abstractNumId w:val="2"/>
  </w:num>
  <w:num w:numId="6" w16cid:durableId="90586644">
    <w:abstractNumId w:val="3"/>
  </w:num>
  <w:num w:numId="7" w16cid:durableId="15083518">
    <w:abstractNumId w:val="0"/>
  </w:num>
  <w:num w:numId="8" w16cid:durableId="1104115221">
    <w:abstractNumId w:val="7"/>
  </w:num>
  <w:num w:numId="9" w16cid:durableId="1035696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40"/>
    <w:rsid w:val="00053BF6"/>
    <w:rsid w:val="001A5C36"/>
    <w:rsid w:val="0024197C"/>
    <w:rsid w:val="00242BE6"/>
    <w:rsid w:val="00252340"/>
    <w:rsid w:val="004258C2"/>
    <w:rsid w:val="0047365D"/>
    <w:rsid w:val="004B15F2"/>
    <w:rsid w:val="0086635F"/>
    <w:rsid w:val="008E1947"/>
    <w:rsid w:val="009E13DD"/>
    <w:rsid w:val="00BA5481"/>
    <w:rsid w:val="00BC7D17"/>
    <w:rsid w:val="00BE2927"/>
    <w:rsid w:val="00C23A97"/>
    <w:rsid w:val="00E93619"/>
    <w:rsid w:val="00FD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913E6"/>
  <w15:docId w15:val="{C0487369-B6D9-4A65-AA75-17AC3288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3B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523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2340"/>
  </w:style>
  <w:style w:type="paragraph" w:styleId="Pidipagina">
    <w:name w:val="footer"/>
    <w:basedOn w:val="Normale"/>
    <w:link w:val="PidipaginaCarattere"/>
    <w:uiPriority w:val="99"/>
    <w:unhideWhenUsed/>
    <w:rsid w:val="002523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234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1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197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53BF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checchetti</dc:creator>
  <cp:lastModifiedBy>Protocollo</cp:lastModifiedBy>
  <cp:revision>2</cp:revision>
  <dcterms:created xsi:type="dcterms:W3CDTF">2023-04-18T08:34:00Z</dcterms:created>
  <dcterms:modified xsi:type="dcterms:W3CDTF">2023-04-18T08:34:00Z</dcterms:modified>
</cp:coreProperties>
</file>