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EA0A" w14:textId="77777777" w:rsidR="00A74222" w:rsidRPr="00D72EF1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ALLEGATO A) “Istanza di partecipazione”</w:t>
      </w:r>
    </w:p>
    <w:p w14:paraId="17C04898" w14:textId="77777777" w:rsidR="00A74222" w:rsidRPr="00CD284C" w:rsidRDefault="00A74222" w:rsidP="00CD284C">
      <w:pPr>
        <w:keepNext/>
        <w:widowControl w:val="0"/>
        <w:tabs>
          <w:tab w:val="left" w:pos="0"/>
        </w:tabs>
        <w:suppressAutoHyphens/>
        <w:spacing w:after="0" w:line="240" w:lineRule="auto"/>
        <w:ind w:right="-1"/>
        <w:jc w:val="both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lang w:eastAsia="zh-CN" w:bidi="hi-IN"/>
        </w:rPr>
      </w:pPr>
      <w:bookmarkStart w:id="0" w:name="parent_elementf91b028ad2c79"/>
      <w:bookmarkStart w:id="1" w:name="preview_cont31221a8e612b5"/>
      <w:bookmarkEnd w:id="0"/>
      <w:bookmarkEnd w:id="1"/>
      <w:r w:rsidRPr="00D72EF1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  <w:br/>
      </w:r>
      <w:r w:rsidRPr="00CD284C">
        <w:rPr>
          <w:rFonts w:ascii="Liberation Serif" w:eastAsia="DejaVu Sans" w:hAnsi="Liberation Serif" w:cs="Noto Sans Devanagari"/>
          <w:color w:val="000000"/>
          <w:sz w:val="28"/>
          <w:szCs w:val="28"/>
          <w:shd w:val="clear" w:color="auto" w:fill="FFFFFF"/>
          <w:lang w:eastAsia="zh-CN" w:bidi="hi-IN"/>
        </w:rPr>
        <w:t>Oggetto: Avviso relativo alla selezione per il reclutamento di personale interno per l’attività di Collaudo.</w:t>
      </w:r>
    </w:p>
    <w:p w14:paraId="46ADA338" w14:textId="77777777" w:rsidR="00A74222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0E5B776F" w14:textId="0B7DACA3" w:rsidR="00A74222" w:rsidRPr="00400138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bookmarkStart w:id="2" w:name="_Hlk146530983"/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Codice progetto:</w:t>
      </w:r>
      <w:r w:rsidR="00CD284C" w:rsidRPr="00CD284C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  <w:r w:rsidR="00CD284C" w:rsidRPr="00CC0953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M4C1I3.2-2022-962-P-12840</w:t>
      </w:r>
      <w:r w:rsidR="00CD284C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dal t</w:t>
      </w:r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itolo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“</w:t>
      </w:r>
      <w:r w:rsidR="00CD284C" w:rsidRPr="00F421B9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iDea nel futuro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”</w:t>
      </w:r>
    </w:p>
    <w:bookmarkEnd w:id="2"/>
    <w:p w14:paraId="660199DD" w14:textId="77777777" w:rsidR="00A74222" w:rsidRPr="00400138" w:rsidRDefault="00A74222" w:rsidP="00A74222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678AA7E" w14:textId="1B7E4BBB" w:rsidR="00A74222" w:rsidRPr="00D72EF1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 xml:space="preserve">CUP: </w:t>
      </w:r>
      <w:bookmarkStart w:id="3" w:name="_Hlk146696128"/>
      <w:r w:rsidR="00CD284C" w:rsidRPr="00CD284C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>C54D22003710006</w:t>
      </w:r>
      <w:bookmarkEnd w:id="3"/>
      <w:r w:rsidR="00CD284C" w:rsidRPr="00CD284C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cr/>
      </w:r>
    </w:p>
    <w:p w14:paraId="3E31A39A" w14:textId="77777777" w:rsidR="00A74222" w:rsidRDefault="00A74222" w:rsidP="00A74222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sz w:val="28"/>
          <w:szCs w:val="28"/>
          <w:shd w:val="clear" w:color="auto" w:fill="FFFFFF"/>
          <w:lang w:eastAsia="zh-CN" w:bidi="hi-IN"/>
        </w:rPr>
      </w:pPr>
      <w:bookmarkStart w:id="4" w:name="parent_elementb6a15c10c7e1b"/>
      <w:bookmarkStart w:id="5" w:name="preview_contfbabce72749ae"/>
      <w:bookmarkEnd w:id="4"/>
      <w:bookmarkEnd w:id="5"/>
    </w:p>
    <w:p w14:paraId="115E2024" w14:textId="77777777" w:rsidR="00A74222" w:rsidRPr="00D72EF1" w:rsidRDefault="00A74222" w:rsidP="00A74222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8"/>
          <w:szCs w:val="28"/>
          <w:shd w:val="clear" w:color="auto" w:fill="FFFFFF"/>
          <w:lang w:eastAsia="zh-CN" w:bidi="hi-IN"/>
        </w:rPr>
        <w:t xml:space="preserve">Domanda di partecipazione alla selezione di </w:t>
      </w:r>
      <w:r>
        <w:rPr>
          <w:rFonts w:ascii="Liberation Serif" w:eastAsia="DejaVu Sans" w:hAnsi="Liberation Serif" w:cs="Noto Sans Devanagari"/>
          <w:sz w:val="28"/>
          <w:szCs w:val="28"/>
          <w:shd w:val="clear" w:color="auto" w:fill="FFFFFF"/>
          <w:lang w:eastAsia="zh-CN" w:bidi="hi-IN"/>
        </w:rPr>
        <w:t>Collaudatore</w:t>
      </w:r>
    </w:p>
    <w:p w14:paraId="50AA6F78" w14:textId="77777777" w:rsidR="005913A4" w:rsidRDefault="00A74222" w:rsidP="00A74222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</w:p>
    <w:p w14:paraId="6303CCB5" w14:textId="2A105C1C" w:rsidR="00A74222" w:rsidRPr="00D72EF1" w:rsidRDefault="00A74222" w:rsidP="00A74222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la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Dirigente 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ell’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I.I.S.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POLO COMMERCIALE ARTISTICO GRAFICO MUSICALE E COREUTICO “LUCIANO BIANCIARDI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"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bookmarkStart w:id="6" w:name="x_682218674774343681"/>
      <w:bookmarkEnd w:id="6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Piazz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a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De Maria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3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1,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Grosseto</w:t>
      </w:r>
      <w:bookmarkStart w:id="7" w:name="x_682218674824937473"/>
      <w:bookmarkEnd w:id="7"/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- </w:t>
      </w:r>
      <w:bookmarkStart w:id="8" w:name="x_682218674844401665"/>
      <w:bookmarkEnd w:id="8"/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58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100</w:t>
      </w:r>
      <w:bookmarkStart w:id="9" w:name="x_682218674863407105"/>
      <w:bookmarkEnd w:id="9"/>
    </w:p>
    <w:p w14:paraId="19BBB499" w14:textId="77777777" w:rsidR="005913A4" w:rsidRDefault="005913A4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</w:pPr>
    </w:p>
    <w:p w14:paraId="0428D6B3" w14:textId="6B9A4E53" w:rsidR="005913A4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</w:p>
    <w:p w14:paraId="23D12E79" w14:textId="35832B81" w:rsidR="00A74222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______________________________________________________ C.F. ___________________________________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</w:t>
      </w:r>
    </w:p>
    <w:p w14:paraId="2AF08EF5" w14:textId="77777777" w:rsidR="00A74222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Nato/a a ___________________________________________ il 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Tel. _________________________________ Cell. 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</w:t>
      </w:r>
    </w:p>
    <w:p w14:paraId="69A90CEA" w14:textId="77777777" w:rsidR="00A74222" w:rsidRPr="00D72EF1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e-mail ________________________________________________________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</w:t>
      </w: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Via__________________________________________________ Cap. ____________ città ________________________________________________________</w:t>
      </w:r>
    </w:p>
    <w:p w14:paraId="68099614" w14:textId="77777777" w:rsidR="005913A4" w:rsidRDefault="00A74222" w:rsidP="00A74222">
      <w:pPr>
        <w:widowControl w:val="0"/>
        <w:suppressAutoHyphens/>
        <w:spacing w:after="0"/>
        <w:ind w:left="567" w:right="567"/>
        <w:jc w:val="center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</w:p>
    <w:p w14:paraId="15616AE4" w14:textId="52CF7872" w:rsidR="00A74222" w:rsidRDefault="00A74222" w:rsidP="00A74222">
      <w:pPr>
        <w:widowControl w:val="0"/>
        <w:suppressAutoHyphens/>
        <w:spacing w:after="0"/>
        <w:ind w:left="567" w:right="567"/>
        <w:jc w:val="center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7C4C9EED" w14:textId="77777777" w:rsidR="005913A4" w:rsidRPr="00D72EF1" w:rsidRDefault="005913A4" w:rsidP="00A74222">
      <w:pPr>
        <w:widowControl w:val="0"/>
        <w:suppressAutoHyphens/>
        <w:spacing w:after="0"/>
        <w:ind w:left="567" w:right="567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554E664C" w14:textId="77777777" w:rsidR="00A74222" w:rsidRPr="00D72EF1" w:rsidRDefault="00A74222" w:rsidP="00A74222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personale interno per l’attività di progettazione del sotto indicato progetto:</w:t>
      </w:r>
    </w:p>
    <w:p w14:paraId="3BB757AA" w14:textId="77777777" w:rsidR="00A74222" w:rsidRPr="00D72EF1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35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3616"/>
        <w:gridCol w:w="4253"/>
      </w:tblGrid>
      <w:tr w:rsidR="00A74222" w:rsidRPr="00D72EF1" w14:paraId="489D4DBB" w14:textId="77777777" w:rsidTr="001922F8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AAD760" w14:textId="77777777" w:rsidR="00A74222" w:rsidRPr="00D72EF1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D72EF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</w:p>
        </w:tc>
        <w:tc>
          <w:tcPr>
            <w:tcW w:w="361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151D58" w14:textId="77777777" w:rsidR="00A74222" w:rsidRPr="00D72EF1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D72EF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139DE5" w14:textId="77777777" w:rsidR="00A74222" w:rsidRPr="00D72EF1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D72EF1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A74222" w:rsidRPr="00D72EF1" w14:paraId="6F8EA551" w14:textId="77777777" w:rsidTr="005913A4">
        <w:trPr>
          <w:trHeight w:val="1309"/>
        </w:trPr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BBDC38" w14:textId="77777777" w:rsidR="00A74222" w:rsidRPr="00D72EF1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Collaudo</w:t>
            </w:r>
          </w:p>
        </w:tc>
        <w:tc>
          <w:tcPr>
            <w:tcW w:w="361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FC2FA8" w14:textId="59E7D5A6" w:rsidR="00A74222" w:rsidRPr="00400138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eastAsia="zh-CN" w:bidi="hi-IN"/>
              </w:rPr>
            </w:pPr>
            <w:r w:rsidRPr="00400138">
              <w:rPr>
                <w:rFonts w:ascii="Liberation Serif" w:eastAsia="DejaVu Sans" w:hAnsi="Liberation Serif" w:cs="Noto Sans Devanagari"/>
                <w:sz w:val="24"/>
                <w:szCs w:val="24"/>
                <w:lang w:eastAsia="zh-CN" w:bidi="hi-IN"/>
              </w:rPr>
              <w:t xml:space="preserve">Titolo progetto: </w:t>
            </w:r>
            <w:r w:rsidR="00CD284C" w:rsidRPr="00F421B9">
              <w:rPr>
                <w:rFonts w:ascii="Liberation Serif" w:eastAsia="DejaVu Sans" w:hAnsi="Liberation Serif" w:cs="Noto Sans Devanagari"/>
                <w:sz w:val="24"/>
                <w:szCs w:val="24"/>
                <w:shd w:val="clear" w:color="auto" w:fill="FFFFFF"/>
                <w:lang w:eastAsia="zh-CN" w:bidi="hi-IN"/>
              </w:rPr>
              <w:t>iDea nel futuro</w:t>
            </w:r>
          </w:p>
          <w:p w14:paraId="3FBCF54E" w14:textId="7A1088F2" w:rsidR="00A74222" w:rsidRPr="00D72EF1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eastAsia="zh-CN" w:bidi="hi-IN"/>
              </w:rPr>
            </w:pPr>
            <w:r w:rsidRPr="00400138">
              <w:rPr>
                <w:rFonts w:ascii="Liberation Serif" w:eastAsia="DejaVu Sans" w:hAnsi="Liberation Serif" w:cs="Noto Sans Devanagari"/>
                <w:sz w:val="24"/>
                <w:szCs w:val="24"/>
                <w:lang w:eastAsia="zh-CN" w:bidi="hi-IN"/>
              </w:rPr>
              <w:t xml:space="preserve">Codice progetto: </w:t>
            </w:r>
            <w:r w:rsidR="00CD284C" w:rsidRPr="00CC0953">
              <w:rPr>
                <w:rFonts w:ascii="Liberation Serif" w:eastAsia="DejaVu Sans" w:hAnsi="Liberation Serif" w:cs="Noto Sans Devanagari"/>
                <w:sz w:val="24"/>
                <w:szCs w:val="24"/>
                <w:shd w:val="clear" w:color="auto" w:fill="FFFFFF"/>
                <w:lang w:eastAsia="zh-CN" w:bidi="hi-IN"/>
              </w:rPr>
              <w:t>M4C1I3.2-2022-962-P-12840</w:t>
            </w:r>
          </w:p>
        </w:tc>
        <w:tc>
          <w:tcPr>
            <w:tcW w:w="425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1B90CB" w14:textId="07A4B703" w:rsidR="00A74222" w:rsidRPr="00D72EF1" w:rsidRDefault="00A74222" w:rsidP="001922F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D72EF1">
              <w:rPr>
                <w:rFonts w:ascii="Liberation Serif" w:eastAsia="DejaVu Sans" w:hAnsi="Liberation Serif" w:cs="Noto Sans Devanagari"/>
                <w:i/>
                <w:i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CUP: </w:t>
            </w:r>
            <w:r w:rsidR="00CD284C" w:rsidRPr="00CD284C">
              <w:rPr>
                <w:rFonts w:ascii="Liberation Serif" w:eastAsia="DejaVu Sans" w:hAnsi="Liberation Serif" w:cs="Noto Sans Devanagari"/>
                <w:i/>
                <w:i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C54D22003710006</w:t>
            </w:r>
          </w:p>
        </w:tc>
      </w:tr>
    </w:tbl>
    <w:p w14:paraId="08D4ED25" w14:textId="77777777" w:rsidR="005913A4" w:rsidRDefault="00A74222" w:rsidP="00A74222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</w:p>
    <w:p w14:paraId="4E691201" w14:textId="778A1F05" w:rsidR="00A74222" w:rsidRPr="00D72EF1" w:rsidRDefault="00A74222" w:rsidP="00A74222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FE49AB0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 _________________________________________;</w:t>
      </w:r>
    </w:p>
    <w:p w14:paraId="700F221C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0F9C73A7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____________________________________ in qualità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 _________________________________________;</w:t>
      </w:r>
    </w:p>
    <w:p w14:paraId="000D7B4E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20400434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52EE0074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0F944726" w14:textId="77777777" w:rsidR="00A74222" w:rsidRPr="00D72EF1" w:rsidRDefault="00A74222" w:rsidP="00A74222">
      <w:pPr>
        <w:widowControl w:val="0"/>
        <w:numPr>
          <w:ilvl w:val="0"/>
          <w:numId w:val="9"/>
        </w:numPr>
        <w:tabs>
          <w:tab w:val="left" w:pos="1274"/>
        </w:tabs>
        <w:suppressAutoHyphens/>
        <w:spacing w:after="0" w:line="240" w:lineRule="auto"/>
        <w:ind w:left="1274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3B2F7182" w14:textId="19B6C71B" w:rsidR="005913A4" w:rsidRDefault="005913A4" w:rsidP="00A74222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67A2A96" w14:textId="2279F16C" w:rsidR="00A74222" w:rsidRPr="00D72EF1" w:rsidRDefault="00A74222" w:rsidP="00A74222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</w:t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ottoscritto e copia di un documento di identità in corso di validità.</w:t>
      </w:r>
    </w:p>
    <w:p w14:paraId="10F08E27" w14:textId="77777777" w:rsidR="005913A4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</w:p>
    <w:p w14:paraId="57C095A8" w14:textId="262267B0" w:rsidR="00A74222" w:rsidRPr="00D72EF1" w:rsidRDefault="00A74222" w:rsidP="00A74222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____________________ , data __________</w:t>
      </w:r>
    </w:p>
    <w:p w14:paraId="123A2DB8" w14:textId="77777777" w:rsidR="00A74222" w:rsidRPr="00D72EF1" w:rsidRDefault="00A74222" w:rsidP="00A74222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sectPr w:rsidR="00A74222" w:rsidRPr="00D72EF1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1110AB"/>
    <w:multiLevelType w:val="multilevel"/>
    <w:tmpl w:val="66740A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5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6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920C5"/>
    <w:rsid w:val="004B7D31"/>
    <w:rsid w:val="004F3054"/>
    <w:rsid w:val="00545DE3"/>
    <w:rsid w:val="005913A4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A625DD"/>
    <w:rsid w:val="00A7385F"/>
    <w:rsid w:val="00A74222"/>
    <w:rsid w:val="00A967AE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D284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Contab3</cp:lastModifiedBy>
  <cp:revision>4</cp:revision>
  <cp:lastPrinted>2023-08-18T08:38:00Z</cp:lastPrinted>
  <dcterms:created xsi:type="dcterms:W3CDTF">2023-09-26T05:56:00Z</dcterms:created>
  <dcterms:modified xsi:type="dcterms:W3CDTF">2023-09-27T06:36:00Z</dcterms:modified>
</cp:coreProperties>
</file>