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94DD" w14:textId="77777777" w:rsidR="00C85A12" w:rsidRDefault="00C85A12">
      <w:pPr>
        <w:rPr>
          <w:sz w:val="20"/>
        </w:rPr>
        <w:sectPr w:rsidR="00C85A12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14:paraId="07E78304" w14:textId="62899FEE" w:rsidR="00833BCC" w:rsidRDefault="000F720C" w:rsidP="00833B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ALLEGATO A- </w:t>
      </w:r>
      <w:r w:rsidRPr="000F720C">
        <w:rPr>
          <w:rFonts w:ascii="Times New Roman" w:hAnsi="Times New Roman" w:cs="Times New Roman"/>
          <w:b/>
          <w:bCs/>
          <w:sz w:val="20"/>
          <w:szCs w:val="20"/>
        </w:rPr>
        <w:t>DOMANDA DI PARTECIPAZIONE AL</w:t>
      </w:r>
      <w:r w:rsidRPr="000F720C">
        <w:rPr>
          <w:rFonts w:ascii="Times New Roman" w:hAnsi="Times New Roman" w:cs="Times New Roman"/>
          <w:b/>
          <w:sz w:val="20"/>
          <w:szCs w:val="20"/>
        </w:rPr>
        <w:t xml:space="preserve">LA SELEZIONE </w:t>
      </w:r>
      <w:r w:rsidR="00F008D8" w:rsidRPr="000F720C">
        <w:rPr>
          <w:rFonts w:ascii="Times New Roman" w:hAnsi="Times New Roman" w:cs="Times New Roman"/>
          <w:b/>
          <w:sz w:val="20"/>
          <w:szCs w:val="20"/>
        </w:rPr>
        <w:t xml:space="preserve">PER L’AFFIDAMENTO </w:t>
      </w:r>
      <w:r w:rsidR="00F008D8" w:rsidRPr="000F720C">
        <w:rPr>
          <w:rFonts w:ascii="Times New Roman" w:hAnsi="Times New Roman" w:cs="Times New Roman"/>
          <w:b/>
          <w:bCs/>
          <w:sz w:val="20"/>
          <w:szCs w:val="20"/>
        </w:rPr>
        <w:t>DELL’INCARICO DI “RESPONSABILE DELLA PROTEZIONE DEI DATI PERSONALI” (DATA PROTECTION OFFICER- DPO) PER GLI ADEMPIMENTI PREVISTI DAL REGOLAMENTO U.E 2016/679</w:t>
      </w:r>
    </w:p>
    <w:p w14:paraId="7FB86446" w14:textId="77777777" w:rsidR="00833BCC" w:rsidRDefault="00833BCC" w:rsidP="00833BCC">
      <w:pPr>
        <w:snapToGri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A64C14" w14:textId="09500B53" w:rsidR="000F720C" w:rsidRPr="00CA72E2" w:rsidRDefault="00A01B0E" w:rsidP="000F720C">
      <w:pPr>
        <w:tabs>
          <w:tab w:val="left" w:pos="5954"/>
        </w:tabs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0F720C" w:rsidRPr="00CA72E2">
        <w:rPr>
          <w:sz w:val="24"/>
          <w:szCs w:val="24"/>
        </w:rPr>
        <w:t>DIRIGENTE SCOLASTICO</w:t>
      </w:r>
    </w:p>
    <w:p w14:paraId="1CC14D8C" w14:textId="18275173" w:rsidR="000F720C" w:rsidRPr="00CA72E2" w:rsidRDefault="000F720C" w:rsidP="000F720C">
      <w:pPr>
        <w:pStyle w:val="TableParagraph"/>
        <w:spacing w:line="313" w:lineRule="exact"/>
        <w:ind w:left="13"/>
        <w:jc w:val="right"/>
        <w:rPr>
          <w:sz w:val="24"/>
          <w:szCs w:val="24"/>
        </w:rPr>
      </w:pPr>
      <w:r w:rsidRPr="00CA72E2">
        <w:rPr>
          <w:sz w:val="24"/>
          <w:szCs w:val="24"/>
        </w:rPr>
        <w:tab/>
      </w:r>
      <w:r w:rsidR="00A01B0E">
        <w:rPr>
          <w:sz w:val="24"/>
          <w:szCs w:val="24"/>
        </w:rPr>
        <w:t>DELL’</w:t>
      </w:r>
      <w:r>
        <w:rPr>
          <w:sz w:val="24"/>
          <w:szCs w:val="24"/>
        </w:rPr>
        <w:t>IC PAPANICE-</w:t>
      </w:r>
      <w:r w:rsidRPr="00CA72E2">
        <w:rPr>
          <w:sz w:val="28"/>
          <w:szCs w:val="28"/>
        </w:rPr>
        <w:t xml:space="preserve"> </w:t>
      </w:r>
      <w:r w:rsidRPr="00CA72E2">
        <w:rPr>
          <w:sz w:val="24"/>
          <w:szCs w:val="24"/>
        </w:rPr>
        <w:t>CROTONE</w:t>
      </w:r>
    </w:p>
    <w:p w14:paraId="3EC8A2C4" w14:textId="322902C8" w:rsidR="000F720C" w:rsidRPr="00007F2D" w:rsidRDefault="000F720C" w:rsidP="000F720C">
      <w:pPr>
        <w:adjustRightInd w:val="0"/>
        <w:spacing w:line="360" w:lineRule="auto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_ l _ sottoscritt _ __________________________________________________________________</w:t>
      </w:r>
    </w:p>
    <w:p w14:paraId="321907CE" w14:textId="77777777" w:rsidR="000F720C" w:rsidRPr="00007F2D" w:rsidRDefault="000F720C" w:rsidP="000F720C">
      <w:pPr>
        <w:adjustRightInd w:val="0"/>
        <w:spacing w:line="360" w:lineRule="auto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nat_ a _______________________________ (provincia di _______ ) il ________________ C.F._______________________________ e residente in _________________________________ (provincia di _____) c.a.p.__________ via________________________________________ n.____</w:t>
      </w:r>
    </w:p>
    <w:p w14:paraId="054D3212" w14:textId="77777777" w:rsidR="000F720C" w:rsidRDefault="000F720C" w:rsidP="000F720C">
      <w:pPr>
        <w:adjustRightInd w:val="0"/>
        <w:spacing w:line="360" w:lineRule="auto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tel. _____________________ e-mail ___________________________________________</w:t>
      </w:r>
    </w:p>
    <w:p w14:paraId="7D8693E8" w14:textId="77777777" w:rsidR="000F720C" w:rsidRPr="00007F2D" w:rsidRDefault="000F720C" w:rsidP="000F720C">
      <w:pPr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Docente di ___________________________, classe di concorso____________, presso ________________________________________</w:t>
      </w:r>
    </w:p>
    <w:p w14:paraId="2EE53467" w14:textId="77777777" w:rsidR="000F720C" w:rsidRPr="00007F2D" w:rsidRDefault="000F720C" w:rsidP="000F720C">
      <w:pPr>
        <w:adjustRightInd w:val="0"/>
        <w:jc w:val="center"/>
        <w:rPr>
          <w:b/>
          <w:bCs/>
          <w:sz w:val="18"/>
          <w:szCs w:val="18"/>
        </w:rPr>
      </w:pPr>
      <w:r w:rsidRPr="00007F2D">
        <w:rPr>
          <w:b/>
          <w:bCs/>
          <w:sz w:val="18"/>
          <w:szCs w:val="18"/>
        </w:rPr>
        <w:t>CHIEDE</w:t>
      </w:r>
    </w:p>
    <w:p w14:paraId="2A18167B" w14:textId="5178A78E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 w:rsidRPr="00007F2D">
        <w:rPr>
          <w:sz w:val="18"/>
          <w:szCs w:val="18"/>
        </w:rPr>
        <w:t xml:space="preserve">di partecipare alla procedura di selezione, mediante valutazione comparativa, per il conferimento dell’incarico di </w:t>
      </w:r>
      <w:r>
        <w:rPr>
          <w:sz w:val="18"/>
          <w:szCs w:val="18"/>
        </w:rPr>
        <w:t>DPO</w:t>
      </w:r>
    </w:p>
    <w:p w14:paraId="792335F6" w14:textId="6E2F34D1" w:rsidR="000F720C" w:rsidRPr="00007F2D" w:rsidRDefault="000F720C" w:rsidP="000F720C">
      <w:pPr>
        <w:adjustRightInd w:val="0"/>
        <w:rPr>
          <w:b/>
          <w:bCs/>
          <w:sz w:val="18"/>
          <w:szCs w:val="18"/>
        </w:rPr>
      </w:pPr>
    </w:p>
    <w:p w14:paraId="56DA10EE" w14:textId="77777777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</w:p>
    <w:p w14:paraId="06C87054" w14:textId="77777777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_ l _ sottoscritt _ , consapevole delle sanzioni penali previste dall’art. 76 del DPR n. 445/2000 per le ipotesi di falsità in atti e dichiarazioni mendaci,</w:t>
      </w:r>
    </w:p>
    <w:p w14:paraId="5289EF47" w14:textId="77777777" w:rsidR="000F720C" w:rsidRPr="00007F2D" w:rsidRDefault="000F720C" w:rsidP="000F720C">
      <w:pPr>
        <w:adjustRightInd w:val="0"/>
        <w:jc w:val="center"/>
        <w:rPr>
          <w:b/>
          <w:bCs/>
          <w:sz w:val="18"/>
          <w:szCs w:val="18"/>
        </w:rPr>
      </w:pPr>
      <w:r w:rsidRPr="00007F2D">
        <w:rPr>
          <w:b/>
          <w:bCs/>
          <w:sz w:val="18"/>
          <w:szCs w:val="18"/>
        </w:rPr>
        <w:t>DICHIARA SOTTO LA PROPRIA RESPONSABILITÀ</w:t>
      </w:r>
    </w:p>
    <w:p w14:paraId="10AD4971" w14:textId="77777777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1. di essere cittadin_ italian_ ;</w:t>
      </w:r>
    </w:p>
    <w:p w14:paraId="62E734F0" w14:textId="77777777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 w:rsidRPr="00007F2D">
        <w:rPr>
          <w:sz w:val="18"/>
          <w:szCs w:val="18"/>
        </w:rPr>
        <w:t>2. di godere dei diritti politici;</w:t>
      </w:r>
    </w:p>
    <w:p w14:paraId="5AE6C090" w14:textId="77777777" w:rsidR="000F720C" w:rsidRDefault="000F720C" w:rsidP="000F720C">
      <w:pPr>
        <w:adjustRightInd w:val="0"/>
        <w:jc w:val="both"/>
        <w:rPr>
          <w:sz w:val="18"/>
          <w:szCs w:val="18"/>
        </w:rPr>
      </w:pPr>
      <w:r w:rsidRPr="00007F2D">
        <w:rPr>
          <w:sz w:val="18"/>
          <w:szCs w:val="18"/>
        </w:rPr>
        <w:t xml:space="preserve">3. di non aver subito condanne penali </w:t>
      </w:r>
    </w:p>
    <w:p w14:paraId="61764B4C" w14:textId="77777777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007F2D">
        <w:rPr>
          <w:sz w:val="18"/>
          <w:szCs w:val="18"/>
        </w:rPr>
        <w:t>ovvero di avere i seguenti procedimenti penali in corso</w:t>
      </w:r>
      <w:r>
        <w:rPr>
          <w:sz w:val="18"/>
          <w:szCs w:val="18"/>
        </w:rPr>
        <w:t xml:space="preserve"> _______________________________________________________________;</w:t>
      </w:r>
    </w:p>
    <w:p w14:paraId="5EC97BF6" w14:textId="6EFCEAD5" w:rsidR="000F720C" w:rsidRPr="00007F2D" w:rsidRDefault="000F720C" w:rsidP="000F720C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007F2D">
        <w:rPr>
          <w:sz w:val="18"/>
          <w:szCs w:val="18"/>
        </w:rPr>
        <w:t xml:space="preserve">. di essere in possesso dei requisiti di accesso, richiesti nell’Avviso pubblico relativo alla presente procedura di selezione, come specificato nell’allegato </w:t>
      </w:r>
      <w:r w:rsidRPr="00007F2D">
        <w:rPr>
          <w:i/>
          <w:iCs/>
          <w:sz w:val="18"/>
          <w:szCs w:val="18"/>
        </w:rPr>
        <w:t>curriculum vitae</w:t>
      </w:r>
      <w:r>
        <w:rPr>
          <w:i/>
          <w:iCs/>
          <w:sz w:val="18"/>
          <w:szCs w:val="18"/>
        </w:rPr>
        <w:t xml:space="preserve"> e riportati nella tabella di valutazione dei titoli</w:t>
      </w:r>
      <w:r>
        <w:rPr>
          <w:sz w:val="18"/>
          <w:szCs w:val="18"/>
        </w:rPr>
        <w:t>:</w:t>
      </w:r>
    </w:p>
    <w:p w14:paraId="72A5793C" w14:textId="77777777" w:rsidR="000F720C" w:rsidRDefault="000F720C" w:rsidP="000F720C">
      <w:pPr>
        <w:adjustRightInd w:val="0"/>
        <w:jc w:val="both"/>
        <w:rPr>
          <w:sz w:val="18"/>
          <w:szCs w:val="18"/>
        </w:rPr>
      </w:pPr>
    </w:p>
    <w:p w14:paraId="720E4449" w14:textId="14B2ACA9" w:rsidR="00833BCC" w:rsidRDefault="00A01B0E" w:rsidP="00833BCC">
      <w:pPr>
        <w:jc w:val="both"/>
      </w:pPr>
      <w:r w:rsidRPr="00007F2D">
        <w:rPr>
          <w:b/>
          <w:sz w:val="18"/>
          <w:szCs w:val="18"/>
        </w:rPr>
        <w:t>TABELLA DI VALUTAZIONE DEI TITOLI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2682"/>
        <w:gridCol w:w="2057"/>
        <w:gridCol w:w="2057"/>
      </w:tblGrid>
      <w:tr w:rsidR="00A01B0E" w14:paraId="270D7780" w14:textId="33F87F3C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E18" w14:textId="77777777" w:rsidR="00A01B0E" w:rsidRDefault="00A01B0E" w:rsidP="00D025C0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Titoli di studio</w:t>
            </w:r>
          </w:p>
          <w:p w14:paraId="4E7E0602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C04" w14:textId="77777777" w:rsidR="00A01B0E" w:rsidRDefault="00A01B0E" w:rsidP="00D025C0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Punteggi</w:t>
            </w:r>
          </w:p>
          <w:p w14:paraId="0B71C7DF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8F3" w14:textId="711FD7E5" w:rsidR="00A01B0E" w:rsidRDefault="00A01B0E" w:rsidP="00D025C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F444" w14:textId="7A60A69F" w:rsidR="00A01B0E" w:rsidRDefault="00A01B0E" w:rsidP="00D025C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 compilare a cura della commissione</w:t>
            </w:r>
          </w:p>
        </w:tc>
      </w:tr>
      <w:tr w:rsidR="00A01B0E" w14:paraId="4A9F88F5" w14:textId="33E8BBE1" w:rsidTr="00A01B0E">
        <w:trPr>
          <w:trHeight w:val="104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39E6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Laurea in Informatica/Giurisprudenza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0293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p. 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D4F2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527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33F14256" w14:textId="7E0CD78C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0AC0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Master, Specializzazioni, ulteriori lauree coerenti con l’incarico (ad es. Diritto dell’Informatica, Informatica giuridica)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493C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p. 5 per ciascun titolo fino a un max di 15 p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427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069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62FA6B9C" w14:textId="5A3A91F0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B848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Precedenti documentate esperienze presso istituzioni scolastiche in qualità di </w:t>
            </w:r>
            <w:r>
              <w:rPr>
                <w:rFonts w:eastAsia="MS Gothic"/>
                <w:sz w:val="20"/>
                <w:szCs w:val="20"/>
              </w:rPr>
              <w:t>RPD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703B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p. 5</w:t>
            </w:r>
            <w: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per ogni incarico annuale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88E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7D35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1A54FBC5" w14:textId="7EB905A2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3A41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Precedenti esperienze presso istituzioni scolastiche in</w:t>
            </w:r>
          </w:p>
          <w:p w14:paraId="496AAFBF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qualità di amministratore di sistema e nell’ambito della sicurezza informatica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0DF4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p. 5 per ogni esperienza annuale fino ad un max di 15 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8695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1E93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5CFEE1B2" w14:textId="5413B7A8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7BE6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Esperienze presso enti pubblici, aziende con riferimento</w:t>
            </w:r>
          </w:p>
          <w:p w14:paraId="6FDCFD65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al trattamento dati e/o alla sicurezza informatica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F98A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p. 5 per ogni esperienza annuale fino ad un max di 10 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FBA7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19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5983AAA8" w14:textId="3780B94C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5D34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Certificazioni possedute (2 punti per ogni certificazione Eipass, Didasko; 4 punti per ECDL Avanzata; 4 punti ognuna se in possesso delle certificazioni Eipass Pubblica Amministrazione, Cybercrimes e IT security; 4 punti se in possesso della certificazione Microsoft DB Administrator)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712D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Max 10 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ACD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65A2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461FD457" w14:textId="2DB4ED91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CAAC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Pubblicazioni, interventi a corsi, convegni come formatore/relatore, attinenti il tema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E194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1p. per prestazione, per un max di 5 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EEF7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94DE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01B0E" w14:paraId="40AF074A" w14:textId="77777777" w:rsidTr="00A01B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FFD7" w14:textId="77777777" w:rsidR="00A01B0E" w:rsidRDefault="00A01B0E" w:rsidP="00A01B0E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798" w14:textId="1E1D73A8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       TOTALE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A23C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6D7" w14:textId="77777777" w:rsidR="00A01B0E" w:rsidRDefault="00A01B0E" w:rsidP="00D025C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14:paraId="398A7BB6" w14:textId="77777777" w:rsidR="00976C2A" w:rsidRDefault="00976C2A" w:rsidP="00976C2A">
      <w:pPr>
        <w:adjustRightInd w:val="0"/>
        <w:jc w:val="both"/>
        <w:rPr>
          <w:sz w:val="18"/>
          <w:szCs w:val="18"/>
        </w:rPr>
      </w:pPr>
    </w:p>
    <w:p w14:paraId="1E6C6D38" w14:textId="77777777" w:rsidR="00976C2A" w:rsidRDefault="00976C2A" w:rsidP="00976C2A">
      <w:pPr>
        <w:adjustRightInd w:val="0"/>
        <w:jc w:val="both"/>
        <w:rPr>
          <w:sz w:val="18"/>
          <w:szCs w:val="18"/>
        </w:rPr>
      </w:pPr>
    </w:p>
    <w:p w14:paraId="4F54D46C" w14:textId="726B6A87" w:rsidR="00976C2A" w:rsidRPr="00943831" w:rsidRDefault="00976C2A" w:rsidP="00976C2A">
      <w:pPr>
        <w:adjustRightInd w:val="0"/>
        <w:jc w:val="both"/>
        <w:rPr>
          <w:sz w:val="18"/>
          <w:szCs w:val="18"/>
        </w:rPr>
      </w:pPr>
      <w:r w:rsidRPr="00943831">
        <w:rPr>
          <w:sz w:val="18"/>
          <w:szCs w:val="18"/>
        </w:rPr>
        <w:t>_l_ sottoscritt_ dichiara di aver preso visione e di accettare integralmente le disposizioni e le condizioni previste nell’Avviso pubblico di selezione.</w:t>
      </w:r>
    </w:p>
    <w:p w14:paraId="0DBDD2FF" w14:textId="77777777" w:rsidR="00976C2A" w:rsidRDefault="00976C2A" w:rsidP="00976C2A">
      <w:pPr>
        <w:adjustRightInd w:val="0"/>
        <w:jc w:val="both"/>
        <w:rPr>
          <w:sz w:val="18"/>
          <w:szCs w:val="18"/>
        </w:rPr>
      </w:pPr>
    </w:p>
    <w:p w14:paraId="046618FE" w14:textId="1F40A31A" w:rsidR="00976C2A" w:rsidRPr="00943831" w:rsidRDefault="00976C2A" w:rsidP="00976C2A">
      <w:pPr>
        <w:adjustRightInd w:val="0"/>
        <w:jc w:val="both"/>
        <w:rPr>
          <w:sz w:val="18"/>
          <w:szCs w:val="18"/>
        </w:rPr>
      </w:pPr>
      <w:r w:rsidRPr="00943831">
        <w:rPr>
          <w:sz w:val="18"/>
          <w:szCs w:val="18"/>
        </w:rPr>
        <w:lastRenderedPageBreak/>
        <w:t>Si allegano:</w:t>
      </w:r>
    </w:p>
    <w:p w14:paraId="5BD96F03" w14:textId="77777777" w:rsidR="00976C2A" w:rsidRPr="00943831" w:rsidRDefault="00976C2A" w:rsidP="00976C2A">
      <w:pPr>
        <w:pStyle w:val="Paragrafoelenco"/>
        <w:widowControl/>
        <w:numPr>
          <w:ilvl w:val="0"/>
          <w:numId w:val="5"/>
        </w:numPr>
        <w:adjustRightInd w:val="0"/>
        <w:contextualSpacing/>
        <w:jc w:val="both"/>
        <w:rPr>
          <w:sz w:val="18"/>
          <w:szCs w:val="18"/>
        </w:rPr>
      </w:pPr>
      <w:r w:rsidRPr="00943831">
        <w:rPr>
          <w:iCs/>
          <w:sz w:val="18"/>
          <w:szCs w:val="18"/>
        </w:rPr>
        <w:t xml:space="preserve">Curriculum vitae </w:t>
      </w:r>
    </w:p>
    <w:p w14:paraId="3F849C68" w14:textId="77777777" w:rsidR="00976C2A" w:rsidRPr="00943831" w:rsidRDefault="00976C2A" w:rsidP="00976C2A">
      <w:pPr>
        <w:pStyle w:val="Paragrafoelenco"/>
        <w:widowControl/>
        <w:numPr>
          <w:ilvl w:val="0"/>
          <w:numId w:val="5"/>
        </w:numPr>
        <w:adjustRightInd w:val="0"/>
        <w:contextualSpacing/>
        <w:jc w:val="both"/>
        <w:rPr>
          <w:sz w:val="18"/>
          <w:szCs w:val="18"/>
        </w:rPr>
      </w:pPr>
      <w:r w:rsidRPr="00943831">
        <w:rPr>
          <w:iCs/>
          <w:sz w:val="18"/>
          <w:szCs w:val="18"/>
        </w:rPr>
        <w:t>Fotocopia documento di riconoscimento</w:t>
      </w:r>
    </w:p>
    <w:p w14:paraId="5D712536" w14:textId="77777777" w:rsidR="00976C2A" w:rsidRPr="00943831" w:rsidRDefault="00976C2A" w:rsidP="00976C2A">
      <w:pPr>
        <w:adjustRightInd w:val="0"/>
        <w:jc w:val="both"/>
        <w:rPr>
          <w:sz w:val="18"/>
          <w:szCs w:val="18"/>
        </w:rPr>
      </w:pPr>
    </w:p>
    <w:p w14:paraId="58AD63E1" w14:textId="77777777" w:rsidR="00976C2A" w:rsidRPr="00943831" w:rsidRDefault="00976C2A" w:rsidP="00976C2A">
      <w:pPr>
        <w:tabs>
          <w:tab w:val="center" w:pos="7230"/>
        </w:tabs>
        <w:adjustRightInd w:val="0"/>
        <w:jc w:val="both"/>
        <w:rPr>
          <w:sz w:val="18"/>
          <w:szCs w:val="18"/>
        </w:rPr>
      </w:pPr>
      <w:r w:rsidRPr="00943831">
        <w:rPr>
          <w:sz w:val="18"/>
          <w:szCs w:val="18"/>
        </w:rPr>
        <w:t>Crotone, ____ / ____ 2021</w:t>
      </w:r>
      <w:r w:rsidRPr="00943831">
        <w:rPr>
          <w:sz w:val="18"/>
          <w:szCs w:val="18"/>
        </w:rPr>
        <w:tab/>
        <w:t>____________________________________</w:t>
      </w:r>
    </w:p>
    <w:p w14:paraId="0EDD91B9" w14:textId="77777777" w:rsidR="00976C2A" w:rsidRPr="00943831" w:rsidRDefault="00976C2A" w:rsidP="00976C2A">
      <w:pPr>
        <w:adjustRightInd w:val="0"/>
        <w:spacing w:line="360" w:lineRule="auto"/>
        <w:jc w:val="center"/>
        <w:rPr>
          <w:b/>
          <w:sz w:val="18"/>
          <w:szCs w:val="18"/>
        </w:rPr>
      </w:pPr>
    </w:p>
    <w:p w14:paraId="652C17A8" w14:textId="77777777" w:rsidR="00976C2A" w:rsidRPr="00CA72E2" w:rsidRDefault="00976C2A" w:rsidP="00976C2A">
      <w:pPr>
        <w:adjustRightInd w:val="0"/>
        <w:jc w:val="both"/>
        <w:rPr>
          <w:b/>
          <w:bCs/>
          <w:sz w:val="24"/>
          <w:szCs w:val="24"/>
        </w:rPr>
      </w:pPr>
    </w:p>
    <w:p w14:paraId="679483BC" w14:textId="77777777" w:rsidR="00976C2A" w:rsidRPr="00943831" w:rsidRDefault="00976C2A" w:rsidP="00976C2A">
      <w:pPr>
        <w:adjustRightInd w:val="0"/>
        <w:jc w:val="both"/>
        <w:rPr>
          <w:b/>
          <w:bCs/>
          <w:sz w:val="18"/>
          <w:szCs w:val="18"/>
        </w:rPr>
      </w:pPr>
      <w:r w:rsidRPr="00943831">
        <w:rPr>
          <w:b/>
          <w:bCs/>
          <w:sz w:val="18"/>
          <w:szCs w:val="18"/>
        </w:rPr>
        <w:t>ai sensi art. 13 e 14 del regolamento europeo 679/2016 in materia di protezione dei dati personali</w:t>
      </w:r>
    </w:p>
    <w:p w14:paraId="478EBF3A" w14:textId="77777777" w:rsidR="00976C2A" w:rsidRPr="00943831" w:rsidRDefault="00976C2A" w:rsidP="00976C2A">
      <w:pPr>
        <w:adjustRightInd w:val="0"/>
        <w:jc w:val="both"/>
        <w:rPr>
          <w:b/>
          <w:bCs/>
          <w:sz w:val="18"/>
          <w:szCs w:val="18"/>
          <w:highlight w:val="yellow"/>
        </w:rPr>
      </w:pPr>
    </w:p>
    <w:p w14:paraId="4A4AFE8B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</w:p>
    <w:p w14:paraId="3A13F89B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  <w:r w:rsidRPr="00943831">
        <w:rPr>
          <w:sz w:val="18"/>
          <w:szCs w:val="18"/>
        </w:rPr>
        <w:t>Il/la sottoscritto/a ___________________________________________ nato/a a ______________________</w:t>
      </w:r>
    </w:p>
    <w:p w14:paraId="2B35318B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</w:p>
    <w:p w14:paraId="32BA762B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  <w:r w:rsidRPr="00943831">
        <w:rPr>
          <w:sz w:val="18"/>
          <w:szCs w:val="18"/>
        </w:rPr>
        <w:t>il ________________, residente in via ____________________ città_____________________ prov. _____</w:t>
      </w:r>
    </w:p>
    <w:p w14:paraId="36540CD7" w14:textId="77777777" w:rsidR="00976C2A" w:rsidRPr="00943831" w:rsidRDefault="00976C2A" w:rsidP="00976C2A">
      <w:pPr>
        <w:adjustRightInd w:val="0"/>
        <w:spacing w:line="360" w:lineRule="auto"/>
        <w:jc w:val="center"/>
        <w:rPr>
          <w:b/>
          <w:caps/>
          <w:sz w:val="18"/>
          <w:szCs w:val="18"/>
        </w:rPr>
      </w:pPr>
    </w:p>
    <w:p w14:paraId="517D56F1" w14:textId="77777777" w:rsidR="00976C2A" w:rsidRPr="00943831" w:rsidRDefault="00976C2A" w:rsidP="00976C2A">
      <w:pPr>
        <w:spacing w:line="360" w:lineRule="auto"/>
        <w:jc w:val="center"/>
        <w:rPr>
          <w:b/>
          <w:sz w:val="18"/>
          <w:szCs w:val="18"/>
        </w:rPr>
      </w:pPr>
    </w:p>
    <w:p w14:paraId="507D364A" w14:textId="77777777" w:rsidR="00976C2A" w:rsidRPr="00943831" w:rsidRDefault="00976C2A" w:rsidP="00976C2A">
      <w:pPr>
        <w:spacing w:line="360" w:lineRule="auto"/>
        <w:jc w:val="center"/>
        <w:rPr>
          <w:b/>
          <w:sz w:val="18"/>
          <w:szCs w:val="18"/>
        </w:rPr>
      </w:pPr>
      <w:r w:rsidRPr="00943831">
        <w:rPr>
          <w:b/>
          <w:sz w:val="18"/>
          <w:szCs w:val="18"/>
        </w:rPr>
        <w:t>DICHIARA DI AVER PRESO VISIONE DELL’INFORMATIVA SULLA PROTEZIONE DEI DATI</w:t>
      </w:r>
    </w:p>
    <w:p w14:paraId="4B4E9506" w14:textId="77777777" w:rsidR="008E083A" w:rsidRDefault="00976C2A" w:rsidP="00976C2A">
      <w:pPr>
        <w:adjustRightInd w:val="0"/>
        <w:jc w:val="both"/>
        <w:rPr>
          <w:sz w:val="18"/>
          <w:szCs w:val="18"/>
        </w:rPr>
      </w:pPr>
      <w:r w:rsidRPr="00943831">
        <w:rPr>
          <w:sz w:val="18"/>
          <w:szCs w:val="18"/>
        </w:rPr>
        <w:t>I dati sopra riportati sono raccolti ai fini del procedimento per il quale sono rilasciati; saranno utilizzati esclusivamente per tale scopo e, comunque, nell’ambito delle attività istituzionali del</w:t>
      </w:r>
      <w:r w:rsidR="008E083A">
        <w:rPr>
          <w:sz w:val="18"/>
          <w:szCs w:val="18"/>
        </w:rPr>
        <w:t xml:space="preserve">l’I.C. Papanice </w:t>
      </w:r>
      <w:r w:rsidRPr="00943831">
        <w:rPr>
          <w:sz w:val="18"/>
          <w:szCs w:val="18"/>
        </w:rPr>
        <w:t>di Crotone, titolare del trattamento.</w:t>
      </w:r>
    </w:p>
    <w:p w14:paraId="6E988D72" w14:textId="20B7F028" w:rsidR="00976C2A" w:rsidRPr="00943831" w:rsidRDefault="00976C2A" w:rsidP="00976C2A">
      <w:pPr>
        <w:adjustRightInd w:val="0"/>
        <w:jc w:val="both"/>
        <w:rPr>
          <w:sz w:val="18"/>
          <w:szCs w:val="18"/>
        </w:rPr>
      </w:pPr>
      <w:r w:rsidRPr="00943831">
        <w:rPr>
          <w:sz w:val="18"/>
          <w:szCs w:val="18"/>
        </w:rPr>
        <w:t>All’interessato competono i diritti di cui a</w:t>
      </w:r>
      <w:r w:rsidRPr="00943831">
        <w:rPr>
          <w:b/>
          <w:sz w:val="18"/>
          <w:szCs w:val="18"/>
        </w:rPr>
        <w:t>gli articoli 13 e 14 del Regolamento UE 2016/679 e dell’articolo 13 del D. Lgs. 196/2003</w:t>
      </w:r>
      <w:r w:rsidRPr="00943831">
        <w:rPr>
          <w:sz w:val="18"/>
          <w:szCs w:val="18"/>
        </w:rPr>
        <w:t xml:space="preserve">. </w:t>
      </w:r>
    </w:p>
    <w:p w14:paraId="6D774313" w14:textId="77777777" w:rsidR="00976C2A" w:rsidRPr="00943831" w:rsidRDefault="00976C2A" w:rsidP="00976C2A">
      <w:pPr>
        <w:adjustRightInd w:val="0"/>
        <w:spacing w:line="360" w:lineRule="auto"/>
        <w:jc w:val="both"/>
        <w:rPr>
          <w:sz w:val="18"/>
          <w:szCs w:val="18"/>
        </w:rPr>
      </w:pPr>
    </w:p>
    <w:p w14:paraId="13552910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</w:p>
    <w:p w14:paraId="451519B6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  <w:r w:rsidRPr="00943831">
        <w:rPr>
          <w:sz w:val="18"/>
          <w:szCs w:val="18"/>
        </w:rPr>
        <w:t xml:space="preserve">Data _____/_____/_____ </w:t>
      </w:r>
    </w:p>
    <w:p w14:paraId="55883F38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</w:p>
    <w:p w14:paraId="66EE3AF5" w14:textId="39E223EF" w:rsidR="00976C2A" w:rsidRPr="00943831" w:rsidRDefault="00976C2A" w:rsidP="00976C2A">
      <w:pPr>
        <w:spacing w:after="120" w:line="360" w:lineRule="auto"/>
        <w:rPr>
          <w:b/>
          <w:sz w:val="18"/>
          <w:szCs w:val="18"/>
          <w:u w:val="single"/>
        </w:rPr>
      </w:pPr>
      <w:r w:rsidRPr="00943831">
        <w:rPr>
          <w:b/>
          <w:sz w:val="18"/>
          <w:szCs w:val="18"/>
          <w:u w:val="single"/>
        </w:rPr>
        <w:t>Si allega copia del</w:t>
      </w:r>
      <w:r w:rsidR="008E083A">
        <w:rPr>
          <w:b/>
          <w:sz w:val="18"/>
          <w:szCs w:val="18"/>
          <w:u w:val="single"/>
        </w:rPr>
        <w:t xml:space="preserve"> </w:t>
      </w:r>
      <w:r w:rsidRPr="00943831">
        <w:rPr>
          <w:b/>
          <w:sz w:val="18"/>
          <w:szCs w:val="18"/>
          <w:u w:val="single"/>
        </w:rPr>
        <w:t>documento di identità in corso di validità.</w:t>
      </w:r>
    </w:p>
    <w:p w14:paraId="5C58AD42" w14:textId="77777777" w:rsidR="00976C2A" w:rsidRPr="00943831" w:rsidRDefault="00976C2A" w:rsidP="00976C2A">
      <w:pPr>
        <w:spacing w:after="120" w:line="360" w:lineRule="auto"/>
        <w:rPr>
          <w:b/>
          <w:sz w:val="18"/>
          <w:szCs w:val="18"/>
          <w:u w:val="single"/>
        </w:rPr>
      </w:pPr>
    </w:p>
    <w:p w14:paraId="50FB982A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  <w:t xml:space="preserve">      </w:t>
      </w:r>
      <w:r w:rsidRPr="00943831">
        <w:rPr>
          <w:sz w:val="18"/>
          <w:szCs w:val="18"/>
        </w:rPr>
        <w:tab/>
        <w:t xml:space="preserve">Firma </w:t>
      </w:r>
    </w:p>
    <w:p w14:paraId="5F095F45" w14:textId="77777777" w:rsidR="00976C2A" w:rsidRPr="00943831" w:rsidRDefault="00976C2A" w:rsidP="00976C2A">
      <w:pPr>
        <w:adjustRightInd w:val="0"/>
        <w:spacing w:line="360" w:lineRule="auto"/>
        <w:rPr>
          <w:sz w:val="18"/>
          <w:szCs w:val="18"/>
        </w:rPr>
      </w:pPr>
      <w:r w:rsidRPr="00943831">
        <w:rPr>
          <w:sz w:val="18"/>
          <w:szCs w:val="18"/>
        </w:rPr>
        <w:t xml:space="preserve">                                </w:t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</w:r>
      <w:r w:rsidRPr="00943831">
        <w:rPr>
          <w:sz w:val="18"/>
          <w:szCs w:val="18"/>
        </w:rPr>
        <w:tab/>
        <w:t>__________________________________</w:t>
      </w:r>
    </w:p>
    <w:p w14:paraId="6ACBBE49" w14:textId="77777777" w:rsidR="00C85A12" w:rsidRDefault="00C85A12" w:rsidP="00D32352">
      <w:pPr>
        <w:pStyle w:val="Corpotesto"/>
        <w:jc w:val="right"/>
        <w:rPr>
          <w:sz w:val="22"/>
        </w:rPr>
      </w:pPr>
    </w:p>
    <w:sectPr w:rsidR="00C85A12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DAB"/>
    <w:multiLevelType w:val="hybridMultilevel"/>
    <w:tmpl w:val="56CA12CE"/>
    <w:lvl w:ilvl="0" w:tplc="49BC2320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6842"/>
    <w:multiLevelType w:val="hybridMultilevel"/>
    <w:tmpl w:val="D47AC5E0"/>
    <w:lvl w:ilvl="0" w:tplc="49BC2320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C5F6F"/>
    <w:multiLevelType w:val="hybridMultilevel"/>
    <w:tmpl w:val="E490EF76"/>
    <w:lvl w:ilvl="0" w:tplc="45C61562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DAA23DE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21C40F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6040F55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DE329D9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7332B842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4CF47D72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000C42A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9A6CF00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A7856F8"/>
    <w:multiLevelType w:val="hybridMultilevel"/>
    <w:tmpl w:val="C706D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C69ED"/>
    <w:multiLevelType w:val="hybridMultilevel"/>
    <w:tmpl w:val="D9D8D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12"/>
    <w:rsid w:val="000F720C"/>
    <w:rsid w:val="00262081"/>
    <w:rsid w:val="007A1F3F"/>
    <w:rsid w:val="00833BCC"/>
    <w:rsid w:val="008E083A"/>
    <w:rsid w:val="00976C2A"/>
    <w:rsid w:val="009B5F15"/>
    <w:rsid w:val="00A01B0E"/>
    <w:rsid w:val="00A32E0D"/>
    <w:rsid w:val="00C85A12"/>
    <w:rsid w:val="00CB65C7"/>
    <w:rsid w:val="00D32352"/>
    <w:rsid w:val="00F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4FC0"/>
  <w15:docId w15:val="{1E0C73C6-99B8-4737-8316-3909B30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90" w:lineRule="exact"/>
      <w:ind w:left="800" w:right="2152"/>
      <w:jc w:val="center"/>
    </w:pPr>
    <w:rPr>
      <w:rFonts w:ascii="Cambria" w:eastAsia="Cambria" w:hAnsi="Cambria" w:cs="Cambria"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824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33BCC"/>
    <w:rPr>
      <w:color w:val="0000FF"/>
      <w:u w:val="single"/>
    </w:rPr>
  </w:style>
  <w:style w:type="paragraph" w:customStyle="1" w:styleId="Default">
    <w:name w:val="Default"/>
    <w:rsid w:val="00833BCC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Papanice, mercoledì 13 maggio 1998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Papanice, mercoledì 13 maggio 1998</dc:title>
  <dc:creator>DIR. DID. VII° CIRCOLO (KR)</dc:creator>
  <cp:lastModifiedBy>KRMM047007 - CPIA CROTONE</cp:lastModifiedBy>
  <cp:revision>4</cp:revision>
  <dcterms:created xsi:type="dcterms:W3CDTF">2021-11-16T17:11:00Z</dcterms:created>
  <dcterms:modified xsi:type="dcterms:W3CDTF">2021-11-16T17:31:00Z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2021-09-01T00:00:00Z</vt:filetime>
  </property>
</Properties>
</file>