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3180C" w14:textId="224DF992" w:rsidR="003D04DB" w:rsidRDefault="003D04DB" w:rsidP="003D04DB">
      <w:pPr>
        <w:pStyle w:val="Default"/>
        <w:spacing w:line="360" w:lineRule="auto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ALLEGATO 1 </w:t>
      </w:r>
    </w:p>
    <w:p w14:paraId="36CE6997" w14:textId="77777777" w:rsidR="003D04DB" w:rsidRDefault="003D04DB" w:rsidP="003D04DB">
      <w:pPr>
        <w:pStyle w:val="Default"/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Al Dirigente Scolastico </w:t>
      </w:r>
    </w:p>
    <w:p w14:paraId="1A10CBD7" w14:textId="77777777" w:rsidR="003D04DB" w:rsidRDefault="003D04DB" w:rsidP="003D04DB">
      <w:pPr>
        <w:pStyle w:val="Default"/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dell’Istituto Comprensivo di Casatenovo (LC)</w:t>
      </w:r>
    </w:p>
    <w:p w14:paraId="76C9AEC8" w14:textId="77777777" w:rsidR="003D04DB" w:rsidRDefault="003D04DB" w:rsidP="003D04DB">
      <w:pPr>
        <w:pStyle w:val="Default"/>
        <w:jc w:val="right"/>
        <w:rPr>
          <w:sz w:val="20"/>
          <w:szCs w:val="20"/>
        </w:rPr>
      </w:pPr>
    </w:p>
    <w:p w14:paraId="7A44094B" w14:textId="1168A68A" w:rsidR="003D04DB" w:rsidRDefault="003D04DB" w:rsidP="003D04DB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7173749" w14:textId="77777777" w:rsidR="003D04DB" w:rsidRDefault="003D04DB" w:rsidP="003D04DB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MODULO PER LA PRESENTAZIONE DELLE DOMANDE DI SUPPLENZA DA CONFERIRSI FUORI GRADUATORIA DI ISTITUTO</w:t>
      </w:r>
    </w:p>
    <w:p w14:paraId="1F25896B" w14:textId="15624C56" w:rsidR="003D04DB" w:rsidRPr="003D04DB" w:rsidRDefault="003D04DB" w:rsidP="003D04DB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7E159B6B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Il/La </w:t>
      </w:r>
      <w:proofErr w:type="spell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t xml:space="preserve">___ _________________________________, </w:t>
      </w:r>
      <w:proofErr w:type="spellStart"/>
      <w:r>
        <w:rPr>
          <w:sz w:val="20"/>
          <w:szCs w:val="20"/>
        </w:rPr>
        <w:t>nat</w:t>
      </w:r>
      <w:proofErr w:type="spellEnd"/>
      <w:r>
        <w:rPr>
          <w:sz w:val="20"/>
          <w:szCs w:val="20"/>
        </w:rPr>
        <w:t xml:space="preserve">___ a ____________________________________ </w:t>
      </w:r>
    </w:p>
    <w:p w14:paraId="1DF85800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Prov. (____), il ______/______/__________; C.F. ______________________________________________________ </w:t>
      </w:r>
    </w:p>
    <w:p w14:paraId="5B54C2DA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Residente a ________________________________________________________________________, Prov. (____) </w:t>
      </w:r>
    </w:p>
    <w:p w14:paraId="5DC410A4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Via/Piazza ______________________________________________________________________, n. ____________ </w:t>
      </w:r>
    </w:p>
    <w:p w14:paraId="45BF4F8D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Telefono cellulare ___________________; email ___________________________________________________, </w:t>
      </w:r>
    </w:p>
    <w:p w14:paraId="2D8C72C0" w14:textId="77777777" w:rsidR="003D04DB" w:rsidRDefault="003D04DB" w:rsidP="003D04DB">
      <w:pPr>
        <w:pStyle w:val="Default"/>
        <w:spacing w:line="360" w:lineRule="auto"/>
        <w:jc w:val="both"/>
        <w:rPr>
          <w:b/>
          <w:bCs/>
          <w:sz w:val="20"/>
          <w:szCs w:val="20"/>
        </w:rPr>
      </w:pPr>
    </w:p>
    <w:p w14:paraId="575BA43F" w14:textId="25467A51" w:rsidR="003D04DB" w:rsidRDefault="003D04DB" w:rsidP="003D04DB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COMUNICA</w:t>
      </w:r>
    </w:p>
    <w:p w14:paraId="1BCF4AD9" w14:textId="77777777" w:rsidR="003D04DB" w:rsidRDefault="003D04DB" w:rsidP="003D04DB">
      <w:pPr>
        <w:pStyle w:val="Default"/>
        <w:jc w:val="center"/>
        <w:rPr>
          <w:sz w:val="20"/>
          <w:szCs w:val="20"/>
        </w:rPr>
      </w:pPr>
    </w:p>
    <w:p w14:paraId="71B8DE6C" w14:textId="19988868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di essere interessato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al conferimento di una supplenza per l’insegnamento di POSTO</w:t>
      </w:r>
      <w:r w:rsidR="00817C54">
        <w:rPr>
          <w:sz w:val="20"/>
          <w:szCs w:val="20"/>
        </w:rPr>
        <w:t xml:space="preserve"> SOSTEGNO </w:t>
      </w:r>
      <w:r>
        <w:rPr>
          <w:sz w:val="20"/>
          <w:szCs w:val="20"/>
        </w:rPr>
        <w:t xml:space="preserve"> per la Scuola</w:t>
      </w:r>
      <w:r w:rsidR="00817C54">
        <w:rPr>
          <w:sz w:val="20"/>
          <w:szCs w:val="20"/>
        </w:rPr>
        <w:t xml:space="preserve"> Infanzia</w:t>
      </w:r>
      <w:bookmarkStart w:id="0" w:name="_GoBack"/>
      <w:bookmarkEnd w:id="0"/>
      <w:r>
        <w:rPr>
          <w:sz w:val="20"/>
          <w:szCs w:val="20"/>
        </w:rPr>
        <w:t xml:space="preserve">. </w:t>
      </w:r>
    </w:p>
    <w:p w14:paraId="48C87CE2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</w:p>
    <w:p w14:paraId="5C39D7C2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tal fine, dichiara, ai sensi degli articoli 46 e 47 del D.P.R. n. 445/2000: </w:t>
      </w:r>
    </w:p>
    <w:p w14:paraId="32171780" w14:textId="7DA05F4D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 di non essere stato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dispensato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dal servizio ai sensi dell'articolo 439 del D.lgs. n. 297/1994 per mancato superamento del periodo di prova; </w:t>
      </w:r>
    </w:p>
    <w:p w14:paraId="3AED642A" w14:textId="21E4129E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 di non essere stato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dispensato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dal servizio per incapacità didattica ai sensi dell’articolo 512 del D.lgs. n. 297/1994; </w:t>
      </w:r>
    </w:p>
    <w:p w14:paraId="402870DB" w14:textId="29010EBF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 di essere cittadino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italiano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o dell’Unione europea e, in tal caso, di avere una adeguata conoscenza della lingua italiana; </w:t>
      </w:r>
    </w:p>
    <w:p w14:paraId="6A7E53FA" w14:textId="77777777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avere un’età non inferiore ad anni 18 e non superiore ad anni 67 al 1° settembre 2024; </w:t>
      </w:r>
    </w:p>
    <w:p w14:paraId="0B689689" w14:textId="77777777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godere dei diritti civili e politici nel Paese di cittadinanza; </w:t>
      </w:r>
    </w:p>
    <w:p w14:paraId="4663AAC9" w14:textId="0727B0B8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 di non essere escluso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dall’elettorato politico attivo; </w:t>
      </w:r>
    </w:p>
    <w:p w14:paraId="789BB084" w14:textId="1F4DCE3B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 di non essere stato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destituito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o dispensato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dall’impiego presso una pubblica amministrazione per persistente insufficiente rendimento; </w:t>
      </w:r>
    </w:p>
    <w:p w14:paraId="07CFAD72" w14:textId="07EAB0C4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 di non essere stato</w:t>
      </w:r>
      <w:r w:rsidR="00576320">
        <w:rPr>
          <w:sz w:val="20"/>
          <w:szCs w:val="20"/>
        </w:rPr>
        <w:t>/</w:t>
      </w:r>
      <w:proofErr w:type="spellStart"/>
      <w:r w:rsidR="00576320"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dichiarato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decaduto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da un impiego statale, ai sensi dell’articolo 127, primo comma, lettera d) del D.P.R. 10 gennaio 1957, n. 3, per aver conseguito l’impiego mediante la produzione di documenti falsi o viziati da invalidità non sanabile; </w:t>
      </w:r>
    </w:p>
    <w:p w14:paraId="453D9AB2" w14:textId="17207828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 di non essere temporaneamente inabilitato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o interdetto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, per il periodo di durata dell’inabilità o dell’interdizione; </w:t>
      </w:r>
    </w:p>
    <w:p w14:paraId="676485EA" w14:textId="13166B41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 di non essere stato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licenziato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dall’impiego presso una Pubblica Amministrazione per giusta causa o giustificato motivo soggettivo ovvero di non essere incorso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nella sanzione disciplinare del licenziamento con o senza preavviso, ovvero della destituzione; </w:t>
      </w:r>
    </w:p>
    <w:p w14:paraId="16724763" w14:textId="27765E6F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 di essere fisicamente idoneo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allo svolgimento delle funzioni proprie del personale docente; </w:t>
      </w:r>
    </w:p>
    <w:p w14:paraId="39297197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non essere dipendente dello Stato o di enti pubblici collocato a riposo, in applicazione di </w:t>
      </w:r>
    </w:p>
    <w:p w14:paraId="260D08AF" w14:textId="77777777" w:rsidR="003D04DB" w:rsidRDefault="003D04DB" w:rsidP="003D04DB">
      <w:pPr>
        <w:pStyle w:val="Default"/>
        <w:spacing w:after="62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disposizioni di carattere transitorio o speciale; </w:t>
      </w:r>
    </w:p>
    <w:p w14:paraId="5D12F87E" w14:textId="77777777" w:rsidR="003D04DB" w:rsidRDefault="003D04DB" w:rsidP="003D04DB">
      <w:pPr>
        <w:pStyle w:val="Default"/>
        <w:spacing w:after="62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non trovarsi in una delle condizioni ostative di cui al Decreto Legislativo 31 dicembre 2012 n. 235; </w:t>
      </w:r>
    </w:p>
    <w:p w14:paraId="3BD3D3BA" w14:textId="77777777" w:rsidR="003D04DB" w:rsidRDefault="003D04DB" w:rsidP="003D04DB">
      <w:pPr>
        <w:pStyle w:val="Default"/>
        <w:spacing w:after="62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aver preso visione dell’informativa sul trattamento dei dati personali; </w:t>
      </w:r>
    </w:p>
    <w:p w14:paraId="486E4F8D" w14:textId="510F15E9" w:rsidR="003D04DB" w:rsidRDefault="003D04DB" w:rsidP="003D04DB">
      <w:pPr>
        <w:pStyle w:val="Default"/>
        <w:spacing w:after="62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 di non essere incorso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nella sanzione disciplinare della sospensione dal servizio ovvero di non essere destinatario di provvedimenti di sospensione cautelare dal servizio; </w:t>
      </w:r>
    </w:p>
    <w:p w14:paraId="4AEEAAEA" w14:textId="06A7BAAE" w:rsidR="003D04DB" w:rsidRDefault="003D04DB" w:rsidP="003D04DB">
      <w:pPr>
        <w:pStyle w:val="Default"/>
        <w:spacing w:after="62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 di essere consapevole di essere ammesso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nelle graduatorie con riserva di accertamento del possesso dei requisiti di ammissione; </w:t>
      </w:r>
    </w:p>
    <w:p w14:paraId="411FB2EB" w14:textId="77777777" w:rsidR="003D04DB" w:rsidRDefault="003D04DB" w:rsidP="003D04DB">
      <w:pPr>
        <w:pStyle w:val="Default"/>
        <w:spacing w:after="62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essere consapevole che l’Amministrazione può disporre in qualsiasi momento, con provvedimento motivato, l’esclusione dei candidati non in possesso di uno dei citati requisiti di ammissione o per i quali sia accertata la sussistenza di una delle condizioni ostative di cui all’O.M. n. 88 del 2024; </w:t>
      </w:r>
    </w:p>
    <w:p w14:paraId="781FA806" w14:textId="77777777" w:rsidR="003D04DB" w:rsidRDefault="003D04DB" w:rsidP="003D04DB">
      <w:pPr>
        <w:pStyle w:val="Default"/>
        <w:spacing w:after="62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non avere procedimenti penali pendenti, in Italia e/o all’estero, ovvero di avere pendenti i seguenti procedimenti: _____________________________________________________________________; </w:t>
      </w:r>
    </w:p>
    <w:p w14:paraId="717DF965" w14:textId="77777777" w:rsidR="003D04DB" w:rsidRDefault="003D04DB" w:rsidP="003D04DB">
      <w:pPr>
        <w:pStyle w:val="Default"/>
        <w:spacing w:after="62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essere iscritto/a nelle liste elettorali del comune di ______________________________ Prov. (____); </w:t>
      </w:r>
    </w:p>
    <w:p w14:paraId="08D5846B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non avere riportato condanne penali (anche se sono stati concessi amnistia, indulto, condono) in Italia e/o all’estero, ovvero di aver riportato le seguenti condanne __________________________ </w:t>
      </w:r>
    </w:p>
    <w:p w14:paraId="02459F91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</w:p>
    <w:p w14:paraId="440734F9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____________________________________________________________________________________________; </w:t>
      </w:r>
    </w:p>
    <w:p w14:paraId="6388103F" w14:textId="0A05195C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essere consapevole delle sanzioni previste in caso di dichiarazione mendace. </w:t>
      </w:r>
    </w:p>
    <w:p w14:paraId="00AA877D" w14:textId="291C7F33" w:rsidR="00290283" w:rsidRDefault="00290283" w:rsidP="003D04DB">
      <w:pPr>
        <w:pStyle w:val="Default"/>
        <w:spacing w:line="360" w:lineRule="auto"/>
        <w:jc w:val="both"/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290283" w14:paraId="78DC7885" w14:textId="77777777" w:rsidTr="00290283">
        <w:tc>
          <w:tcPr>
            <w:tcW w:w="2830" w:type="dxa"/>
          </w:tcPr>
          <w:p w14:paraId="3E4881B0" w14:textId="54EFC6BD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Livello di istruzione</w:t>
            </w:r>
          </w:p>
        </w:tc>
        <w:tc>
          <w:tcPr>
            <w:tcW w:w="6798" w:type="dxa"/>
          </w:tcPr>
          <w:p w14:paraId="7EA41C3E" w14:textId="77777777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290283" w14:paraId="3FFBABDC" w14:textId="77777777" w:rsidTr="00290283">
        <w:tc>
          <w:tcPr>
            <w:tcW w:w="2830" w:type="dxa"/>
          </w:tcPr>
          <w:p w14:paraId="3D088C37" w14:textId="484B16D5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Titolo di studio</w:t>
            </w:r>
          </w:p>
        </w:tc>
        <w:tc>
          <w:tcPr>
            <w:tcW w:w="6798" w:type="dxa"/>
          </w:tcPr>
          <w:p w14:paraId="0BF7E43D" w14:textId="77777777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290283" w14:paraId="78EA6448" w14:textId="77777777" w:rsidTr="00290283">
        <w:tc>
          <w:tcPr>
            <w:tcW w:w="2830" w:type="dxa"/>
          </w:tcPr>
          <w:p w14:paraId="30D8F524" w14:textId="7DACCDD6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Voto</w:t>
            </w:r>
          </w:p>
        </w:tc>
        <w:tc>
          <w:tcPr>
            <w:tcW w:w="6798" w:type="dxa"/>
          </w:tcPr>
          <w:p w14:paraId="0E41446B" w14:textId="77777777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290283" w14:paraId="174BBCEC" w14:textId="77777777" w:rsidTr="00290283">
        <w:tc>
          <w:tcPr>
            <w:tcW w:w="2830" w:type="dxa"/>
          </w:tcPr>
          <w:p w14:paraId="1EE71DBD" w14:textId="7A6AC948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Certificazioni informatiche</w:t>
            </w:r>
          </w:p>
        </w:tc>
        <w:tc>
          <w:tcPr>
            <w:tcW w:w="6798" w:type="dxa"/>
          </w:tcPr>
          <w:p w14:paraId="236C92E2" w14:textId="77777777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290283" w14:paraId="05AF9C1A" w14:textId="77777777" w:rsidTr="00290283">
        <w:tc>
          <w:tcPr>
            <w:tcW w:w="2830" w:type="dxa"/>
          </w:tcPr>
          <w:p w14:paraId="7C79D8ED" w14:textId="330BD181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Altre certificazioni</w:t>
            </w:r>
          </w:p>
        </w:tc>
        <w:tc>
          <w:tcPr>
            <w:tcW w:w="6798" w:type="dxa"/>
          </w:tcPr>
          <w:p w14:paraId="6983F089" w14:textId="77777777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290283" w14:paraId="7FEBC6DA" w14:textId="77777777" w:rsidTr="00290283">
        <w:tc>
          <w:tcPr>
            <w:tcW w:w="2830" w:type="dxa"/>
          </w:tcPr>
          <w:p w14:paraId="4E16C624" w14:textId="747D7B12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Certificazioni linguistiche</w:t>
            </w:r>
          </w:p>
        </w:tc>
        <w:tc>
          <w:tcPr>
            <w:tcW w:w="6798" w:type="dxa"/>
          </w:tcPr>
          <w:p w14:paraId="5ABC2BDE" w14:textId="77777777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290283" w14:paraId="47AF940E" w14:textId="77777777" w:rsidTr="00290283">
        <w:tc>
          <w:tcPr>
            <w:tcW w:w="2830" w:type="dxa"/>
          </w:tcPr>
          <w:p w14:paraId="24FBABE0" w14:textId="2AECC956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Corsi/Master</w:t>
            </w:r>
          </w:p>
        </w:tc>
        <w:tc>
          <w:tcPr>
            <w:tcW w:w="6798" w:type="dxa"/>
          </w:tcPr>
          <w:p w14:paraId="65FD7648" w14:textId="77777777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</w:tbl>
    <w:p w14:paraId="75E41EEB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</w:p>
    <w:p w14:paraId="4B831C00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Allega alla presente: </w:t>
      </w:r>
    </w:p>
    <w:p w14:paraId="7FD604F0" w14:textId="77777777" w:rsidR="003D04DB" w:rsidRDefault="003D04DB" w:rsidP="003D04DB">
      <w:pPr>
        <w:pStyle w:val="Default"/>
        <w:spacing w:after="56" w:line="360" w:lineRule="auto"/>
        <w:jc w:val="both"/>
        <w:rPr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1) </w:t>
      </w:r>
      <w:r>
        <w:rPr>
          <w:sz w:val="20"/>
          <w:szCs w:val="20"/>
        </w:rPr>
        <w:t xml:space="preserve">Curriculum Vitae in formato europeo, debitamente sottoscritto; </w:t>
      </w:r>
    </w:p>
    <w:p w14:paraId="50885C54" w14:textId="77777777" w:rsidR="003D04DB" w:rsidRDefault="003D04DB" w:rsidP="003D04DB">
      <w:pPr>
        <w:pStyle w:val="Default"/>
        <w:spacing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2) Copia del proprio documento di identità. </w:t>
      </w:r>
    </w:p>
    <w:p w14:paraId="1A4AE726" w14:textId="77777777" w:rsidR="003D04DB" w:rsidRDefault="003D04DB" w:rsidP="003D04DB">
      <w:pPr>
        <w:pStyle w:val="Default"/>
        <w:spacing w:line="360" w:lineRule="auto"/>
        <w:jc w:val="both"/>
        <w:rPr>
          <w:rFonts w:ascii="Verdana" w:hAnsi="Verdana" w:cs="Verdana"/>
          <w:sz w:val="20"/>
          <w:szCs w:val="20"/>
        </w:rPr>
      </w:pPr>
    </w:p>
    <w:p w14:paraId="46924E1C" w14:textId="35631B90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Chiede che tutte le comunicazioni inerenti al presente procedimento siano rese all’indirizzo e-mail: </w:t>
      </w:r>
    </w:p>
    <w:p w14:paraId="1EA2C44C" w14:textId="6F4A005D" w:rsidR="003D04DB" w:rsidRPr="003D04DB" w:rsidRDefault="003D04DB">
      <w:r>
        <w:rPr>
          <w:rFonts w:ascii="Century Gothic" w:hAnsi="Century Gothic" w:cs="Century Gothic"/>
          <w:color w:val="000000"/>
          <w:sz w:val="24"/>
          <w:szCs w:val="24"/>
        </w:rPr>
        <w:t>________________________________________________________________________________</w:t>
      </w:r>
    </w:p>
    <w:p w14:paraId="05B12366" w14:textId="2A4CC8F1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</w:p>
    <w:p w14:paraId="79A782AB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</w:p>
    <w:p w14:paraId="38060AEE" w14:textId="55E28D4A" w:rsidR="003D04DB" w:rsidRDefault="003D04DB" w:rsidP="003D04DB">
      <w:pPr>
        <w:spacing w:line="360" w:lineRule="auto"/>
        <w:jc w:val="both"/>
      </w:pPr>
      <w:r>
        <w:t>__________________________________                                            __________________________________</w:t>
      </w:r>
    </w:p>
    <w:p w14:paraId="492A12A1" w14:textId="66B71EF2" w:rsidR="00903160" w:rsidRDefault="003D04DB" w:rsidP="003D04DB">
      <w:pPr>
        <w:tabs>
          <w:tab w:val="left" w:pos="7088"/>
        </w:tabs>
        <w:spacing w:line="360" w:lineRule="auto"/>
        <w:jc w:val="both"/>
      </w:pPr>
      <w:r>
        <w:rPr>
          <w:rFonts w:ascii="Century Gothic" w:hAnsi="Century Gothic" w:cs="Century Gothic"/>
          <w:color w:val="000000"/>
          <w:sz w:val="20"/>
          <w:szCs w:val="20"/>
        </w:rPr>
        <w:t xml:space="preserve">                    </w:t>
      </w:r>
      <w:r w:rsidRPr="003D04DB">
        <w:rPr>
          <w:rFonts w:ascii="Century Gothic" w:hAnsi="Century Gothic" w:cs="Century Gothic"/>
          <w:color w:val="000000"/>
          <w:sz w:val="20"/>
          <w:szCs w:val="20"/>
        </w:rPr>
        <w:t>Luogo</w:t>
      </w:r>
      <w:r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Pr="003D04DB">
        <w:rPr>
          <w:rFonts w:ascii="Century Gothic" w:hAnsi="Century Gothic" w:cs="Century Gothic"/>
          <w:color w:val="000000"/>
          <w:sz w:val="20"/>
          <w:szCs w:val="20"/>
        </w:rPr>
        <w:t xml:space="preserve">e Data </w:t>
      </w:r>
      <w:r>
        <w:rPr>
          <w:rFonts w:ascii="Century Gothic" w:hAnsi="Century Gothic" w:cs="Century Gothic"/>
          <w:color w:val="000000"/>
          <w:sz w:val="20"/>
          <w:szCs w:val="20"/>
        </w:rPr>
        <w:tab/>
        <w:t>Firma leggibile</w:t>
      </w:r>
    </w:p>
    <w:sectPr w:rsidR="009031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6A7"/>
    <w:rsid w:val="001866A7"/>
    <w:rsid w:val="00290283"/>
    <w:rsid w:val="003D04DB"/>
    <w:rsid w:val="00576320"/>
    <w:rsid w:val="00817C54"/>
    <w:rsid w:val="00903160"/>
    <w:rsid w:val="00A8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0648A"/>
  <w15:chartTrackingRefBased/>
  <w15:docId w15:val="{BF87C0C1-5EF4-44B3-8E20-1793D9D6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D04D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290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Segreteria4</dc:creator>
  <cp:keywords/>
  <dc:description/>
  <cp:lastModifiedBy>SEGRETERIA COMPRENSIVO</cp:lastModifiedBy>
  <cp:revision>2</cp:revision>
  <dcterms:created xsi:type="dcterms:W3CDTF">2026-02-13T11:35:00Z</dcterms:created>
  <dcterms:modified xsi:type="dcterms:W3CDTF">2026-02-13T11:35:00Z</dcterms:modified>
</cp:coreProperties>
</file>