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602" w:rsidRDefault="0008111F">
      <w:pPr>
        <w:pStyle w:val="Corpotesto"/>
        <w:spacing w:before="50"/>
        <w:ind w:left="7270" w:right="158" w:firstLine="105"/>
        <w:jc w:val="right"/>
      </w:pPr>
      <w:r>
        <w:t>Al</w:t>
      </w:r>
      <w:r>
        <w:rPr>
          <w:spacing w:val="-17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Scolastico dell’I.C.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CARUGATE</w:t>
      </w:r>
    </w:p>
    <w:p w:rsidR="00CA4602" w:rsidRDefault="00CA4602">
      <w:pPr>
        <w:pStyle w:val="Corpotesto"/>
      </w:pPr>
    </w:p>
    <w:p w:rsidR="00CA4602" w:rsidRDefault="00CA4602">
      <w:pPr>
        <w:pStyle w:val="Corpotesto"/>
      </w:pPr>
    </w:p>
    <w:p w:rsidR="00CA4602" w:rsidRDefault="00CA4602">
      <w:pPr>
        <w:pStyle w:val="Corpotesto"/>
      </w:pPr>
    </w:p>
    <w:p w:rsidR="00CA4602" w:rsidRDefault="0008111F">
      <w:pPr>
        <w:pStyle w:val="Titolo"/>
      </w:pPr>
      <w:r w:rsidRPr="00347E50">
        <w:t>Oggetto</w:t>
      </w:r>
      <w:r>
        <w:t>: Assenza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d’interessi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collaboratore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attesta- zione del Dirigente Scolastico</w:t>
      </w:r>
    </w:p>
    <w:p w:rsidR="00CA4602" w:rsidRDefault="00CA4602">
      <w:pPr>
        <w:pStyle w:val="Corpotesto"/>
        <w:spacing w:before="5"/>
        <w:rPr>
          <w:rFonts w:ascii="Arial"/>
          <w:b/>
        </w:rPr>
      </w:pPr>
    </w:p>
    <w:p w:rsidR="00CA4602" w:rsidRDefault="0008111F">
      <w:pPr>
        <w:pStyle w:val="Corpotesto"/>
        <w:tabs>
          <w:tab w:val="left" w:pos="6595"/>
          <w:tab w:val="left" w:pos="9583"/>
          <w:tab w:val="left" w:pos="9701"/>
        </w:tabs>
        <w:spacing w:line="360" w:lineRule="auto"/>
        <w:ind w:left="130" w:right="169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nato/a a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in qualità di collaboratore della scuola in relazione all’attività / progetto di</w:t>
      </w:r>
    </w:p>
    <w:p w:rsidR="00CA4602" w:rsidRDefault="0008111F">
      <w:pPr>
        <w:pStyle w:val="Corpotesto"/>
        <w:spacing w:before="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720852</wp:posOffset>
                </wp:positionH>
                <wp:positionV relativeFrom="paragraph">
                  <wp:posOffset>165158</wp:posOffset>
                </wp:positionV>
                <wp:extent cx="609917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175" h="9525">
                              <a:moveTo>
                                <a:pt x="186232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62328" y="9144"/>
                              </a:lnTo>
                              <a:lnTo>
                                <a:pt x="1862328" y="0"/>
                              </a:lnTo>
                              <a:close/>
                            </a:path>
                            <a:path w="6099175" h="9525">
                              <a:moveTo>
                                <a:pt x="2796540" y="0"/>
                              </a:moveTo>
                              <a:lnTo>
                                <a:pt x="1865376" y="0"/>
                              </a:lnTo>
                              <a:lnTo>
                                <a:pt x="1865376" y="9144"/>
                              </a:lnTo>
                              <a:lnTo>
                                <a:pt x="2796540" y="9144"/>
                              </a:lnTo>
                              <a:lnTo>
                                <a:pt x="2796540" y="0"/>
                              </a:lnTo>
                              <a:close/>
                            </a:path>
                            <a:path w="6099175" h="9525">
                              <a:moveTo>
                                <a:pt x="6099048" y="0"/>
                              </a:moveTo>
                              <a:lnTo>
                                <a:pt x="2798064" y="0"/>
                              </a:lnTo>
                              <a:lnTo>
                                <a:pt x="2798064" y="9144"/>
                              </a:lnTo>
                              <a:lnTo>
                                <a:pt x="6099048" y="9144"/>
                              </a:lnTo>
                              <a:lnTo>
                                <a:pt x="6099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066FD" id="Graphic 2" o:spid="_x0000_s1026" style="position:absolute;margin-left:56.75pt;margin-top:13pt;width:480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" path="m1862328,l,,,9144r1862328,l1862328,xem2796540,l1865376,r,9144l2796540,9144r,-9144xem6099048,l2798064,r,9144l6099048,9144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4602" w:rsidRDefault="0008111F">
      <w:pPr>
        <w:pStyle w:val="Corpotesto"/>
        <w:spacing w:before="240"/>
        <w:ind w:right="29"/>
        <w:jc w:val="center"/>
      </w:pPr>
      <w:r>
        <w:rPr>
          <w:spacing w:val="-2"/>
        </w:rPr>
        <w:t>DICHIARA,</w:t>
      </w:r>
    </w:p>
    <w:p w:rsidR="00CA4602" w:rsidRDefault="00CA4602">
      <w:pPr>
        <w:pStyle w:val="Corpotesto"/>
      </w:pPr>
    </w:p>
    <w:p w:rsidR="00CA4602" w:rsidRDefault="0008111F">
      <w:pPr>
        <w:pStyle w:val="Corpotesto"/>
        <w:spacing w:line="268" w:lineRule="exact"/>
        <w:ind w:left="130"/>
        <w:jc w:val="both"/>
      </w:pPr>
      <w:r>
        <w:t>in</w:t>
      </w:r>
      <w:r>
        <w:rPr>
          <w:spacing w:val="-5"/>
        </w:rPr>
        <w:t xml:space="preserve"> </w:t>
      </w:r>
      <w:r>
        <w:t>ottemperanza</w:t>
      </w:r>
      <w:r>
        <w:rPr>
          <w:spacing w:val="-5"/>
        </w:rPr>
        <w:t xml:space="preserve"> </w:t>
      </w:r>
      <w:r>
        <w:t>all’art.</w:t>
      </w:r>
      <w:r>
        <w:rPr>
          <w:spacing w:val="-7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rPr>
          <w:spacing w:val="-2"/>
        </w:rPr>
        <w:t>165/2001,</w:t>
      </w:r>
    </w:p>
    <w:p w:rsidR="00CA4602" w:rsidRDefault="0008111F">
      <w:pPr>
        <w:pStyle w:val="Paragrafoelenco"/>
        <w:numPr>
          <w:ilvl w:val="0"/>
          <w:numId w:val="1"/>
        </w:numPr>
        <w:tabs>
          <w:tab w:val="left" w:pos="492"/>
        </w:tabs>
        <w:spacing w:before="2" w:line="230" w:lineRule="auto"/>
        <w:rPr>
          <w:sz w:val="24"/>
        </w:rPr>
      </w:pPr>
      <w:r>
        <w:rPr>
          <w:sz w:val="24"/>
        </w:rPr>
        <w:t>l’insussistenza di situazioni, anche potenziali, di conflitto d’interesse con l’I.C. di Caru- gate relativamente a sé stesso, nonché a coniuge, conviventi, parenti, affini entro il se- condo grado;</w:t>
      </w:r>
    </w:p>
    <w:p w:rsidR="00CA4602" w:rsidRDefault="0008111F">
      <w:pPr>
        <w:pStyle w:val="Paragrafoelenco"/>
        <w:numPr>
          <w:ilvl w:val="0"/>
          <w:numId w:val="1"/>
        </w:numPr>
        <w:tabs>
          <w:tab w:val="left" w:pos="492"/>
        </w:tabs>
        <w:spacing w:before="1" w:line="223" w:lineRule="auto"/>
        <w:ind w:right="158"/>
        <w:rPr>
          <w:sz w:val="24"/>
        </w:rPr>
      </w:pPr>
      <w:r>
        <w:rPr>
          <w:sz w:val="24"/>
        </w:rPr>
        <w:t>di non presentare altre cause di incompatibilità a svolgere prestazioni di consulenza nell’interesse della scuola;</w:t>
      </w:r>
    </w:p>
    <w:p w:rsidR="00CA4602" w:rsidRDefault="0008111F">
      <w:pPr>
        <w:pStyle w:val="Paragrafoelenco"/>
        <w:numPr>
          <w:ilvl w:val="0"/>
          <w:numId w:val="1"/>
        </w:numPr>
        <w:tabs>
          <w:tab w:val="left" w:pos="492"/>
        </w:tabs>
        <w:spacing w:line="237" w:lineRule="auto"/>
        <w:ind w:right="151"/>
        <w:rPr>
          <w:sz w:val="24"/>
        </w:rPr>
      </w:pPr>
      <w:r>
        <w:rPr>
          <w:sz w:val="24"/>
        </w:rPr>
        <w:t>di astenersi dal partecipare, nell’ambito dell’istituto, all'adozione di decisioni o ad attivi- tà che possano coinvolgere interessi propri, ovvero di suoi parenti affini entro il secon- 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asso- ciazioni anche non riconosciute, comitati, società o stabilimenti di cui egli sia ammini- stratore o gerente o dirigente, e in ogni altro caso;</w:t>
      </w:r>
    </w:p>
    <w:p w:rsidR="00CA4602" w:rsidRDefault="0008111F">
      <w:pPr>
        <w:pStyle w:val="Paragrafoelenco"/>
        <w:numPr>
          <w:ilvl w:val="0"/>
          <w:numId w:val="1"/>
        </w:numPr>
        <w:tabs>
          <w:tab w:val="left" w:pos="492"/>
        </w:tabs>
        <w:spacing w:line="230" w:lineRule="auto"/>
        <w:ind w:right="154"/>
        <w:rPr>
          <w:sz w:val="24"/>
        </w:rPr>
      </w:pPr>
      <w:r>
        <w:rPr>
          <w:sz w:val="24"/>
        </w:rPr>
        <w:t>di conoscere e di impegnarsi a rispettare, per quanto compatibile con l’incarico in que- stione, il “Codice di comportamento dei dipendenti pubblici” e le norme generali dell’istituto.</w:t>
      </w:r>
    </w:p>
    <w:p w:rsidR="00CA4602" w:rsidRDefault="0008111F">
      <w:pPr>
        <w:pStyle w:val="Corpotesto"/>
        <w:spacing w:before="253"/>
        <w:ind w:left="130" w:right="156"/>
        <w:jc w:val="both"/>
      </w:pPr>
      <w:r>
        <w:t xml:space="preserve">Il/La sottoscritto/a </w:t>
      </w:r>
      <w:r w:rsidR="00E57AFD">
        <w:t>______________________________________</w:t>
      </w:r>
      <w:r>
        <w:t>SI IMPEGNA, altresì a comunicare tempestivamente eventuali variazio- ni del contenuto della presente dichiarazione e a rendere nel caso una nuova dichiarazio- ne sostitutiva.</w:t>
      </w:r>
    </w:p>
    <w:p w:rsidR="00CA4602" w:rsidRDefault="00CA4602">
      <w:pPr>
        <w:pStyle w:val="Corpotesto"/>
      </w:pPr>
    </w:p>
    <w:p w:rsidR="00CA4602" w:rsidRDefault="00CA4602">
      <w:pPr>
        <w:pStyle w:val="Corpotesto"/>
        <w:spacing w:before="2"/>
      </w:pPr>
    </w:p>
    <w:p w:rsidR="00CA4602" w:rsidRDefault="0008111F">
      <w:pPr>
        <w:pStyle w:val="Corpotesto"/>
        <w:tabs>
          <w:tab w:val="left" w:pos="3777"/>
          <w:tab w:val="left" w:pos="7467"/>
        </w:tabs>
        <w:ind w:left="130"/>
        <w:jc w:val="both"/>
      </w:pPr>
      <w:r>
        <w:rPr>
          <w:spacing w:val="-2"/>
        </w:rPr>
        <w:t>Carugate,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CA4602" w:rsidRDefault="0008111F">
      <w:pPr>
        <w:pStyle w:val="Corpotesto"/>
        <w:spacing w:before="14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4317492</wp:posOffset>
                </wp:positionH>
                <wp:positionV relativeFrom="paragraph">
                  <wp:posOffset>252722</wp:posOffset>
                </wp:positionV>
                <wp:extent cx="2372995" cy="107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299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2995" h="10795">
                              <a:moveTo>
                                <a:pt x="678180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678180" y="10668"/>
                              </a:lnTo>
                              <a:lnTo>
                                <a:pt x="678180" y="0"/>
                              </a:lnTo>
                              <a:close/>
                            </a:path>
                            <a:path w="2372995" h="10795">
                              <a:moveTo>
                                <a:pt x="2372868" y="0"/>
                              </a:moveTo>
                              <a:lnTo>
                                <a:pt x="679704" y="0"/>
                              </a:lnTo>
                              <a:lnTo>
                                <a:pt x="679704" y="10668"/>
                              </a:lnTo>
                              <a:lnTo>
                                <a:pt x="2372868" y="10668"/>
                              </a:lnTo>
                              <a:lnTo>
                                <a:pt x="2372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284D" id="Graphic 3" o:spid="_x0000_s1026" style="position:absolute;margin-left:339.95pt;margin-top:19.9pt;width:186.85pt;height: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299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" path="m678180,l,,,10668r678180,l678180,xem2372868,l679704,r,10668l2372868,10668r,-10668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A4602" w:rsidRDefault="00CA4602">
      <w:pPr>
        <w:rPr>
          <w:sz w:val="20"/>
        </w:rPr>
        <w:sectPr w:rsidR="00CA4602">
          <w:type w:val="continuous"/>
          <w:pgSz w:w="11900" w:h="16840"/>
          <w:pgMar w:top="1340" w:right="960" w:bottom="1120" w:left="1000" w:header="0" w:footer="940" w:gutter="0"/>
          <w:pgNumType w:start="1"/>
          <w:cols w:space="720"/>
        </w:sectPr>
      </w:pPr>
      <w:bookmarkStart w:id="0" w:name="_GoBack"/>
      <w:bookmarkEnd w:id="0"/>
    </w:p>
    <w:p w:rsidR="00CA4602" w:rsidRDefault="0008111F">
      <w:pPr>
        <w:pStyle w:val="Corpotesto"/>
        <w:ind w:left="20"/>
        <w:rPr>
          <w:sz w:val="20"/>
        </w:rPr>
      </w:pPr>
      <w:r>
        <w:rPr>
          <w:noProof/>
          <w:sz w:val="20"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216650" cy="3343910"/>
                <wp:effectExtent l="0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3343910"/>
                          <a:chOff x="0" y="0"/>
                          <a:chExt cx="6216650" cy="3343910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0" y="0"/>
                            <a:ext cx="6216650" cy="3343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3343910">
                                <a:moveTo>
                                  <a:pt x="6216396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210300" y="6350"/>
                                </a:lnTo>
                                <a:lnTo>
                                  <a:pt x="6210300" y="3337560"/>
                                </a:lnTo>
                                <a:lnTo>
                                  <a:pt x="7620" y="3337560"/>
                                </a:lnTo>
                                <a:lnTo>
                                  <a:pt x="7620" y="6350"/>
                                </a:lnTo>
                                <a:lnTo>
                                  <a:pt x="6210300" y="6350"/>
                                </a:lnTo>
                                <a:lnTo>
                                  <a:pt x="6210300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3343910"/>
                                </a:lnTo>
                                <a:lnTo>
                                  <a:pt x="7620" y="3343910"/>
                                </a:lnTo>
                                <a:lnTo>
                                  <a:pt x="6216396" y="3343910"/>
                                </a:lnTo>
                                <a:lnTo>
                                  <a:pt x="6216396" y="3337560"/>
                                </a:lnTo>
                                <a:lnTo>
                                  <a:pt x="6216396" y="6350"/>
                                </a:lnTo>
                                <a:lnTo>
                                  <a:pt x="6216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79" y="6344"/>
                            <a:ext cx="6092952" cy="22768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579" y="2630672"/>
                            <a:ext cx="2715768" cy="1767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85844" y="2630672"/>
                            <a:ext cx="2042160" cy="353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9"/>
                        <wps:cNvSpPr txBox="1"/>
                        <wps:spPr>
                          <a:xfrm>
                            <a:off x="71627" y="25757"/>
                            <a:ext cx="6092825" cy="2254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602" w:rsidRDefault="0008111F">
                              <w:pPr>
                                <w:spacing w:line="236" w:lineRule="exact"/>
                                <w:ind w:right="27"/>
                                <w:jc w:val="center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DIRIGENTE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4"/>
                                </w:rPr>
                                <w:t>RESPONSABILE</w:t>
                              </w:r>
                            </w:p>
                            <w:p w:rsidR="00CA4602" w:rsidRDefault="0008111F">
                              <w:pPr>
                                <w:spacing w:before="273"/>
                                <w:ind w:right="18"/>
                                <w:jc w:val="both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VISTO l’art. 53 del D.Lgs. 165/2001, come modificato dalla L. 190/2012, secondo cui il conferimento di ogni incarico è subordinato all’avvenuta verifica dell’insussistenza di si- tuazioni, anche potenziali, di conflitto di interesse;</w:t>
                              </w:r>
                            </w:p>
                            <w:p w:rsidR="00CA4602" w:rsidRDefault="0008111F">
                              <w:pPr>
                                <w:tabs>
                                  <w:tab w:val="left" w:pos="7112"/>
                                </w:tabs>
                                <w:ind w:right="21"/>
                                <w:jc w:val="both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 xml:space="preserve">VISTO il curriculum vitae, nonché la dichiarazione di assenza di conflitto d’interessi per lo svolgimento dell’incarico affidato, resa, ai sensi dell’art. 53, c. 14, del D.Lgs. 165/2001, dal/dalla sig./sig.ra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CA4602" w:rsidRDefault="0008111F">
                              <w:pPr>
                                <w:spacing w:before="274"/>
                                <w:ind w:left="1" w:right="27"/>
                                <w:jc w:val="center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4"/>
                                </w:rPr>
                                <w:t>ATTESTA</w:t>
                              </w:r>
                            </w:p>
                            <w:p w:rsidR="00CA4602" w:rsidRDefault="00CA4602">
                              <w:pPr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</w:p>
                            <w:p w:rsidR="00CA4602" w:rsidRDefault="0008111F">
                              <w:pPr>
                                <w:spacing w:line="242" w:lineRule="auto"/>
                                <w:ind w:right="45"/>
                                <w:jc w:val="both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l’avvenuta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verifica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dell’insussistenza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situazioni,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anche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potenziali,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conflitto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d’interesse. La presente attestazione è pubblicata sul sito istituzionale della Scuola.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0"/>
                        <wps:cNvSpPr txBox="1"/>
                        <wps:spPr>
                          <a:xfrm>
                            <a:off x="71627" y="2654656"/>
                            <a:ext cx="275082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602" w:rsidRDefault="0008111F">
                              <w:pPr>
                                <w:tabs>
                                  <w:tab w:val="left" w:pos="4311"/>
                                </w:tabs>
                                <w:spacing w:line="236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 xml:space="preserve">Carugate,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1"/>
                        <wps:cNvSpPr txBox="1"/>
                        <wps:spPr>
                          <a:xfrm>
                            <a:off x="4088889" y="2654656"/>
                            <a:ext cx="203835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602" w:rsidRDefault="0008111F">
                              <w:pPr>
                                <w:spacing w:line="235" w:lineRule="exact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DIRIGENTE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4"/>
                                </w:rPr>
                                <w:t>SCOLASTICO</w:t>
                              </w:r>
                            </w:p>
                            <w:p w:rsidR="00CA4602" w:rsidRDefault="0008111F">
                              <w:pPr>
                                <w:spacing w:line="275" w:lineRule="exact"/>
                                <w:ind w:left="31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dott.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Luca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sz w:val="24"/>
                                </w:rPr>
                                <w:t>Zaccagnino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89.5pt;height:263.3pt;mso-position-horizontal-relative:char;mso-position-vertical-relative:line" coordsize="62166,334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">
                <v:shape id="Graphic 5" o:spid="_x0000_s1027" style="position:absolute;width:62166;height:33439;visibility:visible;mso-wrap-style:square;v-text-anchor:top" coordsize="6216650,3343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" path="m6216396,r-6096,l6210300,6350r,3331210l7620,3337560,7620,6350r6202680,l6210300,,7620,r,254l,254,,3343910r7620,l6216396,3343910r,-6350l6216396,6350r,-635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685;top:63;width:60930;height:22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">
                  <v:imagedata r:id="rId11" o:title=""/>
                </v:shape>
                <v:shape id="Image 7" o:spid="_x0000_s1029" type="#_x0000_t75" style="position:absolute;left:685;top:26306;width:27158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">
                  <v:imagedata r:id="rId12" o:title=""/>
                </v:shape>
                <v:shape id="Image 8" o:spid="_x0000_s1030" type="#_x0000_t75" style="position:absolute;left:40858;top:26306;width:20422;height:3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1" type="#_x0000_t202" style="position:absolute;left:716;top:257;width:60928;height:22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A4602" w:rsidRDefault="0008111F">
                        <w:pPr>
                          <w:spacing w:line="236" w:lineRule="exact"/>
                          <w:ind w:right="27"/>
                          <w:jc w:val="center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>IL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DIRIGENTE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4"/>
                          </w:rPr>
                          <w:t>RESPONSABILE</w:t>
                        </w:r>
                      </w:p>
                      <w:p w:rsidR="00CA4602" w:rsidRDefault="0008111F">
                        <w:pPr>
                          <w:spacing w:before="273"/>
                          <w:ind w:right="18"/>
                          <w:jc w:val="both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 xml:space="preserve">VISTO l’art. 53 del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D.Lgs</w:t>
                        </w:r>
                        <w:proofErr w:type="gramEnd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.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 xml:space="preserve"> 165/2001, come modificato dalla L. 190/2012, secondo cui il conferimento di ogni incarico è subordinato all’avvenuta verifica dell’insussistenza di si-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tuazioni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, anche potenziali, di conflitto di interesse;</w:t>
                        </w:r>
                      </w:p>
                      <w:p w:rsidR="00CA4602" w:rsidRDefault="0008111F">
                        <w:pPr>
                          <w:tabs>
                            <w:tab w:val="left" w:pos="7112"/>
                          </w:tabs>
                          <w:ind w:right="21"/>
                          <w:jc w:val="both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VISTO il curriculum vi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 xml:space="preserve">tae, nonché la dichiarazione di assenza di conflitto d’interessi per lo svolgimento dell’incarico affidato, resa, ai sensi dell’art. 53, c. 14, del 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D.Lgs</w:t>
                        </w:r>
                        <w:proofErr w:type="gramEnd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.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 xml:space="preserve"> 165/2001, dal/dalla sig./sig.ra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  <w:u w:val="single"/>
                          </w:rPr>
                          <w:tab/>
                        </w:r>
                      </w:p>
                      <w:p w:rsidR="00CA4602" w:rsidRDefault="0008111F">
                        <w:pPr>
                          <w:spacing w:before="274"/>
                          <w:ind w:left="1" w:right="27"/>
                          <w:jc w:val="center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sz w:val="24"/>
                          </w:rPr>
                          <w:t>ATTESTA</w:t>
                        </w:r>
                      </w:p>
                      <w:p w:rsidR="00CA4602" w:rsidRDefault="00CA4602">
                        <w:pPr>
                          <w:rPr>
                            <w:rFonts w:ascii="Arial"/>
                            <w:i/>
                            <w:sz w:val="24"/>
                          </w:rPr>
                        </w:pPr>
                      </w:p>
                      <w:p w:rsidR="00CA4602" w:rsidRDefault="0008111F">
                        <w:pPr>
                          <w:spacing w:line="242" w:lineRule="auto"/>
                          <w:ind w:right="45"/>
                          <w:jc w:val="both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l’avvenuta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verifica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dell’insussistenza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situazioni,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anche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potenziali,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conflitto</w:t>
                        </w:r>
                        <w:r>
                          <w:rPr>
                            <w:rFonts w:ascii="Arial" w:hAnsi="Arial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d’interesse. La presente attestazione è pubblicata sul sito istituzionale della Scuola.</w:t>
                        </w:r>
                      </w:p>
                    </w:txbxContent>
                  </v:textbox>
                </v:shape>
                <v:shape id="Textbox 10" o:spid="_x0000_s1032" type="#_x0000_t202" style="position:absolute;left:716;top:26546;width:2750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A4602" w:rsidRDefault="0008111F">
                        <w:pPr>
                          <w:tabs>
                            <w:tab w:val="left" w:pos="4311"/>
                          </w:tabs>
                          <w:spacing w:line="236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 xml:space="preserve">Carugate, </w:t>
                        </w:r>
                        <w:r>
                          <w:rPr>
                            <w:rFonts w:ascii="Arial"/>
                            <w:i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3" type="#_x0000_t202" style="position:absolute;left:40888;top:26546;width:2038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A4602" w:rsidRDefault="0008111F">
                        <w:pPr>
                          <w:spacing w:line="235" w:lineRule="exact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>IL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DIRIGENTE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sz w:val="24"/>
                          </w:rPr>
                          <w:t>SCOLASTICO</w:t>
                        </w:r>
                      </w:p>
                      <w:p w:rsidR="00CA4602" w:rsidRDefault="0008111F">
                        <w:pPr>
                          <w:spacing w:line="275" w:lineRule="exact"/>
                          <w:ind w:left="31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>dott.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Luca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i/>
                            <w:spacing w:val="-2"/>
                            <w:sz w:val="24"/>
                          </w:rPr>
                          <w:t>Zaccagnino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CA4602">
      <w:pPr>
        <w:pStyle w:val="Corpotesto"/>
        <w:rPr>
          <w:sz w:val="20"/>
        </w:rPr>
      </w:pPr>
    </w:p>
    <w:p w:rsidR="00CA4602" w:rsidRDefault="0008111F">
      <w:pPr>
        <w:pStyle w:val="Corpotesto"/>
        <w:spacing w:before="132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644652</wp:posOffset>
                </wp:positionH>
                <wp:positionV relativeFrom="paragraph">
                  <wp:posOffset>245097</wp:posOffset>
                </wp:positionV>
                <wp:extent cx="6271260" cy="388620"/>
                <wp:effectExtent l="0" t="0" r="0" b="0"/>
                <wp:wrapTopAndBottom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388620"/>
                          <a:chOff x="0" y="0"/>
                          <a:chExt cx="6271260" cy="3886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"/>
                            <a:ext cx="6271260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1260" h="388620">
                                <a:moveTo>
                                  <a:pt x="6187440" y="350520"/>
                                </a:moveTo>
                                <a:lnTo>
                                  <a:pt x="2584704" y="350520"/>
                                </a:lnTo>
                                <a:lnTo>
                                  <a:pt x="2584704" y="358140"/>
                                </a:lnTo>
                                <a:lnTo>
                                  <a:pt x="6187440" y="358140"/>
                                </a:lnTo>
                                <a:lnTo>
                                  <a:pt x="6187440" y="350520"/>
                                </a:lnTo>
                                <a:close/>
                              </a:path>
                              <a:path w="6271260" h="388620">
                                <a:moveTo>
                                  <a:pt x="6271260" y="0"/>
                                </a:moveTo>
                                <a:lnTo>
                                  <a:pt x="6265164" y="0"/>
                                </a:lnTo>
                                <a:lnTo>
                                  <a:pt x="6265164" y="6096"/>
                                </a:lnTo>
                                <a:lnTo>
                                  <a:pt x="6265164" y="382524"/>
                                </a:lnTo>
                                <a:lnTo>
                                  <a:pt x="6096" y="382524"/>
                                </a:lnTo>
                                <a:lnTo>
                                  <a:pt x="6096" y="6096"/>
                                </a:lnTo>
                                <a:lnTo>
                                  <a:pt x="6265164" y="6096"/>
                                </a:lnTo>
                                <a:lnTo>
                                  <a:pt x="62651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620"/>
                                </a:lnTo>
                                <a:lnTo>
                                  <a:pt x="6271260" y="388620"/>
                                </a:lnTo>
                                <a:lnTo>
                                  <a:pt x="6271260" y="385572"/>
                                </a:lnTo>
                                <a:lnTo>
                                  <a:pt x="6271260" y="382524"/>
                                </a:lnTo>
                                <a:lnTo>
                                  <a:pt x="6271260" y="6096"/>
                                </a:lnTo>
                                <a:lnTo>
                                  <a:pt x="6271260" y="3048"/>
                                </a:lnTo>
                                <a:lnTo>
                                  <a:pt x="6271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370322" y="24991"/>
                            <a:ext cx="186880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602" w:rsidRDefault="0008111F">
                              <w:pPr>
                                <w:spacing w:line="256" w:lineRule="exact"/>
                                <w:ind w:left="20"/>
                                <w:rPr>
                                  <w:rFonts w:asci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Parte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riservata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agli</w:t>
                              </w:r>
                              <w:r>
                                <w:rPr>
                                  <w:rFonts w:ascii="Arial"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z w:val="24"/>
                                </w:rPr>
                                <w:t>uffici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0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1979" y="203299"/>
                            <a:ext cx="252349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4602" w:rsidRDefault="0008111F">
                              <w:pPr>
                                <w:spacing w:line="256" w:lineRule="exact"/>
                                <w:ind w:left="20"/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Procedimento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carico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4"/>
                                </w:rPr>
                                <w:t>all’ass.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sz w:val="24"/>
                                </w:rPr>
                                <w:t>amm.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4" style="position:absolute;margin-left:50.75pt;margin-top:19.3pt;width:493.8pt;height:30.6pt;z-index:-15727104;mso-wrap-distance-left:0;mso-wrap-distance-right:0;mso-position-horizontal-relative:page;mso-position-vertical-relative:text" coordsize="62712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">
                <v:shape id="Graphic 13" o:spid="_x0000_s1035" style="position:absolute;width:62712;height:3886;visibility:visible;mso-wrap-style:square;v-text-anchor:top" coordsize="627126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" path="m6187440,350520r-3602736,l2584704,358140r3602736,l6187440,350520xem6271260,r-6096,l6265164,6096r,376428l6096,382524r,-376428l6265164,6096r,-6096l,,,388620r6271260,l6271260,385572r,-3048l6271260,6096r,-3048l6271260,xe" fillcolor="black" stroked="f">
                  <v:path arrowok="t"/>
                </v:shape>
                <v:shape id="Textbox 14" o:spid="_x0000_s1036" type="#_x0000_t202" style="position:absolute;left:43703;top:249;width:18688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A4602" w:rsidRDefault="0008111F">
                        <w:pPr>
                          <w:spacing w:line="256" w:lineRule="exact"/>
                          <w:ind w:left="20"/>
                          <w:rPr>
                            <w:rFonts w:ascii="Arial"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i/>
                            <w:sz w:val="24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Parte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riservata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agli</w:t>
                        </w:r>
                        <w:r>
                          <w:rPr>
                            <w:rFonts w:ascii="Arial"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24"/>
                          </w:rPr>
                          <w:t>uffici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0"/>
                            <w:sz w:val="24"/>
                          </w:rPr>
                          <w:t>-</w:t>
                        </w:r>
                      </w:p>
                    </w:txbxContent>
                  </v:textbox>
                </v:shape>
                <v:shape id="Textbox 15" o:spid="_x0000_s1037" type="#_x0000_t202" style="position:absolute;left:619;top:2032;width:2523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A4602" w:rsidRDefault="0008111F">
                        <w:pPr>
                          <w:spacing w:line="256" w:lineRule="exact"/>
                          <w:ind w:left="20"/>
                          <w:rPr>
                            <w:rFonts w:ascii="Arial" w:hAnsi="Arial"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Procedimento</w:t>
                        </w:r>
                        <w:r>
                          <w:rPr>
                            <w:rFonts w:ascii="Arial" w:hAnsi="Arial"/>
                            <w:i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carico</w:t>
                        </w:r>
                        <w:r>
                          <w:rPr>
                            <w:rFonts w:ascii="Arial" w:hAnsi="Arial"/>
                            <w:i/>
                            <w:spacing w:val="-1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all’ass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z w:val="24"/>
                          </w:rPr>
                          <w:t>.</w:t>
                        </w:r>
                        <w:r>
                          <w:rPr>
                            <w:rFonts w:ascii="Arial" w:hAnsi="Arial"/>
                            <w:i/>
                            <w:spacing w:val="-1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pacing w:val="-4"/>
                            <w:sz w:val="24"/>
                          </w:rPr>
                          <w:t>amm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pacing w:val="-4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A4602">
      <w:pgSz w:w="11900" w:h="16840"/>
      <w:pgMar w:top="1400" w:right="960" w:bottom="1120" w:left="1000" w:header="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B19" w:rsidRDefault="00B86B19">
      <w:r>
        <w:separator/>
      </w:r>
    </w:p>
  </w:endnote>
  <w:endnote w:type="continuationSeparator" w:id="0">
    <w:p w:rsidR="00B86B19" w:rsidRDefault="00B8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B19" w:rsidRDefault="00B86B19">
      <w:r>
        <w:separator/>
      </w:r>
    </w:p>
  </w:footnote>
  <w:footnote w:type="continuationSeparator" w:id="0">
    <w:p w:rsidR="00B86B19" w:rsidRDefault="00B86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C13AB"/>
    <w:multiLevelType w:val="hybridMultilevel"/>
    <w:tmpl w:val="9C444AAE"/>
    <w:lvl w:ilvl="0" w:tplc="6532CE26">
      <w:numFmt w:val="bullet"/>
      <w:lvlText w:val="o"/>
      <w:lvlJc w:val="left"/>
      <w:pPr>
        <w:ind w:left="492" w:hanging="36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FF6C90A6">
      <w:numFmt w:val="bullet"/>
      <w:lvlText w:val="•"/>
      <w:lvlJc w:val="left"/>
      <w:pPr>
        <w:ind w:left="1444" w:hanging="363"/>
      </w:pPr>
      <w:rPr>
        <w:rFonts w:hint="default"/>
        <w:lang w:val="it-IT" w:eastAsia="en-US" w:bidi="ar-SA"/>
      </w:rPr>
    </w:lvl>
    <w:lvl w:ilvl="2" w:tplc="9468F296">
      <w:numFmt w:val="bullet"/>
      <w:lvlText w:val="•"/>
      <w:lvlJc w:val="left"/>
      <w:pPr>
        <w:ind w:left="2388" w:hanging="363"/>
      </w:pPr>
      <w:rPr>
        <w:rFonts w:hint="default"/>
        <w:lang w:val="it-IT" w:eastAsia="en-US" w:bidi="ar-SA"/>
      </w:rPr>
    </w:lvl>
    <w:lvl w:ilvl="3" w:tplc="1F767688">
      <w:numFmt w:val="bullet"/>
      <w:lvlText w:val="•"/>
      <w:lvlJc w:val="left"/>
      <w:pPr>
        <w:ind w:left="3332" w:hanging="363"/>
      </w:pPr>
      <w:rPr>
        <w:rFonts w:hint="default"/>
        <w:lang w:val="it-IT" w:eastAsia="en-US" w:bidi="ar-SA"/>
      </w:rPr>
    </w:lvl>
    <w:lvl w:ilvl="4" w:tplc="A308FE58">
      <w:numFmt w:val="bullet"/>
      <w:lvlText w:val="•"/>
      <w:lvlJc w:val="left"/>
      <w:pPr>
        <w:ind w:left="4276" w:hanging="363"/>
      </w:pPr>
      <w:rPr>
        <w:rFonts w:hint="default"/>
        <w:lang w:val="it-IT" w:eastAsia="en-US" w:bidi="ar-SA"/>
      </w:rPr>
    </w:lvl>
    <w:lvl w:ilvl="5" w:tplc="44CE050C">
      <w:numFmt w:val="bullet"/>
      <w:lvlText w:val="•"/>
      <w:lvlJc w:val="left"/>
      <w:pPr>
        <w:ind w:left="5220" w:hanging="363"/>
      </w:pPr>
      <w:rPr>
        <w:rFonts w:hint="default"/>
        <w:lang w:val="it-IT" w:eastAsia="en-US" w:bidi="ar-SA"/>
      </w:rPr>
    </w:lvl>
    <w:lvl w:ilvl="6" w:tplc="07767A54">
      <w:numFmt w:val="bullet"/>
      <w:lvlText w:val="•"/>
      <w:lvlJc w:val="left"/>
      <w:pPr>
        <w:ind w:left="6164" w:hanging="363"/>
      </w:pPr>
      <w:rPr>
        <w:rFonts w:hint="default"/>
        <w:lang w:val="it-IT" w:eastAsia="en-US" w:bidi="ar-SA"/>
      </w:rPr>
    </w:lvl>
    <w:lvl w:ilvl="7" w:tplc="80CEE754">
      <w:numFmt w:val="bullet"/>
      <w:lvlText w:val="•"/>
      <w:lvlJc w:val="left"/>
      <w:pPr>
        <w:ind w:left="7108" w:hanging="363"/>
      </w:pPr>
      <w:rPr>
        <w:rFonts w:hint="default"/>
        <w:lang w:val="it-IT" w:eastAsia="en-US" w:bidi="ar-SA"/>
      </w:rPr>
    </w:lvl>
    <w:lvl w:ilvl="8" w:tplc="31A63B54">
      <w:numFmt w:val="bullet"/>
      <w:lvlText w:val="•"/>
      <w:lvlJc w:val="left"/>
      <w:pPr>
        <w:ind w:left="8052" w:hanging="36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02"/>
    <w:rsid w:val="0008111F"/>
    <w:rsid w:val="00347E50"/>
    <w:rsid w:val="00385056"/>
    <w:rsid w:val="00B86B19"/>
    <w:rsid w:val="00CA4602"/>
    <w:rsid w:val="00E410E8"/>
    <w:rsid w:val="00E5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2D6C"/>
  <w15:docId w15:val="{C6F1A9FD-99BB-44C5-806D-BD1B29B9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92" w:right="149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ASSENZA DI CONFLITTO D'INTERESSI</vt:lpstr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ASSENZA DI CONFLITTO D'INTERESSI</dc:title>
  <dc:creator>due</dc:creator>
  <cp:lastModifiedBy>Ferdinando fc. Caputo</cp:lastModifiedBy>
  <cp:revision>4</cp:revision>
  <dcterms:created xsi:type="dcterms:W3CDTF">2023-12-20T08:49:00Z</dcterms:created>
  <dcterms:modified xsi:type="dcterms:W3CDTF">2024-12-03T09:04:00Z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PDFCreator Free 4.1.0</vt:lpwstr>
  </property>
  <property fmtid="{D5CDD505-2E9C-101B-9397-08002B2CF9AE}" pid="4" name="LastSaved">
    <vt:filetime>2023-12-20T00:00:00Z</vt:filetime>
  </property>
  <property fmtid="{D5CDD505-2E9C-101B-9397-08002B2CF9AE}" pid="5" name="Producer">
    <vt:lpwstr>GPL Ghostscript 9.52</vt:lpwstr>
  </property>
</Properties>
</file>