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2D2B" w14:textId="7D2898B3" w:rsidR="00C67168" w:rsidRPr="007651D0" w:rsidRDefault="00DD462F" w:rsidP="00522DBE">
      <w:pPr>
        <w:widowControl w:val="0"/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Allegato </w:t>
      </w:r>
      <w:r w:rsidR="006A7C1D">
        <w:rPr>
          <w:b/>
          <w:sz w:val="22"/>
          <w:szCs w:val="22"/>
        </w:rPr>
        <w:t>A</w:t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C67168">
        <w:rPr>
          <w:b/>
          <w:sz w:val="22"/>
          <w:szCs w:val="22"/>
        </w:rPr>
        <w:tab/>
      </w:r>
      <w:r w:rsidR="00522DBE">
        <w:rPr>
          <w:b/>
          <w:sz w:val="22"/>
          <w:szCs w:val="22"/>
        </w:rPr>
        <w:tab/>
        <w:t xml:space="preserve">                       </w:t>
      </w:r>
      <w:r w:rsidR="00C67168" w:rsidRPr="007651D0">
        <w:rPr>
          <w:b/>
          <w:sz w:val="20"/>
          <w:szCs w:val="20"/>
        </w:rPr>
        <w:t xml:space="preserve">AL DIRIGENTE SCOLASTICO </w:t>
      </w:r>
    </w:p>
    <w:p w14:paraId="6F92854A" w14:textId="5AFD5AD0" w:rsidR="00C67168" w:rsidRPr="007651D0" w:rsidRDefault="00522DBE" w:rsidP="00522DBE">
      <w:pPr>
        <w:widowControl w:val="0"/>
        <w:spacing w:after="0" w:line="240" w:lineRule="auto"/>
        <w:ind w:left="6372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67168" w:rsidRPr="007651D0">
        <w:rPr>
          <w:b/>
          <w:sz w:val="20"/>
          <w:szCs w:val="20"/>
        </w:rPr>
        <w:t>dell’I</w:t>
      </w:r>
      <w:r>
        <w:rPr>
          <w:b/>
          <w:sz w:val="20"/>
          <w:szCs w:val="20"/>
        </w:rPr>
        <w:t>ST.</w:t>
      </w:r>
      <w:r w:rsidR="00C67168" w:rsidRPr="007651D0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OMPRENSIVO</w:t>
      </w:r>
      <w:r w:rsidR="00C67168" w:rsidRPr="007651D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CURTATONE</w:t>
      </w:r>
      <w:r w:rsidR="00C67168" w:rsidRPr="007651D0">
        <w:rPr>
          <w:b/>
          <w:sz w:val="20"/>
          <w:szCs w:val="20"/>
        </w:rPr>
        <w:t xml:space="preserve"> </w:t>
      </w:r>
    </w:p>
    <w:p w14:paraId="4A3A3366" w14:textId="63104A56" w:rsidR="00132D8B" w:rsidRPr="007651D0" w:rsidRDefault="00132D8B" w:rsidP="00132D8B">
      <w:pPr>
        <w:widowControl w:val="0"/>
        <w:spacing w:after="0" w:line="240" w:lineRule="auto"/>
        <w:ind w:left="0" w:right="0" w:firstLine="0"/>
        <w:rPr>
          <w:b/>
          <w:sz w:val="20"/>
          <w:szCs w:val="20"/>
        </w:rPr>
      </w:pPr>
    </w:p>
    <w:p w14:paraId="16BDC438" w14:textId="37E3EFF1" w:rsidR="00C67168" w:rsidRPr="007651D0" w:rsidRDefault="00DD462F" w:rsidP="007274D0">
      <w:pPr>
        <w:spacing w:before="1" w:line="276" w:lineRule="auto"/>
        <w:ind w:left="141" w:right="136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 xml:space="preserve">OGGETTO: </w:t>
      </w:r>
      <w:r w:rsidR="003E6272" w:rsidRPr="007651D0">
        <w:rPr>
          <w:b/>
          <w:sz w:val="20"/>
          <w:szCs w:val="20"/>
        </w:rPr>
        <w:t>domanda di partecipazione all’ avviso di selezione per il conferimento di incarichi</w:t>
      </w:r>
      <w:r w:rsidRPr="007651D0">
        <w:rPr>
          <w:b/>
          <w:sz w:val="20"/>
          <w:szCs w:val="20"/>
        </w:rPr>
        <w:t xml:space="preserve"> </w:t>
      </w:r>
      <w:r w:rsidR="003E6272" w:rsidRPr="007651D0">
        <w:rPr>
          <w:b/>
          <w:sz w:val="20"/>
          <w:szCs w:val="20"/>
        </w:rPr>
        <w:t>per l’attuazione del progetto</w:t>
      </w:r>
    </w:p>
    <w:p w14:paraId="3A9BBFAB" w14:textId="091D691F" w:rsidR="007274D0" w:rsidRPr="007651D0" w:rsidRDefault="00DD462F" w:rsidP="007274D0">
      <w:pPr>
        <w:spacing w:before="1" w:line="276" w:lineRule="auto"/>
        <w:ind w:left="141" w:right="136"/>
        <w:rPr>
          <w:i/>
          <w:spacing w:val="-2"/>
          <w:sz w:val="20"/>
          <w:szCs w:val="20"/>
        </w:rPr>
      </w:pPr>
      <w:r w:rsidRPr="007651D0">
        <w:rPr>
          <w:b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7274D0" w:rsidRPr="007651D0">
        <w:rPr>
          <w:i/>
          <w:sz w:val="20"/>
          <w:szCs w:val="20"/>
        </w:rPr>
        <w:t>6.A</w:t>
      </w:r>
      <w:proofErr w:type="gramEnd"/>
      <w:r w:rsidR="007274D0" w:rsidRPr="007651D0">
        <w:rPr>
          <w:i/>
          <w:sz w:val="20"/>
          <w:szCs w:val="20"/>
        </w:rPr>
        <w:t>4 – Sotto azione ESO4.</w:t>
      </w:r>
      <w:proofErr w:type="gramStart"/>
      <w:r w:rsidR="007274D0" w:rsidRPr="007651D0">
        <w:rPr>
          <w:i/>
          <w:sz w:val="20"/>
          <w:szCs w:val="20"/>
        </w:rPr>
        <w:t>6.A4.D</w:t>
      </w:r>
      <w:proofErr w:type="gramEnd"/>
      <w:r w:rsidR="007274D0" w:rsidRPr="007651D0">
        <w:rPr>
          <w:i/>
          <w:sz w:val="20"/>
          <w:szCs w:val="20"/>
        </w:rPr>
        <w:t>,</w:t>
      </w:r>
      <w:r w:rsidR="007274D0" w:rsidRPr="007651D0">
        <w:rPr>
          <w:i/>
          <w:spacing w:val="-1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interventi di cui al Decreto</w:t>
      </w:r>
      <w:r w:rsidR="007274D0" w:rsidRPr="007651D0">
        <w:rPr>
          <w:i/>
          <w:spacing w:val="-1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del Ministro dell’istruzione</w:t>
      </w:r>
      <w:r w:rsidR="007274D0" w:rsidRPr="007651D0">
        <w:rPr>
          <w:i/>
          <w:spacing w:val="-1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e del merito 19 novembre 2024,</w:t>
      </w:r>
      <w:r w:rsidR="007274D0" w:rsidRPr="007651D0">
        <w:rPr>
          <w:i/>
          <w:spacing w:val="-2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n.</w:t>
      </w:r>
      <w:r w:rsidR="007274D0" w:rsidRPr="007651D0">
        <w:rPr>
          <w:i/>
          <w:spacing w:val="-2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233,</w:t>
      </w:r>
      <w:r w:rsidR="007274D0" w:rsidRPr="007651D0">
        <w:rPr>
          <w:i/>
          <w:spacing w:val="-2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Avviso</w:t>
      </w:r>
      <w:r w:rsidR="007274D0" w:rsidRPr="007651D0">
        <w:rPr>
          <w:i/>
          <w:spacing w:val="-2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Prot.</w:t>
      </w:r>
      <w:r w:rsidR="007274D0" w:rsidRPr="007651D0">
        <w:rPr>
          <w:i/>
          <w:spacing w:val="-7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57173</w:t>
      </w:r>
      <w:r w:rsidR="007274D0" w:rsidRPr="007651D0">
        <w:rPr>
          <w:i/>
          <w:spacing w:val="-5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del</w:t>
      </w:r>
      <w:r w:rsidR="007274D0" w:rsidRPr="007651D0">
        <w:rPr>
          <w:i/>
          <w:spacing w:val="-3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14/04/2025,</w:t>
      </w:r>
      <w:r w:rsidR="007274D0" w:rsidRPr="007651D0">
        <w:rPr>
          <w:i/>
          <w:spacing w:val="-3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“Percorsi</w:t>
      </w:r>
      <w:r w:rsidR="007274D0" w:rsidRPr="007651D0">
        <w:rPr>
          <w:i/>
          <w:spacing w:val="-4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di</w:t>
      </w:r>
      <w:r w:rsidR="007274D0" w:rsidRPr="007651D0">
        <w:rPr>
          <w:i/>
          <w:spacing w:val="-4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orientamento</w:t>
      </w:r>
      <w:r w:rsidR="007274D0" w:rsidRPr="007651D0">
        <w:rPr>
          <w:i/>
          <w:spacing w:val="-5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nelle</w:t>
      </w:r>
      <w:r w:rsidR="007274D0" w:rsidRPr="007651D0">
        <w:rPr>
          <w:i/>
          <w:spacing w:val="-2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scuole</w:t>
      </w:r>
      <w:r w:rsidR="007274D0" w:rsidRPr="007651D0">
        <w:rPr>
          <w:i/>
          <w:spacing w:val="-4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secondarie</w:t>
      </w:r>
      <w:r w:rsidR="007274D0" w:rsidRPr="007651D0">
        <w:rPr>
          <w:i/>
          <w:spacing w:val="-4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>di</w:t>
      </w:r>
      <w:r w:rsidR="007274D0" w:rsidRPr="007651D0">
        <w:rPr>
          <w:i/>
          <w:spacing w:val="-4"/>
          <w:sz w:val="20"/>
          <w:szCs w:val="20"/>
        </w:rPr>
        <w:t xml:space="preserve"> </w:t>
      </w:r>
      <w:r w:rsidR="007274D0" w:rsidRPr="007651D0">
        <w:rPr>
          <w:i/>
          <w:sz w:val="20"/>
          <w:szCs w:val="20"/>
        </w:rPr>
        <w:t xml:space="preserve">primo </w:t>
      </w:r>
      <w:r w:rsidR="007274D0" w:rsidRPr="007651D0">
        <w:rPr>
          <w:i/>
          <w:spacing w:val="-2"/>
          <w:sz w:val="20"/>
          <w:szCs w:val="20"/>
        </w:rPr>
        <w:t>grado”.</w:t>
      </w:r>
    </w:p>
    <w:p w14:paraId="0414C67C" w14:textId="77777777" w:rsidR="007274D0" w:rsidRPr="007651D0" w:rsidRDefault="007274D0" w:rsidP="007274D0">
      <w:pPr>
        <w:ind w:left="86" w:right="368"/>
        <w:rPr>
          <w:b/>
          <w:bCs/>
          <w:i/>
          <w:sz w:val="20"/>
          <w:szCs w:val="20"/>
        </w:rPr>
      </w:pPr>
      <w:r w:rsidRPr="007651D0">
        <w:rPr>
          <w:b/>
          <w:bCs/>
          <w:i/>
          <w:sz w:val="20"/>
          <w:szCs w:val="20"/>
        </w:rPr>
        <w:t>PROGETTO: Non disperdiamoci</w:t>
      </w:r>
    </w:p>
    <w:p w14:paraId="2C0F41D7" w14:textId="77777777" w:rsidR="007274D0" w:rsidRPr="007651D0" w:rsidRDefault="007274D0" w:rsidP="007274D0">
      <w:pPr>
        <w:ind w:left="86" w:right="368"/>
        <w:rPr>
          <w:b/>
          <w:bCs/>
          <w:i/>
          <w:spacing w:val="-2"/>
          <w:sz w:val="20"/>
          <w:szCs w:val="20"/>
        </w:rPr>
      </w:pPr>
      <w:r w:rsidRPr="007651D0">
        <w:rPr>
          <w:b/>
          <w:bCs/>
          <w:i/>
          <w:sz w:val="20"/>
          <w:szCs w:val="20"/>
        </w:rPr>
        <w:t>CUP:</w:t>
      </w:r>
      <w:r w:rsidRPr="007651D0">
        <w:rPr>
          <w:b/>
          <w:bCs/>
          <w:i/>
          <w:spacing w:val="-1"/>
          <w:sz w:val="20"/>
          <w:szCs w:val="20"/>
        </w:rPr>
        <w:t xml:space="preserve"> </w:t>
      </w:r>
      <w:r w:rsidRPr="007651D0">
        <w:rPr>
          <w:b/>
          <w:bCs/>
          <w:i/>
          <w:spacing w:val="-2"/>
          <w:sz w:val="20"/>
          <w:szCs w:val="20"/>
        </w:rPr>
        <w:t>H54D25002800007</w:t>
      </w:r>
    </w:p>
    <w:p w14:paraId="605D90D2" w14:textId="77777777" w:rsidR="007274D0" w:rsidRPr="007651D0" w:rsidRDefault="007274D0" w:rsidP="007274D0">
      <w:pPr>
        <w:ind w:left="86" w:right="368"/>
        <w:rPr>
          <w:b/>
          <w:bCs/>
          <w:i/>
          <w:spacing w:val="-2"/>
          <w:sz w:val="20"/>
          <w:szCs w:val="20"/>
        </w:rPr>
      </w:pPr>
      <w:r w:rsidRPr="007651D0">
        <w:rPr>
          <w:b/>
          <w:bCs/>
          <w:i/>
          <w:spacing w:val="-2"/>
          <w:sz w:val="20"/>
          <w:szCs w:val="20"/>
        </w:rPr>
        <w:t>ESO4.</w:t>
      </w:r>
      <w:proofErr w:type="gramStart"/>
      <w:r w:rsidRPr="007651D0">
        <w:rPr>
          <w:b/>
          <w:bCs/>
          <w:i/>
          <w:spacing w:val="-2"/>
          <w:sz w:val="20"/>
          <w:szCs w:val="20"/>
        </w:rPr>
        <w:t>6.A4.D</w:t>
      </w:r>
      <w:proofErr w:type="gramEnd"/>
      <w:r w:rsidRPr="007651D0">
        <w:rPr>
          <w:b/>
          <w:bCs/>
          <w:i/>
          <w:spacing w:val="-2"/>
          <w:sz w:val="20"/>
          <w:szCs w:val="20"/>
        </w:rPr>
        <w:t>-FSEPN-LO-2025-457</w:t>
      </w:r>
    </w:p>
    <w:p w14:paraId="13F32FB9" w14:textId="382C7AB3" w:rsidR="00DD462F" w:rsidRPr="007651D0" w:rsidRDefault="00DD462F" w:rsidP="00DD462F">
      <w:pPr>
        <w:widowControl w:val="0"/>
        <w:spacing w:after="0" w:line="240" w:lineRule="auto"/>
        <w:ind w:left="0" w:right="0" w:firstLine="0"/>
        <w:rPr>
          <w:i/>
          <w:sz w:val="20"/>
          <w:szCs w:val="20"/>
        </w:rPr>
      </w:pPr>
      <w:r w:rsidRPr="007651D0">
        <w:rPr>
          <w:i/>
          <w:sz w:val="20"/>
          <w:szCs w:val="20"/>
        </w:rPr>
        <w:t xml:space="preserve">     </w:t>
      </w:r>
    </w:p>
    <w:p w14:paraId="737A817A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Il/la sottoscritto/a_____________________________________________________________</w:t>
      </w:r>
    </w:p>
    <w:p w14:paraId="3DC62B25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 xml:space="preserve">nato/a </w:t>
      </w:r>
      <w:proofErr w:type="spellStart"/>
      <w:r w:rsidRPr="007651D0">
        <w:rPr>
          <w:sz w:val="20"/>
          <w:szCs w:val="20"/>
        </w:rPr>
        <w:t>a</w:t>
      </w:r>
      <w:proofErr w:type="spellEnd"/>
      <w:r w:rsidRPr="007651D0">
        <w:rPr>
          <w:sz w:val="20"/>
          <w:szCs w:val="20"/>
        </w:rPr>
        <w:t xml:space="preserve"> _______________________________________________ il ____________________</w:t>
      </w:r>
    </w:p>
    <w:p w14:paraId="7671EDCD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codice fiscale |__|__|__|__|__|__|__|__|__|__|__|__|__|__|__|__|</w:t>
      </w:r>
    </w:p>
    <w:p w14:paraId="0BBCB6A1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residente a ___________________________via_____________________________________</w:t>
      </w:r>
    </w:p>
    <w:p w14:paraId="61B6FA5B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 xml:space="preserve">recapito tel. _____________________________ recapito </w:t>
      </w:r>
      <w:proofErr w:type="spellStart"/>
      <w:r w:rsidRPr="007651D0">
        <w:rPr>
          <w:sz w:val="20"/>
          <w:szCs w:val="20"/>
        </w:rPr>
        <w:t>cell</w:t>
      </w:r>
      <w:proofErr w:type="spellEnd"/>
      <w:r w:rsidRPr="007651D0">
        <w:rPr>
          <w:sz w:val="20"/>
          <w:szCs w:val="20"/>
        </w:rPr>
        <w:t>. _____________________</w:t>
      </w:r>
    </w:p>
    <w:p w14:paraId="43AF53EB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indirizzo E-Mail ________________________________________________________</w:t>
      </w:r>
    </w:p>
    <w:p w14:paraId="38333690" w14:textId="77777777" w:rsidR="00DD462F" w:rsidRPr="007651D0" w:rsidRDefault="00DD462F" w:rsidP="00DD462F">
      <w:pPr>
        <w:widowControl w:val="0"/>
        <w:spacing w:after="0" w:line="360" w:lineRule="auto"/>
        <w:ind w:left="0" w:right="-116" w:firstLine="0"/>
        <w:rPr>
          <w:b/>
          <w:sz w:val="20"/>
          <w:szCs w:val="20"/>
        </w:rPr>
      </w:pPr>
      <w:r w:rsidRPr="007651D0">
        <w:rPr>
          <w:sz w:val="20"/>
          <w:szCs w:val="20"/>
        </w:rPr>
        <w:t>in servizio con la qualifica di ______________________________________________________________</w:t>
      </w:r>
    </w:p>
    <w:p w14:paraId="1FC10423" w14:textId="77777777" w:rsidR="00DD462F" w:rsidRPr="007651D0" w:rsidRDefault="00DD462F" w:rsidP="00DD462F">
      <w:pPr>
        <w:widowControl w:val="0"/>
        <w:spacing w:before="91" w:after="0" w:line="240" w:lineRule="auto"/>
        <w:ind w:left="4326" w:right="-116" w:firstLine="0"/>
        <w:jc w:val="left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CHIEDE</w:t>
      </w:r>
    </w:p>
    <w:p w14:paraId="4A87140B" w14:textId="77777777" w:rsidR="007274D0" w:rsidRPr="007651D0" w:rsidRDefault="00DD462F" w:rsidP="00DD462F">
      <w:pPr>
        <w:widowControl w:val="0"/>
        <w:spacing w:after="0" w:line="276" w:lineRule="auto"/>
        <w:ind w:left="0" w:right="0" w:firstLine="0"/>
        <w:rPr>
          <w:sz w:val="20"/>
          <w:szCs w:val="20"/>
        </w:rPr>
      </w:pPr>
      <w:r w:rsidRPr="007651D0">
        <w:rPr>
          <w:sz w:val="20"/>
          <w:szCs w:val="20"/>
        </w:rPr>
        <w:t>Alla S.V. di essere ammesso/a alla procedura di selezione per l’individuazione de</w:t>
      </w:r>
      <w:r w:rsidR="007274D0" w:rsidRPr="007651D0">
        <w:rPr>
          <w:sz w:val="20"/>
          <w:szCs w:val="20"/>
        </w:rPr>
        <w:t>l personale</w:t>
      </w:r>
      <w:r w:rsidRPr="007651D0">
        <w:rPr>
          <w:sz w:val="20"/>
          <w:szCs w:val="20"/>
        </w:rPr>
        <w:t>, per l’attribuzione dell’incarico in qualità di</w:t>
      </w:r>
      <w:r w:rsidR="007274D0" w:rsidRPr="007651D0">
        <w:rPr>
          <w:sz w:val="20"/>
          <w:szCs w:val="20"/>
        </w:rPr>
        <w:t>:</w:t>
      </w:r>
    </w:p>
    <w:p w14:paraId="01E4349D" w14:textId="18739C99" w:rsidR="009559FD" w:rsidRPr="007651D0" w:rsidRDefault="007651D0" w:rsidP="007651D0">
      <w:pPr>
        <w:pStyle w:val="Titolo1"/>
        <w:tabs>
          <w:tab w:val="left" w:pos="708"/>
          <w:tab w:val="left" w:pos="1416"/>
          <w:tab w:val="left" w:pos="2124"/>
          <w:tab w:val="left" w:pos="2832"/>
          <w:tab w:val="left" w:pos="4445"/>
        </w:tabs>
        <w:spacing w:line="240" w:lineRule="auto"/>
        <w:ind w:firstLine="698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793EB8" wp14:editId="4EC73553">
                <wp:simplePos x="0" y="0"/>
                <wp:positionH relativeFrom="margin">
                  <wp:posOffset>2498145</wp:posOffset>
                </wp:positionH>
                <wp:positionV relativeFrom="paragraph">
                  <wp:posOffset>243840</wp:posOffset>
                </wp:positionV>
                <wp:extent cx="135172" cy="135172"/>
                <wp:effectExtent l="0" t="0" r="17780" b="17780"/>
                <wp:wrapNone/>
                <wp:docPr id="5494912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36ED9" id="Rettangolo 1" o:spid="_x0000_s1026" style="position:absolute;margin-left:196.7pt;margin-top:19.2pt;width:10.65pt;height:10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/EsbbN4AAAAJ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E0A86" wp14:editId="4B6D8ED4">
                <wp:simplePos x="0" y="0"/>
                <wp:positionH relativeFrom="column">
                  <wp:posOffset>1604452</wp:posOffset>
                </wp:positionH>
                <wp:positionV relativeFrom="paragraph">
                  <wp:posOffset>261620</wp:posOffset>
                </wp:positionV>
                <wp:extent cx="135172" cy="135172"/>
                <wp:effectExtent l="0" t="0" r="17780" b="17780"/>
                <wp:wrapNone/>
                <wp:docPr id="17969234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17452" id="Rettangolo 1" o:spid="_x0000_s1026" style="position:absolute;margin-left:126.35pt;margin-top:20.6pt;width:10.65pt;height:1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kOuVwN4AAAAJAQAADwAAAAAAAAAAAAAAAAC5BAAAZHJzL2Rv&#10;d25yZXYueG1sUEsFBgAAAAAEAAQA8wAAAMQFAAAAAA=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1391C" wp14:editId="6374364B">
                <wp:simplePos x="0" y="0"/>
                <wp:positionH relativeFrom="column">
                  <wp:posOffset>154885</wp:posOffset>
                </wp:positionH>
                <wp:positionV relativeFrom="paragraph">
                  <wp:posOffset>271780</wp:posOffset>
                </wp:positionV>
                <wp:extent cx="135172" cy="135172"/>
                <wp:effectExtent l="0" t="0" r="17780" b="17780"/>
                <wp:wrapNone/>
                <wp:docPr id="5136550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D4FA" id="Rettangolo 1" o:spid="_x0000_s1026" style="position:absolute;margin-left:12.2pt;margin-top:21.4pt;width:10.6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>ESPERTI</w: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  <w:t>TUTOR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 w:rsidRPr="007651D0">
        <w:rPr>
          <w:rFonts w:ascii="Calibri" w:eastAsia="Calibri" w:hAnsi="Calibri" w:cs="Calibri"/>
          <w:color w:val="000000"/>
          <w:sz w:val="20"/>
          <w:szCs w:val="20"/>
        </w:rPr>
        <w:t>REFERENTE di VALUTAZIONE</w:t>
      </w:r>
    </w:p>
    <w:p w14:paraId="4955F3EF" w14:textId="77777777" w:rsidR="00132D8B" w:rsidRDefault="00132D8B" w:rsidP="00132D8B">
      <w:pPr>
        <w:pStyle w:val="Titolo1"/>
        <w:spacing w:line="240" w:lineRule="auto"/>
        <w:ind w:firstLine="698"/>
        <w:jc w:val="left"/>
        <w:rPr>
          <w:rFonts w:ascii="Calibri" w:eastAsia="Calibri" w:hAnsi="Calibri" w:cs="Calibri"/>
          <w:color w:val="000000"/>
          <w:sz w:val="20"/>
          <w:szCs w:val="20"/>
        </w:rPr>
      </w:pPr>
      <w:r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B4727" wp14:editId="224D1C0E">
                <wp:simplePos x="0" y="0"/>
                <wp:positionH relativeFrom="column">
                  <wp:posOffset>2472579</wp:posOffset>
                </wp:positionH>
                <wp:positionV relativeFrom="paragraph">
                  <wp:posOffset>171616</wp:posOffset>
                </wp:positionV>
                <wp:extent cx="135172" cy="135172"/>
                <wp:effectExtent l="0" t="0" r="17780" b="17780"/>
                <wp:wrapNone/>
                <wp:docPr id="10329994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6C117" id="Rettangolo 1" o:spid="_x0000_s1026" style="position:absolute;margin-left:194.7pt;margin-top:13.5pt;width:10.65pt;height:1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 xml:space="preserve">PERSONALE AMMINISTRATIVO </w:t>
      </w:r>
      <w:r w:rsidR="009559FD" w:rsidRPr="007651D0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373C1" wp14:editId="04D82D5D">
                <wp:simplePos x="0" y="0"/>
                <wp:positionH relativeFrom="column">
                  <wp:posOffset>166978</wp:posOffset>
                </wp:positionH>
                <wp:positionV relativeFrom="paragraph">
                  <wp:posOffset>182880</wp:posOffset>
                </wp:positionV>
                <wp:extent cx="135172" cy="135172"/>
                <wp:effectExtent l="0" t="0" r="17780" b="17780"/>
                <wp:wrapNone/>
                <wp:docPr id="19579689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3EA5A" id="Rettangolo 1" o:spid="_x0000_s1026" style="position:absolute;margin-left:13.15pt;margin-top:14.4pt;width:10.65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" filled="f" strokecolor="#091723 [484]" strokeweight="1pt"/>
            </w:pict>
          </mc:Fallback>
        </mc:AlternateContent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="009559FD" w:rsidRPr="007651D0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7651D0">
        <w:rPr>
          <w:rFonts w:ascii="Calibri" w:eastAsia="Calibri" w:hAnsi="Calibri" w:cs="Calibri"/>
          <w:color w:val="000000"/>
          <w:sz w:val="20"/>
          <w:szCs w:val="20"/>
        </w:rPr>
        <w:t>COLLABORATORI SCOLASTICI</w:t>
      </w:r>
    </w:p>
    <w:p w14:paraId="2D46297E" w14:textId="77777777" w:rsidR="007651D0" w:rsidRPr="007651D0" w:rsidRDefault="007651D0" w:rsidP="007651D0"/>
    <w:p w14:paraId="33F8E70E" w14:textId="77777777" w:rsidR="00DD462F" w:rsidRPr="007651D0" w:rsidRDefault="00DD462F" w:rsidP="00DD462F">
      <w:pPr>
        <w:widowControl w:val="0"/>
        <w:tabs>
          <w:tab w:val="left" w:pos="1733"/>
        </w:tabs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Pr="007651D0">
        <w:rPr>
          <w:b/>
          <w:sz w:val="20"/>
          <w:szCs w:val="20"/>
        </w:rPr>
        <w:t>dichiara</w:t>
      </w:r>
      <w:r w:rsidRPr="007651D0">
        <w:rPr>
          <w:sz w:val="20"/>
          <w:szCs w:val="20"/>
        </w:rPr>
        <w:t xml:space="preserve"> sotto la propria responsabilità quanto segue:</w:t>
      </w:r>
    </w:p>
    <w:p w14:paraId="6EC4E21E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aver preso visione delle condizioni previste dall’avviso e delle finalità del progetto</w:t>
      </w:r>
    </w:p>
    <w:p w14:paraId="12239788" w14:textId="776F7F33" w:rsidR="00DD462F" w:rsidRPr="007651D0" w:rsidRDefault="00DD462F" w:rsidP="00DD462F">
      <w:pPr>
        <w:numPr>
          <w:ilvl w:val="0"/>
          <w:numId w:val="1"/>
        </w:numPr>
        <w:spacing w:after="0" w:line="276" w:lineRule="auto"/>
        <w:ind w:right="0"/>
        <w:rPr>
          <w:sz w:val="20"/>
          <w:szCs w:val="20"/>
        </w:rPr>
      </w:pPr>
      <w:r w:rsidRPr="007651D0">
        <w:rPr>
          <w:sz w:val="20"/>
          <w:szCs w:val="20"/>
        </w:rPr>
        <w:t xml:space="preserve">di prestare servizio presso l’IC di Curtatone </w:t>
      </w:r>
    </w:p>
    <w:p w14:paraId="7A78EEFB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essere in godimento dei diritti politici</w:t>
      </w:r>
    </w:p>
    <w:p w14:paraId="6EE9E63E" w14:textId="77777777" w:rsidR="008343AD" w:rsidRPr="007651D0" w:rsidRDefault="00DD462F" w:rsidP="00DD462F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non aver subito condanne penali, ovvero di avere i seguenti provvedimenti penali pendenti:</w:t>
      </w:r>
    </w:p>
    <w:p w14:paraId="0C750454" w14:textId="4EFA2F00" w:rsidR="00DD462F" w:rsidRPr="007651D0" w:rsidRDefault="00DD462F" w:rsidP="00DD462F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 xml:space="preserve"> </w:t>
      </w:r>
    </w:p>
    <w:p w14:paraId="1EE58D26" w14:textId="0B6FBB4C" w:rsidR="00DD462F" w:rsidRPr="007651D0" w:rsidRDefault="005975FA" w:rsidP="00132D8B">
      <w:pPr>
        <w:tabs>
          <w:tab w:val="left" w:pos="902"/>
        </w:tabs>
        <w:rPr>
          <w:sz w:val="20"/>
          <w:szCs w:val="20"/>
        </w:rPr>
      </w:pPr>
      <w:r w:rsidRPr="007651D0">
        <w:rPr>
          <w:sz w:val="20"/>
          <w:szCs w:val="20"/>
        </w:rPr>
        <w:tab/>
      </w:r>
      <w:r w:rsidR="00DD462F" w:rsidRPr="007651D0">
        <w:rPr>
          <w:sz w:val="20"/>
          <w:szCs w:val="20"/>
        </w:rPr>
        <w:t>di non avere procedimenti penali pendenti, ovvero di avere i seguenti procedimenti penali pendenti: __________________________________________________________________</w:t>
      </w:r>
    </w:p>
    <w:p w14:paraId="6764A95E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impegnarsi a documentare puntualmente tutta l’attività svolta</w:t>
      </w:r>
    </w:p>
    <w:p w14:paraId="1BC26EB1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 xml:space="preserve">di svolgere l’incarico senza riserva e secondo il calendario approntato dal Dirigente Scolastico </w:t>
      </w:r>
    </w:p>
    <w:p w14:paraId="0D1D333A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non essere in alcuna delle condizioni di incompatibilità con l’incarico previsti dalla norma vigente</w:t>
      </w:r>
    </w:p>
    <w:p w14:paraId="3442F104" w14:textId="77777777" w:rsidR="00DD462F" w:rsidRPr="007651D0" w:rsidRDefault="00DD462F" w:rsidP="00DD462F">
      <w:pPr>
        <w:numPr>
          <w:ilvl w:val="0"/>
          <w:numId w:val="1"/>
        </w:numPr>
        <w:spacing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di possedere adeguate competenze di tipo informatico al fine di inserire i dati di sua pertinenza nelle piattaforme on-line previste.</w:t>
      </w:r>
    </w:p>
    <w:p w14:paraId="44943856" w14:textId="55201C4B" w:rsidR="008D3057" w:rsidRPr="007651D0" w:rsidRDefault="00DD462F" w:rsidP="008D3057">
      <w:pPr>
        <w:widowControl w:val="0"/>
        <w:spacing w:after="0" w:line="240" w:lineRule="auto"/>
        <w:ind w:left="0" w:right="-116" w:firstLine="0"/>
        <w:rPr>
          <w:b/>
          <w:sz w:val="20"/>
          <w:szCs w:val="20"/>
        </w:rPr>
      </w:pPr>
      <w:r w:rsidRPr="007651D0">
        <w:rPr>
          <w:sz w:val="20"/>
          <w:szCs w:val="20"/>
        </w:rPr>
        <w:t>Il/la sottoscritto/a, consapevole delle sanzioni previste in caso di dichiarazione mendace (art. 76 del D.P.R. n. 445/00 e artt. 483, 485, 489 e 496 C.P.),</w:t>
      </w:r>
    </w:p>
    <w:p w14:paraId="04F7A1BE" w14:textId="4BEA5777" w:rsidR="008343AD" w:rsidRPr="007651D0" w:rsidRDefault="00DD462F" w:rsidP="005975FA">
      <w:pPr>
        <w:widowControl w:val="0"/>
        <w:spacing w:after="0" w:line="240" w:lineRule="auto"/>
        <w:ind w:left="0" w:right="-116" w:firstLine="0"/>
        <w:jc w:val="center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DICHIARA</w:t>
      </w:r>
    </w:p>
    <w:p w14:paraId="7619522B" w14:textId="782A517C" w:rsidR="00C67168" w:rsidRPr="007651D0" w:rsidRDefault="00DD462F" w:rsidP="00DD462F">
      <w:pPr>
        <w:widowControl w:val="0"/>
        <w:spacing w:after="0" w:line="240" w:lineRule="auto"/>
        <w:ind w:left="0" w:right="-116" w:firstLine="0"/>
        <w:jc w:val="left"/>
        <w:rPr>
          <w:sz w:val="20"/>
          <w:szCs w:val="20"/>
        </w:rPr>
      </w:pPr>
      <w:r w:rsidRPr="007651D0">
        <w:rPr>
          <w:sz w:val="20"/>
          <w:szCs w:val="20"/>
        </w:rPr>
        <w:t>infine, che tutti i dati riportati nella presente domanda e nel curriculum vitae, resi ai sensi degli Artt. 46 e 47 del D.P.R. 28.12.2000, n. 445, corrispondono a verità.</w:t>
      </w:r>
    </w:p>
    <w:p w14:paraId="06C35A50" w14:textId="77777777" w:rsidR="00A74C9E" w:rsidRPr="007651D0" w:rsidRDefault="00A74C9E" w:rsidP="00DD462F">
      <w:pPr>
        <w:widowControl w:val="0"/>
        <w:spacing w:after="0" w:line="240" w:lineRule="auto"/>
        <w:ind w:left="0" w:right="-116" w:firstLine="0"/>
        <w:jc w:val="left"/>
        <w:rPr>
          <w:sz w:val="20"/>
          <w:szCs w:val="20"/>
        </w:rPr>
      </w:pPr>
    </w:p>
    <w:p w14:paraId="6398E325" w14:textId="0083A10D" w:rsidR="00DD462F" w:rsidRPr="007651D0" w:rsidRDefault="00DD462F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0"/>
          <w:szCs w:val="20"/>
          <w:u w:val="single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085C7387" w14:textId="77777777" w:rsidR="007651D0" w:rsidRP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0"/>
          <w:szCs w:val="20"/>
          <w:u w:val="single"/>
        </w:rPr>
      </w:pPr>
    </w:p>
    <w:p w14:paraId="5E1219FF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743762A4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4976C610" w14:textId="77777777" w:rsidR="007651D0" w:rsidRDefault="007651D0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5C754147" w14:textId="0B166899" w:rsidR="006A7C1D" w:rsidRPr="007651D0" w:rsidRDefault="00A74C9E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  <w:r w:rsidRPr="007651D0">
        <w:rPr>
          <w:b/>
          <w:bCs/>
          <w:sz w:val="20"/>
          <w:szCs w:val="20"/>
          <w:u w:val="single"/>
        </w:rPr>
        <w:lastRenderedPageBreak/>
        <w:t>(Compilazione solo per ESPERTI/TUTOR/REFERENTI)</w:t>
      </w:r>
    </w:p>
    <w:p w14:paraId="72249A4D" w14:textId="77777777" w:rsidR="00D70C5C" w:rsidRPr="007651D0" w:rsidRDefault="00D70C5C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37A14C80" w14:textId="42008FA9" w:rsidR="00A74C9E" w:rsidRPr="007651D0" w:rsidRDefault="006A7C1D" w:rsidP="008D64C8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rPr>
          <w:b/>
          <w:sz w:val="20"/>
          <w:szCs w:val="20"/>
        </w:rPr>
      </w:pPr>
      <w:r w:rsidRPr="007651D0">
        <w:rPr>
          <w:b/>
          <w:bCs/>
          <w:i/>
          <w:iCs/>
          <w:color w:val="auto"/>
          <w:sz w:val="20"/>
          <w:szCs w:val="20"/>
          <w:lang w:eastAsia="en-US" w:bidi="ar-SA"/>
        </w:rPr>
        <w:tab/>
      </w:r>
      <w:r w:rsidR="008343AD" w:rsidRPr="007651D0">
        <w:rPr>
          <w:b/>
          <w:sz w:val="20"/>
          <w:szCs w:val="20"/>
        </w:rPr>
        <w:t xml:space="preserve">DICHIARA </w:t>
      </w:r>
    </w:p>
    <w:p w14:paraId="5E3101AF" w14:textId="7EAF9E9E" w:rsidR="008343AD" w:rsidRPr="007651D0" w:rsidRDefault="008343AD" w:rsidP="008343AD">
      <w:pPr>
        <w:spacing w:after="10" w:line="259" w:lineRule="auto"/>
        <w:ind w:left="-5" w:right="0" w:firstLine="0"/>
        <w:rPr>
          <w:sz w:val="20"/>
          <w:szCs w:val="20"/>
        </w:rPr>
      </w:pPr>
      <w:r w:rsidRPr="007651D0">
        <w:rPr>
          <w:sz w:val="20"/>
          <w:szCs w:val="20"/>
        </w:rPr>
        <w:t>di essere in possesso delle competenze richieste e dei titoli aggiuntivi di seguito indicati, evidenziati nel curriculum vitae, a tal fine autocertifica i seguenti punteggi</w:t>
      </w:r>
      <w:r w:rsidR="003F4382" w:rsidRPr="007651D0">
        <w:rPr>
          <w:sz w:val="20"/>
          <w:szCs w:val="20"/>
        </w:rPr>
        <w:t xml:space="preserve"> per la candidatura di</w:t>
      </w:r>
      <w:r w:rsidRPr="007651D0">
        <w:rPr>
          <w:sz w:val="20"/>
          <w:szCs w:val="20"/>
        </w:rPr>
        <w:t xml:space="preserve">: </w:t>
      </w:r>
    </w:p>
    <w:p w14:paraId="191A7ECD" w14:textId="6D4CA723" w:rsidR="008343AD" w:rsidRPr="007651D0" w:rsidRDefault="003F4382" w:rsidP="003F4382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334761" wp14:editId="26AFB76E">
                <wp:simplePos x="0" y="0"/>
                <wp:positionH relativeFrom="leftMargin">
                  <wp:posOffset>909596</wp:posOffset>
                </wp:positionH>
                <wp:positionV relativeFrom="paragraph">
                  <wp:posOffset>23191</wp:posOffset>
                </wp:positionV>
                <wp:extent cx="135172" cy="135172"/>
                <wp:effectExtent l="0" t="0" r="17780" b="17780"/>
                <wp:wrapNone/>
                <wp:docPr id="20451768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24EC1" id="Rettangolo 1" o:spid="_x0000_s1026" style="position:absolute;margin-left:71.6pt;margin-top:1.85pt;width:10.65pt;height:10.6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LYI7494AAAAI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sz w:val="20"/>
          <w:szCs w:val="20"/>
        </w:rPr>
        <w:t>ESPERTO per il laboratorio di _______________________</w:t>
      </w:r>
    </w:p>
    <w:p w14:paraId="52EB1558" w14:textId="7E35842D" w:rsidR="007651D0" w:rsidRDefault="007651D0" w:rsidP="007651D0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BE940" wp14:editId="75FAF87C">
                <wp:simplePos x="0" y="0"/>
                <wp:positionH relativeFrom="leftMargin">
                  <wp:posOffset>5021359</wp:posOffset>
                </wp:positionH>
                <wp:positionV relativeFrom="paragraph">
                  <wp:posOffset>30176</wp:posOffset>
                </wp:positionV>
                <wp:extent cx="135172" cy="135172"/>
                <wp:effectExtent l="0" t="0" r="17780" b="17780"/>
                <wp:wrapNone/>
                <wp:docPr id="963649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3C629" id="Rettangolo 1" o:spid="_x0000_s1026" style="position:absolute;margin-left:395.4pt;margin-top:2.4pt;width:10.65pt;height:10.65pt;z-index:2516797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" filled="f" strokecolor="#091723 [484]" strokeweight="1pt">
                <w10:wrap anchorx="margin"/>
              </v:rect>
            </w:pict>
          </mc:Fallback>
        </mc:AlternateContent>
      </w:r>
      <w:r w:rsidR="003F4382"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792DB4" wp14:editId="396DD198">
                <wp:simplePos x="0" y="0"/>
                <wp:positionH relativeFrom="leftMargin">
                  <wp:posOffset>895018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19075136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F8143" id="Rettangolo 1" o:spid="_x0000_s1026" style="position:absolute;margin-left:70.45pt;margin-top:.6pt;width:10.65pt;height:10.65pt;z-index:25167769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="003F4382" w:rsidRPr="007651D0">
        <w:rPr>
          <w:sz w:val="20"/>
          <w:szCs w:val="20"/>
        </w:rPr>
        <w:t>TUTOR per il laboratorio di _________________________</w:t>
      </w:r>
      <w:r w:rsidRPr="007651D0">
        <w:rPr>
          <w:sz w:val="20"/>
          <w:szCs w:val="20"/>
        </w:rPr>
        <w:tab/>
      </w: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A13DA8" wp14:editId="58C72E72">
                <wp:simplePos x="0" y="0"/>
                <wp:positionH relativeFrom="leftMargin">
                  <wp:posOffset>894742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9248973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AD0A0" id="Rettangolo 1" o:spid="_x0000_s1026" style="position:absolute;margin-left:70.45pt;margin-top:.6pt;width:10.65pt;height:10.65pt;z-index:2516848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Pr="007651D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51D0">
        <w:rPr>
          <w:sz w:val="20"/>
          <w:szCs w:val="20"/>
        </w:rPr>
        <w:t>REFERENTE di VALUTAZIONE</w:t>
      </w:r>
    </w:p>
    <w:p w14:paraId="759041D4" w14:textId="77777777" w:rsidR="007651D0" w:rsidRPr="007651D0" w:rsidRDefault="007651D0" w:rsidP="007651D0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3FF39DB8" w14:textId="52731870" w:rsidR="00DD462F" w:rsidRPr="007651D0" w:rsidRDefault="008D64C8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  <w:r w:rsidRPr="007651D0">
        <w:rPr>
          <w:b/>
          <w:bCs/>
          <w:sz w:val="20"/>
          <w:szCs w:val="20"/>
        </w:rPr>
        <w:t>Tabella ESPERTI TUTOR REFERENTI</w:t>
      </w:r>
    </w:p>
    <w:p w14:paraId="4A066F8B" w14:textId="77777777" w:rsidR="00A74C9E" w:rsidRPr="007651D0" w:rsidRDefault="00A74C9E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</w:p>
    <w:tbl>
      <w:tblPr>
        <w:tblStyle w:val="TableNormal"/>
        <w:tblW w:w="99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2410"/>
        <w:gridCol w:w="2693"/>
        <w:gridCol w:w="992"/>
        <w:gridCol w:w="1276"/>
        <w:gridCol w:w="1276"/>
      </w:tblGrid>
      <w:tr w:rsidR="007651D0" w:rsidRPr="007651D0" w14:paraId="48BBE916" w14:textId="7B475B6C" w:rsidTr="007651D0">
        <w:trPr>
          <w:trHeight w:val="688"/>
        </w:trPr>
        <w:tc>
          <w:tcPr>
            <w:tcW w:w="1323" w:type="dxa"/>
          </w:tcPr>
          <w:p w14:paraId="09CAB825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CRITERI</w:t>
            </w:r>
            <w:r w:rsidRPr="007651D0">
              <w:rPr>
                <w:rFonts w:ascii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SELEZIONE</w:t>
            </w:r>
          </w:p>
        </w:tc>
        <w:tc>
          <w:tcPr>
            <w:tcW w:w="2410" w:type="dxa"/>
          </w:tcPr>
          <w:p w14:paraId="410729B9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CRITERI 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2693" w:type="dxa"/>
          </w:tcPr>
          <w:p w14:paraId="4AD88695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MODALITÀ DI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VALUTAZIONE</w:t>
            </w:r>
          </w:p>
        </w:tc>
        <w:tc>
          <w:tcPr>
            <w:tcW w:w="992" w:type="dxa"/>
          </w:tcPr>
          <w:p w14:paraId="6FAFDCF0" w14:textId="7F4540F3" w:rsidR="00B04AD3" w:rsidRPr="007651D0" w:rsidRDefault="00B04AD3" w:rsidP="00B04AD3">
            <w:pPr>
              <w:pStyle w:val="TableParagraph"/>
              <w:spacing w:line="251" w:lineRule="exac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unteggio</w:t>
            </w:r>
            <w:proofErr w:type="spellEnd"/>
          </w:p>
        </w:tc>
        <w:tc>
          <w:tcPr>
            <w:tcW w:w="1276" w:type="dxa"/>
          </w:tcPr>
          <w:p w14:paraId="3E1195DF" w14:textId="58750FD6" w:rsidR="00B04AD3" w:rsidRPr="007651D0" w:rsidRDefault="00B04AD3" w:rsidP="00B04AD3">
            <w:pPr>
              <w:pStyle w:val="TableParagraph"/>
              <w:spacing w:line="251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del</w:t>
            </w:r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</w:t>
            </w:r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andidato</w:t>
            </w:r>
            <w:proofErr w:type="spellEnd"/>
          </w:p>
        </w:tc>
        <w:tc>
          <w:tcPr>
            <w:tcW w:w="1276" w:type="dxa"/>
            <w:vAlign w:val="center"/>
          </w:tcPr>
          <w:p w14:paraId="7B8B42EE" w14:textId="07EF5E45" w:rsidR="00B04AD3" w:rsidRPr="007651D0" w:rsidRDefault="00B04AD3" w:rsidP="00B04AD3">
            <w:pPr>
              <w:pStyle w:val="TableParagraph"/>
              <w:spacing w:line="251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della</w:t>
            </w:r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C</w:t>
            </w:r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ommissione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  <w:highlight w:val="white"/>
              </w:rPr>
              <w:t>)</w:t>
            </w:r>
          </w:p>
        </w:tc>
      </w:tr>
      <w:tr w:rsidR="007651D0" w:rsidRPr="007651D0" w14:paraId="3ACCFED8" w14:textId="289398AD" w:rsidTr="007651D0">
        <w:trPr>
          <w:trHeight w:val="1279"/>
        </w:trPr>
        <w:tc>
          <w:tcPr>
            <w:tcW w:w="1323" w:type="dxa"/>
            <w:vMerge w:val="restart"/>
            <w:tcBorders>
              <w:bottom w:val="nil"/>
            </w:tcBorders>
          </w:tcPr>
          <w:p w14:paraId="6BE9BB3E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0C139F4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FD9060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3C82F55" w14:textId="77777777" w:rsidR="00B04AD3" w:rsidRPr="007651D0" w:rsidRDefault="00B04AD3" w:rsidP="00B04AD3">
            <w:pPr>
              <w:pStyle w:val="TableParagraph"/>
              <w:spacing w:before="162"/>
              <w:rPr>
                <w:rFonts w:ascii="Calibri" w:hAnsi="Calibri" w:cs="Calibri"/>
                <w:sz w:val="20"/>
                <w:szCs w:val="20"/>
              </w:rPr>
            </w:pPr>
          </w:p>
          <w:p w14:paraId="4033C5DF" w14:textId="77777777" w:rsidR="00B04AD3" w:rsidRPr="007651D0" w:rsidRDefault="00B04AD3" w:rsidP="00B04AD3">
            <w:pPr>
              <w:pStyle w:val="TableParagraph"/>
              <w:spacing w:line="237" w:lineRule="auto"/>
              <w:ind w:right="20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 di studio </w:t>
            </w:r>
          </w:p>
          <w:p w14:paraId="01CC7C21" w14:textId="0180AB2E" w:rsidR="00B04AD3" w:rsidRPr="007651D0" w:rsidRDefault="00B04AD3" w:rsidP="00B04AD3">
            <w:pPr>
              <w:pStyle w:val="TableParagraph"/>
              <w:spacing w:line="237" w:lineRule="auto"/>
              <w:ind w:right="200"/>
              <w:rPr>
                <w:rFonts w:ascii="Calibri" w:hAnsi="Calibri" w:cs="Calibri"/>
                <w:i/>
                <w:sz w:val="20"/>
                <w:szCs w:val="20"/>
              </w:rPr>
            </w:pP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(Da </w:t>
            </w:r>
            <w:proofErr w:type="spellStart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>valutare</w:t>
            </w:r>
            <w:proofErr w:type="spellEnd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 alla luce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del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curriculum </w:t>
            </w:r>
            <w:r w:rsidRPr="007651D0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vitae)</w:t>
            </w:r>
          </w:p>
        </w:tc>
        <w:tc>
          <w:tcPr>
            <w:tcW w:w="2410" w:type="dxa"/>
          </w:tcPr>
          <w:p w14:paraId="1CC2A836" w14:textId="77777777" w:rsidR="00B04AD3" w:rsidRPr="007651D0" w:rsidRDefault="00B04AD3" w:rsidP="00B04AD3">
            <w:pPr>
              <w:pStyle w:val="TableParagraph"/>
              <w:spacing w:before="126"/>
              <w:ind w:left="194" w:right="182" w:hanging="5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Votazione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riportata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al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termine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del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corso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laurea</w:t>
            </w:r>
            <w:proofErr w:type="spellEnd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magistrale</w:t>
            </w:r>
            <w:proofErr w:type="spellEnd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/</w:t>
            </w:r>
            <w:proofErr w:type="spellStart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2693" w:type="dxa"/>
          </w:tcPr>
          <w:p w14:paraId="72BBF3E0" w14:textId="77777777" w:rsidR="00B04AD3" w:rsidRPr="007651D0" w:rsidRDefault="00B04AD3" w:rsidP="00B04AD3">
            <w:pPr>
              <w:pStyle w:val="TableParagraph"/>
              <w:spacing w:before="58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Da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[66]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a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[90],</w:t>
            </w:r>
            <w:r w:rsidRPr="007651D0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7651D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  <w:p w14:paraId="2F87BFD1" w14:textId="77777777" w:rsidR="00B04AD3" w:rsidRPr="007651D0" w:rsidRDefault="00B04AD3" w:rsidP="00B04AD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05D6724C" w14:textId="77777777" w:rsidR="00B04AD3" w:rsidRPr="007651D0" w:rsidRDefault="00B04AD3" w:rsidP="00B04AD3">
            <w:pPr>
              <w:pStyle w:val="TableParagraph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Da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[91]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a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[110],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Pr="007651D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  <w:p w14:paraId="0EEB7806" w14:textId="77777777" w:rsidR="00B04AD3" w:rsidRPr="007651D0" w:rsidRDefault="00B04AD3" w:rsidP="00B04AD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7A682A4F" w14:textId="77777777" w:rsidR="00B04AD3" w:rsidRPr="007651D0" w:rsidRDefault="00B04AD3" w:rsidP="00B04AD3">
            <w:pPr>
              <w:pStyle w:val="TableParagraph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110</w:t>
            </w:r>
            <w:r w:rsidRPr="007651D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e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Lode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992" w:type="dxa"/>
          </w:tcPr>
          <w:p w14:paraId="092C1861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7BB0087E" w14:textId="77777777" w:rsidR="00B04AD3" w:rsidRPr="007651D0" w:rsidRDefault="00B04AD3" w:rsidP="00B04AD3">
            <w:pPr>
              <w:pStyle w:val="TableParagraph"/>
              <w:spacing w:before="64"/>
              <w:rPr>
                <w:rFonts w:ascii="Calibri" w:hAnsi="Calibri" w:cs="Calibri"/>
                <w:sz w:val="20"/>
                <w:szCs w:val="20"/>
              </w:rPr>
            </w:pPr>
          </w:p>
          <w:p w14:paraId="2B42C003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7651D0">
              <w:rPr>
                <w:rFonts w:ascii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376815F6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154F43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0C5C" w:rsidRPr="007651D0" w14:paraId="23BA0FE0" w14:textId="732909B6" w:rsidTr="007651D0">
        <w:trPr>
          <w:trHeight w:val="1724"/>
        </w:trPr>
        <w:tc>
          <w:tcPr>
            <w:tcW w:w="1323" w:type="dxa"/>
            <w:vMerge/>
            <w:tcBorders>
              <w:top w:val="nil"/>
              <w:bottom w:val="nil"/>
            </w:tcBorders>
          </w:tcPr>
          <w:p w14:paraId="65597072" w14:textId="77777777" w:rsidR="00D70C5C" w:rsidRPr="007651D0" w:rsidRDefault="00D70C5C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33BA64C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2678622" w14:textId="77777777" w:rsidR="00D70C5C" w:rsidRPr="007651D0" w:rsidRDefault="00D70C5C" w:rsidP="00B04AD3">
            <w:pPr>
              <w:pStyle w:val="TableParagraph"/>
              <w:spacing w:before="15"/>
              <w:rPr>
                <w:rFonts w:ascii="Calibri" w:hAnsi="Calibri" w:cs="Calibri"/>
                <w:sz w:val="20"/>
                <w:szCs w:val="20"/>
              </w:rPr>
            </w:pPr>
          </w:p>
          <w:p w14:paraId="289175A2" w14:textId="77777777" w:rsidR="00D70C5C" w:rsidRPr="007651D0" w:rsidRDefault="00D70C5C" w:rsidP="00B04AD3">
            <w:pPr>
              <w:pStyle w:val="TableParagraph"/>
              <w:ind w:left="141" w:right="127" w:hanging="3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Master/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corso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specializzazione</w:t>
            </w:r>
            <w:proofErr w:type="spellEnd"/>
            <w:r w:rsidRPr="007651D0">
              <w:rPr>
                <w:rFonts w:ascii="Calibri" w:hAnsi="Calibri" w:cs="Calibri"/>
                <w:spacing w:val="4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almeno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100 ore) in </w:t>
            </w:r>
            <w:proofErr w:type="spellStart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>Orientamento</w:t>
            </w:r>
            <w:proofErr w:type="spellEnd"/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2693" w:type="dxa"/>
            <w:vMerge w:val="restart"/>
          </w:tcPr>
          <w:p w14:paraId="6F5A92ED" w14:textId="77777777" w:rsidR="00D70C5C" w:rsidRPr="007651D0" w:rsidRDefault="00D70C5C" w:rsidP="00B04AD3">
            <w:pPr>
              <w:pStyle w:val="TableParagraph"/>
              <w:spacing w:before="223"/>
              <w:ind w:left="107" w:right="200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in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caso</w:t>
            </w:r>
            <w:proofErr w:type="spellEnd"/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Master di I </w:t>
            </w:r>
            <w:proofErr w:type="spellStart"/>
            <w:proofErr w:type="gramStart"/>
            <w:r w:rsidRPr="007651D0">
              <w:rPr>
                <w:rFonts w:ascii="Calibri" w:hAnsi="Calibri" w:cs="Calibri"/>
                <w:sz w:val="20"/>
                <w:szCs w:val="20"/>
              </w:rPr>
              <w:t>livello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;</w:t>
            </w:r>
            <w:proofErr w:type="gramEnd"/>
          </w:p>
          <w:p w14:paraId="00C38E74" w14:textId="77777777" w:rsidR="00D70C5C" w:rsidRPr="007651D0" w:rsidRDefault="00D70C5C" w:rsidP="00B04AD3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</w:p>
          <w:p w14:paraId="693CB175" w14:textId="1C4B95E5" w:rsidR="00D70C5C" w:rsidRPr="007651D0" w:rsidRDefault="00D70C5C" w:rsidP="00B04AD3">
            <w:pPr>
              <w:pStyle w:val="TableParagraph"/>
              <w:ind w:left="107" w:right="200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in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caso</w:t>
            </w:r>
            <w:proofErr w:type="spellEnd"/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Master di II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livello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corsi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formazione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un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massimo</w:t>
            </w:r>
            <w:proofErr w:type="spellEnd"/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n.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992" w:type="dxa"/>
            <w:vMerge w:val="restart"/>
          </w:tcPr>
          <w:p w14:paraId="5870D3FC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7B8140DC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28A241B7" w14:textId="77777777" w:rsidR="00D70C5C" w:rsidRPr="007651D0" w:rsidRDefault="00D70C5C" w:rsidP="00B04AD3">
            <w:pPr>
              <w:pStyle w:val="TableParagraph"/>
              <w:spacing w:before="229"/>
              <w:rPr>
                <w:rFonts w:ascii="Calibri" w:hAnsi="Calibri" w:cs="Calibri"/>
                <w:sz w:val="20"/>
                <w:szCs w:val="20"/>
              </w:rPr>
            </w:pPr>
          </w:p>
          <w:p w14:paraId="73BFE4D1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  <w:vMerge w:val="restart"/>
          </w:tcPr>
          <w:p w14:paraId="5C716A00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8668C5F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0C5C" w:rsidRPr="007651D0" w14:paraId="7EC06D06" w14:textId="6123D8B9" w:rsidTr="007651D0">
        <w:trPr>
          <w:trHeight w:val="206"/>
        </w:trPr>
        <w:tc>
          <w:tcPr>
            <w:tcW w:w="1323" w:type="dxa"/>
            <w:tcBorders>
              <w:top w:val="nil"/>
            </w:tcBorders>
          </w:tcPr>
          <w:p w14:paraId="33FFD839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916BFFF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D089CD" w14:textId="72FAFDF1" w:rsidR="00D70C5C" w:rsidRPr="007651D0" w:rsidRDefault="00D70C5C" w:rsidP="00B04AD3">
            <w:pPr>
              <w:pStyle w:val="TableParagraph"/>
              <w:spacing w:before="109" w:line="21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437A86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E052D4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73E2499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51D0" w:rsidRPr="007651D0" w14:paraId="60BCDBAC" w14:textId="660ED0EE" w:rsidTr="007651D0">
        <w:trPr>
          <w:trHeight w:val="1375"/>
        </w:trPr>
        <w:tc>
          <w:tcPr>
            <w:tcW w:w="1323" w:type="dxa"/>
            <w:vMerge w:val="restart"/>
          </w:tcPr>
          <w:p w14:paraId="6608F94C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150C868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324F18F" w14:textId="77777777" w:rsidR="00B04AD3" w:rsidRPr="007651D0" w:rsidRDefault="00B04AD3" w:rsidP="00B04AD3">
            <w:pPr>
              <w:pStyle w:val="TableParagraph"/>
              <w:spacing w:line="241" w:lineRule="exact"/>
              <w:ind w:right="543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Esperienza</w:t>
            </w:r>
            <w:proofErr w:type="spellEnd"/>
          </w:p>
          <w:p w14:paraId="0B53C223" w14:textId="77777777" w:rsidR="00B04AD3" w:rsidRPr="007651D0" w:rsidRDefault="00B04AD3" w:rsidP="00B04AD3">
            <w:pPr>
              <w:pStyle w:val="TableParagraph"/>
              <w:spacing w:line="238" w:lineRule="exact"/>
              <w:ind w:right="1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Professionale</w:t>
            </w:r>
            <w:proofErr w:type="spellEnd"/>
          </w:p>
          <w:p w14:paraId="274B66C3" w14:textId="77777777" w:rsidR="00B04AD3" w:rsidRPr="007651D0" w:rsidRDefault="00B04AD3" w:rsidP="00B04AD3">
            <w:pPr>
              <w:pStyle w:val="TableParagraph"/>
              <w:spacing w:line="238" w:lineRule="exact"/>
              <w:ind w:left="298" w:right="1"/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5072E9DB" w14:textId="527B5A8E" w:rsidR="00B04AD3" w:rsidRPr="007651D0" w:rsidRDefault="00B04AD3" w:rsidP="00B04AD3">
            <w:pPr>
              <w:pStyle w:val="TableParagraph"/>
              <w:spacing w:line="227" w:lineRule="exact"/>
              <w:ind w:right="44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(Da </w:t>
            </w:r>
            <w:proofErr w:type="spellStart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>valutare</w:t>
            </w:r>
            <w:proofErr w:type="spellEnd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 alla luce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del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curriculum </w:t>
            </w:r>
            <w:r w:rsidRPr="007651D0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vitae)</w:t>
            </w:r>
          </w:p>
        </w:tc>
        <w:tc>
          <w:tcPr>
            <w:tcW w:w="2410" w:type="dxa"/>
          </w:tcPr>
          <w:p w14:paraId="63825B69" w14:textId="77777777" w:rsidR="00B04AD3" w:rsidRPr="007651D0" w:rsidRDefault="00B04AD3" w:rsidP="00B04AD3">
            <w:pPr>
              <w:pStyle w:val="TableParagraph"/>
              <w:ind w:left="123" w:right="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Incarichi per analoga funzione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svolti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nell’ambito</w:t>
            </w:r>
          </w:p>
          <w:p w14:paraId="1AF9B7B8" w14:textId="77777777" w:rsidR="00B04AD3" w:rsidRPr="007651D0" w:rsidRDefault="00B04AD3" w:rsidP="00B04AD3">
            <w:pPr>
              <w:pStyle w:val="TableParagraph"/>
              <w:spacing w:line="228" w:lineRule="exact"/>
              <w:ind w:left="124" w:right="116" w:firstLine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di progetti finanziati dall’Unione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Europea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(PON FSE,</w:t>
            </w:r>
            <w:r w:rsidRPr="007651D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FESR,</w:t>
            </w:r>
            <w:r w:rsidRPr="007651D0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PNRR)</w:t>
            </w:r>
          </w:p>
        </w:tc>
        <w:tc>
          <w:tcPr>
            <w:tcW w:w="2693" w:type="dxa"/>
          </w:tcPr>
          <w:p w14:paraId="7909C8E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076C8B67" w14:textId="77777777" w:rsidR="00B04AD3" w:rsidRPr="007651D0" w:rsidRDefault="00B04AD3" w:rsidP="00B04AD3">
            <w:pPr>
              <w:pStyle w:val="TableParagraph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r w:rsidRPr="007651D0">
              <w:rPr>
                <w:rFonts w:ascii="Calibri" w:hAnsi="Calibri" w:cs="Calibri"/>
                <w:b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incarico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un massimo di n. 5 incarichi</w:t>
            </w:r>
          </w:p>
        </w:tc>
        <w:tc>
          <w:tcPr>
            <w:tcW w:w="992" w:type="dxa"/>
          </w:tcPr>
          <w:p w14:paraId="6A2CA749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4E1A968D" w14:textId="77777777" w:rsidR="00B04AD3" w:rsidRPr="007651D0" w:rsidRDefault="00B04AD3" w:rsidP="00B04AD3">
            <w:pPr>
              <w:pStyle w:val="TableParagraph"/>
              <w:spacing w:before="126"/>
              <w:rPr>
                <w:rFonts w:ascii="Calibri" w:hAnsi="Calibri" w:cs="Calibri"/>
                <w:sz w:val="20"/>
                <w:szCs w:val="20"/>
              </w:rPr>
            </w:pPr>
          </w:p>
          <w:p w14:paraId="6D0E82CD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76" w:type="dxa"/>
          </w:tcPr>
          <w:p w14:paraId="79C66820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1722203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4AD3" w:rsidRPr="007651D0" w14:paraId="1EB60E11" w14:textId="728FA7FA" w:rsidTr="007651D0">
        <w:trPr>
          <w:trHeight w:val="12"/>
        </w:trPr>
        <w:tc>
          <w:tcPr>
            <w:tcW w:w="1323" w:type="dxa"/>
            <w:vMerge/>
          </w:tcPr>
          <w:p w14:paraId="48443039" w14:textId="77777777" w:rsidR="00B04AD3" w:rsidRPr="007651D0" w:rsidRDefault="00B04AD3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AFAD345" w14:textId="77777777" w:rsidR="00B04AD3" w:rsidRPr="007651D0" w:rsidRDefault="00B04AD3" w:rsidP="00B04AD3">
            <w:pPr>
              <w:pStyle w:val="TableParagraph"/>
              <w:spacing w:before="204" w:line="230" w:lineRule="atLeast"/>
              <w:ind w:left="681" w:right="310" w:hanging="24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Incarichi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analoga funzione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svolti</w:t>
            </w:r>
          </w:p>
          <w:p w14:paraId="0387F2BC" w14:textId="77777777" w:rsidR="00B04AD3" w:rsidRPr="007651D0" w:rsidRDefault="00B04AD3" w:rsidP="00B04AD3">
            <w:pPr>
              <w:pStyle w:val="TableParagraph"/>
              <w:spacing w:line="213" w:lineRule="exact"/>
              <w:ind w:left="11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nell’ambito</w:t>
            </w:r>
            <w:r w:rsidRPr="007651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progetti</w:t>
            </w:r>
          </w:p>
          <w:p w14:paraId="1177C2BC" w14:textId="77777777" w:rsidR="00B04AD3" w:rsidRPr="007651D0" w:rsidRDefault="00B04AD3" w:rsidP="00B04AD3">
            <w:pPr>
              <w:pStyle w:val="TableParagraph"/>
              <w:spacing w:line="208" w:lineRule="exact"/>
              <w:ind w:left="12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organizza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ti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>e</w:t>
            </w:r>
          </w:p>
          <w:p w14:paraId="3A764EC2" w14:textId="77777777" w:rsidR="00B04AD3" w:rsidRPr="007651D0" w:rsidRDefault="00B04AD3" w:rsidP="00B04AD3">
            <w:pPr>
              <w:pStyle w:val="TableParagraph"/>
              <w:spacing w:line="210" w:lineRule="exact"/>
              <w:ind w:left="12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finanziati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da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Istituzioni</w:t>
            </w:r>
          </w:p>
          <w:p w14:paraId="67B8459C" w14:textId="77777777" w:rsidR="00B04AD3" w:rsidRPr="007651D0" w:rsidRDefault="00B04AD3" w:rsidP="00B04AD3">
            <w:pPr>
              <w:pStyle w:val="TableParagraph"/>
              <w:spacing w:line="225" w:lineRule="exact"/>
              <w:ind w:left="123" w:right="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Scolastiche</w:t>
            </w:r>
          </w:p>
        </w:tc>
        <w:tc>
          <w:tcPr>
            <w:tcW w:w="2693" w:type="dxa"/>
            <w:vMerge w:val="restart"/>
          </w:tcPr>
          <w:p w14:paraId="59CAA506" w14:textId="77777777" w:rsidR="00D70C5C" w:rsidRPr="007651D0" w:rsidRDefault="00D70C5C" w:rsidP="00B04AD3">
            <w:pPr>
              <w:pStyle w:val="TableParagraph"/>
              <w:spacing w:line="215" w:lineRule="exact"/>
              <w:ind w:left="107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536969" w14:textId="32469B90" w:rsidR="00B04AD3" w:rsidRPr="007651D0" w:rsidRDefault="00B04AD3" w:rsidP="00B04AD3">
            <w:pPr>
              <w:pStyle w:val="TableParagraph"/>
              <w:spacing w:line="215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incarico</w:t>
            </w:r>
            <w:proofErr w:type="spellEnd"/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5"/>
                <w:sz w:val="20"/>
                <w:szCs w:val="20"/>
              </w:rPr>
              <w:t>un</w:t>
            </w:r>
          </w:p>
          <w:p w14:paraId="51FF9EA9" w14:textId="77777777" w:rsidR="00B04AD3" w:rsidRPr="007651D0" w:rsidRDefault="00B04AD3" w:rsidP="00B04AD3">
            <w:pPr>
              <w:pStyle w:val="TableParagraph"/>
              <w:spacing w:line="213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n.</w:t>
            </w:r>
            <w:r w:rsidRPr="007651D0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5</w:t>
            </w:r>
            <w:r w:rsidRPr="007651D0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incarichi</w:t>
            </w:r>
          </w:p>
        </w:tc>
        <w:tc>
          <w:tcPr>
            <w:tcW w:w="992" w:type="dxa"/>
            <w:tcBorders>
              <w:bottom w:val="nil"/>
            </w:tcBorders>
          </w:tcPr>
          <w:p w14:paraId="5676981A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0F0E4D2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0C2C0853" w14:textId="77777777" w:rsidR="00B04AD3" w:rsidRPr="007651D0" w:rsidRDefault="00B04AD3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4AD3" w:rsidRPr="007651D0" w14:paraId="0378F326" w14:textId="10481E37" w:rsidTr="007651D0">
        <w:trPr>
          <w:trHeight w:val="1294"/>
        </w:trPr>
        <w:tc>
          <w:tcPr>
            <w:tcW w:w="1323" w:type="dxa"/>
            <w:vMerge/>
          </w:tcPr>
          <w:p w14:paraId="494655E0" w14:textId="77777777" w:rsidR="00B04AD3" w:rsidRPr="007651D0" w:rsidRDefault="00B04AD3" w:rsidP="00B04AD3">
            <w:pPr>
              <w:pStyle w:val="TableParagraph"/>
              <w:spacing w:before="1"/>
              <w:ind w:left="29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A5958F4" w14:textId="77777777" w:rsidR="00B04AD3" w:rsidRPr="007651D0" w:rsidRDefault="00B04AD3" w:rsidP="00B04AD3">
            <w:pPr>
              <w:pStyle w:val="TableParagraph"/>
              <w:spacing w:line="225" w:lineRule="exact"/>
              <w:ind w:left="123" w:right="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0B655AB" w14:textId="77777777" w:rsidR="00B04AD3" w:rsidRPr="007651D0" w:rsidRDefault="00B04AD3" w:rsidP="00B04AD3">
            <w:pPr>
              <w:pStyle w:val="TableParagraph"/>
              <w:spacing w:line="213" w:lineRule="exact"/>
              <w:ind w:left="10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E015079" w14:textId="77777777" w:rsidR="00B04AD3" w:rsidRPr="007651D0" w:rsidRDefault="00B04AD3" w:rsidP="00B04AD3">
            <w:pPr>
              <w:pStyle w:val="TableParagraph"/>
              <w:spacing w:line="212" w:lineRule="exact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1276" w:type="dxa"/>
            <w:vMerge/>
          </w:tcPr>
          <w:p w14:paraId="7D928B64" w14:textId="77777777" w:rsidR="00B04AD3" w:rsidRPr="007651D0" w:rsidRDefault="00B04AD3" w:rsidP="00B04AD3">
            <w:pPr>
              <w:pStyle w:val="TableParagraph"/>
              <w:spacing w:line="212" w:lineRule="exact"/>
              <w:ind w:left="39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39BBD117" w14:textId="77777777" w:rsidR="00B04AD3" w:rsidRPr="007651D0" w:rsidRDefault="00B04AD3" w:rsidP="00B04AD3">
            <w:pPr>
              <w:pStyle w:val="TableParagraph"/>
              <w:spacing w:line="212" w:lineRule="exact"/>
              <w:ind w:left="39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70C5C" w:rsidRPr="007651D0" w14:paraId="410769FF" w14:textId="7551202A" w:rsidTr="007651D0">
        <w:trPr>
          <w:trHeight w:val="1534"/>
        </w:trPr>
        <w:tc>
          <w:tcPr>
            <w:tcW w:w="1323" w:type="dxa"/>
            <w:vMerge w:val="restart"/>
          </w:tcPr>
          <w:p w14:paraId="7E4A5604" w14:textId="77777777" w:rsidR="00D70C5C" w:rsidRPr="007651D0" w:rsidRDefault="00D70C5C" w:rsidP="00B04AD3">
            <w:pPr>
              <w:ind w:left="0" w:firstLine="0"/>
              <w:rPr>
                <w:sz w:val="20"/>
                <w:szCs w:val="20"/>
              </w:rPr>
            </w:pPr>
          </w:p>
          <w:p w14:paraId="04D2C3E1" w14:textId="77777777" w:rsidR="00D70C5C" w:rsidRPr="007651D0" w:rsidRDefault="00D70C5C" w:rsidP="00B04AD3">
            <w:pPr>
              <w:pStyle w:val="TableParagraph"/>
              <w:spacing w:before="9" w:line="228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Titoli</w:t>
            </w:r>
            <w:proofErr w:type="spellEnd"/>
            <w:r w:rsidRPr="007651D0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culturali</w:t>
            </w:r>
            <w:proofErr w:type="spellEnd"/>
            <w:r w:rsidRPr="007651D0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ulteriori</w:t>
            </w:r>
            <w:proofErr w:type="spellEnd"/>
          </w:p>
          <w:p w14:paraId="269AE4CC" w14:textId="77777777" w:rsidR="00D70C5C" w:rsidRPr="007651D0" w:rsidRDefault="00D70C5C" w:rsidP="00B04AD3">
            <w:pPr>
              <w:pStyle w:val="TableParagraph"/>
              <w:spacing w:before="9" w:line="228" w:lineRule="exact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</w:p>
          <w:p w14:paraId="1B5ADF97" w14:textId="65EEE102" w:rsidR="00D70C5C" w:rsidRPr="007651D0" w:rsidRDefault="00D70C5C" w:rsidP="00B04AD3">
            <w:pPr>
              <w:pStyle w:val="TableParagraph"/>
              <w:spacing w:before="9" w:line="228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(Da </w:t>
            </w:r>
            <w:proofErr w:type="spellStart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>valutare</w:t>
            </w:r>
            <w:proofErr w:type="spellEnd"/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 alla luce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>del</w:t>
            </w:r>
            <w:r w:rsidRPr="007651D0">
              <w:rPr>
                <w:rFonts w:ascii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i/>
                <w:sz w:val="20"/>
                <w:szCs w:val="20"/>
              </w:rPr>
              <w:t xml:space="preserve">curriculum </w:t>
            </w:r>
            <w:r w:rsidRPr="007651D0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vitae)</w:t>
            </w:r>
          </w:p>
          <w:p w14:paraId="3E549484" w14:textId="0A82D30C" w:rsidR="00D70C5C" w:rsidRPr="007651D0" w:rsidRDefault="00D70C5C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DD2663E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1BA92DA5" w14:textId="77777777" w:rsidR="00D70C5C" w:rsidRPr="007651D0" w:rsidRDefault="00D70C5C" w:rsidP="00B04AD3">
            <w:pPr>
              <w:pStyle w:val="TableParagraph"/>
              <w:spacing w:before="1"/>
              <w:ind w:left="359" w:hanging="228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Certificazioni Informatiche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riconosciute dal MIM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230AAB4" w14:textId="77777777" w:rsidR="00D70C5C" w:rsidRPr="007651D0" w:rsidRDefault="00D70C5C" w:rsidP="00B04AD3">
            <w:pPr>
              <w:pStyle w:val="TableParagraph"/>
              <w:spacing w:line="230" w:lineRule="atLeast"/>
              <w:ind w:left="107" w:right="20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48D39B" w14:textId="4E29BC7B" w:rsidR="00D70C5C" w:rsidRPr="007651D0" w:rsidRDefault="00D70C5C" w:rsidP="00B04AD3">
            <w:pPr>
              <w:pStyle w:val="TableParagraph"/>
              <w:spacing w:line="230" w:lineRule="atLeast"/>
              <w:ind w:left="107" w:right="200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2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per ogni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certificazione</w:t>
            </w:r>
            <w:proofErr w:type="spellEnd"/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un massimo di n. 5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8EAB1C8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  <w:p w14:paraId="5944D760" w14:textId="77777777" w:rsidR="00D70C5C" w:rsidRPr="007651D0" w:rsidRDefault="00D70C5C" w:rsidP="00B04AD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7651D0"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1B7E49D8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44BF008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0C5C" w:rsidRPr="007651D0" w14:paraId="778EB6B6" w14:textId="304437A7" w:rsidTr="007651D0">
        <w:trPr>
          <w:trHeight w:val="1148"/>
        </w:trPr>
        <w:tc>
          <w:tcPr>
            <w:tcW w:w="1323" w:type="dxa"/>
            <w:vMerge/>
            <w:tcBorders>
              <w:bottom w:val="single" w:sz="4" w:space="0" w:color="000000"/>
            </w:tcBorders>
          </w:tcPr>
          <w:p w14:paraId="32A96EF5" w14:textId="77777777" w:rsidR="00D70C5C" w:rsidRPr="007651D0" w:rsidRDefault="00D70C5C" w:rsidP="00B04A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9126966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Certificazioni</w:t>
            </w:r>
            <w:r w:rsidRPr="007651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 xml:space="preserve">linguistiche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rilasciate da enti riconosciuti dal M.I.M.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B0487BA" w14:textId="77777777" w:rsidR="00D70C5C" w:rsidRPr="007651D0" w:rsidRDefault="00D70C5C" w:rsidP="00B04AD3">
            <w:pPr>
              <w:pStyle w:val="TableParagraph"/>
              <w:ind w:left="107" w:right="1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26230F7" w14:textId="10118413" w:rsidR="00D70C5C" w:rsidRPr="007651D0" w:rsidRDefault="00D70C5C" w:rsidP="00B04AD3">
            <w:pPr>
              <w:pStyle w:val="TableParagraph"/>
              <w:ind w:left="107" w:right="1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651D0">
              <w:rPr>
                <w:rFonts w:ascii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b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ogni </w:t>
            </w:r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certificazione</w:t>
            </w:r>
          </w:p>
          <w:p w14:paraId="50C37E22" w14:textId="4D443E1B" w:rsidR="00D70C5C" w:rsidRPr="007651D0" w:rsidRDefault="00D70C5C" w:rsidP="007651D0">
            <w:pPr>
              <w:pStyle w:val="TableParagraph"/>
              <w:ind w:left="107" w:right="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per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un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massimo</w:t>
            </w:r>
            <w:r w:rsidRPr="007651D0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di</w:t>
            </w:r>
            <w:r w:rsidRPr="007651D0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n.</w:t>
            </w:r>
            <w:r w:rsidRPr="007651D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proofErr w:type="spellStart"/>
            <w:r w:rsidRPr="007651D0">
              <w:rPr>
                <w:rFonts w:ascii="Calibri" w:hAnsi="Calibri" w:cs="Calibri"/>
                <w:spacing w:val="-2"/>
                <w:sz w:val="20"/>
                <w:szCs w:val="20"/>
              </w:rPr>
              <w:t>certificazioni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6CAAD06" w14:textId="77777777" w:rsidR="00D70C5C" w:rsidRPr="007651D0" w:rsidRDefault="00D70C5C" w:rsidP="00B04AD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62325F4" w14:textId="77777777" w:rsidR="00D70C5C" w:rsidRPr="007651D0" w:rsidRDefault="00D70C5C" w:rsidP="00B04AD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7651D0">
              <w:rPr>
                <w:rFonts w:ascii="Calibri" w:hAnsi="Calibri" w:cs="Calibri"/>
                <w:b/>
                <w:sz w:val="20"/>
                <w:szCs w:val="20"/>
              </w:rPr>
              <w:t xml:space="preserve">10 </w:t>
            </w:r>
            <w:proofErr w:type="spellStart"/>
            <w:r w:rsidRPr="007651D0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punti</w:t>
            </w:r>
            <w:proofErr w:type="spellEnd"/>
          </w:p>
          <w:p w14:paraId="585CB4BE" w14:textId="77777777" w:rsidR="00D70C5C" w:rsidRPr="007651D0" w:rsidRDefault="00D70C5C" w:rsidP="00B04AD3">
            <w:pPr>
              <w:pStyle w:val="TableParagraph"/>
              <w:ind w:left="39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4001523" w14:textId="77777777" w:rsidR="00D70C5C" w:rsidRPr="007651D0" w:rsidRDefault="00D70C5C" w:rsidP="00B04AD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417C5DA" w14:textId="77777777" w:rsidR="00D70C5C" w:rsidRPr="007651D0" w:rsidRDefault="00D70C5C" w:rsidP="00B04AD3">
            <w:pPr>
              <w:pStyle w:val="TableParagraph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D2F1A43" w14:textId="77777777" w:rsidR="003738B6" w:rsidRPr="007651D0" w:rsidRDefault="003738B6" w:rsidP="003738B6">
      <w:pPr>
        <w:widowControl w:val="0"/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</w:p>
    <w:p w14:paraId="030F45A0" w14:textId="77777777" w:rsidR="003738B6" w:rsidRPr="007651D0" w:rsidRDefault="003738B6" w:rsidP="003738B6">
      <w:pPr>
        <w:widowControl w:val="0"/>
        <w:spacing w:after="0" w:line="240" w:lineRule="auto"/>
        <w:ind w:left="-426" w:right="-116" w:firstLine="0"/>
        <w:jc w:val="left"/>
        <w:rPr>
          <w:b/>
          <w:bCs/>
          <w:sz w:val="20"/>
          <w:szCs w:val="20"/>
        </w:rPr>
      </w:pPr>
      <w:r w:rsidRPr="007651D0">
        <w:rPr>
          <w:sz w:val="20"/>
          <w:szCs w:val="20"/>
        </w:rPr>
        <w:t>Il/la sottoscritto/a, ai sensi della legge 196/03 e successive modifiche GDPR 679/2016, autorizza al trattamento dei dati contenuti nella presente autocertificazione esclusivamente nell’ambito e per i fini istituzionali della Pubblica Amministrazione.</w:t>
      </w:r>
    </w:p>
    <w:p w14:paraId="242F7426" w14:textId="77777777" w:rsidR="003738B6" w:rsidRPr="007651D0" w:rsidRDefault="003738B6" w:rsidP="00A74C9E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</w:rPr>
      </w:pPr>
    </w:p>
    <w:p w14:paraId="65370CD6" w14:textId="77777777" w:rsidR="00D70C5C" w:rsidRDefault="00D70C5C" w:rsidP="00D70C5C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  <w:u w:val="single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0FEC845C" w14:textId="77777777" w:rsidR="003738B6" w:rsidRPr="007651D0" w:rsidRDefault="003738B6" w:rsidP="00D70C5C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14:paraId="3A7E3659" w14:textId="77777777" w:rsidR="00D70C5C" w:rsidRPr="007651D0" w:rsidRDefault="00D70C5C" w:rsidP="00D70C5C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Si allega alla presente</w:t>
      </w:r>
    </w:p>
    <w:p w14:paraId="16F7B872" w14:textId="77777777" w:rsidR="00D70C5C" w:rsidRPr="007651D0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Documento di identità in fotocopia</w:t>
      </w:r>
    </w:p>
    <w:p w14:paraId="386BA529" w14:textId="77777777" w:rsidR="00D70C5C" w:rsidRPr="007651D0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Curriculum vitae in formato europeo</w:t>
      </w:r>
    </w:p>
    <w:p w14:paraId="3880A1EE" w14:textId="4CE2E7A2" w:rsidR="00D70C5C" w:rsidRDefault="00D70C5C" w:rsidP="00D70C5C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Scheda progettuale (solo per candidatura ESPERTI)</w:t>
      </w:r>
    </w:p>
    <w:p w14:paraId="3F834601" w14:textId="77777777" w:rsidR="00A74C9E" w:rsidRPr="007651D0" w:rsidRDefault="00A74C9E" w:rsidP="008D64C8">
      <w:pPr>
        <w:widowControl w:val="0"/>
        <w:spacing w:after="0" w:line="240" w:lineRule="auto"/>
        <w:ind w:left="0" w:right="-116" w:firstLine="0"/>
        <w:jc w:val="center"/>
        <w:rPr>
          <w:b/>
          <w:bCs/>
          <w:sz w:val="20"/>
          <w:szCs w:val="20"/>
        </w:rPr>
      </w:pPr>
    </w:p>
    <w:p w14:paraId="40D82E85" w14:textId="77777777" w:rsidR="007651D0" w:rsidRDefault="007651D0" w:rsidP="00D70C5C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  <w:u w:val="single"/>
        </w:rPr>
      </w:pPr>
    </w:p>
    <w:p w14:paraId="551AD633" w14:textId="4E0F6D12" w:rsidR="00A74C9E" w:rsidRPr="007651D0" w:rsidRDefault="00D70C5C" w:rsidP="00D70C5C">
      <w:pPr>
        <w:widowControl w:val="0"/>
        <w:spacing w:after="0" w:line="240" w:lineRule="auto"/>
        <w:ind w:left="0" w:right="-116" w:firstLine="0"/>
        <w:jc w:val="left"/>
        <w:rPr>
          <w:b/>
          <w:bCs/>
          <w:sz w:val="20"/>
          <w:szCs w:val="20"/>
        </w:rPr>
      </w:pPr>
      <w:r w:rsidRPr="007651D0">
        <w:rPr>
          <w:b/>
          <w:bCs/>
          <w:sz w:val="20"/>
          <w:szCs w:val="20"/>
          <w:u w:val="single"/>
        </w:rPr>
        <w:t>(Compilazione solo per</w:t>
      </w:r>
      <w:r w:rsidRPr="007651D0">
        <w:rPr>
          <w:b/>
          <w:bCs/>
          <w:sz w:val="20"/>
          <w:szCs w:val="20"/>
          <w:u w:val="single"/>
        </w:rPr>
        <w:t xml:space="preserve"> PERSONALE ATA)</w:t>
      </w:r>
    </w:p>
    <w:p w14:paraId="2CA610E7" w14:textId="77777777" w:rsidR="00DD462F" w:rsidRPr="007651D0" w:rsidRDefault="00DD462F" w:rsidP="00DD462F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</w:p>
    <w:p w14:paraId="2C12DB96" w14:textId="77777777" w:rsidR="007651D0" w:rsidRPr="007651D0" w:rsidRDefault="008D64C8" w:rsidP="007651D0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sz w:val="20"/>
          <w:szCs w:val="20"/>
        </w:rPr>
      </w:pPr>
      <w:r w:rsidRPr="007651D0">
        <w:rPr>
          <w:b/>
          <w:sz w:val="20"/>
          <w:szCs w:val="20"/>
        </w:rPr>
        <w:t>DICHIARA</w:t>
      </w:r>
    </w:p>
    <w:p w14:paraId="14F67FD0" w14:textId="17A18FB5" w:rsidR="008D64C8" w:rsidRPr="007651D0" w:rsidRDefault="008D64C8" w:rsidP="007651D0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jc w:val="center"/>
        <w:rPr>
          <w:sz w:val="20"/>
          <w:szCs w:val="20"/>
        </w:rPr>
      </w:pPr>
      <w:r w:rsidRPr="007651D0">
        <w:rPr>
          <w:sz w:val="20"/>
          <w:szCs w:val="20"/>
        </w:rPr>
        <w:t xml:space="preserve">di essere in possesso delle competenze richieste e dei titoli di seguito indicati, evidenziati nel curriculum vitae, a tal fine autocertifica i seguenti punteggi per la candidatura di: </w:t>
      </w:r>
    </w:p>
    <w:p w14:paraId="4F9209C1" w14:textId="727A6F75" w:rsidR="008D64C8" w:rsidRPr="007651D0" w:rsidRDefault="008D64C8" w:rsidP="008D64C8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C42377" wp14:editId="6F915AAE">
                <wp:simplePos x="0" y="0"/>
                <wp:positionH relativeFrom="leftMargin">
                  <wp:posOffset>909596</wp:posOffset>
                </wp:positionH>
                <wp:positionV relativeFrom="paragraph">
                  <wp:posOffset>23191</wp:posOffset>
                </wp:positionV>
                <wp:extent cx="135172" cy="135172"/>
                <wp:effectExtent l="0" t="0" r="17780" b="17780"/>
                <wp:wrapNone/>
                <wp:docPr id="761468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7D8D7" id="Rettangolo 1" o:spid="_x0000_s1026" style="position:absolute;margin-left:71.6pt;margin-top:1.85pt;width:10.65pt;height:10.65pt;z-index:2516817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" filled="f" strokecolor="#091723 [484]" strokeweight="1pt">
                <w10:wrap anchorx="margin"/>
              </v:rect>
            </w:pict>
          </mc:Fallback>
        </mc:AlternateContent>
      </w:r>
      <w:r w:rsidR="0060614B" w:rsidRPr="007651D0">
        <w:rPr>
          <w:noProof/>
          <w:sz w:val="20"/>
          <w:szCs w:val="20"/>
        </w:rPr>
        <w:t>ASSSISTENTE AMMINISTRATIVO</w:t>
      </w:r>
      <w:r w:rsidRPr="007651D0">
        <w:rPr>
          <w:sz w:val="20"/>
          <w:szCs w:val="20"/>
        </w:rPr>
        <w:t xml:space="preserve"> </w:t>
      </w:r>
    </w:p>
    <w:p w14:paraId="2EC888A0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308D1DFC" w14:textId="2AF3B71D" w:rsidR="008D64C8" w:rsidRPr="007651D0" w:rsidRDefault="008D64C8" w:rsidP="008D64C8">
      <w:pPr>
        <w:spacing w:after="10" w:line="259" w:lineRule="auto"/>
        <w:ind w:left="-5" w:right="0" w:firstLine="713"/>
        <w:rPr>
          <w:sz w:val="20"/>
          <w:szCs w:val="20"/>
        </w:rPr>
      </w:pPr>
      <w:r w:rsidRPr="007651D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0A5DF" wp14:editId="4EF81BC6">
                <wp:simplePos x="0" y="0"/>
                <wp:positionH relativeFrom="leftMargin">
                  <wp:posOffset>895018</wp:posOffset>
                </wp:positionH>
                <wp:positionV relativeFrom="paragraph">
                  <wp:posOffset>7316</wp:posOffset>
                </wp:positionV>
                <wp:extent cx="135172" cy="135172"/>
                <wp:effectExtent l="0" t="0" r="17780" b="17780"/>
                <wp:wrapNone/>
                <wp:docPr id="11858433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A518B" id="Rettangolo 1" o:spid="_x0000_s1026" style="position:absolute;margin-left:70.45pt;margin-top:.6pt;width:10.65pt;height:10.65pt;z-index:2516828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" filled="f" strokecolor="#091723 [484]" strokeweight="1pt">
                <w10:wrap anchorx="margin"/>
              </v:rect>
            </w:pict>
          </mc:Fallback>
        </mc:AlternateContent>
      </w:r>
      <w:r w:rsidR="0060614B" w:rsidRPr="007651D0">
        <w:rPr>
          <w:sz w:val="20"/>
          <w:szCs w:val="20"/>
        </w:rPr>
        <w:t>COLLABORATORE SCOLASTICO</w:t>
      </w:r>
    </w:p>
    <w:p w14:paraId="4AD88283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tbl>
      <w:tblPr>
        <w:tblStyle w:val="TableNormal"/>
        <w:tblW w:w="97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1501"/>
        <w:gridCol w:w="875"/>
        <w:gridCol w:w="1449"/>
        <w:gridCol w:w="1641"/>
      </w:tblGrid>
      <w:tr w:rsidR="00231598" w:rsidRPr="007651D0" w14:paraId="18C194E6" w14:textId="404601EC" w:rsidTr="007651D0">
        <w:trPr>
          <w:trHeight w:val="857"/>
        </w:trPr>
        <w:tc>
          <w:tcPr>
            <w:tcW w:w="4255" w:type="dxa"/>
          </w:tcPr>
          <w:p w14:paraId="3445C523" w14:textId="77777777" w:rsidR="00231598" w:rsidRPr="007651D0" w:rsidRDefault="00231598" w:rsidP="00231598">
            <w:pPr>
              <w:pStyle w:val="TableParagraph"/>
              <w:ind w:right="202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TITOLI VALUTABILI</w:t>
            </w:r>
          </w:p>
        </w:tc>
        <w:tc>
          <w:tcPr>
            <w:tcW w:w="1501" w:type="dxa"/>
          </w:tcPr>
          <w:p w14:paraId="73A8A9ED" w14:textId="173878DE" w:rsidR="00231598" w:rsidRPr="007651D0" w:rsidRDefault="00231598" w:rsidP="00231598">
            <w:pPr>
              <w:pStyle w:val="TableParagraph"/>
              <w:ind w:left="249" w:right="23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875" w:type="dxa"/>
          </w:tcPr>
          <w:p w14:paraId="288BDD9D" w14:textId="77777777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51D0">
              <w:rPr>
                <w:rFonts w:ascii="Calibri" w:hAnsi="Calibri" w:cs="Calibri"/>
                <w:b/>
                <w:bCs/>
                <w:sz w:val="20"/>
                <w:szCs w:val="20"/>
              </w:rPr>
              <w:t>Punti max</w:t>
            </w:r>
          </w:p>
        </w:tc>
        <w:tc>
          <w:tcPr>
            <w:tcW w:w="1449" w:type="dxa"/>
          </w:tcPr>
          <w:p w14:paraId="5F6D1B68" w14:textId="086D7D5C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del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Candidato</w:t>
            </w:r>
            <w:proofErr w:type="spellEnd"/>
          </w:p>
        </w:tc>
        <w:tc>
          <w:tcPr>
            <w:tcW w:w="1641" w:type="dxa"/>
            <w:vAlign w:val="center"/>
          </w:tcPr>
          <w:p w14:paraId="58C49A7E" w14:textId="6B6EECDD" w:rsidR="00231598" w:rsidRPr="007651D0" w:rsidRDefault="00231598" w:rsidP="00231598">
            <w:pPr>
              <w:pStyle w:val="TableParagraph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Compilazione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da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parte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 xml:space="preserve"> della </w:t>
            </w:r>
            <w:proofErr w:type="spellStart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Commissione</w:t>
            </w:r>
            <w:proofErr w:type="spellEnd"/>
            <w:r w:rsidRPr="007651D0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)</w:t>
            </w:r>
          </w:p>
        </w:tc>
      </w:tr>
      <w:tr w:rsidR="00231598" w:rsidRPr="007651D0" w14:paraId="27CD8B94" w14:textId="0967B2DC" w:rsidTr="007651D0">
        <w:trPr>
          <w:trHeight w:val="709"/>
        </w:trPr>
        <w:tc>
          <w:tcPr>
            <w:tcW w:w="4255" w:type="dxa"/>
          </w:tcPr>
          <w:p w14:paraId="5579EC42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Altro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titolo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studio di scuola Secondaria oltre a quello di</w:t>
            </w:r>
          </w:p>
          <w:p w14:paraId="41697C5D" w14:textId="77777777" w:rsidR="00231598" w:rsidRPr="007651D0" w:rsidRDefault="00231598" w:rsidP="00746B71">
            <w:pPr>
              <w:pStyle w:val="TableParagraph"/>
              <w:spacing w:line="249" w:lineRule="exact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accesso al ruolo</w:t>
            </w:r>
          </w:p>
        </w:tc>
        <w:tc>
          <w:tcPr>
            <w:tcW w:w="1501" w:type="dxa"/>
          </w:tcPr>
          <w:p w14:paraId="06D4D434" w14:textId="45A79D93" w:rsidR="00231598" w:rsidRPr="007651D0" w:rsidRDefault="00231598" w:rsidP="00746B71">
            <w:pPr>
              <w:pStyle w:val="TableParagraph"/>
              <w:ind w:left="247" w:right="237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5</w:t>
            </w:r>
          </w:p>
        </w:tc>
        <w:tc>
          <w:tcPr>
            <w:tcW w:w="875" w:type="dxa"/>
          </w:tcPr>
          <w:p w14:paraId="2DDD8F41" w14:textId="373E06B0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49" w:type="dxa"/>
          </w:tcPr>
          <w:p w14:paraId="4C89200D" w14:textId="77777777" w:rsidR="00231598" w:rsidRPr="007651D0" w:rsidRDefault="00231598" w:rsidP="00746B71">
            <w:pPr>
              <w:pStyle w:val="TableParagraph"/>
              <w:ind w:left="12" w:hanging="68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A4568A7" w14:textId="77777777" w:rsidR="00231598" w:rsidRPr="007651D0" w:rsidRDefault="00231598" w:rsidP="00746B71">
            <w:pPr>
              <w:pStyle w:val="TableParagraph"/>
              <w:ind w:left="12" w:hanging="68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1DC3A1F0" w14:textId="03CCBA7E" w:rsidTr="007651D0">
        <w:trPr>
          <w:trHeight w:val="745"/>
        </w:trPr>
        <w:tc>
          <w:tcPr>
            <w:tcW w:w="4255" w:type="dxa"/>
          </w:tcPr>
          <w:p w14:paraId="137073E0" w14:textId="77777777" w:rsidR="00231598" w:rsidRPr="007651D0" w:rsidRDefault="00231598" w:rsidP="00746B71">
            <w:pPr>
              <w:pStyle w:val="TableParagraph"/>
              <w:ind w:right="97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Titolo di studio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superiore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 quello d’accesso al ruolo – attualmente previsto</w:t>
            </w:r>
          </w:p>
        </w:tc>
        <w:tc>
          <w:tcPr>
            <w:tcW w:w="1501" w:type="dxa"/>
          </w:tcPr>
          <w:p w14:paraId="5C1A1A4F" w14:textId="38B086EB" w:rsidR="00231598" w:rsidRPr="007651D0" w:rsidRDefault="00231598" w:rsidP="00746B71">
            <w:pPr>
              <w:pStyle w:val="TableParagraph"/>
              <w:ind w:left="247" w:right="237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10</w:t>
            </w:r>
          </w:p>
        </w:tc>
        <w:tc>
          <w:tcPr>
            <w:tcW w:w="875" w:type="dxa"/>
          </w:tcPr>
          <w:p w14:paraId="707042E8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592DFE4A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601B35DC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495B4CF7" w14:textId="0EEE1AB5" w:rsidTr="007651D0">
        <w:trPr>
          <w:trHeight w:val="1095"/>
        </w:trPr>
        <w:tc>
          <w:tcPr>
            <w:tcW w:w="4255" w:type="dxa"/>
          </w:tcPr>
          <w:p w14:paraId="75283E24" w14:textId="77777777" w:rsidR="00231598" w:rsidRPr="007651D0" w:rsidRDefault="00231598" w:rsidP="00746B71">
            <w:pPr>
              <w:pStyle w:val="TableParagraph"/>
              <w:ind w:right="1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Esperienze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documentate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gestione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progetti PON - FSE-FESR- e progetti Europei</w:t>
            </w:r>
          </w:p>
        </w:tc>
        <w:tc>
          <w:tcPr>
            <w:tcW w:w="1501" w:type="dxa"/>
          </w:tcPr>
          <w:p w14:paraId="23E4CFA2" w14:textId="6B98A34F" w:rsidR="00231598" w:rsidRPr="007651D0" w:rsidRDefault="00231598" w:rsidP="00746B71">
            <w:pPr>
              <w:pStyle w:val="TableParagraph"/>
              <w:ind w:left="158" w:right="146" w:firstLine="9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proofErr w:type="gram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3 per ogni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esperienza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max 10</w:t>
            </w:r>
          </w:p>
          <w:p w14:paraId="1BFE4AB4" w14:textId="77777777" w:rsidR="00231598" w:rsidRPr="007651D0" w:rsidRDefault="00231598" w:rsidP="00746B71">
            <w:pPr>
              <w:pStyle w:val="TableParagraph"/>
              <w:ind w:left="473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esperienze)</w:t>
            </w:r>
          </w:p>
        </w:tc>
        <w:tc>
          <w:tcPr>
            <w:tcW w:w="875" w:type="dxa"/>
          </w:tcPr>
          <w:p w14:paraId="05848E7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49" w:type="dxa"/>
          </w:tcPr>
          <w:p w14:paraId="7E11525F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5F8346CD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23C79B3B" w14:textId="4A401764" w:rsidTr="007651D0">
        <w:trPr>
          <w:trHeight w:val="1429"/>
        </w:trPr>
        <w:tc>
          <w:tcPr>
            <w:tcW w:w="4255" w:type="dxa"/>
          </w:tcPr>
          <w:p w14:paraId="4EA48DBA" w14:textId="77777777" w:rsidR="00231598" w:rsidRPr="007651D0" w:rsidRDefault="00231598" w:rsidP="00746B71">
            <w:pPr>
              <w:pStyle w:val="TableParagraph"/>
              <w:ind w:right="-1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Attestati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formazione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(ECDL-EIPASS o equipollenti) e/o attestati di</w:t>
            </w:r>
          </w:p>
          <w:p w14:paraId="19DDE4ED" w14:textId="6EE375F0" w:rsidR="00231598" w:rsidRPr="007651D0" w:rsidRDefault="00231598" w:rsidP="00746B71">
            <w:pPr>
              <w:pStyle w:val="TableParagraph"/>
              <w:spacing w:line="270" w:lineRule="atLeast"/>
              <w:ind w:right="86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formazione professionale rilasciato ai sensi dell’art. 14 L.845/78 (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attinente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al </w:t>
            </w:r>
            <w:proofErr w:type="spellStart"/>
            <w:r w:rsidR="007651D0" w:rsidRPr="007651D0">
              <w:rPr>
                <w:rFonts w:ascii="Calibri" w:hAnsi="Calibri" w:cs="Calibri"/>
                <w:sz w:val="20"/>
                <w:szCs w:val="20"/>
              </w:rPr>
              <w:t>p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rofilo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appartenenza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14:paraId="70A40F18" w14:textId="3AF5DEAE" w:rsidR="00231598" w:rsidRPr="007651D0" w:rsidRDefault="00231598" w:rsidP="00746B71">
            <w:pPr>
              <w:pStyle w:val="TableParagraph"/>
              <w:ind w:left="55" w:right="45" w:firstLine="2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5 per ogni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attestato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max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 2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titoli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75" w:type="dxa"/>
          </w:tcPr>
          <w:p w14:paraId="60E3F1F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49" w:type="dxa"/>
          </w:tcPr>
          <w:p w14:paraId="73CD5891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17CE26E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3C0EB83B" w14:textId="5AB74202" w:rsidTr="007651D0">
        <w:trPr>
          <w:trHeight w:val="748"/>
        </w:trPr>
        <w:tc>
          <w:tcPr>
            <w:tcW w:w="4255" w:type="dxa"/>
          </w:tcPr>
          <w:p w14:paraId="3B9AE6DF" w14:textId="77777777" w:rsidR="00231598" w:rsidRPr="007651D0" w:rsidRDefault="00231598" w:rsidP="00746B71">
            <w:pPr>
              <w:pStyle w:val="TableParagraph"/>
              <w:ind w:right="592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 xml:space="preserve">Per ogni anno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servizio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ruolo e non di ruolo nel profilo di appartenenza nelle scuole statali</w:t>
            </w:r>
          </w:p>
        </w:tc>
        <w:tc>
          <w:tcPr>
            <w:tcW w:w="1501" w:type="dxa"/>
          </w:tcPr>
          <w:p w14:paraId="2C8DA56D" w14:textId="77777777" w:rsidR="00231598" w:rsidRPr="007651D0" w:rsidRDefault="00231598" w:rsidP="00231598">
            <w:pPr>
              <w:pStyle w:val="TableParagraph"/>
              <w:ind w:left="765" w:right="28" w:hanging="71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proofErr w:type="gram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2,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97DAF1" w14:textId="39131807" w:rsidR="00231598" w:rsidRPr="007651D0" w:rsidRDefault="00231598" w:rsidP="00231598">
            <w:pPr>
              <w:pStyle w:val="TableParagraph"/>
              <w:ind w:left="765" w:right="28" w:hanging="711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m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a</w:t>
            </w:r>
            <w:r w:rsidRPr="007651D0">
              <w:rPr>
                <w:rFonts w:ascii="Calibri" w:hAnsi="Calibri" w:cs="Calibri"/>
                <w:sz w:val="20"/>
                <w:szCs w:val="20"/>
              </w:rPr>
              <w:t>x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 15 anni)</w:t>
            </w:r>
          </w:p>
        </w:tc>
        <w:tc>
          <w:tcPr>
            <w:tcW w:w="875" w:type="dxa"/>
          </w:tcPr>
          <w:p w14:paraId="1CB738E7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49" w:type="dxa"/>
          </w:tcPr>
          <w:p w14:paraId="4BB43DD5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436C3B9D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021872BB" w14:textId="2A37DDAA" w:rsidTr="007651D0">
        <w:trPr>
          <w:trHeight w:val="1065"/>
        </w:trPr>
        <w:tc>
          <w:tcPr>
            <w:tcW w:w="4255" w:type="dxa"/>
          </w:tcPr>
          <w:p w14:paraId="1BBE7FC2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Esperienza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nella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gestione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gare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d’appalto</w:t>
            </w:r>
          </w:p>
        </w:tc>
        <w:tc>
          <w:tcPr>
            <w:tcW w:w="1501" w:type="dxa"/>
          </w:tcPr>
          <w:p w14:paraId="76380486" w14:textId="2F0021E5" w:rsidR="00231598" w:rsidRPr="007651D0" w:rsidRDefault="00231598" w:rsidP="00746B71">
            <w:pPr>
              <w:pStyle w:val="TableParagraph"/>
              <w:ind w:left="249" w:right="23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 w:rsidRPr="007651D0">
              <w:rPr>
                <w:rFonts w:ascii="Calibri" w:hAnsi="Calibri" w:cs="Calibri"/>
                <w:sz w:val="20"/>
                <w:szCs w:val="20"/>
              </w:rPr>
              <w:t>punti</w:t>
            </w:r>
            <w:proofErr w:type="spellEnd"/>
            <w:proofErr w:type="gramEnd"/>
            <w:r w:rsidRPr="007651D0">
              <w:rPr>
                <w:rFonts w:ascii="Calibri" w:hAnsi="Calibri" w:cs="Calibri"/>
                <w:sz w:val="20"/>
                <w:szCs w:val="20"/>
              </w:rPr>
              <w:t xml:space="preserve"> 1 per ogni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incarico</w:t>
            </w:r>
            <w:proofErr w:type="spellEnd"/>
            <w:r w:rsidRPr="007651D0">
              <w:rPr>
                <w:rFonts w:ascii="Calibri" w:hAnsi="Calibri" w:cs="Calibri"/>
                <w:sz w:val="20"/>
                <w:szCs w:val="20"/>
              </w:rPr>
              <w:t>, max 15</w:t>
            </w:r>
          </w:p>
          <w:p w14:paraId="5E127AB8" w14:textId="77777777" w:rsidR="00231598" w:rsidRPr="007651D0" w:rsidRDefault="00231598" w:rsidP="00746B71">
            <w:pPr>
              <w:pStyle w:val="TableParagraph"/>
              <w:spacing w:line="249" w:lineRule="exact"/>
              <w:ind w:left="248" w:right="237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incarichi)</w:t>
            </w:r>
          </w:p>
        </w:tc>
        <w:tc>
          <w:tcPr>
            <w:tcW w:w="875" w:type="dxa"/>
          </w:tcPr>
          <w:p w14:paraId="05FAD05F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49" w:type="dxa"/>
          </w:tcPr>
          <w:p w14:paraId="22C7DBAB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3C3F7E40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1598" w:rsidRPr="007651D0" w14:paraId="411DBB11" w14:textId="6ADB3FA1" w:rsidTr="007651D0">
        <w:trPr>
          <w:trHeight w:val="1065"/>
        </w:trPr>
        <w:tc>
          <w:tcPr>
            <w:tcW w:w="4255" w:type="dxa"/>
          </w:tcPr>
          <w:p w14:paraId="7EF61578" w14:textId="47B876E5" w:rsidR="00231598" w:rsidRPr="007651D0" w:rsidRDefault="007651D0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S</w:t>
            </w:r>
            <w:r w:rsidR="00231598" w:rsidRPr="007651D0">
              <w:rPr>
                <w:rFonts w:ascii="Calibri" w:hAnsi="Calibri" w:cs="Calibri"/>
                <w:sz w:val="20"/>
                <w:szCs w:val="20"/>
              </w:rPr>
              <w:t>ol</w:t>
            </w:r>
            <w:r w:rsidRPr="007651D0">
              <w:rPr>
                <w:rFonts w:ascii="Calibri" w:hAnsi="Calibri" w:cs="Calibri"/>
                <w:sz w:val="20"/>
                <w:szCs w:val="20"/>
              </w:rPr>
              <w:t xml:space="preserve">o per </w:t>
            </w:r>
            <w:proofErr w:type="spellStart"/>
            <w:r w:rsidRPr="007651D0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col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laboratori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231598" w:rsidRPr="007651D0">
              <w:rPr>
                <w:rFonts w:ascii="Calibri" w:hAnsi="Calibri" w:cs="Calibri"/>
                <w:sz w:val="20"/>
                <w:szCs w:val="20"/>
              </w:rPr>
              <w:t>scolastici</w:t>
            </w:r>
            <w:proofErr w:type="spellEnd"/>
            <w:r w:rsidR="00231598" w:rsidRPr="007651D0">
              <w:rPr>
                <w:rFonts w:ascii="Calibri" w:hAnsi="Calibri" w:cs="Calibri"/>
                <w:sz w:val="20"/>
                <w:szCs w:val="20"/>
              </w:rPr>
              <w:t>, in mancanza di altri requisiti è richiesta anche la sola disponibilità ad accettare l’incarico</w:t>
            </w:r>
          </w:p>
          <w:p w14:paraId="41A29CE0" w14:textId="77777777" w:rsidR="00231598" w:rsidRPr="007651D0" w:rsidRDefault="00231598" w:rsidP="00746B71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1" w:type="dxa"/>
          </w:tcPr>
          <w:p w14:paraId="166906BC" w14:textId="167A5594" w:rsidR="00231598" w:rsidRPr="007651D0" w:rsidRDefault="00231598" w:rsidP="00746B71">
            <w:pPr>
              <w:pStyle w:val="TableParagraph"/>
              <w:ind w:left="249" w:right="23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34071A" w14:textId="77777777" w:rsidR="00231598" w:rsidRPr="007651D0" w:rsidRDefault="00231598" w:rsidP="00231598">
            <w:pPr>
              <w:pStyle w:val="TableParagraph"/>
              <w:ind w:left="5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501621D" w14:textId="77777777" w:rsidR="00231598" w:rsidRPr="007651D0" w:rsidRDefault="00231598" w:rsidP="00231598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51D0">
              <w:rPr>
                <w:rFonts w:ascii="Calibri" w:hAnsi="Calibri" w:cs="Calibri"/>
                <w:sz w:val="20"/>
                <w:szCs w:val="20"/>
              </w:rPr>
              <w:t>SI</w:t>
            </w:r>
          </w:p>
        </w:tc>
        <w:tc>
          <w:tcPr>
            <w:tcW w:w="1449" w:type="dxa"/>
          </w:tcPr>
          <w:p w14:paraId="68E7BA2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9D9D9" w:themeFill="background1" w:themeFillShade="D9"/>
          </w:tcPr>
          <w:p w14:paraId="7824F048" w14:textId="77777777" w:rsidR="00231598" w:rsidRPr="007651D0" w:rsidRDefault="00231598" w:rsidP="00746B71">
            <w:pPr>
              <w:pStyle w:val="TableParagraph"/>
              <w:ind w:left="513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F91C15" w14:textId="77777777" w:rsidR="00231598" w:rsidRPr="007651D0" w:rsidRDefault="00231598" w:rsidP="008D64C8">
      <w:pPr>
        <w:spacing w:after="10" w:line="259" w:lineRule="auto"/>
        <w:ind w:left="-5" w:right="0" w:firstLine="713"/>
        <w:rPr>
          <w:sz w:val="20"/>
          <w:szCs w:val="20"/>
        </w:rPr>
      </w:pPr>
    </w:p>
    <w:p w14:paraId="018A5EC9" w14:textId="77777777" w:rsidR="007651D0" w:rsidRPr="007651D0" w:rsidRDefault="007651D0" w:rsidP="007651D0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Il/la sottoscritto/a, ai sensi della legge 196/03 e successive modifiche GDPR 679/2016, autorizza al trattamento dei dati contenuti nella presente autocertificazione esclusivamente nell’ambito e per i fini istituzionali della Pubblica Amministrazione.</w:t>
      </w:r>
    </w:p>
    <w:p w14:paraId="4F29AABF" w14:textId="77777777" w:rsidR="00DD462F" w:rsidRPr="007651D0" w:rsidRDefault="00DD462F" w:rsidP="00DD462F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</w:p>
    <w:p w14:paraId="251B7CE9" w14:textId="77777777" w:rsidR="007651D0" w:rsidRDefault="007651D0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bookmarkStart w:id="0" w:name="_heading=h.hzpgq6qksqj0" w:colFirst="0" w:colLast="0"/>
      <w:bookmarkEnd w:id="0"/>
    </w:p>
    <w:p w14:paraId="7E96118F" w14:textId="77777777" w:rsidR="007651D0" w:rsidRDefault="007651D0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14:paraId="7EDDAF66" w14:textId="2A93AE65" w:rsidR="00DD462F" w:rsidRPr="007651D0" w:rsidRDefault="00DD462F" w:rsidP="00DD462F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7651D0">
        <w:rPr>
          <w:sz w:val="20"/>
          <w:szCs w:val="20"/>
        </w:rPr>
        <w:t>Luogo e Data</w:t>
      </w:r>
      <w:r w:rsidRPr="007651D0">
        <w:rPr>
          <w:sz w:val="20"/>
          <w:szCs w:val="20"/>
          <w:u w:val="single"/>
        </w:rPr>
        <w:tab/>
      </w:r>
      <w:r w:rsidRPr="007651D0">
        <w:rPr>
          <w:sz w:val="20"/>
          <w:szCs w:val="20"/>
        </w:rPr>
        <w:tab/>
        <w:t>Firma</w:t>
      </w:r>
      <w:r w:rsidRPr="007651D0">
        <w:rPr>
          <w:sz w:val="20"/>
          <w:szCs w:val="20"/>
          <w:u w:val="single"/>
        </w:rPr>
        <w:t xml:space="preserve"> </w:t>
      </w:r>
      <w:r w:rsidRPr="007651D0">
        <w:rPr>
          <w:sz w:val="20"/>
          <w:szCs w:val="20"/>
          <w:u w:val="single"/>
        </w:rPr>
        <w:tab/>
      </w:r>
    </w:p>
    <w:p w14:paraId="199EE553" w14:textId="77777777" w:rsidR="00DD462F" w:rsidRPr="007651D0" w:rsidRDefault="00DD462F" w:rsidP="00DD462F">
      <w:pPr>
        <w:spacing w:after="47" w:line="259" w:lineRule="auto"/>
        <w:ind w:right="-281"/>
        <w:rPr>
          <w:b/>
          <w:sz w:val="20"/>
          <w:szCs w:val="20"/>
        </w:rPr>
      </w:pPr>
    </w:p>
    <w:p w14:paraId="7EF640A3" w14:textId="77777777" w:rsidR="005975FA" w:rsidRPr="007651D0" w:rsidRDefault="005975FA" w:rsidP="005975FA">
      <w:pPr>
        <w:widowControl w:val="0"/>
        <w:spacing w:after="0" w:line="240" w:lineRule="auto"/>
        <w:ind w:left="0" w:right="-116" w:firstLine="0"/>
        <w:rPr>
          <w:sz w:val="20"/>
          <w:szCs w:val="20"/>
        </w:rPr>
      </w:pPr>
      <w:r w:rsidRPr="007651D0">
        <w:rPr>
          <w:sz w:val="20"/>
          <w:szCs w:val="20"/>
        </w:rPr>
        <w:t>Si allega alla presente</w:t>
      </w:r>
    </w:p>
    <w:p w14:paraId="481AAF84" w14:textId="77777777" w:rsidR="005975FA" w:rsidRPr="007651D0" w:rsidRDefault="005975FA" w:rsidP="005975FA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Documento di identità in fotocopia</w:t>
      </w:r>
    </w:p>
    <w:p w14:paraId="42CC2FFF" w14:textId="77777777" w:rsidR="005975FA" w:rsidRPr="007651D0" w:rsidRDefault="005975FA" w:rsidP="005975FA">
      <w:pPr>
        <w:widowControl w:val="0"/>
        <w:numPr>
          <w:ilvl w:val="0"/>
          <w:numId w:val="5"/>
        </w:numPr>
        <w:tabs>
          <w:tab w:val="left" w:pos="480"/>
        </w:tabs>
        <w:spacing w:before="20" w:after="0" w:line="240" w:lineRule="auto"/>
        <w:ind w:right="-116"/>
        <w:rPr>
          <w:sz w:val="20"/>
          <w:szCs w:val="20"/>
        </w:rPr>
      </w:pPr>
      <w:r w:rsidRPr="007651D0">
        <w:rPr>
          <w:sz w:val="20"/>
          <w:szCs w:val="20"/>
        </w:rPr>
        <w:t>Curriculum vitae in formato europeo</w:t>
      </w:r>
    </w:p>
    <w:p w14:paraId="53FE6642" w14:textId="77777777" w:rsidR="005975FA" w:rsidRPr="007651D0" w:rsidRDefault="005975FA" w:rsidP="005975FA">
      <w:pPr>
        <w:widowControl w:val="0"/>
        <w:tabs>
          <w:tab w:val="left" w:pos="480"/>
        </w:tabs>
        <w:spacing w:before="20" w:after="0" w:line="240" w:lineRule="auto"/>
        <w:ind w:left="0" w:right="-116" w:firstLine="0"/>
        <w:rPr>
          <w:sz w:val="20"/>
          <w:szCs w:val="20"/>
        </w:rPr>
      </w:pPr>
    </w:p>
    <w:p w14:paraId="675695FB" w14:textId="77777777" w:rsidR="00905B79" w:rsidRPr="007651D0" w:rsidRDefault="00905B79">
      <w:pPr>
        <w:rPr>
          <w:sz w:val="20"/>
          <w:szCs w:val="20"/>
        </w:rPr>
      </w:pPr>
    </w:p>
    <w:sectPr w:rsidR="00905B79" w:rsidRPr="007651D0" w:rsidSect="00D70C5C">
      <w:headerReference w:type="default" r:id="rId7"/>
      <w:pgSz w:w="11906" w:h="16838"/>
      <w:pgMar w:top="81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0817" w14:textId="77777777" w:rsidR="003E6272" w:rsidRDefault="003E6272" w:rsidP="003E6272">
      <w:pPr>
        <w:spacing w:after="0" w:line="240" w:lineRule="auto"/>
      </w:pPr>
      <w:r>
        <w:separator/>
      </w:r>
    </w:p>
  </w:endnote>
  <w:endnote w:type="continuationSeparator" w:id="0">
    <w:p w14:paraId="3C50C55F" w14:textId="77777777" w:rsidR="003E6272" w:rsidRDefault="003E6272" w:rsidP="003E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4692" w14:textId="77777777" w:rsidR="003E6272" w:rsidRDefault="003E6272" w:rsidP="003E6272">
      <w:pPr>
        <w:spacing w:after="0" w:line="240" w:lineRule="auto"/>
      </w:pPr>
      <w:r>
        <w:separator/>
      </w:r>
    </w:p>
  </w:footnote>
  <w:footnote w:type="continuationSeparator" w:id="0">
    <w:p w14:paraId="19498236" w14:textId="77777777" w:rsidR="003E6272" w:rsidRDefault="003E6272" w:rsidP="003E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F4E" w14:textId="55A5B605" w:rsidR="003E6272" w:rsidRDefault="003E6272" w:rsidP="003E6272">
    <w:pPr>
      <w:pStyle w:val="Intestazione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DA2C9A4" wp14:editId="09567A7D">
          <wp:simplePos x="0" y="0"/>
          <wp:positionH relativeFrom="margin">
            <wp:align>right</wp:align>
          </wp:positionH>
          <wp:positionV relativeFrom="page">
            <wp:posOffset>78878</wp:posOffset>
          </wp:positionV>
          <wp:extent cx="5947410" cy="560070"/>
          <wp:effectExtent l="0" t="0" r="0" b="0"/>
          <wp:wrapNone/>
          <wp:docPr id="7194177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741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0E7"/>
    <w:multiLevelType w:val="hybridMultilevel"/>
    <w:tmpl w:val="D236E168"/>
    <w:lvl w:ilvl="0" w:tplc="D518A78A">
      <w:numFmt w:val="bullet"/>
      <w:lvlText w:val="•"/>
      <w:lvlJc w:val="left"/>
      <w:pPr>
        <w:ind w:left="782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5BA0566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665EB400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E410D400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F88F14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C356539E">
      <w:numFmt w:val="bullet"/>
      <w:lvlText w:val="•"/>
      <w:lvlJc w:val="left"/>
      <w:pPr>
        <w:ind w:left="5433" w:hanging="348"/>
      </w:pPr>
      <w:rPr>
        <w:rFonts w:hint="default"/>
        <w:lang w:val="it-IT" w:eastAsia="en-US" w:bidi="ar-SA"/>
      </w:rPr>
    </w:lvl>
    <w:lvl w:ilvl="6" w:tplc="4DB0BF48">
      <w:numFmt w:val="bullet"/>
      <w:lvlText w:val="•"/>
      <w:lvlJc w:val="left"/>
      <w:pPr>
        <w:ind w:left="6363" w:hanging="348"/>
      </w:pPr>
      <w:rPr>
        <w:rFonts w:hint="default"/>
        <w:lang w:val="it-IT" w:eastAsia="en-US" w:bidi="ar-SA"/>
      </w:rPr>
    </w:lvl>
    <w:lvl w:ilvl="7" w:tplc="CA4450F0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5E10F452">
      <w:numFmt w:val="bullet"/>
      <w:lvlText w:val="•"/>
      <w:lvlJc w:val="left"/>
      <w:pPr>
        <w:ind w:left="82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94D37EA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0FA"/>
    <w:multiLevelType w:val="multilevel"/>
    <w:tmpl w:val="DAE2CA9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16C1A0B"/>
    <w:multiLevelType w:val="hybridMultilevel"/>
    <w:tmpl w:val="8AAA11B0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2C50719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A0DE7"/>
    <w:multiLevelType w:val="multilevel"/>
    <w:tmpl w:val="DCEAA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61777">
    <w:abstractNumId w:val="2"/>
  </w:num>
  <w:num w:numId="2" w16cid:durableId="639919913">
    <w:abstractNumId w:val="4"/>
  </w:num>
  <w:num w:numId="3" w16cid:durableId="290064572">
    <w:abstractNumId w:val="5"/>
  </w:num>
  <w:num w:numId="4" w16cid:durableId="395202801">
    <w:abstractNumId w:val="0"/>
  </w:num>
  <w:num w:numId="5" w16cid:durableId="1429302661">
    <w:abstractNumId w:val="1"/>
  </w:num>
  <w:num w:numId="6" w16cid:durableId="4598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F"/>
    <w:rsid w:val="00132D8B"/>
    <w:rsid w:val="00231598"/>
    <w:rsid w:val="003738B6"/>
    <w:rsid w:val="003E6272"/>
    <w:rsid w:val="003F4382"/>
    <w:rsid w:val="00522DBE"/>
    <w:rsid w:val="005975FA"/>
    <w:rsid w:val="005E17F8"/>
    <w:rsid w:val="0060614B"/>
    <w:rsid w:val="006A7C1D"/>
    <w:rsid w:val="006B6058"/>
    <w:rsid w:val="007274D0"/>
    <w:rsid w:val="007651D0"/>
    <w:rsid w:val="008343AD"/>
    <w:rsid w:val="008D3057"/>
    <w:rsid w:val="008D64C8"/>
    <w:rsid w:val="00905B79"/>
    <w:rsid w:val="009559FD"/>
    <w:rsid w:val="00956D3A"/>
    <w:rsid w:val="00A74C9E"/>
    <w:rsid w:val="00A83AE0"/>
    <w:rsid w:val="00B04AD3"/>
    <w:rsid w:val="00BA6421"/>
    <w:rsid w:val="00C272FC"/>
    <w:rsid w:val="00C67168"/>
    <w:rsid w:val="00C96A80"/>
    <w:rsid w:val="00D70C5C"/>
    <w:rsid w:val="00DD462F"/>
    <w:rsid w:val="00E66842"/>
    <w:rsid w:val="00E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8C1D99"/>
  <w15:chartTrackingRefBased/>
  <w15:docId w15:val="{F0C6A146-636A-4334-934F-08B549F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1D0"/>
    <w:pPr>
      <w:spacing w:after="5" w:line="249" w:lineRule="auto"/>
      <w:ind w:left="10" w:right="894" w:hanging="10"/>
      <w:jc w:val="both"/>
    </w:pPr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2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2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2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2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2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4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62F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DD462F"/>
    <w:pPr>
      <w:suppressAutoHyphens/>
      <w:spacing w:after="0" w:line="1" w:lineRule="atLeast"/>
      <w:ind w:leftChars="-1" w:left="-1" w:right="0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Tahoma"/>
      <w:position w:val="4"/>
      <w:sz w:val="20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3E6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272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F4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438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dc:description/>
  <cp:lastModifiedBy>CARMEN CALVETTI</cp:lastModifiedBy>
  <cp:revision>16</cp:revision>
  <cp:lastPrinted>2025-11-05T13:15:00Z</cp:lastPrinted>
  <dcterms:created xsi:type="dcterms:W3CDTF">2025-11-04T14:55:00Z</dcterms:created>
  <dcterms:modified xsi:type="dcterms:W3CDTF">2025-11-05T13:18:00Z</dcterms:modified>
</cp:coreProperties>
</file>