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69B2" w14:textId="77777777" w:rsidR="00514579" w:rsidRPr="004D2D0B" w:rsidRDefault="00514579" w:rsidP="00514579">
      <w:pPr>
        <w:jc w:val="right"/>
        <w:rPr>
          <w:rFonts w:ascii="Arial" w:hAnsi="Arial" w:cs="Arial"/>
          <w:b/>
        </w:rPr>
      </w:pPr>
      <w:r w:rsidRPr="004D2D0B">
        <w:rPr>
          <w:rFonts w:ascii="Arial" w:hAnsi="Arial" w:cs="Arial"/>
          <w:b/>
        </w:rPr>
        <w:t>AL DIRIGENTE SCOLASTICO</w:t>
      </w:r>
    </w:p>
    <w:p w14:paraId="18D5A536" w14:textId="27662AD7" w:rsidR="00514579" w:rsidRPr="004D2D0B" w:rsidRDefault="00355F1E" w:rsidP="00514579">
      <w:pPr>
        <w:jc w:val="right"/>
        <w:rPr>
          <w:rFonts w:ascii="Arial" w:hAnsi="Arial" w:cs="Arial"/>
          <w:b/>
        </w:rPr>
      </w:pPr>
      <w:r w:rsidRPr="004D2D0B">
        <w:rPr>
          <w:rFonts w:ascii="Arial" w:hAnsi="Arial" w:cs="Arial"/>
          <w:b/>
        </w:rPr>
        <w:t>dell’Istituto</w:t>
      </w:r>
      <w:r w:rsidR="00514579" w:rsidRPr="004D2D0B">
        <w:rPr>
          <w:rFonts w:ascii="Arial" w:hAnsi="Arial" w:cs="Arial"/>
          <w:b/>
          <w:bCs/>
          <w:color w:val="000000"/>
        </w:rPr>
        <w:t xml:space="preserve"> Comprensivo G. Dossetti</w:t>
      </w:r>
    </w:p>
    <w:p w14:paraId="605AB357" w14:textId="77777777" w:rsidR="00514579" w:rsidRPr="004D2D0B" w:rsidRDefault="00514579" w:rsidP="00514579">
      <w:pPr>
        <w:jc w:val="both"/>
        <w:rPr>
          <w:rFonts w:ascii="Arial" w:eastAsia="MS Mincho" w:hAnsi="Arial" w:cs="Arial"/>
          <w:b/>
          <w:sz w:val="16"/>
          <w:szCs w:val="16"/>
          <w:lang w:bidi="he-IL"/>
        </w:rPr>
      </w:pPr>
    </w:p>
    <w:p w14:paraId="7A9F8F04" w14:textId="222B7E70" w:rsidR="00514579" w:rsidRPr="00D16073" w:rsidRDefault="00514579" w:rsidP="00580840">
      <w:pPr>
        <w:rPr>
          <w:rFonts w:ascii="Arial" w:eastAsia="MS Mincho" w:hAnsi="Arial" w:cs="Arial"/>
          <w:b/>
          <w:sz w:val="22"/>
          <w:szCs w:val="22"/>
          <w:lang w:bidi="he-IL"/>
        </w:rPr>
      </w:pPr>
      <w:r w:rsidRPr="00D16073">
        <w:rPr>
          <w:rFonts w:ascii="Arial" w:eastAsia="MS Mincho" w:hAnsi="Arial" w:cs="Arial"/>
          <w:b/>
          <w:sz w:val="22"/>
          <w:szCs w:val="22"/>
          <w:lang w:bidi="he-IL"/>
        </w:rPr>
        <w:t xml:space="preserve">Scheda notizie esperto per l’incarico nell’ambito del progetto </w:t>
      </w:r>
      <w:r w:rsidRPr="00D16073">
        <w:rPr>
          <w:rFonts w:ascii="Arial" w:hAnsi="Arial" w:cs="Arial"/>
          <w:sz w:val="22"/>
          <w:szCs w:val="22"/>
        </w:rPr>
        <w:t xml:space="preserve">dal titolo </w:t>
      </w:r>
      <w:r w:rsidR="00580840" w:rsidRPr="00580840">
        <w:rPr>
          <w:rFonts w:ascii="Arial" w:hAnsi="Arial" w:cs="Arial"/>
          <w:b/>
          <w:sz w:val="22"/>
          <w:szCs w:val="22"/>
        </w:rPr>
        <w:t>MADRE LINGUA INGLESE rivolto agli alunni delle pluriclassi I.C. G. DOSSETTI – plesso di Polinago per l’a.s. 2025/</w:t>
      </w:r>
      <w:r w:rsidR="004D2D0B" w:rsidRPr="00580840">
        <w:rPr>
          <w:rFonts w:ascii="Arial" w:hAnsi="Arial" w:cs="Arial"/>
          <w:b/>
          <w:sz w:val="22"/>
          <w:szCs w:val="22"/>
        </w:rPr>
        <w:t xml:space="preserve">26 </w:t>
      </w:r>
      <w:r w:rsidR="004D2D0B">
        <w:rPr>
          <w:rFonts w:ascii="Arial" w:hAnsi="Arial" w:cs="Arial"/>
          <w:b/>
          <w:sz w:val="22"/>
          <w:szCs w:val="22"/>
        </w:rPr>
        <w:t>CUP</w:t>
      </w:r>
      <w:r w:rsidR="00580840" w:rsidRPr="00580840">
        <w:rPr>
          <w:rFonts w:ascii="Arial" w:hAnsi="Arial" w:cs="Arial"/>
          <w:b/>
          <w:sz w:val="22"/>
          <w:szCs w:val="22"/>
        </w:rPr>
        <w:t xml:space="preserve"> F99I25000070006    </w:t>
      </w:r>
    </w:p>
    <w:p w14:paraId="563E834A" w14:textId="77777777" w:rsidR="00514579" w:rsidRPr="004D2D0B" w:rsidRDefault="00514579" w:rsidP="00514579">
      <w:pPr>
        <w:rPr>
          <w:rFonts w:ascii="Arial" w:eastAsia="MS Mincho" w:hAnsi="Arial" w:cs="Arial"/>
          <w:b/>
          <w:sz w:val="16"/>
          <w:szCs w:val="16"/>
          <w:lang w:bidi="he-IL"/>
        </w:rPr>
      </w:pPr>
    </w:p>
    <w:p w14:paraId="373F8B05" w14:textId="77777777" w:rsidR="00AE2F70" w:rsidRPr="00443973" w:rsidRDefault="00AE2F70" w:rsidP="00AE2F70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Dati anagrafici:</w:t>
      </w:r>
    </w:p>
    <w:p w14:paraId="1BC51031" w14:textId="77777777" w:rsidR="00AE2F70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Cognome: __________________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____________ Nome 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_____________________ nato/a il ___________</w:t>
      </w:r>
      <w:r>
        <w:rPr>
          <w:rFonts w:ascii="Arial" w:hAnsi="Arial" w:cs="Arial"/>
          <w:sz w:val="22"/>
          <w:szCs w:val="22"/>
        </w:rPr>
        <w:t>_________</w:t>
      </w:r>
      <w:r w:rsidRPr="00443973">
        <w:rPr>
          <w:rFonts w:ascii="Arial" w:hAnsi="Arial" w:cs="Arial"/>
          <w:sz w:val="22"/>
          <w:szCs w:val="22"/>
        </w:rPr>
        <w:t>____ a 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</w:t>
      </w:r>
      <w:r w:rsidRPr="00443973">
        <w:rPr>
          <w:rFonts w:ascii="Arial" w:hAnsi="Arial" w:cs="Arial"/>
          <w:sz w:val="22"/>
          <w:szCs w:val="22"/>
        </w:rPr>
        <w:t>___________ (__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__) residente a ____</w:t>
      </w:r>
      <w:r>
        <w:rPr>
          <w:rFonts w:ascii="Arial" w:hAnsi="Arial" w:cs="Arial"/>
          <w:sz w:val="22"/>
          <w:szCs w:val="22"/>
        </w:rPr>
        <w:t>__________</w:t>
      </w:r>
      <w:r w:rsidRPr="00443973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_______________</w:t>
      </w:r>
      <w:r w:rsidRPr="00443973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(__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__) in via</w:t>
      </w:r>
      <w:r>
        <w:rPr>
          <w:rFonts w:ascii="Arial" w:hAnsi="Arial" w:cs="Arial"/>
          <w:sz w:val="22"/>
          <w:szCs w:val="22"/>
        </w:rPr>
        <w:t xml:space="preserve"> ____________________________________</w:t>
      </w:r>
      <w:r w:rsidRPr="00443973">
        <w:rPr>
          <w:rFonts w:ascii="Arial" w:hAnsi="Arial" w:cs="Arial"/>
          <w:sz w:val="22"/>
          <w:szCs w:val="22"/>
        </w:rPr>
        <w:t>__ Cap. __________ Cell. __</w:t>
      </w:r>
      <w:r>
        <w:rPr>
          <w:rFonts w:ascii="Arial" w:hAnsi="Arial" w:cs="Arial"/>
          <w:sz w:val="22"/>
          <w:szCs w:val="22"/>
        </w:rPr>
        <w:t>_____________________ C.F. __________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 - e-mail _____</w:t>
      </w:r>
      <w:r>
        <w:rPr>
          <w:rFonts w:ascii="Arial" w:hAnsi="Arial" w:cs="Arial"/>
          <w:sz w:val="22"/>
          <w:szCs w:val="22"/>
        </w:rPr>
        <w:t>______</w:t>
      </w:r>
      <w:r w:rsidRPr="00443973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________.</w:t>
      </w:r>
    </w:p>
    <w:p w14:paraId="720AE550" w14:textId="77777777" w:rsidR="00AE2F70" w:rsidRPr="00443973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Titolo progetto / incarico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43973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443973">
        <w:rPr>
          <w:rFonts w:ascii="Arial" w:hAnsi="Arial" w:cs="Arial"/>
          <w:sz w:val="22"/>
          <w:szCs w:val="22"/>
        </w:rPr>
        <w:t>_________________________</w:t>
      </w:r>
    </w:p>
    <w:p w14:paraId="270C3323" w14:textId="77777777" w:rsidR="00AE2F70" w:rsidRPr="00443973" w:rsidRDefault="00AE2F70" w:rsidP="00AE2F70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 di inizio _____________________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data fine 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</w:t>
      </w:r>
    </w:p>
    <w:p w14:paraId="1A128FF9" w14:textId="77777777" w:rsidR="00AE2F70" w:rsidRPr="00443973" w:rsidRDefault="00AE2F70" w:rsidP="00AE2F70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14:paraId="5529F728" w14:textId="77777777" w:rsidR="00AE2F70" w:rsidRDefault="00AE2F70" w:rsidP="00AE2F70">
      <w:pPr>
        <w:pStyle w:val="Corpotesto"/>
        <w:jc w:val="both"/>
        <w:rPr>
          <w:b/>
          <w:bCs/>
          <w:sz w:val="22"/>
          <w:szCs w:val="22"/>
        </w:rPr>
      </w:pPr>
      <w:r w:rsidRPr="000B602A">
        <w:rPr>
          <w:b/>
          <w:sz w:val="22"/>
          <w:szCs w:val="22"/>
        </w:rPr>
        <w:t>Il</w:t>
      </w:r>
      <w:r>
        <w:rPr>
          <w:b/>
          <w:sz w:val="22"/>
          <w:szCs w:val="22"/>
        </w:rPr>
        <w:t>/La</w:t>
      </w:r>
      <w:r w:rsidRPr="000B602A">
        <w:rPr>
          <w:b/>
          <w:sz w:val="22"/>
          <w:szCs w:val="22"/>
        </w:rPr>
        <w:t xml:space="preserve"> sottoscritto</w:t>
      </w:r>
      <w:r>
        <w:rPr>
          <w:b/>
          <w:sz w:val="22"/>
          <w:szCs w:val="22"/>
        </w:rPr>
        <w:t>/a</w:t>
      </w:r>
      <w:r w:rsidRPr="00443973">
        <w:rPr>
          <w:sz w:val="22"/>
          <w:szCs w:val="22"/>
        </w:rPr>
        <w:t xml:space="preserve">, consapevole delle responsabilità e delle pene stabilite dalla legge per false attestazioni e mendaci dichiarazioni, </w:t>
      </w:r>
      <w:r>
        <w:rPr>
          <w:b/>
          <w:bCs/>
          <w:sz w:val="22"/>
          <w:szCs w:val="22"/>
        </w:rPr>
        <w:t>DICHIARA</w:t>
      </w:r>
      <w:r w:rsidRPr="00824AE1">
        <w:rPr>
          <w:b/>
          <w:bCs/>
          <w:sz w:val="22"/>
          <w:szCs w:val="22"/>
        </w:rPr>
        <w:t xml:space="preserve"> </w:t>
      </w:r>
    </w:p>
    <w:p w14:paraId="45FBA01C" w14:textId="77777777"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475"/>
      </w:tblGrid>
      <w:tr w:rsidR="00AE2F70" w14:paraId="5B3396ED" w14:textId="77777777" w:rsidTr="00AE2F70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14:paraId="613A1F32" w14:textId="77777777"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shd w:val="clear" w:color="auto" w:fill="D9D9D9"/>
            <w:vAlign w:val="center"/>
          </w:tcPr>
          <w:p w14:paraId="0DCBB6E1" w14:textId="77777777"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DIPENDENTE DI ALTRA AMMINISTRAZIONE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Specificare quale. In ottemperanza al D. L</w:t>
            </w:r>
            <w:r>
              <w:rPr>
                <w:rFonts w:ascii="Arial" w:hAnsi="Arial" w:cs="Arial"/>
                <w:sz w:val="18"/>
                <w:szCs w:val="18"/>
              </w:rPr>
              <w:t>gs.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165/01 è necessaria l’autorizzazione preventiva dell’Ente di appartenenza per il conferimento dell’incarico.</w:t>
            </w:r>
          </w:p>
        </w:tc>
      </w:tr>
      <w:tr w:rsidR="00AE2F70" w14:paraId="694436C7" w14:textId="77777777" w:rsidTr="00B220A6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14:paraId="6531DCFC" w14:textId="77777777"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Denominazione</w:t>
            </w:r>
            <w:r w:rsidRPr="00443973">
              <w:rPr>
                <w:rFonts w:ascii="Arial" w:hAnsi="Arial" w:cs="Arial"/>
                <w:sz w:val="22"/>
                <w:szCs w:val="22"/>
              </w:rPr>
              <w:t>: 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44F7960C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43973">
              <w:rPr>
                <w:rFonts w:ascii="Arial" w:hAnsi="Arial" w:cs="Arial"/>
                <w:sz w:val="22"/>
                <w:szCs w:val="22"/>
              </w:rPr>
              <w:t>liquota IRPEF massima (desumibile dal cedolino dello stipendio) 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</w:tr>
    </w:tbl>
    <w:p w14:paraId="78F66A20" w14:textId="77777777"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5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AE2F70" w14:paraId="4F39E4B7" w14:textId="77777777" w:rsidTr="00AE2F70">
        <w:trPr>
          <w:jc w:val="center"/>
        </w:trPr>
        <w:tc>
          <w:tcPr>
            <w:tcW w:w="472" w:type="dxa"/>
            <w:gridSpan w:val="2"/>
            <w:shd w:val="clear" w:color="auto" w:fill="D9D9D9"/>
            <w:vAlign w:val="center"/>
          </w:tcPr>
          <w:p w14:paraId="205234CE" w14:textId="77777777" w:rsidR="00AE2F70" w:rsidRPr="004908FA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83" w:type="dxa"/>
            <w:gridSpan w:val="11"/>
            <w:shd w:val="clear" w:color="auto" w:fill="D9D9D9"/>
            <w:vAlign w:val="center"/>
          </w:tcPr>
          <w:p w14:paraId="0CC07AF6" w14:textId="77777777" w:rsidR="00AE2F70" w:rsidRPr="004908FA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essere </w:t>
            </w:r>
            <w:r w:rsidRPr="004908FA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LAVORATORE AUTONOMO / LIBERO PROFESSIONISTA</w:t>
            </w:r>
          </w:p>
        </w:tc>
      </w:tr>
      <w:tr w:rsidR="00AE2F70" w14:paraId="06033F0B" w14:textId="77777777" w:rsidTr="00B220A6">
        <w:trPr>
          <w:trHeight w:val="540"/>
          <w:jc w:val="center"/>
        </w:trPr>
        <w:tc>
          <w:tcPr>
            <w:tcW w:w="5035" w:type="dxa"/>
            <w:gridSpan w:val="12"/>
            <w:vAlign w:val="center"/>
          </w:tcPr>
          <w:p w14:paraId="7B0826E7" w14:textId="77777777" w:rsidR="00AE2F70" w:rsidRPr="00AB1D2A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Partita IVA</w:t>
            </w:r>
          </w:p>
        </w:tc>
        <w:tc>
          <w:tcPr>
            <w:tcW w:w="4920" w:type="dxa"/>
            <w:vAlign w:val="center"/>
          </w:tcPr>
          <w:p w14:paraId="02C977BD" w14:textId="77777777" w:rsidR="00AE2F70" w:rsidRPr="00AB1D2A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Iscritto all’albo professionale</w:t>
            </w:r>
          </w:p>
        </w:tc>
      </w:tr>
      <w:tr w:rsidR="00AE2F70" w14:paraId="73CAB08F" w14:textId="77777777" w:rsidTr="00B220A6">
        <w:trPr>
          <w:trHeight w:val="540"/>
          <w:jc w:val="center"/>
        </w:trPr>
        <w:tc>
          <w:tcPr>
            <w:tcW w:w="457" w:type="dxa"/>
            <w:vAlign w:val="center"/>
          </w:tcPr>
          <w:p w14:paraId="45963103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2DE30A69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7A132FE3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4D211E2F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0A8FE1B2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4CD21D5D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33BD5F5D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03003FD1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3B9CDDEA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0BFA1B34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14F23F0F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14:paraId="2C69D986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E457B5" w14:textId="77777777" w:rsidR="00AE2F70" w:rsidRPr="00E211B9" w:rsidRDefault="00AE2F70" w:rsidP="00AE2F70">
      <w:pPr>
        <w:rPr>
          <w:sz w:val="6"/>
          <w:szCs w:val="6"/>
        </w:rPr>
      </w:pPr>
    </w:p>
    <w:tbl>
      <w:tblPr>
        <w:tblStyle w:val="Grigliatabella"/>
        <w:tblW w:w="997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54"/>
        <w:gridCol w:w="655"/>
        <w:gridCol w:w="54"/>
        <w:gridCol w:w="645"/>
        <w:gridCol w:w="64"/>
      </w:tblGrid>
      <w:tr w:rsidR="00AE2F70" w14:paraId="174AD402" w14:textId="77777777" w:rsidTr="00580840">
        <w:trPr>
          <w:trHeight w:val="232"/>
          <w:jc w:val="center"/>
        </w:trPr>
        <w:tc>
          <w:tcPr>
            <w:tcW w:w="8559" w:type="dxa"/>
            <w:gridSpan w:val="2"/>
            <w:vAlign w:val="center"/>
          </w:tcPr>
          <w:p w14:paraId="70059B09" w14:textId="77777777" w:rsidR="00AE2F70" w:rsidRPr="004908FA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gestione separata dell’INPS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(ex Legge 335/95) e di emettere fattura con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addebito a titolo di rivalsa del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4%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14:paraId="221991C5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4" w:type="dxa"/>
            <w:gridSpan w:val="2"/>
            <w:vAlign w:val="center"/>
          </w:tcPr>
          <w:p w14:paraId="49FA02D0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14:paraId="1E845D44" w14:textId="77777777" w:rsidTr="00580840">
        <w:trPr>
          <w:trHeight w:val="232"/>
          <w:jc w:val="center"/>
        </w:trPr>
        <w:tc>
          <w:tcPr>
            <w:tcW w:w="8559" w:type="dxa"/>
            <w:gridSpan w:val="2"/>
            <w:vAlign w:val="center"/>
          </w:tcPr>
          <w:p w14:paraId="2CB42087" w14:textId="77777777" w:rsidR="00AE2F70" w:rsidRPr="00443973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cassa di previdenza del competente ordine professionale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e di emettere fattura con addebito del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2% a titolo di contributo integrativo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14:paraId="15509FAE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4" w:type="dxa"/>
            <w:gridSpan w:val="2"/>
            <w:vAlign w:val="center"/>
          </w:tcPr>
          <w:p w14:paraId="510A985F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14:paraId="5525E69B" w14:textId="77777777" w:rsidTr="00580840">
        <w:trPr>
          <w:gridAfter w:val="1"/>
          <w:wAfter w:w="64" w:type="dxa"/>
          <w:trHeight w:val="232"/>
          <w:jc w:val="center"/>
        </w:trPr>
        <w:tc>
          <w:tcPr>
            <w:tcW w:w="8505" w:type="dxa"/>
            <w:vAlign w:val="center"/>
          </w:tcPr>
          <w:p w14:paraId="56FAAAA1" w14:textId="77777777" w:rsidR="00AE2F70" w:rsidRPr="00443973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avvalersi del regime forfetario (art. 1 c. 54-89 Legge 190/2014 – RF 19)</w:t>
            </w:r>
          </w:p>
        </w:tc>
        <w:tc>
          <w:tcPr>
            <w:tcW w:w="709" w:type="dxa"/>
            <w:gridSpan w:val="2"/>
            <w:vAlign w:val="center"/>
          </w:tcPr>
          <w:p w14:paraId="6970D3C7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699" w:type="dxa"/>
            <w:gridSpan w:val="2"/>
            <w:vAlign w:val="center"/>
          </w:tcPr>
          <w:p w14:paraId="28796BB6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14:paraId="54DC9CCB" w14:textId="77777777" w:rsidTr="00580840">
        <w:trPr>
          <w:gridAfter w:val="1"/>
          <w:wAfter w:w="64" w:type="dxa"/>
          <w:trHeight w:val="232"/>
          <w:jc w:val="center"/>
        </w:trPr>
        <w:tc>
          <w:tcPr>
            <w:tcW w:w="8505" w:type="dxa"/>
            <w:vAlign w:val="center"/>
          </w:tcPr>
          <w:p w14:paraId="2A0C98B5" w14:textId="77777777"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avvalersi del regime dei contribuenti minimi (Legge 244/07) – RF 02)</w:t>
            </w:r>
          </w:p>
        </w:tc>
        <w:tc>
          <w:tcPr>
            <w:tcW w:w="709" w:type="dxa"/>
            <w:gridSpan w:val="2"/>
            <w:vAlign w:val="center"/>
          </w:tcPr>
          <w:p w14:paraId="404B2DC6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699" w:type="dxa"/>
            <w:gridSpan w:val="2"/>
            <w:vAlign w:val="center"/>
          </w:tcPr>
          <w:p w14:paraId="1F27CC7D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14:paraId="0449B3F3" w14:textId="77777777" w:rsidTr="00580840">
        <w:trPr>
          <w:gridAfter w:val="1"/>
          <w:wAfter w:w="64" w:type="dxa"/>
          <w:trHeight w:val="232"/>
          <w:jc w:val="center"/>
        </w:trPr>
        <w:tc>
          <w:tcPr>
            <w:tcW w:w="8505" w:type="dxa"/>
            <w:vAlign w:val="center"/>
          </w:tcPr>
          <w:p w14:paraId="2E77F93B" w14:textId="77777777"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A10BF9" w14:textId="77777777"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Esente IVA ai sensi __________________________________________________</w:t>
            </w:r>
          </w:p>
        </w:tc>
        <w:tc>
          <w:tcPr>
            <w:tcW w:w="709" w:type="dxa"/>
            <w:gridSpan w:val="2"/>
            <w:vAlign w:val="center"/>
          </w:tcPr>
          <w:p w14:paraId="7C552A7E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699" w:type="dxa"/>
            <w:gridSpan w:val="2"/>
            <w:vAlign w:val="center"/>
          </w:tcPr>
          <w:p w14:paraId="6A4C1836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14:paraId="44BB81E0" w14:textId="77777777" w:rsidTr="00580840">
        <w:trPr>
          <w:gridAfter w:val="1"/>
          <w:wAfter w:w="64" w:type="dxa"/>
          <w:trHeight w:val="319"/>
          <w:jc w:val="center"/>
        </w:trPr>
        <w:tc>
          <w:tcPr>
            <w:tcW w:w="8505" w:type="dxa"/>
            <w:vAlign w:val="center"/>
          </w:tcPr>
          <w:p w14:paraId="1A892D13" w14:textId="77777777"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Soggetto a Ritenuta d’acconto del 20%</w:t>
            </w:r>
          </w:p>
        </w:tc>
        <w:tc>
          <w:tcPr>
            <w:tcW w:w="709" w:type="dxa"/>
            <w:gridSpan w:val="2"/>
            <w:vAlign w:val="center"/>
          </w:tcPr>
          <w:p w14:paraId="1B92E36F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699" w:type="dxa"/>
            <w:gridSpan w:val="2"/>
            <w:vAlign w:val="center"/>
          </w:tcPr>
          <w:p w14:paraId="6D2BCF45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6872594C" w14:textId="77777777" w:rsidR="00AE2F70" w:rsidRPr="004D2D0B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4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9316"/>
        <w:gridCol w:w="26"/>
      </w:tblGrid>
      <w:tr w:rsidR="00AE2F70" w:rsidRPr="00F93FA7" w14:paraId="32200AE8" w14:textId="77777777" w:rsidTr="00580840">
        <w:trPr>
          <w:jc w:val="center"/>
        </w:trPr>
        <w:tc>
          <w:tcPr>
            <w:tcW w:w="607" w:type="dxa"/>
            <w:shd w:val="clear" w:color="auto" w:fill="D9D9D9"/>
            <w:vAlign w:val="center"/>
          </w:tcPr>
          <w:p w14:paraId="05D89A2B" w14:textId="77777777" w:rsidR="00AE2F70" w:rsidRPr="00F93FA7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337" w:type="dxa"/>
            <w:gridSpan w:val="2"/>
            <w:shd w:val="clear" w:color="auto" w:fill="D9D9D9"/>
            <w:vAlign w:val="center"/>
          </w:tcPr>
          <w:p w14:paraId="619F2A20" w14:textId="77777777" w:rsidR="00AE2F70" w:rsidRPr="00F93FA7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svolgere una </w:t>
            </w:r>
            <w:r w:rsidRPr="00F93FA7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PRESTAZIONE OCCASIONALE</w:t>
            </w:r>
            <w:r w:rsidRPr="00F93F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- </w:t>
            </w:r>
            <w:r w:rsidRPr="00F93FA7">
              <w:rPr>
                <w:rFonts w:ascii="Arial" w:hAnsi="Arial" w:cs="Arial"/>
                <w:sz w:val="22"/>
                <w:szCs w:val="22"/>
              </w:rPr>
              <w:t xml:space="preserve">soggetta a 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>ritenuta d’acconto (20%)</w:t>
            </w:r>
          </w:p>
        </w:tc>
      </w:tr>
      <w:tr w:rsidR="00AE2F70" w14:paraId="01B440EC" w14:textId="77777777" w:rsidTr="00580840">
        <w:trPr>
          <w:gridAfter w:val="1"/>
          <w:wAfter w:w="26" w:type="dxa"/>
          <w:trHeight w:val="540"/>
          <w:jc w:val="center"/>
        </w:trPr>
        <w:tc>
          <w:tcPr>
            <w:tcW w:w="9923" w:type="dxa"/>
            <w:gridSpan w:val="2"/>
            <w:vAlign w:val="center"/>
          </w:tcPr>
          <w:p w14:paraId="124F34BC" w14:textId="77777777" w:rsidR="00AE2F70" w:rsidRDefault="00AE2F70" w:rsidP="00B220A6">
            <w:pPr>
              <w:pStyle w:val="Rientrocorpodeltesto"/>
            </w:pPr>
            <w:r w:rsidRPr="00443973">
              <w:t>Dichiara</w:t>
            </w:r>
            <w:r>
              <w:t>,</w:t>
            </w:r>
            <w:r w:rsidRPr="00443973">
              <w:t xml:space="preserve"> inoltre, che, alla data del ______________________, sommando i compensi per lavoro autonomo occasionale percepiti da tutti i committenti nell’anno corrente, al netto di eventuali costi:</w:t>
            </w:r>
          </w:p>
          <w:p w14:paraId="03A6CA98" w14:textId="77777777" w:rsidR="00AE2F70" w:rsidRPr="00443973" w:rsidRDefault="00AE2F70" w:rsidP="00B220A6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Pr="00036753">
              <w:rPr>
                <w:b/>
              </w:rPr>
              <w:t>ha superato</w:t>
            </w:r>
            <w:r w:rsidRPr="00443973">
              <w:t xml:space="preserve"> il limite annuo lordo di </w:t>
            </w:r>
            <w:r w:rsidRPr="00855CDA">
              <w:rPr>
                <w:b/>
              </w:rPr>
              <w:t>€ 5.000,00</w:t>
            </w:r>
          </w:p>
          <w:p w14:paraId="30B6E8D6" w14:textId="77777777" w:rsidR="00AE2F70" w:rsidRPr="00443973" w:rsidRDefault="00AE2F70" w:rsidP="00B220A6">
            <w:pPr>
              <w:pStyle w:val="Rientrocorpodeltesto"/>
            </w:pPr>
            <w:r w:rsidRPr="00011EE8">
              <w:lastRenderedPageBreak/>
              <w:sym w:font="Symbol" w:char="F0FF"/>
            </w:r>
            <w:r>
              <w:t xml:space="preserve"> </w:t>
            </w:r>
            <w:r w:rsidRPr="00036753">
              <w:rPr>
                <w:b/>
              </w:rPr>
              <w:t>non ha superato</w:t>
            </w:r>
            <w:r w:rsidRPr="00443973">
              <w:t xml:space="preserve"> il limite annuo di </w:t>
            </w:r>
            <w:r w:rsidRPr="00855CDA">
              <w:rPr>
                <w:b/>
              </w:rPr>
              <w:t>€ 5.000,00</w:t>
            </w:r>
            <w:r w:rsidRPr="00443973">
              <w:t xml:space="preserve"> ed ha raggiunto il reddito annuo lordo di € __________________.</w:t>
            </w:r>
          </w:p>
          <w:p w14:paraId="740F1562" w14:textId="77777777" w:rsidR="00AE2F70" w:rsidRPr="009F200F" w:rsidRDefault="00AE2F70" w:rsidP="00B220A6">
            <w:pPr>
              <w:pStyle w:val="p16"/>
              <w:tabs>
                <w:tab w:val="clear" w:pos="4807"/>
                <w:tab w:val="left" w:pos="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43973">
              <w:rPr>
                <w:rFonts w:ascii="Arial" w:hAnsi="Arial" w:cs="Arial"/>
                <w:sz w:val="22"/>
                <w:szCs w:val="22"/>
                <w:lang w:val="it-IT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14:paraId="7B2B5BFF" w14:textId="77777777" w:rsidR="00FF299A" w:rsidRDefault="00FF299A" w:rsidP="00FF299A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tbl>
      <w:tblPr>
        <w:tblStyle w:val="Grigliatabel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6960"/>
        <w:gridCol w:w="2297"/>
      </w:tblGrid>
      <w:tr w:rsidR="00FF299A" w:rsidRPr="00011EE8" w14:paraId="6B5C7705" w14:textId="77777777" w:rsidTr="000259D5">
        <w:trPr>
          <w:jc w:val="center"/>
        </w:trPr>
        <w:tc>
          <w:tcPr>
            <w:tcW w:w="600" w:type="dxa"/>
            <w:shd w:val="clear" w:color="auto" w:fill="D9D9D9"/>
            <w:vAlign w:val="center"/>
          </w:tcPr>
          <w:p w14:paraId="497543AB" w14:textId="77777777" w:rsidR="00FF299A" w:rsidRPr="00E211B9" w:rsidRDefault="00FF299A" w:rsidP="000259D5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329" w:type="dxa"/>
            <w:gridSpan w:val="2"/>
            <w:shd w:val="clear" w:color="auto" w:fill="D9D9D9"/>
            <w:vAlign w:val="center"/>
          </w:tcPr>
          <w:p w14:paraId="32B1D59B" w14:textId="2A5AC298" w:rsidR="00FF299A" w:rsidRPr="009659AB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</w:t>
            </w:r>
            <w:r w:rsidRPr="00F93F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211B9">
              <w:rPr>
                <w:rFonts w:ascii="Arial" w:hAnsi="Arial" w:cs="Arial"/>
                <w:sz w:val="22"/>
                <w:szCs w:val="22"/>
              </w:rPr>
              <w:t>iscritt</w:t>
            </w:r>
            <w:r>
              <w:rPr>
                <w:rFonts w:ascii="Arial" w:hAnsi="Arial" w:cs="Arial"/>
                <w:sz w:val="22"/>
                <w:szCs w:val="22"/>
              </w:rPr>
              <w:t>o/a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in via esclusiva alla gestione separata INPS di cui all’art. 2, c. 26, L. 08/08/95, n° 335 e quindi di essere assoggettato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alle </w:t>
            </w:r>
            <w:hyperlink r:id="rId7" w:history="1">
              <w:r w:rsidRPr="00D65167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seguenti aliquote</w:t>
              </w:r>
            </w:hyperlink>
            <w:r w:rsidRPr="00E211B9">
              <w:rPr>
                <w:rFonts w:ascii="Arial" w:hAnsi="Arial" w:cs="Arial"/>
                <w:sz w:val="22"/>
                <w:szCs w:val="22"/>
              </w:rPr>
              <w:t xml:space="preserve"> per l’anno </w:t>
            </w:r>
            <w:r w:rsidRPr="00E211B9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80840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FF299A" w:rsidRPr="00011EE8" w14:paraId="5349EA48" w14:textId="77777777" w:rsidTr="000259D5">
        <w:trPr>
          <w:jc w:val="center"/>
        </w:trPr>
        <w:tc>
          <w:tcPr>
            <w:tcW w:w="7621" w:type="dxa"/>
            <w:gridSpan w:val="2"/>
            <w:vAlign w:val="center"/>
          </w:tcPr>
          <w:p w14:paraId="554EE13E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Collaboratori e figure assimilate</w:t>
            </w:r>
          </w:p>
        </w:tc>
        <w:tc>
          <w:tcPr>
            <w:tcW w:w="2308" w:type="dxa"/>
            <w:vAlign w:val="center"/>
          </w:tcPr>
          <w:p w14:paraId="4E23ED0D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FF299A" w:rsidRPr="00011EE8" w14:paraId="2665C981" w14:textId="77777777" w:rsidTr="000259D5">
        <w:trPr>
          <w:jc w:val="center"/>
        </w:trPr>
        <w:tc>
          <w:tcPr>
            <w:tcW w:w="600" w:type="dxa"/>
            <w:vAlign w:val="center"/>
          </w:tcPr>
          <w:p w14:paraId="55ADAED6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03192A0D" w14:textId="77777777" w:rsidR="00FF299A" w:rsidRPr="00011EE8" w:rsidRDefault="00FF299A" w:rsidP="000259D5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Soggetti non assicurati presso altre forme pensionistiche obbligatorie per i quali 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>è prevista la contribuzione aggiuntiva DIS-COLL</w:t>
            </w:r>
          </w:p>
        </w:tc>
        <w:tc>
          <w:tcPr>
            <w:tcW w:w="2308" w:type="dxa"/>
            <w:vAlign w:val="center"/>
          </w:tcPr>
          <w:p w14:paraId="776EF42F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3%</w:t>
            </w:r>
          </w:p>
          <w:p w14:paraId="769AA982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(33,00 + 0,72 +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011EE8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11EE8">
              <w:rPr>
                <w:rFonts w:ascii="Arial" w:hAnsi="Arial" w:cs="Arial"/>
                <w:sz w:val="22"/>
                <w:szCs w:val="22"/>
              </w:rPr>
              <w:t>1 aliquote aggiuntive)</w:t>
            </w:r>
          </w:p>
        </w:tc>
      </w:tr>
      <w:tr w:rsidR="00FF299A" w:rsidRPr="00011EE8" w14:paraId="2FA940B6" w14:textId="77777777" w:rsidTr="000259D5">
        <w:trPr>
          <w:jc w:val="center"/>
        </w:trPr>
        <w:tc>
          <w:tcPr>
            <w:tcW w:w="600" w:type="dxa"/>
            <w:vAlign w:val="center"/>
          </w:tcPr>
          <w:p w14:paraId="29F01548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7A6D4691" w14:textId="77777777" w:rsidR="00FF299A" w:rsidRPr="00011EE8" w:rsidRDefault="00FF299A" w:rsidP="000259D5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Soggetti non assicurati presso altre forme pensionistiche obbligatorie per i quali </w:t>
            </w:r>
            <w:r>
              <w:rPr>
                <w:rFonts w:ascii="Arial" w:hAnsi="Arial" w:cs="Arial"/>
                <w:b/>
                <w:sz w:val="22"/>
                <w:szCs w:val="22"/>
              </w:rPr>
              <w:t>NON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 xml:space="preserve"> è prevista la contribuzione aggiuntiva DIS-COLL</w:t>
            </w:r>
          </w:p>
        </w:tc>
        <w:tc>
          <w:tcPr>
            <w:tcW w:w="2308" w:type="dxa"/>
            <w:vAlign w:val="center"/>
          </w:tcPr>
          <w:p w14:paraId="4D391998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33,72%</w:t>
            </w:r>
          </w:p>
          <w:p w14:paraId="2297ABDF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(33,00 </w:t>
            </w:r>
            <w:r>
              <w:rPr>
                <w:rFonts w:ascii="Arial" w:hAnsi="Arial" w:cs="Arial"/>
                <w:sz w:val="22"/>
                <w:szCs w:val="22"/>
              </w:rPr>
              <w:t xml:space="preserve">IVS </w:t>
            </w:r>
            <w:r w:rsidRPr="00011EE8">
              <w:rPr>
                <w:rFonts w:ascii="Arial" w:hAnsi="Arial" w:cs="Arial"/>
                <w:sz w:val="22"/>
                <w:szCs w:val="22"/>
              </w:rPr>
              <w:t>+ 0,72 aliquot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11EE8">
              <w:rPr>
                <w:rFonts w:ascii="Arial" w:hAnsi="Arial" w:cs="Arial"/>
                <w:sz w:val="22"/>
                <w:szCs w:val="22"/>
              </w:rPr>
              <w:t xml:space="preserve"> aggiuntive)</w:t>
            </w:r>
          </w:p>
        </w:tc>
      </w:tr>
      <w:tr w:rsidR="00FF299A" w:rsidRPr="00011EE8" w14:paraId="7754EAB4" w14:textId="77777777" w:rsidTr="000259D5">
        <w:trPr>
          <w:jc w:val="center"/>
        </w:trPr>
        <w:tc>
          <w:tcPr>
            <w:tcW w:w="600" w:type="dxa"/>
            <w:vAlign w:val="center"/>
          </w:tcPr>
          <w:p w14:paraId="0B245086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0B31E652" w14:textId="77777777" w:rsidR="00FF299A" w:rsidRPr="00011EE8" w:rsidRDefault="00FF299A" w:rsidP="000259D5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14:paraId="145D8FC3" w14:textId="77777777" w:rsidR="00FF299A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460F99D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363">
              <w:rPr>
                <w:rFonts w:ascii="Arial" w:hAnsi="Arial" w:cs="Arial"/>
                <w:bCs/>
                <w:sz w:val="22"/>
                <w:szCs w:val="22"/>
              </w:rPr>
              <w:t>(IVS)</w:t>
            </w:r>
          </w:p>
        </w:tc>
      </w:tr>
      <w:tr w:rsidR="00FF299A" w:rsidRPr="00011EE8" w14:paraId="4E6B8158" w14:textId="77777777" w:rsidTr="000259D5">
        <w:trPr>
          <w:jc w:val="center"/>
        </w:trPr>
        <w:tc>
          <w:tcPr>
            <w:tcW w:w="7621" w:type="dxa"/>
            <w:gridSpan w:val="2"/>
            <w:vAlign w:val="center"/>
          </w:tcPr>
          <w:p w14:paraId="0FBCE019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rofessionisti</w:t>
            </w:r>
          </w:p>
        </w:tc>
        <w:tc>
          <w:tcPr>
            <w:tcW w:w="2308" w:type="dxa"/>
            <w:vAlign w:val="center"/>
          </w:tcPr>
          <w:p w14:paraId="5BEDD75A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FF299A" w:rsidRPr="00011EE8" w14:paraId="7E9BDD98" w14:textId="77777777" w:rsidTr="000259D5">
        <w:trPr>
          <w:jc w:val="center"/>
        </w:trPr>
        <w:tc>
          <w:tcPr>
            <w:tcW w:w="600" w:type="dxa"/>
            <w:vAlign w:val="center"/>
          </w:tcPr>
          <w:p w14:paraId="0D4DEB28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01431D60" w14:textId="77777777" w:rsidR="00FF299A" w:rsidRPr="00011EE8" w:rsidRDefault="00FF299A" w:rsidP="000259D5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non assicurati presso altre forme pensionistiche obbligatorie</w:t>
            </w:r>
          </w:p>
        </w:tc>
        <w:tc>
          <w:tcPr>
            <w:tcW w:w="2308" w:type="dxa"/>
            <w:vAlign w:val="center"/>
          </w:tcPr>
          <w:p w14:paraId="06CA9610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07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14:paraId="24EBA168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(25,00 IVS + 0,72 aliquota aggiuntiva</w:t>
            </w:r>
            <w:r>
              <w:rPr>
                <w:rFonts w:ascii="Arial" w:hAnsi="Arial" w:cs="Arial"/>
                <w:sz w:val="22"/>
                <w:szCs w:val="22"/>
              </w:rPr>
              <w:t xml:space="preserve"> + 0,35 ISCRO</w:t>
            </w:r>
            <w:r w:rsidRPr="00011EE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F299A" w:rsidRPr="00011EE8" w14:paraId="561B8990" w14:textId="77777777" w:rsidTr="000259D5">
        <w:trPr>
          <w:jc w:val="center"/>
        </w:trPr>
        <w:tc>
          <w:tcPr>
            <w:tcW w:w="600" w:type="dxa"/>
            <w:vAlign w:val="center"/>
          </w:tcPr>
          <w:p w14:paraId="3C910B5D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236DC9AD" w14:textId="77777777" w:rsidR="00FF299A" w:rsidRPr="00011EE8" w:rsidRDefault="00FF299A" w:rsidP="000259D5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14:paraId="45DEB1FC" w14:textId="77777777" w:rsidR="00FF299A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B5EFCF9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363">
              <w:rPr>
                <w:rFonts w:ascii="Arial" w:hAnsi="Arial" w:cs="Arial"/>
                <w:bCs/>
                <w:sz w:val="22"/>
                <w:szCs w:val="22"/>
              </w:rPr>
              <w:t>(IVS)</w:t>
            </w:r>
          </w:p>
        </w:tc>
      </w:tr>
    </w:tbl>
    <w:p w14:paraId="7979407C" w14:textId="77777777" w:rsidR="00FF299A" w:rsidRPr="00084524" w:rsidRDefault="00FF299A" w:rsidP="00FF299A">
      <w:pPr>
        <w:pStyle w:val="Rientrocorpodeltesto"/>
        <w:spacing w:line="360" w:lineRule="auto"/>
        <w:rPr>
          <w:sz w:val="16"/>
          <w:szCs w:val="16"/>
        </w:rPr>
      </w:pPr>
    </w:p>
    <w:p w14:paraId="3BABD9D2" w14:textId="77777777" w:rsidR="00AE2F70" w:rsidRPr="00443973" w:rsidRDefault="00AE2F70" w:rsidP="00AE2F70">
      <w:pPr>
        <w:pStyle w:val="Rientrocorpodeltesto"/>
        <w:spacing w:line="360" w:lineRule="auto"/>
      </w:pPr>
      <w:r w:rsidRPr="00011EE8">
        <w:sym w:font="Symbol" w:char="F0FF"/>
      </w:r>
      <w:r>
        <w:t xml:space="preserve"> </w:t>
      </w:r>
      <w:r w:rsidRPr="00443973">
        <w:t>di avere svolto la prestazione in nome e conto della Ditta sotto indicata alla quale dovrà essere corrisposto il compenso. Ragione Sociale: _____</w:t>
      </w:r>
      <w:r>
        <w:t>____</w:t>
      </w:r>
      <w:r w:rsidRPr="00443973">
        <w:t>_______________</w:t>
      </w:r>
      <w:r>
        <w:t>______________________</w:t>
      </w:r>
    </w:p>
    <w:p w14:paraId="4AD02208" w14:textId="77777777" w:rsidR="00AE2F70" w:rsidRDefault="00AE2F70" w:rsidP="00AE2F70">
      <w:pPr>
        <w:pStyle w:val="Rientrocorpodeltesto"/>
        <w:spacing w:line="360" w:lineRule="auto"/>
      </w:pPr>
      <w:r w:rsidRPr="00443973">
        <w:t>Sede legale ___</w:t>
      </w:r>
      <w:r>
        <w:t>_____</w:t>
      </w:r>
      <w:r w:rsidRPr="00443973">
        <w:t xml:space="preserve">___________ </w:t>
      </w:r>
      <w:r w:rsidRPr="007D5CC9">
        <w:t xml:space="preserve">C.F./P.I. </w:t>
      </w:r>
      <w:r>
        <w:t>__</w:t>
      </w:r>
      <w:r w:rsidRPr="007D5CC9">
        <w:t>__________________ Tel. _____________</w:t>
      </w:r>
      <w:r>
        <w:t>_______</w:t>
      </w:r>
    </w:p>
    <w:p w14:paraId="2DB67775" w14:textId="77777777" w:rsidR="00E51257" w:rsidRPr="004D2D0B" w:rsidRDefault="00E51257" w:rsidP="00AE2F70">
      <w:pPr>
        <w:pStyle w:val="Rientrocorpodeltesto"/>
        <w:spacing w:line="360" w:lineRule="auto"/>
        <w:rPr>
          <w:sz w:val="16"/>
          <w:szCs w:val="16"/>
        </w:rPr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705"/>
        <w:gridCol w:w="5770"/>
      </w:tblGrid>
      <w:tr w:rsidR="00AE2F70" w14:paraId="3DE9528C" w14:textId="77777777" w:rsidTr="00B220A6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14:paraId="4C118238" w14:textId="77777777"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gridSpan w:val="2"/>
            <w:shd w:val="clear" w:color="auto" w:fill="D9D9D9"/>
            <w:vAlign w:val="center"/>
          </w:tcPr>
          <w:p w14:paraId="56BD7975" w14:textId="77777777"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*RESIDENTE ALL’ESTERO</w:t>
            </w:r>
          </w:p>
        </w:tc>
      </w:tr>
      <w:tr w:rsidR="00AE2F70" w14:paraId="226CA358" w14:textId="77777777" w:rsidTr="00B220A6">
        <w:trPr>
          <w:trHeight w:val="520"/>
          <w:jc w:val="center"/>
        </w:trPr>
        <w:tc>
          <w:tcPr>
            <w:tcW w:w="4169" w:type="dxa"/>
            <w:gridSpan w:val="2"/>
            <w:vAlign w:val="center"/>
          </w:tcPr>
          <w:p w14:paraId="3B10A4EB" w14:textId="77777777"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Identificativo estero (obbligatorio)</w:t>
            </w:r>
          </w:p>
        </w:tc>
        <w:tc>
          <w:tcPr>
            <w:tcW w:w="5770" w:type="dxa"/>
            <w:vAlign w:val="center"/>
          </w:tcPr>
          <w:p w14:paraId="08939FF8" w14:textId="77777777"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E2F70" w14:paraId="26C5B777" w14:textId="77777777" w:rsidTr="00B220A6">
        <w:trPr>
          <w:trHeight w:val="950"/>
          <w:jc w:val="center"/>
        </w:trPr>
        <w:tc>
          <w:tcPr>
            <w:tcW w:w="9939" w:type="dxa"/>
            <w:gridSpan w:val="3"/>
            <w:vAlign w:val="center"/>
          </w:tcPr>
          <w:p w14:paraId="3CC32DED" w14:textId="77777777" w:rsidR="00AE2F70" w:rsidRPr="00AB1D2A" w:rsidRDefault="00AE2F70" w:rsidP="00B220A6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</w:t>
            </w:r>
            <w:r w:rsidRPr="00443973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AE2F70" w14:paraId="701D448B" w14:textId="77777777" w:rsidTr="00B220A6">
        <w:trPr>
          <w:trHeight w:val="411"/>
          <w:jc w:val="center"/>
        </w:trPr>
        <w:tc>
          <w:tcPr>
            <w:tcW w:w="9939" w:type="dxa"/>
            <w:gridSpan w:val="3"/>
            <w:vAlign w:val="center"/>
          </w:tcPr>
          <w:p w14:paraId="0A1C05F5" w14:textId="77777777" w:rsidR="00AE2F70" w:rsidRPr="00AB1D2A" w:rsidRDefault="00AE2F70" w:rsidP="00B220A6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NON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</w:t>
            </w:r>
          </w:p>
        </w:tc>
      </w:tr>
    </w:tbl>
    <w:p w14:paraId="2DDB7FB5" w14:textId="77777777" w:rsidR="00AE2F70" w:rsidRDefault="00AE2F70" w:rsidP="00AE2F70">
      <w:pPr>
        <w:pStyle w:val="Rientrocorpodeltesto"/>
        <w:rPr>
          <w:sz w:val="16"/>
          <w:szCs w:val="16"/>
        </w:rPr>
      </w:pPr>
    </w:p>
    <w:p w14:paraId="58BF1C4B" w14:textId="77777777" w:rsidR="00E51257" w:rsidRDefault="00E51257" w:rsidP="00AE2F70">
      <w:pPr>
        <w:pStyle w:val="Rientrocorpodeltesto"/>
        <w:rPr>
          <w:sz w:val="16"/>
          <w:szCs w:val="16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5"/>
      </w:tblGrid>
      <w:tr w:rsidR="00AE2F70" w:rsidRPr="007D5CC9" w14:paraId="304C90A8" w14:textId="77777777" w:rsidTr="00B220A6">
        <w:trPr>
          <w:trHeight w:val="211"/>
          <w:jc w:val="center"/>
        </w:trPr>
        <w:tc>
          <w:tcPr>
            <w:tcW w:w="9955" w:type="dxa"/>
            <w:shd w:val="clear" w:color="auto" w:fill="D9D9D9"/>
            <w:vAlign w:val="center"/>
          </w:tcPr>
          <w:p w14:paraId="36AD4569" w14:textId="77777777" w:rsidR="00AE2F70" w:rsidRPr="007D5CC9" w:rsidRDefault="00AE2F70" w:rsidP="00B220A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Notizie Professionali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: </w:t>
            </w:r>
            <w:r w:rsidRPr="007D5CC9">
              <w:rPr>
                <w:rFonts w:ascii="Arial" w:hAnsi="Arial" w:cs="Arial"/>
                <w:sz w:val="22"/>
                <w:szCs w:val="22"/>
              </w:rPr>
              <w:t>Allegare Curriculum Vitae</w:t>
            </w:r>
          </w:p>
        </w:tc>
      </w:tr>
    </w:tbl>
    <w:p w14:paraId="045649C3" w14:textId="77777777" w:rsidR="00AE2F70" w:rsidRDefault="00AE2F70" w:rsidP="00AE2F70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Style w:val="Grigliatabella"/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447"/>
        <w:gridCol w:w="425"/>
        <w:gridCol w:w="425"/>
        <w:gridCol w:w="567"/>
        <w:gridCol w:w="340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  <w:gridCol w:w="329"/>
        <w:gridCol w:w="1153"/>
      </w:tblGrid>
      <w:tr w:rsidR="00AE2F70" w:rsidRPr="007D5CC9" w14:paraId="2C5D529F" w14:textId="77777777" w:rsidTr="00580840">
        <w:trPr>
          <w:jc w:val="center"/>
        </w:trPr>
        <w:tc>
          <w:tcPr>
            <w:tcW w:w="10773" w:type="dxa"/>
            <w:gridSpan w:val="27"/>
            <w:shd w:val="clear" w:color="auto" w:fill="D9D9D9"/>
            <w:vAlign w:val="center"/>
          </w:tcPr>
          <w:p w14:paraId="45000219" w14:textId="77777777" w:rsidR="00AE2F70" w:rsidRPr="007D5CC9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Pagamento tramite </w:t>
            </w:r>
            <w:r w:rsidRPr="007D5CC9">
              <w:rPr>
                <w:rFonts w:ascii="Arial" w:hAnsi="Arial" w:cs="Arial"/>
                <w:sz w:val="22"/>
                <w:szCs w:val="22"/>
              </w:rPr>
              <w:t>Bonifico Bancario: Banca _</w:t>
            </w:r>
            <w:r>
              <w:rPr>
                <w:rFonts w:ascii="Arial" w:hAnsi="Arial" w:cs="Arial"/>
                <w:sz w:val="22"/>
                <w:szCs w:val="22"/>
              </w:rPr>
              <w:t>______</w:t>
            </w:r>
            <w:r w:rsidRPr="007D5CC9">
              <w:rPr>
                <w:rFonts w:ascii="Arial" w:hAnsi="Arial" w:cs="Arial"/>
                <w:sz w:val="22"/>
                <w:szCs w:val="22"/>
              </w:rPr>
              <w:t xml:space="preserve">___________________________________ </w:t>
            </w:r>
          </w:p>
        </w:tc>
      </w:tr>
      <w:tr w:rsidR="00AE2F70" w:rsidRPr="00084524" w14:paraId="4E3684F7" w14:textId="77777777" w:rsidTr="004D2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  <w:jc w:val="center"/>
        </w:trPr>
        <w:tc>
          <w:tcPr>
            <w:tcW w:w="8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779ED" w14:textId="77777777" w:rsidR="00AE2F70" w:rsidRPr="00084524" w:rsidRDefault="00AE2F70" w:rsidP="00B22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Sigla paese 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D3C9B" w14:textId="77777777" w:rsidR="00AE2F70" w:rsidRPr="00084524" w:rsidRDefault="00AE2F70" w:rsidP="00B22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Numeri di controllo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AF965" w14:textId="77777777" w:rsidR="00AE2F70" w:rsidRPr="00084524" w:rsidRDefault="00AE2F70" w:rsidP="00B22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CIN 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E97E5" w14:textId="77777777" w:rsidR="00AE2F70" w:rsidRPr="00084524" w:rsidRDefault="00AE2F70" w:rsidP="00B22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ABI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5FDF1" w14:textId="77777777" w:rsidR="00AE2F70" w:rsidRPr="00084524" w:rsidRDefault="00AE2F70" w:rsidP="00B22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CAB</w:t>
            </w:r>
          </w:p>
        </w:tc>
        <w:tc>
          <w:tcPr>
            <w:tcW w:w="4776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BC08C" w14:textId="77777777" w:rsidR="00AE2F70" w:rsidRPr="00084524" w:rsidRDefault="00AE2F70" w:rsidP="00B22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C/C</w:t>
            </w:r>
          </w:p>
        </w:tc>
      </w:tr>
      <w:tr w:rsidR="00AE2F70" w:rsidRPr="007D5CC9" w14:paraId="687588EF" w14:textId="77777777" w:rsidTr="004D2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3"/>
          <w:jc w:val="center"/>
        </w:trPr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7C3DC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19762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93084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70E59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E305D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25D4B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1C351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EAF54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8E623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17E2B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20CF8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8354D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18F15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B023E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1CC01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C2725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675AF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D79BD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42639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B1505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2697C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5AB6B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DD487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F22C7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5E22B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2561A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DEC0C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132D58" w14:textId="77777777" w:rsidR="00E51257" w:rsidRDefault="00E51257" w:rsidP="00AE2F70">
      <w:pPr>
        <w:pStyle w:val="Rientrocorpodeltesto"/>
      </w:pPr>
    </w:p>
    <w:p w14:paraId="7ABF2763" w14:textId="77777777" w:rsidR="00AE2F70" w:rsidRDefault="00AE2F70" w:rsidP="00AE2F70">
      <w:pPr>
        <w:pStyle w:val="Rientrocorpodeltesto"/>
      </w:pPr>
      <w:r w:rsidRPr="00443973">
        <w:t>Il sottoscritto si impegna</w:t>
      </w:r>
      <w:r>
        <w:t xml:space="preserve"> a:</w:t>
      </w:r>
    </w:p>
    <w:p w14:paraId="1256F76E" w14:textId="77777777" w:rsidR="00AE2F70" w:rsidRDefault="00AE2F70" w:rsidP="00AE2F70">
      <w:pPr>
        <w:pStyle w:val="Rientrocorpodeltesto"/>
        <w:numPr>
          <w:ilvl w:val="0"/>
          <w:numId w:val="30"/>
        </w:numPr>
      </w:pPr>
      <w:r>
        <w:t>dare immediata comunicazione nel caso si verifichino variazioni rispetto a quanto dichiarato;</w:t>
      </w:r>
    </w:p>
    <w:p w14:paraId="2D5EFED2" w14:textId="77777777" w:rsidR="00AE2F70" w:rsidRDefault="00AE2F70" w:rsidP="00AE2F70">
      <w:pPr>
        <w:pStyle w:val="Rientrocorpodeltesto"/>
        <w:numPr>
          <w:ilvl w:val="0"/>
          <w:numId w:val="30"/>
        </w:numPr>
      </w:pPr>
      <w:r w:rsidRPr="00443973">
        <w:t>non variare, in sede di compilazione della dichiarazione dei redditi, quanto dichiarato, assumendosi ogni responsabilità in caso contrario.</w:t>
      </w:r>
    </w:p>
    <w:p w14:paraId="3062792F" w14:textId="77777777" w:rsidR="00AE2F70" w:rsidRDefault="00AE2F70" w:rsidP="00AE2F70">
      <w:pPr>
        <w:pStyle w:val="Rientrocorpodeltesto"/>
      </w:pPr>
    </w:p>
    <w:p w14:paraId="4CCFD112" w14:textId="77777777" w:rsidR="00E51257" w:rsidRDefault="00E51257" w:rsidP="00AE2F70">
      <w:pPr>
        <w:pStyle w:val="Rientrocorpodeltesto"/>
      </w:pPr>
    </w:p>
    <w:p w14:paraId="5B9486F0" w14:textId="77777777" w:rsidR="00AE2F70" w:rsidRDefault="00AE2F70" w:rsidP="00AE2F70">
      <w:pPr>
        <w:ind w:left="4956" w:hanging="4956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Data, __________________</w:t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  <w:t>Firma ________________________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</w:t>
      </w:r>
    </w:p>
    <w:sectPr w:rsidR="00AE2F70" w:rsidSect="004D2D0B">
      <w:headerReference w:type="default" r:id="rId8"/>
      <w:footerReference w:type="default" r:id="rId9"/>
      <w:pgSz w:w="11906" w:h="16838"/>
      <w:pgMar w:top="907" w:right="1021" w:bottom="907" w:left="102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48CF" w14:textId="77777777" w:rsidR="00273E30" w:rsidRDefault="00273E30">
      <w:r>
        <w:separator/>
      </w:r>
    </w:p>
  </w:endnote>
  <w:endnote w:type="continuationSeparator" w:id="0">
    <w:p w14:paraId="24E2134F" w14:textId="77777777" w:rsidR="00273E30" w:rsidRDefault="0027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4366" w14:textId="53489CE2" w:rsidR="00980A75" w:rsidRDefault="00980A75" w:rsidP="002C3262">
    <w:pPr>
      <w:pStyle w:val="Pidipagina"/>
      <w:tabs>
        <w:tab w:val="right" w:pos="986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DB15" w14:textId="77777777" w:rsidR="00273E30" w:rsidRDefault="00273E30">
      <w:r>
        <w:separator/>
      </w:r>
    </w:p>
  </w:footnote>
  <w:footnote w:type="continuationSeparator" w:id="0">
    <w:p w14:paraId="6D4F0907" w14:textId="77777777" w:rsidR="00273E30" w:rsidRDefault="0027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8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6"/>
      <w:gridCol w:w="5520"/>
      <w:gridCol w:w="3112"/>
    </w:tblGrid>
    <w:tr w:rsidR="004D2D0B" w:rsidRPr="00E857DB" w14:paraId="11778CEA" w14:textId="77777777" w:rsidTr="005E77C9">
      <w:trPr>
        <w:trHeight w:val="1112"/>
        <w:jc w:val="center"/>
      </w:trPr>
      <w:tc>
        <w:tcPr>
          <w:tcW w:w="9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C3F25D" w14:textId="77777777" w:rsidR="004D2D0B" w:rsidRPr="00E857DB" w:rsidRDefault="004D2D0B" w:rsidP="004D2D0B">
          <w:pPr>
            <w:autoSpaceDN w:val="0"/>
          </w:pPr>
          <w:r w:rsidRPr="00E857DB">
            <w:rPr>
              <w:noProof/>
            </w:rPr>
            <w:drawing>
              <wp:inline distT="0" distB="0" distL="0" distR="0" wp14:anchorId="3265B132" wp14:editId="024B89E2">
                <wp:extent cx="457200" cy="408305"/>
                <wp:effectExtent l="19050" t="19050" r="19050" b="10795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152620">
                          <a:off x="0" y="0"/>
                          <a:ext cx="45720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359BA5" w14:textId="77777777" w:rsidR="004D2D0B" w:rsidRPr="00E857DB" w:rsidRDefault="004D2D0B" w:rsidP="004D2D0B">
          <w:pPr>
            <w:autoSpaceDN w:val="0"/>
            <w:rPr>
              <w:rFonts w:ascii="Cambria" w:hAnsi="Cambria"/>
              <w:i/>
              <w:iCs/>
              <w:sz w:val="16"/>
              <w:szCs w:val="16"/>
            </w:rPr>
          </w:pPr>
        </w:p>
        <w:p w14:paraId="6AA0FC2E" w14:textId="77777777" w:rsidR="004D2D0B" w:rsidRPr="00E857DB" w:rsidRDefault="004D2D0B" w:rsidP="004D2D0B">
          <w:pPr>
            <w:autoSpaceDN w:val="0"/>
            <w:rPr>
              <w:rFonts w:ascii="Cambria" w:hAnsi="Cambria"/>
              <w:i/>
              <w:iCs/>
              <w:sz w:val="16"/>
              <w:szCs w:val="16"/>
            </w:rPr>
          </w:pPr>
          <w:r w:rsidRPr="00E857DB">
            <w:rPr>
              <w:rFonts w:ascii="Cambria" w:hAnsi="Cambria"/>
              <w:i/>
              <w:noProof/>
              <w:sz w:val="16"/>
              <w:szCs w:val="16"/>
            </w:rPr>
            <w:drawing>
              <wp:inline distT="0" distB="0" distL="0" distR="0" wp14:anchorId="26F557DA" wp14:editId="2D381B3E">
                <wp:extent cx="419100" cy="28575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F758A3" w14:textId="77777777" w:rsidR="004D2D0B" w:rsidRPr="00E857DB" w:rsidRDefault="004D2D0B" w:rsidP="004D2D0B">
          <w:pPr>
            <w:autoSpaceDN w:val="0"/>
            <w:rPr>
              <w:rFonts w:ascii="Cambria" w:hAnsi="Cambria"/>
              <w:i/>
              <w:iCs/>
              <w:sz w:val="16"/>
              <w:szCs w:val="16"/>
            </w:rPr>
          </w:pPr>
        </w:p>
      </w:tc>
      <w:tc>
        <w:tcPr>
          <w:tcW w:w="5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8103C94" w14:textId="77777777" w:rsidR="004D2D0B" w:rsidRPr="00E857DB" w:rsidRDefault="004D2D0B" w:rsidP="004D2D0B">
          <w:pPr>
            <w:autoSpaceDN w:val="0"/>
            <w:jc w:val="center"/>
            <w:rPr>
              <w:rFonts w:ascii="Cambria" w:hAnsi="Cambria"/>
              <w:b/>
              <w:bCs/>
              <w:i/>
              <w:iCs/>
            </w:rPr>
          </w:pPr>
          <w:r w:rsidRPr="00E857DB">
            <w:rPr>
              <w:rFonts w:ascii="Cambria" w:hAnsi="Cambria"/>
              <w:b/>
              <w:bCs/>
              <w:i/>
              <w:iCs/>
            </w:rPr>
            <w:t>Ministero dell’Istruzione e del Merito</w:t>
          </w:r>
        </w:p>
        <w:p w14:paraId="21F0F207" w14:textId="77777777" w:rsidR="004D2D0B" w:rsidRPr="00E857DB" w:rsidRDefault="004D2D0B" w:rsidP="004D2D0B">
          <w:pPr>
            <w:autoSpaceDN w:val="0"/>
            <w:jc w:val="center"/>
            <w:rPr>
              <w:rFonts w:cs="Calibri"/>
              <w:b/>
              <w:bCs/>
              <w:i/>
              <w:iCs/>
              <w:sz w:val="26"/>
              <w:szCs w:val="26"/>
            </w:rPr>
          </w:pPr>
          <w:bookmarkStart w:id="0" w:name="_Hlk180742771"/>
          <w:r w:rsidRPr="00E857DB">
            <w:rPr>
              <w:rFonts w:cs="Calibri"/>
              <w:b/>
              <w:bCs/>
              <w:i/>
              <w:iCs/>
              <w:sz w:val="26"/>
              <w:szCs w:val="26"/>
            </w:rPr>
            <w:t>Istituto Comprensivo di Lama Mocogno</w:t>
          </w:r>
        </w:p>
        <w:p w14:paraId="3381BE8D" w14:textId="77777777" w:rsidR="004D2D0B" w:rsidRPr="00E857DB" w:rsidRDefault="004D2D0B" w:rsidP="004D2D0B">
          <w:pPr>
            <w:autoSpaceDN w:val="0"/>
            <w:jc w:val="center"/>
            <w:rPr>
              <w:rFonts w:cs="Calibri"/>
              <w:b/>
              <w:bCs/>
              <w:i/>
              <w:iCs/>
              <w:sz w:val="24"/>
              <w:szCs w:val="24"/>
            </w:rPr>
          </w:pPr>
          <w:r w:rsidRPr="00E857DB">
            <w:rPr>
              <w:rFonts w:cs="Calibri"/>
              <w:b/>
              <w:bCs/>
              <w:i/>
              <w:iCs/>
              <w:sz w:val="24"/>
              <w:szCs w:val="24"/>
            </w:rPr>
            <w:t>“Giuseppe Dossetti”</w:t>
          </w:r>
        </w:p>
        <w:bookmarkEnd w:id="0"/>
        <w:p w14:paraId="1377F00E" w14:textId="77777777" w:rsidR="004D2D0B" w:rsidRPr="00E857DB" w:rsidRDefault="004D2D0B" w:rsidP="004D2D0B">
          <w:pPr>
            <w:autoSpaceDN w:val="0"/>
            <w:jc w:val="center"/>
          </w:pPr>
          <w:r w:rsidRPr="00E857DB">
            <w:rPr>
              <w:rFonts w:cs="Calibri"/>
              <w:i/>
              <w:iCs/>
            </w:rPr>
            <w:t xml:space="preserve">C.F. </w:t>
          </w:r>
          <w:r w:rsidRPr="00E857DB">
            <w:rPr>
              <w:rFonts w:cs="Calibri"/>
              <w:b/>
              <w:bCs/>
              <w:i/>
              <w:iCs/>
            </w:rPr>
            <w:t>83001000369</w:t>
          </w:r>
          <w:r w:rsidRPr="00E857DB">
            <w:rPr>
              <w:rFonts w:cs="Calibri"/>
              <w:i/>
              <w:iCs/>
            </w:rPr>
            <w:t xml:space="preserve"> – C.M.</w:t>
          </w:r>
          <w:r w:rsidRPr="00E857DB">
            <w:rPr>
              <w:rFonts w:cs="Calibri"/>
              <w:b/>
              <w:bCs/>
              <w:i/>
              <w:iCs/>
            </w:rPr>
            <w:t xml:space="preserve"> MOIC8030004</w:t>
          </w:r>
        </w:p>
      </w:tc>
      <w:tc>
        <w:tcPr>
          <w:tcW w:w="31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B4111D7" w14:textId="77777777" w:rsidR="004D2D0B" w:rsidRPr="00E857DB" w:rsidRDefault="004D2D0B" w:rsidP="004D2D0B">
          <w:pPr>
            <w:autoSpaceDN w:val="0"/>
            <w:rPr>
              <w:rFonts w:cs="Calibri"/>
              <w:i/>
              <w:iCs/>
              <w:sz w:val="18"/>
              <w:szCs w:val="18"/>
            </w:rPr>
          </w:pPr>
          <w:r w:rsidRPr="00E857DB">
            <w:rPr>
              <w:rFonts w:cs="Calibri"/>
              <w:i/>
              <w:iCs/>
              <w:sz w:val="18"/>
              <w:szCs w:val="18"/>
            </w:rPr>
            <w:t xml:space="preserve">Via Monte Sabotino n.18 </w:t>
          </w:r>
        </w:p>
        <w:p w14:paraId="0A564D42" w14:textId="77777777" w:rsidR="004D2D0B" w:rsidRPr="00E857DB" w:rsidRDefault="004D2D0B" w:rsidP="004D2D0B">
          <w:pPr>
            <w:autoSpaceDN w:val="0"/>
            <w:rPr>
              <w:rFonts w:cs="Calibri"/>
              <w:i/>
              <w:iCs/>
              <w:sz w:val="18"/>
              <w:szCs w:val="18"/>
            </w:rPr>
          </w:pPr>
          <w:r w:rsidRPr="00E857DB">
            <w:rPr>
              <w:rFonts w:cs="Calibri"/>
              <w:i/>
              <w:iCs/>
              <w:sz w:val="18"/>
              <w:szCs w:val="18"/>
            </w:rPr>
            <w:t xml:space="preserve">41023 Lama Mocogno (MO) </w:t>
          </w:r>
        </w:p>
        <w:p w14:paraId="2BDEA309" w14:textId="77777777" w:rsidR="004D2D0B" w:rsidRPr="00E857DB" w:rsidRDefault="004D2D0B" w:rsidP="004D2D0B">
          <w:pPr>
            <w:autoSpaceDN w:val="0"/>
            <w:rPr>
              <w:rFonts w:cs="Calibri"/>
              <w:i/>
              <w:iCs/>
              <w:sz w:val="18"/>
              <w:szCs w:val="18"/>
            </w:rPr>
          </w:pPr>
          <w:r w:rsidRPr="00E857DB">
            <w:rPr>
              <w:rFonts w:cs="Calibri"/>
              <w:i/>
              <w:iCs/>
              <w:sz w:val="18"/>
              <w:szCs w:val="18"/>
            </w:rPr>
            <w:t>Rec. Tel 0536 44009</w:t>
          </w:r>
        </w:p>
        <w:p w14:paraId="172163BE" w14:textId="77777777" w:rsidR="004D2D0B" w:rsidRPr="00E857DB" w:rsidRDefault="004D2D0B" w:rsidP="004D2D0B">
          <w:pPr>
            <w:autoSpaceDN w:val="0"/>
          </w:pPr>
          <w:r w:rsidRPr="00E857DB">
            <w:rPr>
              <w:rFonts w:cs="Calibri"/>
              <w:i/>
              <w:iCs/>
              <w:sz w:val="18"/>
              <w:szCs w:val="18"/>
            </w:rPr>
            <w:t xml:space="preserve">Sito: </w:t>
          </w:r>
          <w:r w:rsidRPr="00E857DB">
            <w:rPr>
              <w:color w:val="0563C1"/>
              <w:sz w:val="18"/>
              <w:szCs w:val="18"/>
              <w:u w:val="single"/>
            </w:rPr>
            <w:t>comprensivolama.edu.it</w:t>
          </w:r>
        </w:p>
        <w:p w14:paraId="76FC30D5" w14:textId="77777777" w:rsidR="004D2D0B" w:rsidRPr="00E857DB" w:rsidRDefault="004D2D0B" w:rsidP="004D2D0B">
          <w:pPr>
            <w:autoSpaceDN w:val="0"/>
          </w:pPr>
          <w:r w:rsidRPr="00E857DB">
            <w:rPr>
              <w:rFonts w:cs="Calibri"/>
              <w:i/>
              <w:iCs/>
              <w:sz w:val="18"/>
              <w:szCs w:val="18"/>
            </w:rPr>
            <w:t xml:space="preserve">PEO: </w:t>
          </w:r>
          <w:hyperlink r:id="rId3" w:history="1">
            <w:r w:rsidRPr="00E857DB">
              <w:rPr>
                <w:color w:val="0563C1"/>
                <w:sz w:val="18"/>
                <w:szCs w:val="18"/>
                <w:u w:val="single"/>
              </w:rPr>
              <w:t>moic803004@istruzione.it</w:t>
            </w:r>
          </w:hyperlink>
        </w:p>
        <w:p w14:paraId="43EA6027" w14:textId="77777777" w:rsidR="004D2D0B" w:rsidRPr="00E857DB" w:rsidRDefault="004D2D0B" w:rsidP="004D2D0B">
          <w:pPr>
            <w:autoSpaceDN w:val="0"/>
          </w:pPr>
          <w:r w:rsidRPr="00E857DB">
            <w:rPr>
              <w:rFonts w:cs="Calibri"/>
              <w:i/>
              <w:iCs/>
              <w:sz w:val="18"/>
              <w:szCs w:val="18"/>
            </w:rPr>
            <w:t xml:space="preserve">PEC: </w:t>
          </w:r>
          <w:hyperlink r:id="rId4" w:history="1">
            <w:r w:rsidRPr="00E857DB">
              <w:rPr>
                <w:color w:val="4472C4"/>
                <w:sz w:val="18"/>
                <w:szCs w:val="18"/>
                <w:u w:val="single"/>
              </w:rPr>
              <w:t>moic803004@pec.istruzione.it</w:t>
            </w:r>
          </w:hyperlink>
        </w:p>
      </w:tc>
    </w:tr>
  </w:tbl>
  <w:p w14:paraId="400B968A" w14:textId="77777777" w:rsidR="004D2D0B" w:rsidRDefault="004D2D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3513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F4319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7E4C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05B8"/>
    <w:multiLevelType w:val="hybridMultilevel"/>
    <w:tmpl w:val="FFFFFFFF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06D72374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16124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33CFE"/>
    <w:multiLevelType w:val="hybridMultilevel"/>
    <w:tmpl w:val="FFFFFFFF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7" w15:restartNumberingAfterBreak="0">
    <w:nsid w:val="19377A33"/>
    <w:multiLevelType w:val="hybridMultilevel"/>
    <w:tmpl w:val="FFFFFFFF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17CFB"/>
    <w:multiLevelType w:val="hybridMultilevel"/>
    <w:tmpl w:val="FFFFFFFF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9" w15:restartNumberingAfterBreak="0">
    <w:nsid w:val="1BE678B8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67ADC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B55455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F4F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27DB5"/>
    <w:multiLevelType w:val="hybridMultilevel"/>
    <w:tmpl w:val="FFFFFFFF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2E9B3525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6053F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11AF6"/>
    <w:multiLevelType w:val="hybridMultilevel"/>
    <w:tmpl w:val="FFFFFFFF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91115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61E7E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43042"/>
    <w:multiLevelType w:val="hybridMultilevel"/>
    <w:tmpl w:val="FFFFFFFF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654E8"/>
    <w:multiLevelType w:val="hybridMultilevel"/>
    <w:tmpl w:val="FFFFFFFF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531C17C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2C311F"/>
    <w:multiLevelType w:val="hybridMultilevel"/>
    <w:tmpl w:val="FFFFFFFF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5E3B4DB1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E140B"/>
    <w:multiLevelType w:val="hybridMultilevel"/>
    <w:tmpl w:val="FFFFFFFF"/>
    <w:lvl w:ilvl="0" w:tplc="41D04BF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F127C"/>
    <w:multiLevelType w:val="hybridMultilevel"/>
    <w:tmpl w:val="FFFFFFFF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6" w15:restartNumberingAfterBreak="0">
    <w:nsid w:val="6AB86E5E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C6E87"/>
    <w:multiLevelType w:val="hybridMultilevel"/>
    <w:tmpl w:val="FFFFFFFF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8" w15:restartNumberingAfterBreak="0">
    <w:nsid w:val="71CA1834"/>
    <w:multiLevelType w:val="hybridMultilevel"/>
    <w:tmpl w:val="FFFFFFFF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7FD0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6"/>
  </w:num>
  <w:num w:numId="4">
    <w:abstractNumId w:val="23"/>
  </w:num>
  <w:num w:numId="5">
    <w:abstractNumId w:val="14"/>
  </w:num>
  <w:num w:numId="6">
    <w:abstractNumId w:val="10"/>
  </w:num>
  <w:num w:numId="7">
    <w:abstractNumId w:val="0"/>
  </w:num>
  <w:num w:numId="8">
    <w:abstractNumId w:val="15"/>
  </w:num>
  <w:num w:numId="9">
    <w:abstractNumId w:val="29"/>
  </w:num>
  <w:num w:numId="10">
    <w:abstractNumId w:val="6"/>
  </w:num>
  <w:num w:numId="11">
    <w:abstractNumId w:val="27"/>
  </w:num>
  <w:num w:numId="12">
    <w:abstractNumId w:val="19"/>
  </w:num>
  <w:num w:numId="13">
    <w:abstractNumId w:val="16"/>
  </w:num>
  <w:num w:numId="14">
    <w:abstractNumId w:val="3"/>
  </w:num>
  <w:num w:numId="15">
    <w:abstractNumId w:val="11"/>
  </w:num>
  <w:num w:numId="16">
    <w:abstractNumId w:val="25"/>
  </w:num>
  <w:num w:numId="17">
    <w:abstractNumId w:val="22"/>
  </w:num>
  <w:num w:numId="18">
    <w:abstractNumId w:val="13"/>
  </w:num>
  <w:num w:numId="19">
    <w:abstractNumId w:val="28"/>
  </w:num>
  <w:num w:numId="20">
    <w:abstractNumId w:val="8"/>
  </w:num>
  <w:num w:numId="21">
    <w:abstractNumId w:val="18"/>
  </w:num>
  <w:num w:numId="22">
    <w:abstractNumId w:val="5"/>
  </w:num>
  <w:num w:numId="23">
    <w:abstractNumId w:val="17"/>
  </w:num>
  <w:num w:numId="24">
    <w:abstractNumId w:val="4"/>
  </w:num>
  <w:num w:numId="25">
    <w:abstractNumId w:val="20"/>
  </w:num>
  <w:num w:numId="26">
    <w:abstractNumId w:val="1"/>
  </w:num>
  <w:num w:numId="27">
    <w:abstractNumId w:val="12"/>
  </w:num>
  <w:num w:numId="28">
    <w:abstractNumId w:val="24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evenAndOddHeader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16"/>
    <w:rsid w:val="00011EE8"/>
    <w:rsid w:val="000200B0"/>
    <w:rsid w:val="000259D5"/>
    <w:rsid w:val="00035D48"/>
    <w:rsid w:val="00036753"/>
    <w:rsid w:val="00064FB1"/>
    <w:rsid w:val="00084524"/>
    <w:rsid w:val="000A05C3"/>
    <w:rsid w:val="000B602A"/>
    <w:rsid w:val="000D57F3"/>
    <w:rsid w:val="000F050A"/>
    <w:rsid w:val="0012349F"/>
    <w:rsid w:val="001377EA"/>
    <w:rsid w:val="0018228A"/>
    <w:rsid w:val="001928F5"/>
    <w:rsid w:val="001C2F1E"/>
    <w:rsid w:val="001C41D0"/>
    <w:rsid w:val="001F6691"/>
    <w:rsid w:val="00217E99"/>
    <w:rsid w:val="00240887"/>
    <w:rsid w:val="00273E30"/>
    <w:rsid w:val="00276400"/>
    <w:rsid w:val="002808ED"/>
    <w:rsid w:val="002875D7"/>
    <w:rsid w:val="002A00B4"/>
    <w:rsid w:val="002C3262"/>
    <w:rsid w:val="002D4F6C"/>
    <w:rsid w:val="002E4393"/>
    <w:rsid w:val="002E5042"/>
    <w:rsid w:val="002E59F6"/>
    <w:rsid w:val="003024CE"/>
    <w:rsid w:val="00331B45"/>
    <w:rsid w:val="0033336B"/>
    <w:rsid w:val="00351BD6"/>
    <w:rsid w:val="003535AA"/>
    <w:rsid w:val="00354D9D"/>
    <w:rsid w:val="00355F1E"/>
    <w:rsid w:val="00370F14"/>
    <w:rsid w:val="003A4B2B"/>
    <w:rsid w:val="003B494A"/>
    <w:rsid w:val="00401314"/>
    <w:rsid w:val="00421C47"/>
    <w:rsid w:val="00443973"/>
    <w:rsid w:val="0048094E"/>
    <w:rsid w:val="00482F59"/>
    <w:rsid w:val="004908FA"/>
    <w:rsid w:val="004B7C92"/>
    <w:rsid w:val="004C092B"/>
    <w:rsid w:val="004D2D0B"/>
    <w:rsid w:val="00503A16"/>
    <w:rsid w:val="00506479"/>
    <w:rsid w:val="00511C92"/>
    <w:rsid w:val="00514579"/>
    <w:rsid w:val="00553D5D"/>
    <w:rsid w:val="0057138B"/>
    <w:rsid w:val="00580840"/>
    <w:rsid w:val="005A6363"/>
    <w:rsid w:val="005F6840"/>
    <w:rsid w:val="006045B3"/>
    <w:rsid w:val="00646BA4"/>
    <w:rsid w:val="006654B9"/>
    <w:rsid w:val="00676828"/>
    <w:rsid w:val="006C2C48"/>
    <w:rsid w:val="006E3498"/>
    <w:rsid w:val="007247CD"/>
    <w:rsid w:val="00773195"/>
    <w:rsid w:val="00795E84"/>
    <w:rsid w:val="007967C3"/>
    <w:rsid w:val="007B2023"/>
    <w:rsid w:val="007C0738"/>
    <w:rsid w:val="007D5CC9"/>
    <w:rsid w:val="007E2486"/>
    <w:rsid w:val="007F2DA5"/>
    <w:rsid w:val="00824AE1"/>
    <w:rsid w:val="00825D1B"/>
    <w:rsid w:val="008311BF"/>
    <w:rsid w:val="00850F3B"/>
    <w:rsid w:val="00852FA6"/>
    <w:rsid w:val="00855CDA"/>
    <w:rsid w:val="008628D8"/>
    <w:rsid w:val="00870F43"/>
    <w:rsid w:val="00873575"/>
    <w:rsid w:val="00883682"/>
    <w:rsid w:val="008E2831"/>
    <w:rsid w:val="008F775D"/>
    <w:rsid w:val="009508CB"/>
    <w:rsid w:val="00960F76"/>
    <w:rsid w:val="009659AB"/>
    <w:rsid w:val="00980A75"/>
    <w:rsid w:val="009850CE"/>
    <w:rsid w:val="009B5BC2"/>
    <w:rsid w:val="009D356A"/>
    <w:rsid w:val="009E1BCE"/>
    <w:rsid w:val="009E3AE5"/>
    <w:rsid w:val="009E5B67"/>
    <w:rsid w:val="009F200F"/>
    <w:rsid w:val="009F3E16"/>
    <w:rsid w:val="00A2126B"/>
    <w:rsid w:val="00A8335D"/>
    <w:rsid w:val="00A85203"/>
    <w:rsid w:val="00AB1D2A"/>
    <w:rsid w:val="00AB2E33"/>
    <w:rsid w:val="00AE2F70"/>
    <w:rsid w:val="00AF12B1"/>
    <w:rsid w:val="00AF3787"/>
    <w:rsid w:val="00B01A31"/>
    <w:rsid w:val="00B05230"/>
    <w:rsid w:val="00B14C1C"/>
    <w:rsid w:val="00B220A6"/>
    <w:rsid w:val="00B33C7C"/>
    <w:rsid w:val="00B3592A"/>
    <w:rsid w:val="00BD1106"/>
    <w:rsid w:val="00C04DAA"/>
    <w:rsid w:val="00C4085F"/>
    <w:rsid w:val="00C828B1"/>
    <w:rsid w:val="00CB1217"/>
    <w:rsid w:val="00CE0E1C"/>
    <w:rsid w:val="00D06E3F"/>
    <w:rsid w:val="00D16073"/>
    <w:rsid w:val="00D1726F"/>
    <w:rsid w:val="00D23B98"/>
    <w:rsid w:val="00D603E5"/>
    <w:rsid w:val="00D65167"/>
    <w:rsid w:val="00D659AE"/>
    <w:rsid w:val="00D74669"/>
    <w:rsid w:val="00D95D76"/>
    <w:rsid w:val="00DA4E7B"/>
    <w:rsid w:val="00DE11EA"/>
    <w:rsid w:val="00E15738"/>
    <w:rsid w:val="00E211B9"/>
    <w:rsid w:val="00E40F2E"/>
    <w:rsid w:val="00E47919"/>
    <w:rsid w:val="00E50D64"/>
    <w:rsid w:val="00E51257"/>
    <w:rsid w:val="00E55107"/>
    <w:rsid w:val="00E75ECB"/>
    <w:rsid w:val="00E950AB"/>
    <w:rsid w:val="00EA7508"/>
    <w:rsid w:val="00EE5051"/>
    <w:rsid w:val="00EF5A27"/>
    <w:rsid w:val="00F06EF0"/>
    <w:rsid w:val="00F17C26"/>
    <w:rsid w:val="00F27B78"/>
    <w:rsid w:val="00F30F41"/>
    <w:rsid w:val="00F441DB"/>
    <w:rsid w:val="00F62EAA"/>
    <w:rsid w:val="00F74E18"/>
    <w:rsid w:val="00F93FA7"/>
    <w:rsid w:val="00FA30A2"/>
    <w:rsid w:val="00FD0472"/>
    <w:rsid w:val="00FE79E0"/>
    <w:rsid w:val="00FF299A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F3675"/>
  <w14:defaultImageDpi w14:val="0"/>
  <w15:docId w15:val="{086CA24F-E980-4EA6-B905-E6D340A3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43973"/>
    <w:rPr>
      <w:rFonts w:ascii="Arial" w:hAnsi="Arial" w:cs="Arial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E15738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3535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4D9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4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nquap.it/public/articoli/files/1/0/15871_Circolare-numero-27-del-30-01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03004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moic803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4560</Characters>
  <Application>Microsoft Office Word</Application>
  <DocSecurity>0</DocSecurity>
  <Lines>38</Lines>
  <Paragraphs>10</Paragraphs>
  <ScaleCrop>false</ScaleCrop>
  <Company>itis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Admin</cp:lastModifiedBy>
  <cp:revision>3</cp:revision>
  <cp:lastPrinted>2018-02-07T13:51:00Z</cp:lastPrinted>
  <dcterms:created xsi:type="dcterms:W3CDTF">2026-02-02T14:47:00Z</dcterms:created>
  <dcterms:modified xsi:type="dcterms:W3CDTF">2026-02-02T15:32:00Z</dcterms:modified>
</cp:coreProperties>
</file>