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0239A" w14:textId="77777777" w:rsidR="00583C69" w:rsidRDefault="00583C69" w:rsidP="00583C69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ALLEGATO A</w:t>
      </w:r>
    </w:p>
    <w:p w14:paraId="29F2D1BE" w14:textId="77777777" w:rsidR="00583C69" w:rsidRPr="0034525A" w:rsidRDefault="00583C69" w:rsidP="00583C69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6365372B" w14:textId="4A55CA6A" w:rsidR="00583C69" w:rsidRPr="00583C69" w:rsidRDefault="00583C69" w:rsidP="00583C69">
      <w:pPr>
        <w:jc w:val="both"/>
        <w:rPr>
          <w:rFonts w:ascii="Calibri" w:hAnsi="Calibri" w:cs="Calibri"/>
        </w:rPr>
      </w:pPr>
      <w:r w:rsidRPr="00583C69">
        <w:rPr>
          <w:rFonts w:ascii="Calibri" w:hAnsi="Calibri" w:cs="Calibri"/>
          <w:b/>
          <w:bCs/>
          <w:sz w:val="22"/>
          <w:szCs w:val="22"/>
        </w:rPr>
        <w:t>Potenziamento italiano per stranieri</w:t>
      </w:r>
      <w:r w:rsidRPr="00583C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– Avviso </w:t>
      </w:r>
      <w:r w:rsidRPr="00583C69">
        <w:rPr>
          <w:rFonts w:ascii="Calibri" w:hAnsi="Calibri" w:cs="Calibri"/>
          <w:b/>
          <w:bCs/>
          <w:sz w:val="22"/>
          <w:szCs w:val="22"/>
        </w:rPr>
        <w:t>24879, 17/02/2025</w:t>
      </w:r>
    </w:p>
    <w:p w14:paraId="3D0261F6" w14:textId="77777777" w:rsidR="00583C69" w:rsidRDefault="00583C69" w:rsidP="00583C69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1F74DF14" w14:textId="77777777" w:rsidR="00583C69" w:rsidRPr="0034525A" w:rsidRDefault="00583C69" w:rsidP="00583C69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Al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Dirigente Scolastic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19ECB65" w14:textId="77777777" w:rsidR="00583C69" w:rsidRDefault="00583C69" w:rsidP="00583C69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ell’I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C Montecuccoli d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</w:t>
      </w:r>
    </w:p>
    <w:p w14:paraId="23EDC652" w14:textId="77777777" w:rsidR="00583C69" w:rsidRDefault="00583C69" w:rsidP="00583C69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Guiglia e Marano sul Panaro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73DE0F74" w14:textId="77777777" w:rsidR="00583C69" w:rsidRPr="0082081A" w:rsidRDefault="00583C69" w:rsidP="00583C69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2903C2EA" w14:textId="77777777" w:rsidR="00583C69" w:rsidRPr="0082081A" w:rsidRDefault="00583C69" w:rsidP="00583C69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_________________________________________________________________ nato/a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_________________________________________ il ______________________________ residente a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 Provincia di ___________________ 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Via/Piazza ______________________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___________________________________ n. _________ Codice Fiscale ____________________________________, in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̀ di _________________________________ [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indicare se il partecipante rientra tra il personale interno alla Istituzione scolastica, se appartiene ad altra Istituzione scolastica, ovvero se è dipendente di altra </w:t>
      </w:r>
      <w:proofErr w:type="spellStart"/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P.A.,</w:t>
      </w:r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o</w:t>
      </w:r>
      <w:proofErr w:type="spellEnd"/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professionista esterno alla PA)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consapevole che la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falsita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in atti e le dichiarazioni mendaci sono punite ai sensi del codice penale e delle leggi speciali in materia e che, laddove dovesse emergere la non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veridicita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di quanto qui dichiarato, si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avra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la decadenza dai benefici eventualmente ottenuti ai sensi dell’art. 75 del d.P.R. n. 445 del 28 dicembre 2000 e l’applicazione di ogni altra sanzione prevista dalla legge, nella predetta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̀, ai sensi e per gli effetti di cui agli artt. 46 e 47 del d.P.R. n. 445 del 28 dicembre 2000, </w:t>
      </w:r>
    </w:p>
    <w:p w14:paraId="10594288" w14:textId="77777777" w:rsidR="00583C69" w:rsidRDefault="00583C69" w:rsidP="00583C69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4B5A25BC" w14:textId="77777777" w:rsidR="00583C69" w:rsidRPr="0034525A" w:rsidRDefault="00583C69" w:rsidP="00583C69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CHIEDE</w:t>
      </w:r>
    </w:p>
    <w:p w14:paraId="5C667E54" w14:textId="77777777" w:rsidR="00583C69" w:rsidRPr="0082081A" w:rsidRDefault="00583C69" w:rsidP="00583C69">
      <w:pPr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3093EF8" w14:textId="3B03CD91" w:rsidR="00583C69" w:rsidRPr="00721D4B" w:rsidRDefault="00583C69" w:rsidP="00583C69">
      <w:pPr>
        <w:pStyle w:val="Paragrafoelenco"/>
        <w:ind w:left="0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essere ammesso/a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partecipare alla procedura per la selezione di </w:t>
      </w:r>
      <w:r w:rsidRPr="00721D4B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un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docent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e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esperto e un docente tutor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per la realizzazione 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1 percorso co-curricolare di Alfabetizzazione “Italiano 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per il futuro 1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” </w:t>
      </w:r>
      <w:r w:rsidRPr="00721D4B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di 30 ore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, rivolto agli alunni della scuola primaria La Carrucola di Guiglia;</w:t>
      </w:r>
    </w:p>
    <w:p w14:paraId="74C1A3DB" w14:textId="77777777" w:rsidR="00583C69" w:rsidRPr="00721D4B" w:rsidRDefault="00583C69" w:rsidP="00583C69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43B7FAC0" w14:textId="77777777" w:rsidR="00583C69" w:rsidRDefault="00583C69" w:rsidP="00583C69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In particolare, si candida per il seguente ruolo</w:t>
      </w: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041B6AB3" w14:textId="77777777" w:rsidR="00583C69" w:rsidRPr="0034525A" w:rsidRDefault="00583C69" w:rsidP="00583C69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6398297D" w14:textId="7EA1889E" w:rsidR="00583C69" w:rsidRPr="0034525A" w:rsidRDefault="00583C69" w:rsidP="00583C69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ESPERTO</w:t>
      </w:r>
    </w:p>
    <w:p w14:paraId="5F7C98E5" w14:textId="77777777" w:rsidR="00583C69" w:rsidRPr="0034525A" w:rsidRDefault="00583C69" w:rsidP="00583C69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TUTOR</w:t>
      </w:r>
    </w:p>
    <w:p w14:paraId="4A026607" w14:textId="77777777" w:rsidR="00583C69" w:rsidRPr="0034525A" w:rsidRDefault="00583C69" w:rsidP="00583C69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5910F667" w14:textId="77777777" w:rsidR="00583C69" w:rsidRPr="0034525A" w:rsidRDefault="00583C69" w:rsidP="00583C69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AC9C1C7" w14:textId="77777777" w:rsidR="00583C69" w:rsidRPr="0034525A" w:rsidRDefault="00583C69" w:rsidP="00583C69">
      <w:pPr>
        <w:pStyle w:val="sche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34525A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34525A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291BF2DE" w14:textId="77777777" w:rsidR="00583C69" w:rsidRPr="0034525A" w:rsidRDefault="00583C69" w:rsidP="00583C6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304106FD" w14:textId="77777777" w:rsidR="00583C69" w:rsidRPr="0034525A" w:rsidRDefault="00583C69" w:rsidP="00583C6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49B5F7AB" w14:textId="77777777" w:rsidR="00583C69" w:rsidRPr="0034525A" w:rsidRDefault="00583C69" w:rsidP="00583C6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64EB3A34" w14:textId="77777777" w:rsidR="00583C69" w:rsidRPr="0034525A" w:rsidRDefault="00583C69" w:rsidP="00583C6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2F24C9FD" w14:textId="77777777" w:rsidR="00583C69" w:rsidRPr="0034525A" w:rsidRDefault="00583C69" w:rsidP="00583C6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3165B45F" w14:textId="77777777" w:rsidR="00583C69" w:rsidRPr="0034525A" w:rsidRDefault="00583C69" w:rsidP="00583C69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5C5629A" w14:textId="77777777" w:rsidR="00583C69" w:rsidRPr="0034525A" w:rsidRDefault="00583C69" w:rsidP="00583C6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064695E" w14:textId="77777777" w:rsidR="00583C69" w:rsidRPr="0034525A" w:rsidRDefault="00583C69" w:rsidP="00583C6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472AF033" w14:textId="77777777" w:rsidR="00583C69" w:rsidRPr="0034525A" w:rsidRDefault="00583C69" w:rsidP="00583C6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dell’informativa di cui all’art. 11 dell’Avviso;</w:t>
      </w:r>
    </w:p>
    <w:p w14:paraId="554D9F14" w14:textId="77777777" w:rsidR="00583C69" w:rsidRPr="0034525A" w:rsidRDefault="00583C69" w:rsidP="00583C6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DDCB835" w14:textId="77777777" w:rsidR="00583C69" w:rsidRDefault="00583C69" w:rsidP="00583C69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p w14:paraId="379378FC" w14:textId="77777777" w:rsidR="00583C69" w:rsidRPr="0034525A" w:rsidRDefault="00583C69" w:rsidP="00583C69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14:paraId="2F952A13" w14:textId="77777777" w:rsidR="00583C69" w:rsidRPr="0034525A" w:rsidRDefault="00583C69" w:rsidP="00583C69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87BDC2B" w14:textId="77777777" w:rsidR="00583C69" w:rsidRDefault="00583C69" w:rsidP="00583C69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4525A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12BA191E" w14:textId="77777777" w:rsidR="00583C69" w:rsidRPr="0034525A" w:rsidRDefault="00583C69" w:rsidP="00583C69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8624FEB" w14:textId="77777777" w:rsidR="00583C69" w:rsidRPr="0034525A" w:rsidRDefault="00583C69" w:rsidP="00583C69">
      <w:pPr>
        <w:tabs>
          <w:tab w:val="left" w:pos="426"/>
        </w:tabs>
        <w:rPr>
          <w:rFonts w:ascii="Calibri" w:hAnsi="Calibri" w:cs="Calibri"/>
          <w:bCs/>
          <w:sz w:val="22"/>
          <w:szCs w:val="22"/>
        </w:rPr>
      </w:pPr>
      <w:r w:rsidRPr="0034525A">
        <w:rPr>
          <w:rFonts w:ascii="Calibri" w:hAnsi="Calibri" w:cs="Calibri"/>
          <w:bCs/>
          <w:sz w:val="22"/>
          <w:szCs w:val="22"/>
        </w:rPr>
        <w:lastRenderedPageBreak/>
        <w:t xml:space="preserve">di possedere i requisiti di ammissione alla selezione in oggetto di cui all’art. 2 dell’Avviso e, nello specifico, di: </w:t>
      </w:r>
    </w:p>
    <w:p w14:paraId="3EA0B0CE" w14:textId="77777777" w:rsidR="00583C69" w:rsidRPr="0034525A" w:rsidRDefault="00583C69" w:rsidP="00583C69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la cittadinanza italiana o di uno degli Stati membri dell’Unione europea; </w:t>
      </w:r>
    </w:p>
    <w:p w14:paraId="35AB9EC9" w14:textId="77777777" w:rsidR="00583C69" w:rsidRPr="0034525A" w:rsidRDefault="00583C69" w:rsidP="00583C69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il godimento dei diritti civili e politici; </w:t>
      </w:r>
    </w:p>
    <w:p w14:paraId="13F75798" w14:textId="77777777" w:rsidR="00583C69" w:rsidRPr="0034525A" w:rsidRDefault="00583C69" w:rsidP="00583C69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 escluso/a dall’elettorato politico attivo;</w:t>
      </w:r>
    </w:p>
    <w:p w14:paraId="12E81C24" w14:textId="77777777" w:rsidR="00583C69" w:rsidRPr="0034525A" w:rsidRDefault="00583C69" w:rsidP="00583C69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6D8C5436" w14:textId="77777777" w:rsidR="00583C69" w:rsidRPr="0034525A" w:rsidRDefault="00583C69" w:rsidP="00583C69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B87923B" w14:textId="77777777" w:rsidR="00583C69" w:rsidRPr="0034525A" w:rsidRDefault="00583C69" w:rsidP="00583C69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essere sottoposto/a </w:t>
      </w:r>
      <w:proofErr w:type="spellStart"/>
      <w:r w:rsidRPr="0034525A">
        <w:rPr>
          <w:rFonts w:ascii="Calibri" w:hAnsi="Calibri" w:cs="Calibri"/>
        </w:rPr>
        <w:t>a</w:t>
      </w:r>
      <w:proofErr w:type="spellEnd"/>
      <w:r w:rsidRPr="0034525A">
        <w:rPr>
          <w:rFonts w:ascii="Calibri" w:hAnsi="Calibri" w:cs="Calibri"/>
        </w:rPr>
        <w:t xml:space="preserve"> procedimenti penali; </w:t>
      </w:r>
    </w:p>
    <w:p w14:paraId="5B01A997" w14:textId="77777777" w:rsidR="00583C69" w:rsidRPr="0034525A" w:rsidRDefault="00583C69" w:rsidP="00583C69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destituito/a o dispensato/a dall’impiego presso una Pubblica Amministrazione;</w:t>
      </w:r>
    </w:p>
    <w:p w14:paraId="69D3DC9F" w14:textId="77777777" w:rsidR="00583C69" w:rsidRPr="0034525A" w:rsidRDefault="00583C69" w:rsidP="00583C69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dichiarato/a decaduto/a o licenziato/a da un impiego statale;</w:t>
      </w:r>
    </w:p>
    <w:p w14:paraId="7FC3A6A2" w14:textId="77777777" w:rsidR="00583C69" w:rsidRPr="0034525A" w:rsidRDefault="00583C69" w:rsidP="00583C69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0FDCA41E" w14:textId="77777777" w:rsidR="00583C69" w:rsidRPr="0034525A" w:rsidRDefault="00583C69" w:rsidP="00583C69">
      <w:pPr>
        <w:pStyle w:val="Comma"/>
        <w:numPr>
          <w:ilvl w:val="0"/>
          <w:numId w:val="0"/>
        </w:numPr>
        <w:spacing w:after="0" w:line="240" w:lineRule="auto"/>
        <w:ind w:left="1058"/>
        <w:contextualSpacing w:val="0"/>
        <w:rPr>
          <w:rFonts w:ascii="Calibri" w:hAnsi="Calibri" w:cs="Calibri"/>
        </w:rPr>
      </w:pPr>
      <w:r w:rsidRPr="0034525A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FBDA1CC" w14:textId="77777777" w:rsidR="001276A1" w:rsidRDefault="00583C69" w:rsidP="001276A1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bookmarkStart w:id="0" w:name="_Hlk107862731"/>
      <w:r w:rsidRPr="0034525A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  <w:bookmarkEnd w:id="0"/>
    </w:p>
    <w:p w14:paraId="653BA160" w14:textId="584857BD" w:rsidR="001276A1" w:rsidRDefault="00583C69" w:rsidP="001276A1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  <w:b/>
          <w:bCs/>
        </w:rPr>
      </w:pPr>
      <w:r w:rsidRPr="001276A1">
        <w:rPr>
          <w:rFonts w:ascii="Calibri" w:hAnsi="Calibri" w:cs="Calibri"/>
          <w:b/>
          <w:bCs/>
        </w:rPr>
        <w:t xml:space="preserve">nel caso di candidatura come Esperto: di essere in possesso del requisito </w:t>
      </w:r>
      <w:r w:rsidR="001276A1" w:rsidRPr="001276A1">
        <w:rPr>
          <w:rFonts w:ascii="Calibri" w:hAnsi="Calibri" w:cs="Calibri"/>
          <w:b/>
          <w:bCs/>
        </w:rPr>
        <w:t xml:space="preserve">di precedenza </w:t>
      </w:r>
      <w:r w:rsidR="001276A1">
        <w:rPr>
          <w:rFonts w:ascii="Calibri" w:hAnsi="Calibri" w:cs="Calibri"/>
          <w:b/>
          <w:bCs/>
        </w:rPr>
        <w:t xml:space="preserve">per aver frequentato il </w:t>
      </w:r>
      <w:r w:rsidR="001276A1" w:rsidRPr="001276A1">
        <w:rPr>
          <w:rFonts w:ascii="Calibri" w:hAnsi="Calibri" w:cs="Calibri"/>
          <w:b/>
          <w:bCs/>
        </w:rPr>
        <w:t>corso di metodologia CLIL (DM65/23)</w:t>
      </w:r>
    </w:p>
    <w:p w14:paraId="0F0087C4" w14:textId="0A4FE3EB" w:rsidR="001276A1" w:rsidRPr="001276A1" w:rsidRDefault="001276A1" w:rsidP="001276A1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  <w:b/>
          <w:bCs/>
        </w:rPr>
      </w:pPr>
      <w:r w:rsidRPr="001276A1">
        <w:rPr>
          <w:rFonts w:ascii="Calibri" w:hAnsi="Calibri" w:cs="Calibri"/>
          <w:b/>
          <w:bCs/>
        </w:rPr>
        <w:t xml:space="preserve">nel caso di candidatura come </w:t>
      </w:r>
      <w:r>
        <w:rPr>
          <w:rFonts w:ascii="Calibri" w:hAnsi="Calibri" w:cs="Calibri"/>
          <w:b/>
          <w:bCs/>
        </w:rPr>
        <w:t>Tutor:</w:t>
      </w:r>
      <w:r w:rsidRPr="001276A1">
        <w:rPr>
          <w:rFonts w:ascii="Calibri" w:hAnsi="Calibri" w:cs="Calibri"/>
          <w:b/>
          <w:bCs/>
        </w:rPr>
        <w:t xml:space="preserve"> </w:t>
      </w:r>
      <w:r w:rsidRPr="001276A1">
        <w:rPr>
          <w:rFonts w:ascii="Calibri" w:hAnsi="Calibri" w:cs="Calibri"/>
          <w:b/>
          <w:bCs/>
        </w:rPr>
        <w:t>di essere in possesso del requisito di precedenza</w:t>
      </w:r>
      <w:r>
        <w:rPr>
          <w:rFonts w:ascii="Calibri" w:hAnsi="Calibri" w:cs="Calibri"/>
          <w:b/>
          <w:bCs/>
        </w:rPr>
        <w:t xml:space="preserve"> di prestare</w:t>
      </w:r>
      <w:r w:rsidRPr="001276A1">
        <w:rPr>
          <w:rFonts w:ascii="Calibri" w:hAnsi="Calibri" w:cs="Calibri"/>
        </w:rPr>
        <w:t xml:space="preserve"> </w:t>
      </w:r>
      <w:r w:rsidRPr="001276A1">
        <w:rPr>
          <w:rFonts w:ascii="Calibri" w:hAnsi="Calibri" w:cs="Calibri"/>
          <w:b/>
          <w:bCs/>
        </w:rPr>
        <w:t>servizio nel plesso e conosce</w:t>
      </w:r>
      <w:r>
        <w:rPr>
          <w:rFonts w:ascii="Calibri" w:hAnsi="Calibri" w:cs="Calibri"/>
          <w:b/>
          <w:bCs/>
        </w:rPr>
        <w:t>rne</w:t>
      </w:r>
      <w:r w:rsidRPr="001276A1">
        <w:rPr>
          <w:rFonts w:ascii="Calibri" w:hAnsi="Calibri" w:cs="Calibri"/>
          <w:b/>
          <w:bCs/>
        </w:rPr>
        <w:t xml:space="preserve"> il contesto</w:t>
      </w:r>
    </w:p>
    <w:p w14:paraId="13640DA2" w14:textId="3BAAC45B" w:rsidR="00583C69" w:rsidRPr="001276A1" w:rsidRDefault="00583C69" w:rsidP="00583C69">
      <w:pPr>
        <w:pStyle w:val="Comma"/>
        <w:widowControl/>
        <w:numPr>
          <w:ilvl w:val="0"/>
          <w:numId w:val="0"/>
        </w:numPr>
        <w:adjustRightInd/>
        <w:spacing w:after="0" w:line="240" w:lineRule="auto"/>
        <w:ind w:left="1058"/>
        <w:contextualSpacing w:val="0"/>
        <w:textAlignment w:val="auto"/>
        <w:rPr>
          <w:rFonts w:ascii="Calibri" w:hAnsi="Calibri" w:cs="Calibri"/>
          <w:b/>
          <w:bCs/>
        </w:rPr>
      </w:pPr>
    </w:p>
    <w:p w14:paraId="006BBA4D" w14:textId="77777777" w:rsidR="00583C69" w:rsidRPr="0034525A" w:rsidRDefault="00583C69" w:rsidP="00583C69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83C69" w:rsidRPr="0034525A" w14:paraId="6D568A8F" w14:textId="77777777" w:rsidTr="00990D46">
        <w:tc>
          <w:tcPr>
            <w:tcW w:w="4814" w:type="dxa"/>
          </w:tcPr>
          <w:p w14:paraId="3FD6C329" w14:textId="77777777" w:rsidR="00583C69" w:rsidRPr="0034525A" w:rsidRDefault="00583C69" w:rsidP="00990D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D09D5A9" w14:textId="77777777" w:rsidR="00583C69" w:rsidRPr="0034525A" w:rsidRDefault="00583C69" w:rsidP="00990D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583C69" w:rsidRPr="0034525A" w14:paraId="01D868B6" w14:textId="77777777" w:rsidTr="00990D46">
        <w:tc>
          <w:tcPr>
            <w:tcW w:w="4814" w:type="dxa"/>
          </w:tcPr>
          <w:p w14:paraId="2C0E8BCF" w14:textId="77777777" w:rsidR="00583C69" w:rsidRPr="0034525A" w:rsidRDefault="00583C69" w:rsidP="00990D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516416A" w14:textId="77777777" w:rsidR="00583C69" w:rsidRPr="0034525A" w:rsidRDefault="00583C69" w:rsidP="00990D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6635C27D" w14:textId="77777777" w:rsidR="00583C69" w:rsidRPr="0034525A" w:rsidRDefault="00583C69" w:rsidP="00583C69">
      <w:pPr>
        <w:rPr>
          <w:rFonts w:ascii="Calibri" w:hAnsi="Calibri" w:cs="Calibri"/>
          <w:sz w:val="22"/>
          <w:szCs w:val="22"/>
        </w:rPr>
      </w:pPr>
    </w:p>
    <w:p w14:paraId="37733458" w14:textId="77777777" w:rsidR="00583C69" w:rsidRDefault="00583C69" w:rsidP="00583C69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9ABD2E8" w14:textId="77777777" w:rsidR="00583C69" w:rsidRDefault="00583C69" w:rsidP="00583C69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FC6FE4D" w14:textId="77777777" w:rsidR="00583C69" w:rsidRPr="0034525A" w:rsidRDefault="00583C69" w:rsidP="00583C69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2"/>
          <w:szCs w:val="22"/>
        </w:rPr>
        <w:t xml:space="preserve">Si allegano: </w:t>
      </w:r>
    </w:p>
    <w:p w14:paraId="001698A8" w14:textId="77777777" w:rsidR="00583C69" w:rsidRPr="0034525A" w:rsidRDefault="00583C69" w:rsidP="00583C69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Tabella di autovalutazione dei titoli (</w:t>
      </w:r>
      <w:proofErr w:type="spellStart"/>
      <w:r w:rsidRPr="0034525A">
        <w:rPr>
          <w:rFonts w:ascii="Calibri" w:hAnsi="Calibri" w:cs="Calibri"/>
          <w:sz w:val="22"/>
          <w:szCs w:val="22"/>
        </w:rPr>
        <w:t>All</w:t>
      </w:r>
      <w:proofErr w:type="spellEnd"/>
      <w:r w:rsidRPr="0034525A">
        <w:rPr>
          <w:rFonts w:ascii="Calibri" w:hAnsi="Calibri" w:cs="Calibri"/>
          <w:sz w:val="22"/>
          <w:szCs w:val="22"/>
        </w:rPr>
        <w:t>. B)</w:t>
      </w:r>
    </w:p>
    <w:p w14:paraId="7DEB1FD9" w14:textId="77777777" w:rsidR="00583C69" w:rsidRPr="0034525A" w:rsidRDefault="00583C69" w:rsidP="00583C69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 xml:space="preserve">Curriculum vitae in formato europeo; </w:t>
      </w:r>
    </w:p>
    <w:p w14:paraId="4031B83A" w14:textId="77777777" w:rsidR="00583C69" w:rsidRPr="0082081A" w:rsidRDefault="00583C69" w:rsidP="00583C69">
      <w:pPr>
        <w:pStyle w:val="NormaleWeb"/>
        <w:numPr>
          <w:ilvl w:val="0"/>
          <w:numId w:val="5"/>
        </w:numPr>
        <w:spacing w:before="0" w:beforeAutospacing="0" w:after="0" w:afterAutospacing="0"/>
      </w:pPr>
      <w:r w:rsidRPr="0034525A">
        <w:rPr>
          <w:rFonts w:ascii="Calibri" w:hAnsi="Calibri" w:cs="Calibri"/>
          <w:sz w:val="22"/>
          <w:szCs w:val="22"/>
        </w:rPr>
        <w:t>Copia del documento di ident</w:t>
      </w:r>
      <w:r>
        <w:rPr>
          <w:rFonts w:ascii="Calibri" w:hAnsi="Calibri" w:cs="Calibri"/>
          <w:sz w:val="22"/>
          <w:szCs w:val="22"/>
        </w:rPr>
        <w:t>ità personale.</w:t>
      </w:r>
      <w:r w:rsidRPr="0082081A">
        <w:t xml:space="preserve"> </w:t>
      </w:r>
    </w:p>
    <w:p w14:paraId="4E755C04" w14:textId="77777777" w:rsidR="00583C69" w:rsidRDefault="00583C69" w:rsidP="00583C69"/>
    <w:p w14:paraId="0757E238" w14:textId="77777777" w:rsidR="00583C69" w:rsidRDefault="00583C69" w:rsidP="00583C69"/>
    <w:p w14:paraId="6CB345C4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4976E3"/>
    <w:multiLevelType w:val="multilevel"/>
    <w:tmpl w:val="50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78EB1CED"/>
    <w:multiLevelType w:val="hybridMultilevel"/>
    <w:tmpl w:val="C4569B74"/>
    <w:lvl w:ilvl="0" w:tplc="262CCA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3"/>
  </w:num>
  <w:num w:numId="3" w16cid:durableId="1089810548">
    <w:abstractNumId w:val="0"/>
  </w:num>
  <w:num w:numId="4" w16cid:durableId="739406594">
    <w:abstractNumId w:val="4"/>
  </w:num>
  <w:num w:numId="5" w16cid:durableId="696779970">
    <w:abstractNumId w:val="2"/>
  </w:num>
  <w:num w:numId="6" w16cid:durableId="1443569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69"/>
    <w:rsid w:val="000A6D4B"/>
    <w:rsid w:val="001276A1"/>
    <w:rsid w:val="00187C94"/>
    <w:rsid w:val="002438AA"/>
    <w:rsid w:val="002951B4"/>
    <w:rsid w:val="004206FD"/>
    <w:rsid w:val="00555E07"/>
    <w:rsid w:val="00583C69"/>
    <w:rsid w:val="005E0A48"/>
    <w:rsid w:val="006F0C03"/>
    <w:rsid w:val="00750D51"/>
    <w:rsid w:val="009742C9"/>
    <w:rsid w:val="009877CB"/>
    <w:rsid w:val="00F247F0"/>
    <w:rsid w:val="00F9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36D32"/>
  <w15:chartTrackingRefBased/>
  <w15:docId w15:val="{AEF8C376-E8F8-DE4D-8EF7-B35DD18D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C69"/>
  </w:style>
  <w:style w:type="paragraph" w:styleId="Titolo1">
    <w:name w:val="heading 1"/>
    <w:basedOn w:val="Normale"/>
    <w:next w:val="Normale"/>
    <w:link w:val="Titolo1Carattere"/>
    <w:uiPriority w:val="9"/>
    <w:qFormat/>
    <w:rsid w:val="0058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C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C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C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C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C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C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C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C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C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C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C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C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C69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583C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C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C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C6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583C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che3">
    <w:name w:val="sche_3"/>
    <w:rsid w:val="00583C6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583C6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583C69"/>
    <w:pPr>
      <w:widowControl w:val="0"/>
      <w:numPr>
        <w:numId w:val="2"/>
      </w:numPr>
      <w:adjustRightInd w:val="0"/>
      <w:spacing w:after="24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583C69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8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2025-09-26T11:05:00Z</dcterms:created>
  <dcterms:modified xsi:type="dcterms:W3CDTF">2025-09-26T11:27:00Z</dcterms:modified>
</cp:coreProperties>
</file>