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46" w:rsidRDefault="00FE0946">
      <w:pPr>
        <w:pStyle w:val="Corpotesto"/>
        <w:spacing w:after="0"/>
      </w:pPr>
      <w:bookmarkStart w:id="0" w:name="head0canvasize"/>
      <w:bookmarkStart w:id="1" w:name="parent_element8407f8b45aba7"/>
      <w:bookmarkStart w:id="2" w:name="preview_cont03f3633ec04d88"/>
      <w:bookmarkEnd w:id="0"/>
      <w:bookmarkEnd w:id="1"/>
      <w:bookmarkEnd w:id="2"/>
    </w:p>
    <w:p w:rsidR="001F74C6" w:rsidRDefault="001F74C6" w:rsidP="001F74C6">
      <w:pPr>
        <w:pStyle w:val="Titolo3"/>
        <w:spacing w:before="0" w:after="0"/>
        <w:jc w:val="right"/>
        <w:rPr>
          <w:shd w:val="clear" w:color="auto" w:fill="FFFFFF"/>
        </w:rPr>
      </w:pPr>
      <w:bookmarkStart w:id="3" w:name="parent_element5e0f921024d468"/>
      <w:bookmarkStart w:id="4" w:name="preview_cont25037bee5e91c"/>
      <w:bookmarkEnd w:id="3"/>
      <w:bookmarkEnd w:id="4"/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Istanza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>”</w:t>
      </w:r>
    </w:p>
    <w:p w:rsidR="001F74C6" w:rsidRDefault="00022351" w:rsidP="001F74C6">
      <w:pPr>
        <w:pStyle w:val="Corpotesto"/>
        <w:spacing w:after="0"/>
        <w:jc w:val="right"/>
        <w:rPr>
          <w:rStyle w:val="Enfasicorsivo"/>
          <w:shd w:val="clear" w:color="auto" w:fill="FFFFFF"/>
        </w:rPr>
      </w:pPr>
      <w:r>
        <w:rPr>
          <w:rStyle w:val="Enfasicorsivo"/>
          <w:shd w:val="clear" w:color="auto" w:fill="FFFFFF"/>
        </w:rPr>
        <w:br/>
      </w:r>
      <w:bookmarkStart w:id="5" w:name="x_682218676229406721"/>
      <w:bookmarkEnd w:id="5"/>
    </w:p>
    <w:p w:rsidR="00FE0946" w:rsidRPr="005A3092" w:rsidRDefault="00022351">
      <w:pPr>
        <w:pStyle w:val="Corpotesto"/>
        <w:spacing w:after="0"/>
        <w:jc w:val="both"/>
        <w:rPr>
          <w:rFonts w:asciiTheme="minorHAnsi" w:hAnsiTheme="minorHAnsi" w:cstheme="minorHAnsi"/>
        </w:rPr>
      </w:pPr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PIANO ESTATE "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Percorsi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educativi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e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formativi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per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il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potenziamento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delle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competenze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l’inclusione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e la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socialità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nel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periodo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sospensione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estiva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delle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lezioni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negli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anni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scolastici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2023-2024 e 2024-2025"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Fondi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Strutturali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Europei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–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Programma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Nazionale “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Scuola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e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competenze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” 2021-2027 –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Fondo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sociale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europeo</w:t>
      </w:r>
      <w:proofErr w:type="spell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 xml:space="preserve"> plus (FSE+)</w:t>
      </w:r>
      <w:r w:rsidRPr="005A3092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 xml:space="preserve"> – Cod. Prog. </w:t>
      </w:r>
      <w:bookmarkStart w:id="6" w:name="x_682218676170391553"/>
      <w:bookmarkEnd w:id="6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ESO4.</w:t>
      </w:r>
      <w:proofErr w:type="gramStart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6.A</w:t>
      </w:r>
      <w:proofErr w:type="gramEnd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4.A-FSEPNEM-2024-34</w:t>
      </w:r>
      <w:r w:rsidRPr="005A3092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 xml:space="preserve"> dal </w:t>
      </w:r>
      <w:proofErr w:type="spellStart"/>
      <w:r w:rsidRPr="005A3092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titolo</w:t>
      </w:r>
      <w:proofErr w:type="spellEnd"/>
      <w:r w:rsidRPr="005A3092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 xml:space="preserve"> “</w:t>
      </w:r>
      <w:bookmarkStart w:id="7" w:name="x_682218676201717761"/>
      <w:bookmarkEnd w:id="7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PIANO ESTATE</w:t>
      </w:r>
      <w:r w:rsidRPr="005A3092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 xml:space="preserve">” - CUP: </w:t>
      </w:r>
      <w:bookmarkStart w:id="8" w:name="x_682218675259473921"/>
      <w:bookmarkEnd w:id="8"/>
      <w:r w:rsidRPr="005A3092">
        <w:rPr>
          <w:rStyle w:val="Enfasicorsivo"/>
          <w:rFonts w:asciiTheme="minorHAnsi" w:hAnsiTheme="minorHAnsi" w:cstheme="minorHAnsi"/>
          <w:shd w:val="clear" w:color="auto" w:fill="FFFFFF"/>
        </w:rPr>
        <w:t>C94D24000860007</w:t>
      </w:r>
    </w:p>
    <w:p w:rsidR="00FE0946" w:rsidRPr="005A3092" w:rsidRDefault="00022351" w:rsidP="001F74C6">
      <w:pPr>
        <w:pStyle w:val="Titolo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bookmarkStart w:id="9" w:name="parent_element29c821b3b49748"/>
      <w:bookmarkStart w:id="10" w:name="preview_contd0c116407bf2c"/>
      <w:bookmarkEnd w:id="9"/>
      <w:bookmarkEnd w:id="10"/>
      <w:r w:rsidRPr="005A3092"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  <w:bookmarkStart w:id="11" w:name="parent_element2e96711bc57fe8"/>
      <w:bookmarkStart w:id="12" w:name="preview_contb6f58d2bb49fc8"/>
      <w:bookmarkEnd w:id="11"/>
      <w:bookmarkEnd w:id="12"/>
    </w:p>
    <w:p w:rsidR="005A4535" w:rsidRPr="005A3092" w:rsidRDefault="005A4535" w:rsidP="005A4535">
      <w:pPr>
        <w:pStyle w:val="Titolo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bookmarkStart w:id="13" w:name="head16canvasize"/>
      <w:bookmarkStart w:id="14" w:name="parent_element1a55722769ea4"/>
      <w:bookmarkStart w:id="15" w:name="preview_cont12dff355015f4"/>
      <w:bookmarkStart w:id="16" w:name="parent_element2e436b7aa6a228"/>
      <w:bookmarkStart w:id="17" w:name="preview_contfe4f83727c7f78"/>
      <w:bookmarkStart w:id="18" w:name="x_6822186762294067211"/>
      <w:bookmarkStart w:id="19" w:name="parent_element280939105e9a2"/>
      <w:bookmarkStart w:id="20" w:name="preview_cont43139143786668"/>
      <w:bookmarkEnd w:id="13"/>
      <w:bookmarkEnd w:id="14"/>
      <w:bookmarkEnd w:id="15"/>
      <w:bookmarkEnd w:id="16"/>
      <w:bookmarkEnd w:id="17"/>
      <w:bookmarkEnd w:id="18"/>
      <w:bookmarkEnd w:id="19"/>
      <w:bookmarkEnd w:id="20"/>
      <w:proofErr w:type="spellStart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Domanda</w:t>
      </w:r>
      <w:proofErr w:type="spellEnd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di </w:t>
      </w:r>
      <w:proofErr w:type="spellStart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partecipazione</w:t>
      </w:r>
      <w:proofErr w:type="spellEnd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alla</w:t>
      </w:r>
      <w:proofErr w:type="spellEnd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selezione</w:t>
      </w:r>
      <w:proofErr w:type="spellEnd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interna</w:t>
      </w:r>
      <w:proofErr w:type="spellEnd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riferimento</w:t>
      </w:r>
      <w:proofErr w:type="spellEnd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Decreto</w:t>
      </w:r>
      <w:proofErr w:type="spellEnd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prot.</w:t>
      </w:r>
      <w:proofErr w:type="spellEnd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n. </w:t>
      </w:r>
      <w:proofErr w:type="gramStart"/>
      <w:r w:rsidR="00ED04CD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774</w:t>
      </w:r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 del</w:t>
      </w:r>
      <w:proofErr w:type="gramEnd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  </w:t>
      </w:r>
      <w:r w:rsidR="00ED04CD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28/01/2025</w:t>
      </w:r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 e </w:t>
      </w:r>
      <w:proofErr w:type="spellStart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Dichiarazione</w:t>
      </w:r>
      <w:proofErr w:type="spellEnd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sostitutiva</w:t>
      </w:r>
      <w:proofErr w:type="spellEnd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dell’atto</w:t>
      </w:r>
      <w:proofErr w:type="spellEnd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di </w:t>
      </w:r>
      <w:proofErr w:type="spellStart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notorietà</w:t>
      </w:r>
      <w:proofErr w:type="spellEnd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ex </w:t>
      </w:r>
      <w:proofErr w:type="spellStart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artt</w:t>
      </w:r>
      <w:proofErr w:type="spellEnd"/>
      <w:r w:rsidRPr="005A3092">
        <w:rPr>
          <w:rStyle w:val="StrongEmphasis"/>
          <w:rFonts w:asciiTheme="minorHAnsi" w:hAnsiTheme="minorHAnsi" w:cstheme="minorHAnsi"/>
          <w:b/>
          <w:sz w:val="24"/>
          <w:szCs w:val="24"/>
          <w:shd w:val="clear" w:color="auto" w:fill="FFFFFF"/>
        </w:rPr>
        <w:t>. 46 e 47 del D.P.R. n. 445/2000</w:t>
      </w:r>
    </w:p>
    <w:p w:rsidR="00FE0946" w:rsidRPr="005A3092" w:rsidRDefault="00022351">
      <w:pPr>
        <w:pStyle w:val="Corpotesto"/>
        <w:spacing w:after="0"/>
        <w:jc w:val="right"/>
        <w:rPr>
          <w:rFonts w:asciiTheme="minorHAnsi" w:hAnsiTheme="minorHAnsi" w:cstheme="minorHAnsi"/>
        </w:rPr>
      </w:pPr>
      <w:r w:rsidRPr="005A3092">
        <w:rPr>
          <w:rFonts w:asciiTheme="minorHAnsi" w:hAnsiTheme="minorHAnsi" w:cstheme="minorHAnsi"/>
          <w:shd w:val="clear" w:color="auto" w:fill="FFFFFF"/>
        </w:rPr>
        <w:br/>
      </w:r>
      <w:r w:rsidRPr="005A3092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Al </w:t>
      </w:r>
      <w:proofErr w:type="spellStart"/>
      <w:r w:rsidRPr="005A3092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Dirigente</w:t>
      </w:r>
      <w:proofErr w:type="spellEnd"/>
      <w:r w:rsidRPr="005A3092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Scolastico</w:t>
      </w:r>
      <w:proofErr w:type="spellEnd"/>
      <w:r w:rsidRPr="005A3092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 </w:t>
      </w:r>
    </w:p>
    <w:p w:rsidR="00FE0946" w:rsidRPr="005A3092" w:rsidRDefault="00022351">
      <w:pPr>
        <w:pStyle w:val="Corpotesto"/>
        <w:spacing w:after="0"/>
        <w:jc w:val="right"/>
        <w:rPr>
          <w:rFonts w:asciiTheme="minorHAnsi" w:hAnsiTheme="minorHAnsi" w:cstheme="minorHAnsi"/>
          <w:shd w:val="clear" w:color="auto" w:fill="FFFFFF"/>
        </w:rPr>
      </w:pPr>
      <w:bookmarkStart w:id="21" w:name="x_6822186746988134414"/>
      <w:bookmarkEnd w:id="21"/>
      <w:r w:rsidRPr="005A3092">
        <w:rPr>
          <w:rFonts w:asciiTheme="minorHAnsi" w:hAnsiTheme="minorHAnsi" w:cstheme="minorHAnsi"/>
          <w:shd w:val="clear" w:color="auto" w:fill="FFFFFF"/>
        </w:rPr>
        <w:t>ISTITUTO COMPRENSIVO CARPI 3</w:t>
      </w:r>
    </w:p>
    <w:p w:rsidR="00FE0946" w:rsidRPr="005A3092" w:rsidRDefault="00022351">
      <w:pPr>
        <w:pStyle w:val="Corpotesto"/>
        <w:spacing w:after="0"/>
        <w:jc w:val="right"/>
        <w:rPr>
          <w:rFonts w:asciiTheme="minorHAnsi" w:hAnsiTheme="minorHAnsi" w:cstheme="minorHAnsi"/>
          <w:shd w:val="clear" w:color="auto" w:fill="FFFFFF"/>
        </w:rPr>
      </w:pPr>
      <w:bookmarkStart w:id="22" w:name="x_6822186747743436811"/>
      <w:bookmarkEnd w:id="22"/>
      <w:r w:rsidRPr="005A3092">
        <w:rPr>
          <w:rFonts w:asciiTheme="minorHAnsi" w:hAnsiTheme="minorHAnsi" w:cstheme="minorHAnsi"/>
          <w:shd w:val="clear" w:color="auto" w:fill="FFFFFF"/>
        </w:rPr>
        <w:t xml:space="preserve">Via </w:t>
      </w:r>
      <w:proofErr w:type="spellStart"/>
      <w:r w:rsidRPr="005A3092">
        <w:rPr>
          <w:rFonts w:asciiTheme="minorHAnsi" w:hAnsiTheme="minorHAnsi" w:cstheme="minorHAnsi"/>
          <w:shd w:val="clear" w:color="auto" w:fill="FFFFFF"/>
        </w:rPr>
        <w:t>Canalvecchio</w:t>
      </w:r>
      <w:proofErr w:type="spellEnd"/>
      <w:r w:rsidRPr="005A3092">
        <w:rPr>
          <w:rFonts w:asciiTheme="minorHAnsi" w:hAnsiTheme="minorHAnsi" w:cstheme="minorHAnsi"/>
          <w:shd w:val="clear" w:color="auto" w:fill="FFFFFF"/>
        </w:rPr>
        <w:t xml:space="preserve">, 3, </w:t>
      </w:r>
      <w:bookmarkStart w:id="23" w:name="x_6822186748249374733"/>
      <w:bookmarkEnd w:id="23"/>
      <w:r w:rsidRPr="005A3092">
        <w:rPr>
          <w:rFonts w:asciiTheme="minorHAnsi" w:hAnsiTheme="minorHAnsi" w:cstheme="minorHAnsi"/>
          <w:shd w:val="clear" w:color="auto" w:fill="FFFFFF"/>
        </w:rPr>
        <w:t xml:space="preserve">Carpi - </w:t>
      </w:r>
      <w:bookmarkStart w:id="24" w:name="x_6822186748444016651"/>
      <w:bookmarkEnd w:id="24"/>
      <w:r w:rsidRPr="005A3092">
        <w:rPr>
          <w:rFonts w:asciiTheme="minorHAnsi" w:hAnsiTheme="minorHAnsi" w:cstheme="minorHAnsi"/>
          <w:shd w:val="clear" w:color="auto" w:fill="FFFFFF"/>
        </w:rPr>
        <w:t>41012 (</w:t>
      </w:r>
      <w:bookmarkStart w:id="25" w:name="x_6822186748634071051"/>
      <w:bookmarkEnd w:id="25"/>
      <w:r w:rsidRPr="005A3092">
        <w:rPr>
          <w:rFonts w:asciiTheme="minorHAnsi" w:hAnsiTheme="minorHAnsi" w:cstheme="minorHAnsi"/>
          <w:shd w:val="clear" w:color="auto" w:fill="FFFFFF"/>
        </w:rPr>
        <w:t>MO)</w:t>
      </w:r>
    </w:p>
    <w:p w:rsidR="00FE0946" w:rsidRPr="005A3092" w:rsidRDefault="00022351">
      <w:pPr>
        <w:pStyle w:val="Corpotesto"/>
        <w:spacing w:after="0"/>
        <w:rPr>
          <w:rFonts w:asciiTheme="minorHAnsi" w:hAnsiTheme="minorHAnsi" w:cstheme="minorHAnsi"/>
          <w:shd w:val="clear" w:color="auto" w:fill="FFFFFF"/>
        </w:rPr>
      </w:pPr>
      <w:r w:rsidRPr="005A3092">
        <w:rPr>
          <w:rFonts w:asciiTheme="minorHAnsi" w:hAnsiTheme="minorHAnsi" w:cstheme="minorHAnsi"/>
          <w:shd w:val="clear" w:color="auto" w:fill="FFFFFF"/>
        </w:rPr>
        <w:br/>
      </w:r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Il/la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sottoscritto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/a _____________________________________________________________________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nato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/a a ____________________________________________________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 _______________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residente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a ____________________________________________________ via ____________________________________________________ n </w:t>
      </w:r>
      <w:r w:rsidRPr="005A3092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        </w:t>
      </w:r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, C.F. </w:t>
      </w:r>
      <w:r w:rsidRPr="005A3092">
        <w:rPr>
          <w:rFonts w:asciiTheme="minorHAnsi" w:hAnsiTheme="minorHAnsi" w:cstheme="minorHAnsi"/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 w:rsidRPr="005A3092">
        <w:rPr>
          <w:rFonts w:asciiTheme="minorHAnsi" w:hAnsiTheme="minorHAnsi" w:cstheme="minorHAnsi"/>
          <w:color w:val="000000"/>
          <w:shd w:val="clear" w:color="auto" w:fill="FFFFFF"/>
        </w:rPr>
        <w:t>, e mail </w:t>
      </w:r>
      <w:r w:rsidRPr="005A3092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pec </w:t>
      </w:r>
      <w:r w:rsidRPr="005A3092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cell. </w:t>
      </w:r>
      <w:r w:rsidRPr="005A3092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</w:p>
    <w:p w:rsidR="00FE0946" w:rsidRPr="005A3092" w:rsidRDefault="00022351">
      <w:pPr>
        <w:pStyle w:val="Titolo3"/>
        <w:spacing w:before="0" w:after="0"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A3092">
        <w:rPr>
          <w:rFonts w:asciiTheme="minorHAnsi" w:hAnsiTheme="minorHAnsi" w:cstheme="minorHAnsi"/>
          <w:sz w:val="24"/>
          <w:szCs w:val="24"/>
          <w:shd w:val="clear" w:color="auto" w:fill="FFFFFF"/>
        </w:rPr>
        <w:t> CHIEDE</w:t>
      </w:r>
    </w:p>
    <w:p w:rsidR="00FE0946" w:rsidRPr="005A3092" w:rsidRDefault="00022351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partecipare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alla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procedura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selezione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interna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per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reclutamento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5A3092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Docenti</w:t>
      </w:r>
      <w:proofErr w:type="spellEnd"/>
      <w:r w:rsidRPr="005A3092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interni</w:t>
      </w:r>
      <w:proofErr w:type="spellEnd"/>
      <w:r w:rsidRPr="005A3092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proofErr w:type="gram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all’Istituto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bookmarkStart w:id="26" w:name="x_6822186746988134415"/>
      <w:bookmarkEnd w:id="26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COMPRENSIVO</w:t>
      </w:r>
      <w:proofErr w:type="gram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CARPI 3” per la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realizzazione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Moduli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educativi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formativi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cui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all’Avviso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pubblico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, come 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seguito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specificato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:rsidR="005A4535" w:rsidRPr="005A3092" w:rsidRDefault="005A4535">
      <w:pPr>
        <w:pStyle w:val="Corpotesto"/>
        <w:spacing w:after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9752" w:type="dxa"/>
        <w:tblInd w:w="26" w:type="dxa"/>
        <w:tblCellMar>
          <w:top w:w="22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59"/>
        <w:gridCol w:w="2165"/>
        <w:gridCol w:w="1984"/>
        <w:gridCol w:w="3544"/>
      </w:tblGrid>
      <w:tr w:rsidR="005A4535" w:rsidRPr="005A3092" w:rsidTr="005A4535">
        <w:trPr>
          <w:trHeight w:val="252"/>
        </w:trPr>
        <w:tc>
          <w:tcPr>
            <w:tcW w:w="2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A4535" w:rsidRPr="005A3092" w:rsidRDefault="005A4535" w:rsidP="00551283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3092">
              <w:rPr>
                <w:rFonts w:cstheme="minorHAnsi"/>
                <w:b/>
                <w:sz w:val="24"/>
                <w:szCs w:val="24"/>
              </w:rPr>
              <w:t xml:space="preserve">Titolo e codice </w:t>
            </w:r>
          </w:p>
          <w:p w:rsidR="005A4535" w:rsidRPr="005A3092" w:rsidRDefault="005A4535" w:rsidP="00551283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3092">
              <w:rPr>
                <w:rFonts w:cstheme="minorHAnsi"/>
                <w:b/>
                <w:sz w:val="24"/>
                <w:szCs w:val="24"/>
              </w:rPr>
              <w:t>modulo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A4535" w:rsidRPr="005A3092" w:rsidRDefault="005A4535" w:rsidP="00551283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3092">
              <w:rPr>
                <w:rFonts w:cstheme="minorHAnsi"/>
                <w:b/>
                <w:sz w:val="24"/>
                <w:szCs w:val="24"/>
              </w:rPr>
              <w:t>Sede svolgimento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A4535" w:rsidRPr="005A3092" w:rsidRDefault="005A4535" w:rsidP="00551283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A3092">
              <w:rPr>
                <w:rFonts w:cstheme="minorHAnsi"/>
                <w:b/>
                <w:sz w:val="24"/>
                <w:szCs w:val="24"/>
              </w:rPr>
              <w:t>n.ore</w:t>
            </w:r>
            <w:proofErr w:type="spellEnd"/>
            <w:r w:rsidRPr="005A3092">
              <w:rPr>
                <w:rFonts w:cstheme="minorHAnsi"/>
                <w:b/>
                <w:sz w:val="24"/>
                <w:szCs w:val="24"/>
              </w:rPr>
              <w:t xml:space="preserve"> e periodo svolgimento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A4535" w:rsidRPr="005A3092" w:rsidRDefault="005A4535" w:rsidP="00551283">
            <w:pPr>
              <w:spacing w:line="259" w:lineRule="auto"/>
              <w:ind w:left="20"/>
              <w:rPr>
                <w:rFonts w:cstheme="minorHAnsi"/>
                <w:b/>
                <w:sz w:val="24"/>
                <w:szCs w:val="24"/>
              </w:rPr>
            </w:pPr>
            <w:r w:rsidRPr="005A3092">
              <w:rPr>
                <w:rFonts w:cstheme="minorHAnsi"/>
                <w:b/>
                <w:sz w:val="24"/>
                <w:szCs w:val="24"/>
              </w:rPr>
              <w:t>RUOLO PER IL QUALE CI SI CANDIDA (barrare con una crocetta una delle due figure)</w:t>
            </w:r>
          </w:p>
        </w:tc>
      </w:tr>
      <w:tr w:rsidR="005A4535" w:rsidRPr="005A3092" w:rsidTr="005A4535">
        <w:trPr>
          <w:trHeight w:val="1198"/>
        </w:trPr>
        <w:tc>
          <w:tcPr>
            <w:tcW w:w="2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A4535" w:rsidRPr="005A3092" w:rsidRDefault="005A4535" w:rsidP="00551283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A3092">
              <w:rPr>
                <w:rFonts w:cstheme="minorHAnsi"/>
                <w:sz w:val="24"/>
                <w:szCs w:val="24"/>
              </w:rPr>
              <w:t>Educazione motoria (Palla nello zaino)</w:t>
            </w:r>
          </w:p>
          <w:p w:rsidR="005A4535" w:rsidRPr="005A3092" w:rsidRDefault="005A4535" w:rsidP="00551283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A3092">
              <w:rPr>
                <w:rFonts w:cstheme="minorHAnsi"/>
                <w:b/>
                <w:bCs/>
                <w:sz w:val="24"/>
                <w:szCs w:val="24"/>
              </w:rPr>
              <w:t>27385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A4535" w:rsidRPr="005A3092" w:rsidRDefault="005A4535" w:rsidP="00551283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A3092">
              <w:rPr>
                <w:rFonts w:cstheme="minorHAnsi"/>
                <w:sz w:val="24"/>
                <w:szCs w:val="24"/>
              </w:rPr>
              <w:t>Scuola sec.1° grado “</w:t>
            </w:r>
            <w:proofErr w:type="spellStart"/>
            <w:r w:rsidRPr="005A3092">
              <w:rPr>
                <w:rFonts w:cstheme="minorHAnsi"/>
                <w:sz w:val="24"/>
                <w:szCs w:val="24"/>
              </w:rPr>
              <w:t>M.Hack</w:t>
            </w:r>
            <w:proofErr w:type="spellEnd"/>
            <w:r w:rsidRPr="005A3092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A4535" w:rsidRPr="005A3092" w:rsidRDefault="005A4535" w:rsidP="00551283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A3092">
              <w:rPr>
                <w:rFonts w:cstheme="minorHAnsi"/>
                <w:sz w:val="24"/>
                <w:szCs w:val="24"/>
              </w:rPr>
              <w:t>60</w:t>
            </w:r>
            <w:r w:rsidR="00ED04CD">
              <w:rPr>
                <w:rFonts w:cstheme="minorHAnsi"/>
                <w:sz w:val="24"/>
                <w:szCs w:val="24"/>
              </w:rPr>
              <w:t xml:space="preserve"> </w:t>
            </w:r>
            <w:r w:rsidR="00ED04CD">
              <w:t>ore</w:t>
            </w:r>
          </w:p>
          <w:p w:rsidR="005A4535" w:rsidRPr="005A3092" w:rsidRDefault="005A4535" w:rsidP="00551283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5A3092">
              <w:rPr>
                <w:rFonts w:cstheme="minorHAnsi"/>
                <w:sz w:val="24"/>
                <w:szCs w:val="24"/>
              </w:rPr>
              <w:t xml:space="preserve"> Giugno 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A4535" w:rsidRPr="005A3092" w:rsidRDefault="005A4535" w:rsidP="005A4535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spacing w:after="283"/>
              <w:rPr>
                <w:rFonts w:cstheme="minorHAnsi"/>
                <w:color w:val="000000"/>
                <w:sz w:val="24"/>
                <w:szCs w:val="24"/>
              </w:rPr>
            </w:pPr>
            <w:r w:rsidRPr="005A3092">
              <w:rPr>
                <w:rFonts w:cstheme="minorHAnsi"/>
                <w:color w:val="000000"/>
                <w:sz w:val="24"/>
                <w:szCs w:val="24"/>
              </w:rPr>
              <w:t>Docente Esperto</w:t>
            </w:r>
          </w:p>
          <w:p w:rsidR="005A4535" w:rsidRPr="005A3092" w:rsidRDefault="005A4535" w:rsidP="005A4535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spacing w:after="283"/>
              <w:rPr>
                <w:rFonts w:cstheme="minorHAnsi"/>
                <w:sz w:val="24"/>
                <w:szCs w:val="24"/>
              </w:rPr>
            </w:pPr>
            <w:r w:rsidRPr="005A3092">
              <w:rPr>
                <w:rFonts w:cstheme="minorHAnsi"/>
                <w:color w:val="000000"/>
                <w:sz w:val="24"/>
                <w:szCs w:val="24"/>
              </w:rPr>
              <w:t>Docente Tutor</w:t>
            </w:r>
          </w:p>
        </w:tc>
      </w:tr>
    </w:tbl>
    <w:p w:rsidR="005A4535" w:rsidRPr="005A3092" w:rsidRDefault="005A4535">
      <w:pPr>
        <w:pStyle w:val="Corpotesto"/>
        <w:spacing w:after="0"/>
        <w:jc w:val="both"/>
        <w:rPr>
          <w:rFonts w:asciiTheme="minorHAnsi" w:hAnsiTheme="minorHAnsi" w:cstheme="minorHAnsi"/>
        </w:rPr>
      </w:pPr>
    </w:p>
    <w:p w:rsidR="005A4535" w:rsidRPr="005A3092" w:rsidRDefault="005A4535">
      <w:pPr>
        <w:pStyle w:val="Corpotesto"/>
        <w:spacing w:after="0"/>
        <w:jc w:val="both"/>
        <w:rPr>
          <w:rFonts w:asciiTheme="minorHAnsi" w:hAnsiTheme="minorHAnsi" w:cstheme="minorHAnsi"/>
        </w:rPr>
      </w:pPr>
    </w:p>
    <w:p w:rsidR="00FE0946" w:rsidRPr="005A3092" w:rsidRDefault="00022351">
      <w:pPr>
        <w:pStyle w:val="Titolo3"/>
        <w:spacing w:before="0" w:after="0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5A309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DICHIARA</w:t>
      </w:r>
    </w:p>
    <w:p w:rsidR="00FE0946" w:rsidRPr="005A3092" w:rsidRDefault="00022351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inoltre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, 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impegnarsi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a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svolgere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l’incarico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senza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riserve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alle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condizioni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e secondo le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modalità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previste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dall’Avviso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selezione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come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indicato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nell’intestazione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del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presente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documento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, per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tutta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la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durata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stabilita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FE0946" w:rsidRPr="005A3092" w:rsidRDefault="00022351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A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tal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fine,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consapevole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della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responsabilità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penale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della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decadenza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da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eventuali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benefici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acquisiti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nel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caso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dichiarazioni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mendaci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, ai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sensi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degli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artt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. 46 e 47 del D.P.R. n. 445/2000,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/la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sottoscritto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/a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dichiara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sotto la propria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responsabilità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:rsidR="00FE0946" w:rsidRPr="005A3092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cittadino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_________________________________________;</w:t>
      </w:r>
    </w:p>
    <w:p w:rsidR="00FE0946" w:rsidRPr="005A3092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A3092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 xml:space="preserve">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godimento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diritti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politici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FE0946" w:rsidRPr="005A3092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prestare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servizio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presso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la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scuola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qualità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 _________________________________________;</w:t>
      </w:r>
    </w:p>
    <w:p w:rsidR="00FE0946" w:rsidRPr="005A3092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gram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non aver</w:t>
      </w:r>
      <w:proofErr w:type="gram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subito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condanne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penali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; </w:t>
      </w:r>
    </w:p>
    <w:p w:rsidR="00FE0946" w:rsidRPr="005A3092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gram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non aver</w:t>
      </w:r>
      <w:proofErr w:type="gram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procedimenti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penali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pendenti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ovvero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avere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seguenti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provvedimenti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penali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pendenti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: _________________________________________;</w:t>
      </w:r>
    </w:p>
    <w:p w:rsidR="00FE0946" w:rsidRPr="005A3092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di aver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preso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visione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dell’Avviso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e 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disponibile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a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svolgere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l’incarico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secondo le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modalità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termini ed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calendario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delle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attività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stabiliti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dall’Amministrazione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scolastica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; </w:t>
      </w:r>
    </w:p>
    <w:p w:rsidR="00FE0946" w:rsidRPr="005A3092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possesso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requisiti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minimi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accesso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indicati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nell’Avviso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cui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all’oggetto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e 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possesso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titoli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dichiarati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nella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scheda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autovalutazione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FE0946" w:rsidRPr="005A3092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shd w:val="clear" w:color="auto" w:fill="FFFFFF"/>
        </w:rPr>
      </w:pPr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di non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trovarsi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nessuna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delle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condizioni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incompatibilità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inconferibilità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, ai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sensi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quanto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previsto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dal </w:t>
      </w:r>
      <w:proofErr w:type="spellStart"/>
      <w:proofErr w:type="gram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D.Lgs</w:t>
      </w:r>
      <w:proofErr w:type="spellEnd"/>
      <w:proofErr w:type="gram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. n. 39/2013 e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dall’art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. 53, del </w:t>
      </w:r>
      <w:proofErr w:type="spellStart"/>
      <w:proofErr w:type="gram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D.Lgs</w:t>
      </w:r>
      <w:proofErr w:type="spellEnd"/>
      <w:proofErr w:type="gram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. n. 165/2001,</w:t>
      </w:r>
    </w:p>
    <w:p w:rsidR="00FE0946" w:rsidRPr="005A3092" w:rsidRDefault="00022351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ovvero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nel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caso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in cui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sussistano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situazioni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incompatibilità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le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stesse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sono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le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seguenti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: </w:t>
      </w:r>
    </w:p>
    <w:p w:rsidR="00FE0946" w:rsidRPr="005A3092" w:rsidRDefault="00022351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A3092">
        <w:rPr>
          <w:rFonts w:asciiTheme="minorHAnsi" w:hAnsiTheme="minorHAnsi" w:cstheme="minorHAnsi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FE0946" w:rsidRPr="005A3092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di non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trovarsi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situazioni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conflitto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interessi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anche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potenziale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possano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interferire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con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l’esercizio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FE0946" w:rsidRPr="005A3092" w:rsidRDefault="00022351">
      <w:pPr>
        <w:pStyle w:val="Corpotesto"/>
        <w:spacing w:after="0"/>
        <w:jc w:val="both"/>
        <w:rPr>
          <w:rFonts w:asciiTheme="minorHAnsi" w:hAnsiTheme="minorHAnsi" w:cstheme="minorHAnsi"/>
        </w:rPr>
      </w:pP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Alla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presente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istanza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allega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curriculum vitae in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formato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europeo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debitamente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sottoscritto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copia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un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documento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identità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corso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validità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5A3092">
        <w:rPr>
          <w:rFonts w:asciiTheme="minorHAnsi" w:hAnsiTheme="minorHAnsi" w:cstheme="minorHAnsi"/>
          <w:color w:val="000000"/>
          <w:shd w:val="clear" w:color="auto" w:fill="FFFFFF"/>
        </w:rPr>
        <w:br/>
        <w:t xml:space="preserve">Ai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sensi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del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Decreto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Legislativo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n. 196/03 e </w:t>
      </w:r>
      <w:proofErr w:type="spellStart"/>
      <w:proofErr w:type="gramStart"/>
      <w:r w:rsidRPr="005A3092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ss.mm.ii</w:t>
      </w:r>
      <w:proofErr w:type="spellEnd"/>
      <w:r w:rsidRPr="005A3092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.</w:t>
      </w:r>
      <w:proofErr w:type="gram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e del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regolamento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UE/679/2016 (G.D.P.R.) e </w:t>
      </w:r>
      <w:proofErr w:type="spellStart"/>
      <w:r w:rsidRPr="005A3092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ss.mm.ii</w:t>
      </w:r>
      <w:proofErr w:type="spellEnd"/>
      <w:r w:rsidRPr="005A3092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 xml:space="preserve">.,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/la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sottoscritto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/a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dichiara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autorizzare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l’istituto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Scolastico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gram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“</w:t>
      </w:r>
      <w:bookmarkStart w:id="27" w:name="x_6822186746988134416"/>
      <w:bookmarkEnd w:id="27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COMPRENSIVO</w:t>
      </w:r>
      <w:proofErr w:type="gram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CARPI 3” di </w:t>
      </w:r>
      <w:bookmarkStart w:id="28" w:name="x_6822186748249374734"/>
      <w:bookmarkEnd w:id="28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Carpi al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trattamento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dati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contenuti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nella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presente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autocertificazione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per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gli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adempimenti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connessi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alla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presente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procedura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e per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fini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istituzionali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della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Pubblica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Amministrazione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FE0946" w:rsidRPr="005A3092" w:rsidRDefault="00022351">
      <w:pPr>
        <w:pStyle w:val="Corpotesto"/>
        <w:spacing w:after="0"/>
        <w:rPr>
          <w:rFonts w:asciiTheme="minorHAnsi" w:hAnsiTheme="minorHAnsi" w:cstheme="minorHAnsi"/>
          <w:shd w:val="clear" w:color="auto" w:fill="FFFFFF"/>
        </w:rPr>
      </w:pPr>
      <w:bookmarkStart w:id="29" w:name="parent_element3d13ed3f97843"/>
      <w:bookmarkStart w:id="30" w:name="preview_contfeea927698a4d"/>
      <w:bookmarkEnd w:id="29"/>
      <w:bookmarkEnd w:id="30"/>
      <w:r w:rsidRPr="005A3092">
        <w:rPr>
          <w:rFonts w:asciiTheme="minorHAnsi" w:hAnsiTheme="minorHAnsi" w:cstheme="minorHAnsi"/>
          <w:shd w:val="clear" w:color="auto" w:fill="FFFFFF"/>
        </w:rPr>
        <w:br/>
      </w:r>
      <w:proofErr w:type="spellStart"/>
      <w:r w:rsidRPr="005A3092">
        <w:rPr>
          <w:rFonts w:asciiTheme="minorHAnsi" w:hAnsiTheme="minorHAnsi" w:cstheme="minorHAnsi"/>
          <w:shd w:val="clear" w:color="auto" w:fill="FFFFFF"/>
        </w:rPr>
        <w:t>Luogo</w:t>
      </w:r>
      <w:proofErr w:type="spellEnd"/>
      <w:r w:rsidRPr="005A3092">
        <w:rPr>
          <w:rFonts w:asciiTheme="minorHAnsi" w:hAnsiTheme="minorHAnsi" w:cstheme="minorHAnsi"/>
          <w:shd w:val="clear" w:color="auto" w:fill="FFFFFF"/>
        </w:rPr>
        <w:t xml:space="preserve"> ___________________</w:t>
      </w:r>
      <w:proofErr w:type="gramStart"/>
      <w:r w:rsidRPr="005A3092">
        <w:rPr>
          <w:rFonts w:asciiTheme="minorHAnsi" w:hAnsiTheme="minorHAnsi" w:cstheme="minorHAnsi"/>
          <w:shd w:val="clear" w:color="auto" w:fill="FFFFFF"/>
        </w:rPr>
        <w:t>_ ,</w:t>
      </w:r>
      <w:proofErr w:type="gramEnd"/>
      <w:r w:rsidRPr="005A3092">
        <w:rPr>
          <w:rFonts w:asciiTheme="minorHAnsi" w:hAnsiTheme="minorHAnsi" w:cstheme="minorHAnsi"/>
          <w:shd w:val="clear" w:color="auto" w:fill="FFFFFF"/>
        </w:rPr>
        <w:t xml:space="preserve"> data __________</w:t>
      </w:r>
    </w:p>
    <w:p w:rsidR="00FE0946" w:rsidRPr="005A3092" w:rsidRDefault="00022351">
      <w:pPr>
        <w:pStyle w:val="Corpotesto"/>
        <w:spacing w:after="0"/>
        <w:jc w:val="right"/>
        <w:rPr>
          <w:rFonts w:asciiTheme="minorHAnsi" w:hAnsiTheme="minorHAnsi" w:cstheme="minorHAnsi"/>
        </w:rPr>
      </w:pPr>
      <w:r w:rsidRPr="005A3092">
        <w:rPr>
          <w:rFonts w:asciiTheme="minorHAnsi" w:hAnsiTheme="minorHAnsi" w:cstheme="minorHAnsi"/>
          <w:shd w:val="clear" w:color="auto" w:fill="FFFFFF"/>
        </w:rPr>
        <w:br/>
      </w:r>
      <w:proofErr w:type="spellStart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Firma</w:t>
      </w:r>
      <w:proofErr w:type="spellEnd"/>
      <w:r w:rsidRPr="005A3092">
        <w:rPr>
          <w:rFonts w:asciiTheme="minorHAnsi" w:hAnsiTheme="minorHAnsi" w:cstheme="minorHAnsi"/>
          <w:color w:val="000000"/>
          <w:shd w:val="clear" w:color="auto" w:fill="FFFFFF"/>
        </w:rPr>
        <w:t> ________________________________</w:t>
      </w:r>
    </w:p>
    <w:p w:rsidR="001F74C6" w:rsidRPr="005A3092" w:rsidRDefault="001F74C6">
      <w:pPr>
        <w:pStyle w:val="Titolo3"/>
        <w:spacing w:before="0"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31" w:name="head17canvasize"/>
      <w:bookmarkStart w:id="32" w:name="parent_elementa26a5ce7ef5198"/>
      <w:bookmarkStart w:id="33" w:name="preview_cont9c13bb4d36f21"/>
      <w:bookmarkEnd w:id="31"/>
      <w:bookmarkEnd w:id="32"/>
      <w:bookmarkEnd w:id="33"/>
    </w:p>
    <w:p w:rsidR="001F74C6" w:rsidRPr="005A3092" w:rsidRDefault="001F74C6" w:rsidP="001F74C6">
      <w:pPr>
        <w:pStyle w:val="Corpotesto"/>
        <w:rPr>
          <w:rFonts w:asciiTheme="minorHAnsi" w:hAnsiTheme="minorHAnsi" w:cstheme="minorHAnsi"/>
        </w:rPr>
      </w:pPr>
    </w:p>
    <w:p w:rsidR="001F74C6" w:rsidRPr="005A3092" w:rsidRDefault="001F74C6" w:rsidP="001F74C6">
      <w:pPr>
        <w:pStyle w:val="Corpotesto"/>
        <w:rPr>
          <w:rFonts w:asciiTheme="minorHAnsi" w:hAnsiTheme="minorHAnsi" w:cstheme="minorHAnsi"/>
        </w:rPr>
      </w:pPr>
    </w:p>
    <w:p w:rsidR="00FE0946" w:rsidRDefault="00FE0946">
      <w:pPr>
        <w:pStyle w:val="Corpotesto"/>
        <w:spacing w:after="0"/>
        <w:jc w:val="right"/>
      </w:pPr>
      <w:bookmarkStart w:id="34" w:name="_GoBack"/>
      <w:bookmarkEnd w:id="34"/>
    </w:p>
    <w:sectPr w:rsidR="00FE094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2FA"/>
    <w:multiLevelType w:val="multilevel"/>
    <w:tmpl w:val="875C7B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B0C03F5"/>
    <w:multiLevelType w:val="multilevel"/>
    <w:tmpl w:val="1A186C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01C07D6"/>
    <w:multiLevelType w:val="multilevel"/>
    <w:tmpl w:val="7FB025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26B08BE"/>
    <w:multiLevelType w:val="multilevel"/>
    <w:tmpl w:val="458C67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DAA07B9"/>
    <w:multiLevelType w:val="multilevel"/>
    <w:tmpl w:val="062C18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2220739"/>
    <w:multiLevelType w:val="multilevel"/>
    <w:tmpl w:val="86EED2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C7301C7"/>
    <w:multiLevelType w:val="multilevel"/>
    <w:tmpl w:val="CA4EBA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5DFA1168"/>
    <w:multiLevelType w:val="multilevel"/>
    <w:tmpl w:val="F96AFE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F632EEC"/>
    <w:multiLevelType w:val="multilevel"/>
    <w:tmpl w:val="9A6240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3B446EF"/>
    <w:multiLevelType w:val="multilevel"/>
    <w:tmpl w:val="E19A90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6BE04008"/>
    <w:multiLevelType w:val="multilevel"/>
    <w:tmpl w:val="4978E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F8649F5"/>
    <w:multiLevelType w:val="multilevel"/>
    <w:tmpl w:val="EB666A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46"/>
    <w:rsid w:val="00022351"/>
    <w:rsid w:val="000B5682"/>
    <w:rsid w:val="000E1EBD"/>
    <w:rsid w:val="00151909"/>
    <w:rsid w:val="001F74C6"/>
    <w:rsid w:val="00206341"/>
    <w:rsid w:val="004622EB"/>
    <w:rsid w:val="00495FBE"/>
    <w:rsid w:val="004D3DBA"/>
    <w:rsid w:val="005A3092"/>
    <w:rsid w:val="005A4535"/>
    <w:rsid w:val="006916CE"/>
    <w:rsid w:val="006D0873"/>
    <w:rsid w:val="00AF0B73"/>
    <w:rsid w:val="00CC50AB"/>
    <w:rsid w:val="00D64970"/>
    <w:rsid w:val="00D73B04"/>
    <w:rsid w:val="00E52D8C"/>
    <w:rsid w:val="00ED04CD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642D2-EE08-4D48-A907-7723F7C2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4C6"/>
    <w:rPr>
      <w:b/>
      <w:bCs/>
      <w:sz w:val="28"/>
      <w:szCs w:val="28"/>
    </w:rPr>
  </w:style>
  <w:style w:type="table" w:customStyle="1" w:styleId="TableGrid">
    <w:name w:val="TableGrid"/>
    <w:rsid w:val="005A4535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3</cp:revision>
  <dcterms:created xsi:type="dcterms:W3CDTF">2025-01-28T12:53:00Z</dcterms:created>
  <dcterms:modified xsi:type="dcterms:W3CDTF">2025-01-28T12:54:00Z</dcterms:modified>
  <dc:language>en-US</dc:language>
</cp:coreProperties>
</file>