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A7DC" w14:textId="249E3FC3" w:rsidR="0050516B" w:rsidRDefault="0050516B" w:rsidP="0050516B">
      <w:pPr>
        <w:pStyle w:val="Nessunaspaziatur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All. 4</w:t>
      </w:r>
    </w:p>
    <w:p w14:paraId="706E4593" w14:textId="3B4568F1" w:rsidR="00B40FA1" w:rsidRPr="00B40FA1" w:rsidRDefault="00B40FA1" w:rsidP="00B40FA1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FA1">
        <w:rPr>
          <w:rFonts w:ascii="Times New Roman" w:hAnsi="Times New Roman" w:cs="Times New Roman"/>
          <w:b/>
          <w:bCs/>
          <w:sz w:val="24"/>
          <w:szCs w:val="24"/>
        </w:rPr>
        <w:t>Valutazione Multidimensionale per la Rendicontazione dei Progetti PTOF: Chiave per il Miglioramento Continuo e il Successo Formativo</w:t>
      </w:r>
    </w:p>
    <w:p w14:paraId="34CE8084" w14:textId="77777777" w:rsidR="00B40FA1" w:rsidRDefault="00B40FA1" w:rsidP="00B40FA1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62CAA" w14:textId="34EE7684" w:rsidR="00B40FA1" w:rsidRPr="00B40FA1" w:rsidRDefault="00B40FA1" w:rsidP="00B40FA1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FA1">
        <w:rPr>
          <w:rFonts w:ascii="Times New Roman" w:hAnsi="Times New Roman" w:cs="Times New Roman"/>
          <w:b/>
          <w:bCs/>
          <w:sz w:val="24"/>
          <w:szCs w:val="24"/>
        </w:rPr>
        <w:t>PREMESSA</w:t>
      </w:r>
    </w:p>
    <w:p w14:paraId="38B6789C" w14:textId="77777777" w:rsidR="00B40FA1" w:rsidRDefault="00B40FA1" w:rsidP="00B40FA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94C4BC7" w14:textId="712522D7" w:rsidR="00B40FA1" w:rsidRPr="00B40FA1" w:rsidRDefault="00B40FA1" w:rsidP="00B40FA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sz w:val="24"/>
          <w:szCs w:val="24"/>
        </w:rPr>
        <w:t xml:space="preserve">La </w:t>
      </w:r>
      <w:r w:rsidRPr="00B40FA1">
        <w:rPr>
          <w:rFonts w:ascii="Times New Roman" w:hAnsi="Times New Roman" w:cs="Times New Roman"/>
          <w:b/>
          <w:bCs/>
          <w:sz w:val="24"/>
          <w:szCs w:val="24"/>
        </w:rPr>
        <w:t>rendicontazione dei progetti inclusi nel Piano Triennale dell'Offerta Formativa (PTOF)</w:t>
      </w:r>
      <w:r w:rsidRPr="00B40FA1">
        <w:rPr>
          <w:rFonts w:ascii="Times New Roman" w:hAnsi="Times New Roman" w:cs="Times New Roman"/>
          <w:sz w:val="24"/>
          <w:szCs w:val="24"/>
        </w:rPr>
        <w:t xml:space="preserve"> non è un mero adempimento burocratico, ma un momento cruciale di riflessione e miglioramento continuo. Per garantire una valutazione completa e significativa dell'efficacia dei progetti, è fondamentale integrare il punto di vista di tutti gli attori coinvolti. Questo approccio non serve solo a certificare le attività svolte, ma soprattutto a orientare le future scelte progettuali.</w:t>
      </w:r>
    </w:p>
    <w:p w14:paraId="6F03D8D9" w14:textId="77777777" w:rsidR="00B40FA1" w:rsidRPr="00B40FA1" w:rsidRDefault="00B40FA1" w:rsidP="00B40FA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sz w:val="24"/>
          <w:szCs w:val="24"/>
        </w:rPr>
        <w:t xml:space="preserve">A tal fine, </w:t>
      </w:r>
      <w:r w:rsidRPr="00B40FA1">
        <w:rPr>
          <w:rFonts w:ascii="Times New Roman" w:hAnsi="Times New Roman" w:cs="Times New Roman"/>
          <w:b/>
          <w:bCs/>
          <w:sz w:val="24"/>
          <w:szCs w:val="24"/>
        </w:rPr>
        <w:t>la somministrazione di questionari di gradimento a bambini, genitori, docenti ed esperti esterni (qualora abbiano partecipato alla realizzazione delle azioni progettuali)</w:t>
      </w:r>
      <w:r w:rsidRPr="00B40FA1">
        <w:rPr>
          <w:rFonts w:ascii="Times New Roman" w:hAnsi="Times New Roman" w:cs="Times New Roman"/>
          <w:sz w:val="24"/>
          <w:szCs w:val="24"/>
        </w:rPr>
        <w:t xml:space="preserve"> si rivela uno strumento indispensabile</w:t>
      </w:r>
      <w:r w:rsidRPr="00B40FA1">
        <w:rPr>
          <w:rFonts w:ascii="Times New Roman" w:hAnsi="Times New Roman" w:cs="Times New Roman"/>
          <w:b/>
          <w:bCs/>
          <w:sz w:val="24"/>
          <w:szCs w:val="24"/>
        </w:rPr>
        <w:t>. L'analisi degli esiti</w:t>
      </w:r>
      <w:r w:rsidRPr="00B40FA1">
        <w:rPr>
          <w:rFonts w:ascii="Times New Roman" w:hAnsi="Times New Roman" w:cs="Times New Roman"/>
          <w:sz w:val="24"/>
          <w:szCs w:val="24"/>
        </w:rPr>
        <w:t xml:space="preserve"> di questi questionari fornisce un feedback prezioso e multidimensionale, permettendo di cogliere punti di forza, criticità e aree di miglioramento che una valutazione interna e autoreferenziale non potrebbe rilevare.</w:t>
      </w:r>
    </w:p>
    <w:p w14:paraId="01A2E895" w14:textId="77777777" w:rsidR="00B40FA1" w:rsidRPr="00B40FA1" w:rsidRDefault="00B40FA1" w:rsidP="00B40FA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sz w:val="24"/>
          <w:szCs w:val="24"/>
        </w:rPr>
        <w:t>Solo grazie a questa prospettiva allargata è possibile ottenere un quadro realistico dell'impatto del progetto, valutandone l'efficacia rispetto alle finalità, agli obiettivi, alle azioni e alle attività previste. Il feedback ricevuto dagli stakeholder diretti e indiretti consentirà di operare revisioni mirate e consapevoli, assicurando che i progetti del PTOF siano sempre più rispondenti ai bisogni della comunità scolastica e sempre più efficaci nel promuovere lo sviluppo e il successo formativo di tutti gli studenti.</w:t>
      </w:r>
    </w:p>
    <w:p w14:paraId="31727BC2" w14:textId="77777777" w:rsidR="00B40FA1" w:rsidRDefault="00B40FA1" w:rsidP="00B40FA1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42B188" w14:textId="19B70DCF" w:rsidR="00B40FA1" w:rsidRPr="00B40FA1" w:rsidRDefault="00B40FA1" w:rsidP="00B40FA1">
      <w:pPr>
        <w:pStyle w:val="Nessunaspaziatur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FA1">
        <w:rPr>
          <w:rFonts w:ascii="Times New Roman" w:hAnsi="Times New Roman" w:cs="Times New Roman"/>
          <w:b/>
          <w:bCs/>
          <w:sz w:val="24"/>
          <w:szCs w:val="24"/>
        </w:rPr>
        <w:t xml:space="preserve">Esempi di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B40FA1">
        <w:rPr>
          <w:rFonts w:ascii="Times New Roman" w:hAnsi="Times New Roman" w:cs="Times New Roman"/>
          <w:b/>
          <w:bCs/>
          <w:sz w:val="24"/>
          <w:szCs w:val="24"/>
        </w:rPr>
        <w:t xml:space="preserve">uestionari di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40FA1">
        <w:rPr>
          <w:rFonts w:ascii="Times New Roman" w:hAnsi="Times New Roman" w:cs="Times New Roman"/>
          <w:b/>
          <w:bCs/>
          <w:sz w:val="24"/>
          <w:szCs w:val="24"/>
        </w:rPr>
        <w:t>alutazione</w:t>
      </w:r>
    </w:p>
    <w:p w14:paraId="06A18CAB" w14:textId="77777777" w:rsidR="00B40FA1" w:rsidRPr="00B40FA1" w:rsidRDefault="00B40FA1" w:rsidP="00B40FA1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sz w:val="24"/>
          <w:szCs w:val="24"/>
        </w:rPr>
        <w:t>Di seguito sono presentati alcuni esempi di questionari sviluppati per la valutazione del progetto, rivolti a diverse figure chiave che vi hanno preso parte. Ogni referente del progetto potrà e dovrà adattare questi strumenti in base alle specifiche finalità e agli scopi del progetto redatto, garantendo così una raccolta dati mirata e pertinente.</w:t>
      </w:r>
    </w:p>
    <w:p w14:paraId="7E9E42ED" w14:textId="77777777" w:rsidR="00B40FA1" w:rsidRPr="00B40FA1" w:rsidRDefault="00B40FA1" w:rsidP="00B40FA1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sz w:val="24"/>
          <w:szCs w:val="24"/>
        </w:rPr>
        <w:t>Troverete un questionario specifico per:</w:t>
      </w:r>
    </w:p>
    <w:p w14:paraId="187A70E4" w14:textId="78DD91BA" w:rsidR="00B40FA1" w:rsidRPr="00B40FA1" w:rsidRDefault="00B40FA1" w:rsidP="00B40FA1">
      <w:pPr>
        <w:pStyle w:val="Nessunaspaziatura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b/>
          <w:bCs/>
          <w:sz w:val="24"/>
          <w:szCs w:val="24"/>
        </w:rPr>
        <w:t>gli alunni:</w:t>
      </w:r>
      <w:r w:rsidRPr="00B40FA1">
        <w:rPr>
          <w:rFonts w:ascii="Times New Roman" w:hAnsi="Times New Roman" w:cs="Times New Roman"/>
          <w:sz w:val="24"/>
          <w:szCs w:val="24"/>
        </w:rPr>
        <w:t xml:space="preserve"> per raccogliere le loro percezioni e il loro coinvolgimento diretto.</w:t>
      </w:r>
    </w:p>
    <w:p w14:paraId="2C4998CC" w14:textId="33B6D2F4" w:rsidR="00B40FA1" w:rsidRPr="00B40FA1" w:rsidRDefault="00B40FA1" w:rsidP="00B40FA1">
      <w:pPr>
        <w:pStyle w:val="Nessunaspaziatura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b/>
          <w:bCs/>
          <w:sz w:val="24"/>
          <w:szCs w:val="24"/>
        </w:rPr>
        <w:t>i docenti</w:t>
      </w:r>
      <w:r w:rsidRPr="00B40FA1">
        <w:rPr>
          <w:rFonts w:ascii="Times New Roman" w:hAnsi="Times New Roman" w:cs="Times New Roman"/>
          <w:sz w:val="24"/>
          <w:szCs w:val="24"/>
        </w:rPr>
        <w:t>: per valutare l'efficacia didattica e l'integrazione nel curriculum.</w:t>
      </w:r>
    </w:p>
    <w:p w14:paraId="1E7785E8" w14:textId="10FF5FE8" w:rsidR="00B40FA1" w:rsidRPr="00B40FA1" w:rsidRDefault="00B40FA1" w:rsidP="00B40FA1">
      <w:pPr>
        <w:pStyle w:val="Nessunaspaziatura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b/>
          <w:bCs/>
          <w:sz w:val="24"/>
          <w:szCs w:val="24"/>
        </w:rPr>
        <w:t>i genitori</w:t>
      </w:r>
      <w:r w:rsidRPr="00B40FA1">
        <w:rPr>
          <w:rFonts w:ascii="Times New Roman" w:hAnsi="Times New Roman" w:cs="Times New Roman"/>
          <w:sz w:val="24"/>
          <w:szCs w:val="24"/>
        </w:rPr>
        <w:t>: per comprendere l'impatto del progetto nel contesto familiare e l'opinione sulla sua utilità.</w:t>
      </w:r>
    </w:p>
    <w:p w14:paraId="6A58C6CE" w14:textId="48F61ED0" w:rsidR="00B40FA1" w:rsidRPr="00B40FA1" w:rsidRDefault="00B40FA1" w:rsidP="00B40FA1">
      <w:pPr>
        <w:pStyle w:val="Nessunaspaziatur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FA1">
        <w:rPr>
          <w:rFonts w:ascii="Times New Roman" w:hAnsi="Times New Roman" w:cs="Times New Roman"/>
          <w:b/>
          <w:bCs/>
          <w:sz w:val="24"/>
          <w:szCs w:val="24"/>
        </w:rPr>
        <w:t>l'esperto/gli esperti:</w:t>
      </w:r>
      <w:r w:rsidRPr="00B40FA1">
        <w:rPr>
          <w:rFonts w:ascii="Times New Roman" w:hAnsi="Times New Roman" w:cs="Times New Roman"/>
          <w:sz w:val="24"/>
          <w:szCs w:val="24"/>
        </w:rPr>
        <w:t xml:space="preserve"> per raccogliere un feedback professionale sulla collaborazione e sulla qualità del lavoro svolto.</w:t>
      </w:r>
    </w:p>
    <w:p w14:paraId="634CB3CD" w14:textId="77777777" w:rsidR="00B40FA1" w:rsidRDefault="00B40FA1" w:rsidP="00B40FA1">
      <w:pPr>
        <w:suppressAutoHyphens w:val="0"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1A790FE1" w14:textId="77777777" w:rsidR="00B40FA1" w:rsidRDefault="00B40FA1" w:rsidP="00B40FA1">
      <w:pPr>
        <w:suppressAutoHyphens w:val="0"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38725B79" w14:textId="77777777" w:rsidR="00B40FA1" w:rsidRDefault="00B40FA1" w:rsidP="00B40FA1">
      <w:pPr>
        <w:suppressAutoHyphens w:val="0"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31A1718D" w14:textId="77777777" w:rsidR="00B40FA1" w:rsidRDefault="00B40FA1" w:rsidP="00B40FA1">
      <w:pPr>
        <w:suppressAutoHyphens w:val="0"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777C4F21" w14:textId="77777777" w:rsidR="00B40FA1" w:rsidRDefault="00B40FA1" w:rsidP="00B40FA1">
      <w:pPr>
        <w:suppressAutoHyphens w:val="0"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459B5E33" w14:textId="77777777" w:rsidR="00B40FA1" w:rsidRPr="006B0A87" w:rsidRDefault="00B40FA1" w:rsidP="00B40FA1">
      <w:pPr>
        <w:pStyle w:val="Nessunaspaziatura"/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6B0A87">
        <w:rPr>
          <w:rFonts w:ascii="Tahoma" w:hAnsi="Tahoma" w:cs="Tahoma"/>
          <w:b/>
          <w:bCs/>
          <w:sz w:val="24"/>
          <w:szCs w:val="24"/>
        </w:rPr>
        <w:lastRenderedPageBreak/>
        <w:t>Per i Bambini/Gli alunni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0A87" w:rsidRPr="006B0A87" w14:paraId="4530806A" w14:textId="77777777" w:rsidTr="003419BE">
        <w:trPr>
          <w:trHeight w:val="1343"/>
        </w:trPr>
        <w:tc>
          <w:tcPr>
            <w:tcW w:w="9628" w:type="dxa"/>
          </w:tcPr>
          <w:p w14:paraId="773E5276" w14:textId="77777777" w:rsidR="006B0A87" w:rsidRPr="006B0A87" w:rsidRDefault="006B0A87" w:rsidP="00AB19C4">
            <w:pPr>
              <w:pStyle w:val="Nessunaspaziatura"/>
              <w:spacing w:line="276" w:lineRule="auto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  <w:p w14:paraId="1C9E9CF3" w14:textId="03A8A13D" w:rsidR="006B0A87" w:rsidRPr="006B0A87" w:rsidRDefault="006B0A87" w:rsidP="00AB19C4">
            <w:pPr>
              <w:pStyle w:val="Nessunaspaziatura"/>
              <w:spacing w:line="276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B0A87">
              <w:rPr>
                <w:rFonts w:ascii="Tahoma" w:hAnsi="Tahoma" w:cs="Tahoma"/>
                <w:b/>
                <w:bCs/>
                <w:sz w:val="24"/>
                <w:szCs w:val="24"/>
              </w:rPr>
              <w:t>LA TUA OPINIONE CONTA!</w:t>
            </w:r>
          </w:p>
          <w:p w14:paraId="50E45919" w14:textId="0D69A52C" w:rsidR="006B0A87" w:rsidRDefault="006B0A87" w:rsidP="00AB19C4">
            <w:pPr>
              <w:pStyle w:val="Nessunaspaziatura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 xml:space="preserve">Ciao! Ci aiuteresti a capire se le attività che abbiamo fatto insieme ti sono piaciute? </w:t>
            </w:r>
            <w:r w:rsidRPr="006B0A8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Scegli la faccina che meglio racconta come </w:t>
            </w:r>
            <w:r w:rsidR="00FA3D37">
              <w:rPr>
                <w:rFonts w:ascii="Tahoma" w:hAnsi="Tahoma" w:cs="Tahoma"/>
                <w:b/>
                <w:bCs/>
                <w:sz w:val="24"/>
                <w:szCs w:val="24"/>
              </w:rPr>
              <w:t>ti</w:t>
            </w:r>
            <w:r w:rsidRPr="006B0A8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se</w:t>
            </w:r>
            <w:r w:rsidR="00FA3D3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 </w:t>
            </w:r>
            <w:r w:rsidRPr="006B0A87">
              <w:rPr>
                <w:rFonts w:ascii="Tahoma" w:hAnsi="Tahoma" w:cs="Tahoma"/>
                <w:b/>
                <w:bCs/>
                <w:sz w:val="24"/>
                <w:szCs w:val="24"/>
              </w:rPr>
              <w:t>sentit</w:t>
            </w:r>
            <w:r w:rsidR="00FA3D37">
              <w:rPr>
                <w:rFonts w:ascii="Tahoma" w:hAnsi="Tahoma" w:cs="Tahoma"/>
                <w:b/>
                <w:bCs/>
                <w:sz w:val="24"/>
                <w:szCs w:val="24"/>
              </w:rPr>
              <w:t>o</w:t>
            </w:r>
            <w:r w:rsidRPr="006B0A8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per ogni domanda</w:t>
            </w:r>
            <w:r w:rsidRPr="006B0A87">
              <w:rPr>
                <w:rFonts w:ascii="Tahoma" w:hAnsi="Tahoma" w:cs="Tahoma"/>
                <w:sz w:val="24"/>
                <w:szCs w:val="24"/>
              </w:rPr>
              <w:t>. Se preferisci, puoi anche disegnare!</w:t>
            </w:r>
          </w:p>
          <w:p w14:paraId="1FE8E89D" w14:textId="0BF7C94F" w:rsidR="006B0A87" w:rsidRPr="006B0A87" w:rsidRDefault="006B0A87" w:rsidP="00AB19C4">
            <w:pPr>
              <w:pStyle w:val="Nessunaspaziatura"/>
              <w:spacing w:line="276" w:lineRule="auto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14:paraId="4B900AD9" w14:textId="77777777" w:rsidR="00B40FA1" w:rsidRPr="00F90927" w:rsidRDefault="00B40FA1" w:rsidP="00B40FA1">
      <w:pPr>
        <w:pStyle w:val="Nessunaspaziatura"/>
        <w:rPr>
          <w:sz w:val="10"/>
          <w:szCs w:val="10"/>
        </w:rPr>
      </w:pPr>
    </w:p>
    <w:p w14:paraId="2883435C" w14:textId="2CFBAD05" w:rsidR="00B40FA1" w:rsidRDefault="00B40FA1" w:rsidP="00B40FA1">
      <w:pPr>
        <w:pStyle w:val="Nessunaspaziatura"/>
        <w:numPr>
          <w:ilvl w:val="0"/>
          <w:numId w:val="12"/>
        </w:numPr>
        <w:rPr>
          <w:rFonts w:ascii="Tahoma" w:hAnsi="Tahoma" w:cs="Tahoma"/>
          <w:b/>
          <w:bCs/>
          <w:sz w:val="24"/>
          <w:szCs w:val="24"/>
        </w:rPr>
      </w:pPr>
      <w:r w:rsidRPr="00B40FA1">
        <w:rPr>
          <w:rFonts w:ascii="Tahoma" w:hAnsi="Tahoma" w:cs="Tahoma"/>
          <w:b/>
          <w:bCs/>
          <w:sz w:val="24"/>
          <w:szCs w:val="24"/>
        </w:rPr>
        <w:t>Quanto ti è piaciuta l'attività in generale?</w:t>
      </w:r>
    </w:p>
    <w:p w14:paraId="59608552" w14:textId="77777777" w:rsidR="006B0A87" w:rsidRPr="006B0A87" w:rsidRDefault="006B0A87" w:rsidP="006B0A87">
      <w:pPr>
        <w:pStyle w:val="Nessunaspaziatura"/>
        <w:ind w:left="360"/>
        <w:rPr>
          <w:rFonts w:ascii="Tahoma" w:hAnsi="Tahoma" w:cs="Tahoma"/>
          <w:b/>
          <w:bCs/>
          <w:sz w:val="12"/>
          <w:szCs w:val="1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4394"/>
      </w:tblGrid>
      <w:tr w:rsidR="006B0A87" w14:paraId="219E5AF2" w14:textId="77777777" w:rsidTr="006B0A87">
        <w:tc>
          <w:tcPr>
            <w:tcW w:w="1053" w:type="dxa"/>
          </w:tcPr>
          <w:p w14:paraId="2DCC30A8" w14:textId="41881C99" w:rsidR="006B0A87" w:rsidRPr="006B0A87" w:rsidRDefault="00014D1B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DBDE676" wp14:editId="065C930A">
                  <wp:extent cx="510887" cy="518400"/>
                  <wp:effectExtent l="0" t="0" r="3810" b="0"/>
                  <wp:docPr id="1948111318" name="Elemento grafico 1" descr="Grande sorriso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111318" name="Elemento grafico 1948111318" descr="Grande sorriso senza riempimento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87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D7376B9" w14:textId="55D64302" w:rsidR="006B0A87" w:rsidRPr="006B0A87" w:rsidRDefault="006B0A87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(Mi è piaciuta tantissimo!)</w:t>
            </w:r>
          </w:p>
        </w:tc>
      </w:tr>
      <w:tr w:rsidR="006B0A87" w14:paraId="368A6505" w14:textId="77777777" w:rsidTr="006B0A87">
        <w:tc>
          <w:tcPr>
            <w:tcW w:w="1053" w:type="dxa"/>
          </w:tcPr>
          <w:p w14:paraId="5313B12E" w14:textId="4FDBBBA0" w:rsidR="006B0A87" w:rsidRPr="006B0A87" w:rsidRDefault="00014D1B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BB9D8C5" wp14:editId="10552696">
                  <wp:extent cx="503589" cy="518400"/>
                  <wp:effectExtent l="0" t="0" r="0" b="0"/>
                  <wp:docPr id="1323356569" name="Elemento grafico 3" descr="Faccia sorriden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56569" name="Elemento grafico 1323356569" descr="Faccia sorridente senza riempiment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89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581258D" w14:textId="0A429454" w:rsidR="006B0A87" w:rsidRPr="006B0A87" w:rsidRDefault="006B0A87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(Mi è piaciuta)</w:t>
            </w:r>
          </w:p>
        </w:tc>
      </w:tr>
      <w:tr w:rsidR="006B0A87" w14:paraId="267864EE" w14:textId="77777777" w:rsidTr="006B0A87">
        <w:tc>
          <w:tcPr>
            <w:tcW w:w="1053" w:type="dxa"/>
          </w:tcPr>
          <w:p w14:paraId="76523FA3" w14:textId="2BA2ABBB" w:rsidR="006B0A87" w:rsidRPr="006B0A87" w:rsidRDefault="00014D1B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AA2FC74" wp14:editId="72AC4E81">
                  <wp:extent cx="518160" cy="518160"/>
                  <wp:effectExtent l="0" t="0" r="0" b="0"/>
                  <wp:docPr id="1078352879" name="Elemento grafico 4" descr="Faccia neutr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52879" name="Elemento grafico 1078352879" descr="Faccia neutra senza riempiment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C6053B7" w14:textId="418E654C" w:rsidR="006B0A87" w:rsidRPr="006B0A87" w:rsidRDefault="006B0A87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(Così così)</w:t>
            </w:r>
          </w:p>
        </w:tc>
      </w:tr>
      <w:tr w:rsidR="006B0A87" w14:paraId="2D225791" w14:textId="77777777" w:rsidTr="006B0A87">
        <w:tc>
          <w:tcPr>
            <w:tcW w:w="1053" w:type="dxa"/>
          </w:tcPr>
          <w:p w14:paraId="73C4C2F1" w14:textId="40B16EC6" w:rsidR="006B0A87" w:rsidRPr="006B0A87" w:rsidRDefault="00014D1B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F36896" wp14:editId="1F1B8BB7">
                  <wp:extent cx="518400" cy="518400"/>
                  <wp:effectExtent l="0" t="0" r="0" b="0"/>
                  <wp:docPr id="1350516772" name="Elemento grafico 5" descr="Faccia nervos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16772" name="Elemento grafico 1350516772" descr="Faccia nervosa senza riempiment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E779880" w14:textId="353CA537" w:rsidR="006B0A87" w:rsidRPr="006B0A87" w:rsidRDefault="006B0A87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(Non mi è piaciuta tanto)</w:t>
            </w:r>
          </w:p>
        </w:tc>
      </w:tr>
      <w:tr w:rsidR="006B0A87" w14:paraId="143A9429" w14:textId="77777777" w:rsidTr="006B0A87">
        <w:tc>
          <w:tcPr>
            <w:tcW w:w="1053" w:type="dxa"/>
          </w:tcPr>
          <w:p w14:paraId="19863330" w14:textId="4C764EF8" w:rsidR="006B0A87" w:rsidRPr="006B0A87" w:rsidRDefault="00014D1B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C06279" wp14:editId="49A6F908">
                  <wp:extent cx="518400" cy="489995"/>
                  <wp:effectExtent l="0" t="0" r="0" b="5715"/>
                  <wp:docPr id="428073288" name="Elemento grafico 2" descr="Faccia tris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73288" name="Elemento grafico 428073288" descr="Faccia triste senza riempimento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48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C66864A" w14:textId="12158406" w:rsidR="006B0A87" w:rsidRPr="006B0A87" w:rsidRDefault="006B0A87" w:rsidP="00F90927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(Non mi è piaciuta per niente)</w:t>
            </w:r>
          </w:p>
        </w:tc>
      </w:tr>
    </w:tbl>
    <w:p w14:paraId="2A85803C" w14:textId="77777777" w:rsidR="006B0A87" w:rsidRPr="00F90927" w:rsidRDefault="006B0A87" w:rsidP="006B0A87">
      <w:pPr>
        <w:pStyle w:val="Nessunaspaziatura"/>
        <w:ind w:left="360"/>
        <w:rPr>
          <w:sz w:val="10"/>
          <w:szCs w:val="10"/>
        </w:rPr>
      </w:pPr>
    </w:p>
    <w:p w14:paraId="2A716636" w14:textId="143E0654" w:rsidR="00B40FA1" w:rsidRPr="006B0A87" w:rsidRDefault="00B40FA1" w:rsidP="006B0A87">
      <w:pPr>
        <w:pStyle w:val="Nessunaspaziatura"/>
        <w:numPr>
          <w:ilvl w:val="0"/>
          <w:numId w:val="12"/>
        </w:numPr>
        <w:rPr>
          <w:rFonts w:ascii="Tahoma" w:hAnsi="Tahoma" w:cs="Tahoma"/>
          <w:b/>
          <w:bCs/>
          <w:sz w:val="24"/>
          <w:szCs w:val="24"/>
        </w:rPr>
      </w:pPr>
      <w:r w:rsidRPr="006B0A87">
        <w:rPr>
          <w:rFonts w:ascii="Tahoma" w:hAnsi="Tahoma" w:cs="Tahoma"/>
          <w:b/>
          <w:bCs/>
          <w:sz w:val="24"/>
          <w:szCs w:val="24"/>
        </w:rPr>
        <w:t>Hai imparato cose nuove?</w:t>
      </w:r>
    </w:p>
    <w:p w14:paraId="6712C845" w14:textId="6CC32D29" w:rsidR="006B0A87" w:rsidRPr="006B0A87" w:rsidRDefault="006B0A87" w:rsidP="006B0A87">
      <w:pPr>
        <w:pStyle w:val="Nessunaspaziatura"/>
        <w:rPr>
          <w:rFonts w:ascii="Tahoma" w:hAnsi="Tahoma" w:cs="Tahoma"/>
          <w:sz w:val="12"/>
          <w:szCs w:val="12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032"/>
        <w:gridCol w:w="4394"/>
      </w:tblGrid>
      <w:tr w:rsidR="00014D1B" w:rsidRPr="006B0A87" w14:paraId="11D62240" w14:textId="77777777" w:rsidTr="00014D1B">
        <w:tc>
          <w:tcPr>
            <w:tcW w:w="1032" w:type="dxa"/>
          </w:tcPr>
          <w:p w14:paraId="7CA60FBF" w14:textId="384346D7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8018079" wp14:editId="3CAA57AE">
                  <wp:extent cx="510887" cy="518400"/>
                  <wp:effectExtent l="0" t="0" r="3810" b="0"/>
                  <wp:docPr id="828057438" name="Elemento grafico 1" descr="Grande sorriso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111318" name="Elemento grafico 1948111318" descr="Grande sorriso senza riempimento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87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9634EE3" w14:textId="546A7A06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(Ho imparato tantissimo!)</w:t>
            </w:r>
          </w:p>
        </w:tc>
      </w:tr>
      <w:tr w:rsidR="00014D1B" w:rsidRPr="006B0A87" w14:paraId="37898478" w14:textId="77777777" w:rsidTr="00014D1B">
        <w:tc>
          <w:tcPr>
            <w:tcW w:w="1032" w:type="dxa"/>
          </w:tcPr>
          <w:p w14:paraId="4EE3C184" w14:textId="6DF2911D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DB5FCC0" wp14:editId="19AE04EE">
                  <wp:extent cx="503589" cy="518400"/>
                  <wp:effectExtent l="0" t="0" r="0" b="0"/>
                  <wp:docPr id="1224331097" name="Elemento grafico 3" descr="Faccia sorriden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56569" name="Elemento grafico 1323356569" descr="Faccia sorridente senza riempiment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89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EECA52C" w14:textId="65CD3DBE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(Ho imparato qualcosa)</w:t>
            </w:r>
          </w:p>
        </w:tc>
      </w:tr>
      <w:tr w:rsidR="00014D1B" w:rsidRPr="006B0A87" w14:paraId="2295A474" w14:textId="77777777" w:rsidTr="00014D1B">
        <w:tc>
          <w:tcPr>
            <w:tcW w:w="1032" w:type="dxa"/>
          </w:tcPr>
          <w:p w14:paraId="64AE12BC" w14:textId="43FFD442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7ED1DA" wp14:editId="444564EC">
                  <wp:extent cx="518160" cy="518160"/>
                  <wp:effectExtent l="0" t="0" r="0" b="0"/>
                  <wp:docPr id="1878128104" name="Elemento grafico 4" descr="Faccia neutr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52879" name="Elemento grafico 1078352879" descr="Faccia neutra senza riempiment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1ABB042" w14:textId="14288C56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(Non so bene)</w:t>
            </w:r>
          </w:p>
        </w:tc>
      </w:tr>
      <w:tr w:rsidR="00014D1B" w:rsidRPr="006B0A87" w14:paraId="6A3A9EA3" w14:textId="77777777" w:rsidTr="00014D1B">
        <w:tc>
          <w:tcPr>
            <w:tcW w:w="1032" w:type="dxa"/>
          </w:tcPr>
          <w:p w14:paraId="0E93F7BA" w14:textId="353D8B93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5205814" wp14:editId="14DFAA4B">
                  <wp:extent cx="518400" cy="518400"/>
                  <wp:effectExtent l="0" t="0" r="0" b="0"/>
                  <wp:docPr id="1382558118" name="Elemento grafico 5" descr="Faccia nervos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16772" name="Elemento grafico 1350516772" descr="Faccia nervosa senza riempiment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1D2ACC3" w14:textId="79E66C1D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(Non ho imparato molto)</w:t>
            </w:r>
          </w:p>
        </w:tc>
      </w:tr>
      <w:tr w:rsidR="00014D1B" w:rsidRPr="006B0A87" w14:paraId="138D2435" w14:textId="77777777" w:rsidTr="00014D1B">
        <w:tc>
          <w:tcPr>
            <w:tcW w:w="1032" w:type="dxa"/>
          </w:tcPr>
          <w:p w14:paraId="75F261DE" w14:textId="6394CD78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E9B66B5" wp14:editId="0AC02019">
                  <wp:extent cx="518400" cy="489995"/>
                  <wp:effectExtent l="0" t="0" r="0" b="5715"/>
                  <wp:docPr id="1651819396" name="Elemento grafico 2" descr="Faccia tris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73288" name="Elemento grafico 428073288" descr="Faccia triste senza riempimento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48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5E4BF56" w14:textId="67CE8F34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(Non ho imparato niente)</w:t>
            </w:r>
          </w:p>
        </w:tc>
      </w:tr>
    </w:tbl>
    <w:p w14:paraId="56CC6E4F" w14:textId="77777777" w:rsidR="006B0A87" w:rsidRPr="00F90927" w:rsidRDefault="006B0A87" w:rsidP="006B0A87">
      <w:pPr>
        <w:pStyle w:val="Nessunaspaziatura"/>
        <w:rPr>
          <w:rFonts w:ascii="Tahoma" w:hAnsi="Tahoma" w:cs="Tahoma"/>
          <w:sz w:val="10"/>
          <w:szCs w:val="10"/>
        </w:rPr>
      </w:pPr>
    </w:p>
    <w:p w14:paraId="613A4C62" w14:textId="4358CFED" w:rsidR="00B40FA1" w:rsidRPr="006B0A87" w:rsidRDefault="00B40FA1" w:rsidP="006B0A87">
      <w:pPr>
        <w:pStyle w:val="Nessunaspaziatura"/>
        <w:numPr>
          <w:ilvl w:val="0"/>
          <w:numId w:val="12"/>
        </w:numPr>
        <w:rPr>
          <w:rFonts w:ascii="Tahoma" w:hAnsi="Tahoma" w:cs="Tahoma"/>
          <w:b/>
          <w:bCs/>
          <w:sz w:val="24"/>
          <w:szCs w:val="24"/>
        </w:rPr>
      </w:pPr>
      <w:r w:rsidRPr="006B0A87">
        <w:rPr>
          <w:rFonts w:ascii="Tahoma" w:hAnsi="Tahoma" w:cs="Tahoma"/>
          <w:b/>
          <w:bCs/>
          <w:sz w:val="24"/>
          <w:szCs w:val="24"/>
        </w:rPr>
        <w:t>Ti sei divertito/a mentre facevi l'attività?</w:t>
      </w:r>
    </w:p>
    <w:p w14:paraId="5FD1828A" w14:textId="77777777" w:rsidR="006B0A87" w:rsidRPr="006B0A87" w:rsidRDefault="006B0A87" w:rsidP="006B0A87">
      <w:pPr>
        <w:pStyle w:val="Nessunaspaziatura"/>
        <w:rPr>
          <w:rFonts w:ascii="Tahoma" w:hAnsi="Tahoma" w:cs="Tahoma"/>
          <w:sz w:val="12"/>
          <w:szCs w:val="12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032"/>
        <w:gridCol w:w="4394"/>
      </w:tblGrid>
      <w:tr w:rsidR="00014D1B" w:rsidRPr="006B0A87" w14:paraId="23AC3E12" w14:textId="77777777" w:rsidTr="00014D1B">
        <w:tc>
          <w:tcPr>
            <w:tcW w:w="1032" w:type="dxa"/>
          </w:tcPr>
          <w:p w14:paraId="23E1ED09" w14:textId="1A37EF4B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EE3D7B0" wp14:editId="35D66F6A">
                  <wp:extent cx="510887" cy="518400"/>
                  <wp:effectExtent l="0" t="0" r="3810" b="0"/>
                  <wp:docPr id="1205446789" name="Elemento grafico 1" descr="Grande sorriso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111318" name="Elemento grafico 1948111318" descr="Grande sorriso senza riempimento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87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F380888" w14:textId="554A896B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 xml:space="preserve"> (Mi sono divertito/a un sacco!)</w:t>
            </w:r>
          </w:p>
        </w:tc>
      </w:tr>
      <w:tr w:rsidR="00014D1B" w:rsidRPr="006B0A87" w14:paraId="2B7DB111" w14:textId="77777777" w:rsidTr="00014D1B">
        <w:tc>
          <w:tcPr>
            <w:tcW w:w="1032" w:type="dxa"/>
          </w:tcPr>
          <w:p w14:paraId="55196C00" w14:textId="7E7D0A19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DF9640F" wp14:editId="03805A69">
                  <wp:extent cx="503589" cy="518400"/>
                  <wp:effectExtent l="0" t="0" r="0" b="0"/>
                  <wp:docPr id="181720518" name="Elemento grafico 3" descr="Faccia sorriden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56569" name="Elemento grafico 1323356569" descr="Faccia sorridente senza riempiment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89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1D60B56" w14:textId="75F36ABB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 xml:space="preserve"> (Mi sono divertito/a)</w:t>
            </w:r>
          </w:p>
        </w:tc>
      </w:tr>
      <w:tr w:rsidR="00014D1B" w:rsidRPr="006B0A87" w14:paraId="39A4EC6F" w14:textId="77777777" w:rsidTr="00014D1B">
        <w:tc>
          <w:tcPr>
            <w:tcW w:w="1032" w:type="dxa"/>
          </w:tcPr>
          <w:p w14:paraId="013E2517" w14:textId="6E192224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553FC187" wp14:editId="09F03B07">
                  <wp:extent cx="518160" cy="518160"/>
                  <wp:effectExtent l="0" t="0" r="0" b="0"/>
                  <wp:docPr id="720939988" name="Elemento grafico 4" descr="Faccia neutr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52879" name="Elemento grafico 1078352879" descr="Faccia neutra senza riempiment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FFEB651" w14:textId="7748F7F1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 xml:space="preserve"> (Così così)</w:t>
            </w:r>
          </w:p>
        </w:tc>
      </w:tr>
      <w:tr w:rsidR="00014D1B" w:rsidRPr="006B0A87" w14:paraId="6F6BA399" w14:textId="77777777" w:rsidTr="00014D1B">
        <w:tc>
          <w:tcPr>
            <w:tcW w:w="1032" w:type="dxa"/>
          </w:tcPr>
          <w:p w14:paraId="4D2569B9" w14:textId="60152CFE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76C07FB" wp14:editId="767AFDC0">
                  <wp:extent cx="518400" cy="518400"/>
                  <wp:effectExtent l="0" t="0" r="0" b="0"/>
                  <wp:docPr id="760943097" name="Elemento grafico 5" descr="Faccia nervos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16772" name="Elemento grafico 1350516772" descr="Faccia nervosa senza riempiment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70F4235" w14:textId="1475E723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 xml:space="preserve"> (Non mi sono divertito/a tanto)</w:t>
            </w:r>
          </w:p>
        </w:tc>
      </w:tr>
      <w:tr w:rsidR="00014D1B" w:rsidRPr="006B0A87" w14:paraId="59EA1FAA" w14:textId="77777777" w:rsidTr="00014D1B">
        <w:tc>
          <w:tcPr>
            <w:tcW w:w="1032" w:type="dxa"/>
          </w:tcPr>
          <w:p w14:paraId="05E45D26" w14:textId="67659939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B3FDE4" wp14:editId="771FFA07">
                  <wp:extent cx="518400" cy="489995"/>
                  <wp:effectExtent l="0" t="0" r="0" b="5715"/>
                  <wp:docPr id="1231537706" name="Elemento grafico 2" descr="Faccia tris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73288" name="Elemento grafico 428073288" descr="Faccia triste senza riempimento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48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F701534" w14:textId="134E6830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 xml:space="preserve"> (Non mi sono divertito/a per niente)</w:t>
            </w:r>
          </w:p>
        </w:tc>
      </w:tr>
    </w:tbl>
    <w:p w14:paraId="2323CEE2" w14:textId="77777777" w:rsidR="006B0A87" w:rsidRPr="00F90927" w:rsidRDefault="006B0A87" w:rsidP="006B0A87">
      <w:pPr>
        <w:pStyle w:val="Nessunaspaziatura"/>
        <w:rPr>
          <w:rFonts w:ascii="Tahoma" w:hAnsi="Tahoma" w:cs="Tahoma"/>
          <w:sz w:val="10"/>
          <w:szCs w:val="10"/>
        </w:rPr>
      </w:pPr>
    </w:p>
    <w:p w14:paraId="231BD138" w14:textId="6CA50F6A" w:rsidR="006B0A87" w:rsidRDefault="00B40FA1" w:rsidP="006B0A87">
      <w:pPr>
        <w:pStyle w:val="Nessunaspaziatura"/>
        <w:numPr>
          <w:ilvl w:val="0"/>
          <w:numId w:val="12"/>
        </w:numPr>
        <w:rPr>
          <w:rFonts w:ascii="Tahoma" w:hAnsi="Tahoma" w:cs="Tahoma"/>
          <w:b/>
          <w:bCs/>
          <w:sz w:val="24"/>
          <w:szCs w:val="24"/>
        </w:rPr>
      </w:pPr>
      <w:r w:rsidRPr="006B0A87">
        <w:rPr>
          <w:rFonts w:ascii="Tahoma" w:hAnsi="Tahoma" w:cs="Tahoma"/>
          <w:b/>
          <w:bCs/>
          <w:sz w:val="24"/>
          <w:szCs w:val="24"/>
        </w:rPr>
        <w:t>Rifaresti un'attività come questa?</w:t>
      </w:r>
    </w:p>
    <w:p w14:paraId="3820C3E7" w14:textId="77777777" w:rsidR="006B0A87" w:rsidRPr="006B0A87" w:rsidRDefault="006B0A87" w:rsidP="006B0A87">
      <w:pPr>
        <w:pStyle w:val="Nessunaspaziatura"/>
        <w:ind w:left="360"/>
        <w:rPr>
          <w:rFonts w:ascii="Tahoma" w:hAnsi="Tahoma" w:cs="Tahoma"/>
          <w:b/>
          <w:bCs/>
          <w:sz w:val="12"/>
          <w:szCs w:val="12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032"/>
        <w:gridCol w:w="4394"/>
      </w:tblGrid>
      <w:tr w:rsidR="00014D1B" w:rsidRPr="006B0A87" w14:paraId="68F08281" w14:textId="77777777" w:rsidTr="00014D1B">
        <w:tc>
          <w:tcPr>
            <w:tcW w:w="1032" w:type="dxa"/>
          </w:tcPr>
          <w:p w14:paraId="7E8C5E71" w14:textId="533B9155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F4348BA" wp14:editId="4349C8E8">
                  <wp:extent cx="510887" cy="518400"/>
                  <wp:effectExtent l="0" t="0" r="3810" b="0"/>
                  <wp:docPr id="1447262729" name="Elemento grafico 1" descr="Grande sorriso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111318" name="Elemento grafico 1948111318" descr="Grande sorriso senza riempimento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87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64D9241" w14:textId="5D27F212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(Sì, subito!)</w:t>
            </w:r>
          </w:p>
        </w:tc>
      </w:tr>
      <w:tr w:rsidR="00014D1B" w:rsidRPr="006B0A87" w14:paraId="33E9201C" w14:textId="77777777" w:rsidTr="00014D1B">
        <w:tc>
          <w:tcPr>
            <w:tcW w:w="1032" w:type="dxa"/>
          </w:tcPr>
          <w:p w14:paraId="046B6331" w14:textId="00AD551C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4A6CB12" wp14:editId="5DC93859">
                  <wp:extent cx="503589" cy="518400"/>
                  <wp:effectExtent l="0" t="0" r="0" b="0"/>
                  <wp:docPr id="1863606247" name="Elemento grafico 3" descr="Faccia sorriden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356569" name="Elemento grafico 1323356569" descr="Faccia sorridente senza riempiment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89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DCB8639" w14:textId="73056591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(Sì)</w:t>
            </w:r>
          </w:p>
        </w:tc>
      </w:tr>
      <w:tr w:rsidR="00014D1B" w:rsidRPr="006B0A87" w14:paraId="34C25702" w14:textId="77777777" w:rsidTr="00014D1B">
        <w:tc>
          <w:tcPr>
            <w:tcW w:w="1032" w:type="dxa"/>
          </w:tcPr>
          <w:p w14:paraId="07FED441" w14:textId="0B838644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FC284EA" wp14:editId="7471F745">
                  <wp:extent cx="518160" cy="518160"/>
                  <wp:effectExtent l="0" t="0" r="0" b="0"/>
                  <wp:docPr id="1111098754" name="Elemento grafico 4" descr="Faccia neutr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52879" name="Elemento grafico 1078352879" descr="Faccia neutra senza riempiment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1819F20" w14:textId="406CB425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(Forse)</w:t>
            </w:r>
          </w:p>
        </w:tc>
      </w:tr>
      <w:tr w:rsidR="00014D1B" w:rsidRPr="006B0A87" w14:paraId="2F4B0CC9" w14:textId="77777777" w:rsidTr="00014D1B">
        <w:tc>
          <w:tcPr>
            <w:tcW w:w="1032" w:type="dxa"/>
          </w:tcPr>
          <w:p w14:paraId="5C5F277C" w14:textId="53281258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54929C" wp14:editId="1E893FF1">
                  <wp:extent cx="518400" cy="518400"/>
                  <wp:effectExtent l="0" t="0" r="0" b="0"/>
                  <wp:docPr id="316492459" name="Elemento grafico 5" descr="Faccia nervosa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516772" name="Elemento grafico 1350516772" descr="Faccia nervosa senza riempiment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E90AD0A" w14:textId="4B6F5E71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(No)</w:t>
            </w:r>
          </w:p>
        </w:tc>
      </w:tr>
      <w:tr w:rsidR="00014D1B" w:rsidRPr="006B0A87" w14:paraId="550F73E0" w14:textId="77777777" w:rsidTr="00014D1B">
        <w:tc>
          <w:tcPr>
            <w:tcW w:w="1032" w:type="dxa"/>
          </w:tcPr>
          <w:p w14:paraId="7F998931" w14:textId="1266CF27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D25D367" wp14:editId="7F2BCDC9">
                  <wp:extent cx="518400" cy="489995"/>
                  <wp:effectExtent l="0" t="0" r="0" b="5715"/>
                  <wp:docPr id="1206321988" name="Elemento grafico 2" descr="Faccia triste senza riempim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73288" name="Elemento grafico 428073288" descr="Faccia triste senza riempimento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48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D363EAD" w14:textId="78E8AB92" w:rsidR="00014D1B" w:rsidRPr="006B0A87" w:rsidRDefault="00014D1B" w:rsidP="00014D1B">
            <w:pPr>
              <w:pStyle w:val="Nessunaspaziatura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B0A87">
              <w:rPr>
                <w:rFonts w:ascii="Tahoma" w:hAnsi="Tahoma" w:cs="Tahoma"/>
                <w:sz w:val="24"/>
                <w:szCs w:val="24"/>
              </w:rPr>
              <w:t>(No, mai più!)</w:t>
            </w:r>
          </w:p>
        </w:tc>
      </w:tr>
    </w:tbl>
    <w:p w14:paraId="09DF32BA" w14:textId="77777777" w:rsidR="006B0A87" w:rsidRPr="00F90927" w:rsidRDefault="006B0A87" w:rsidP="006B0A87">
      <w:pPr>
        <w:pStyle w:val="Nessunaspaziatura"/>
        <w:rPr>
          <w:rFonts w:ascii="Tahoma" w:hAnsi="Tahoma" w:cs="Tahoma"/>
          <w:sz w:val="10"/>
          <w:szCs w:val="10"/>
        </w:rPr>
      </w:pPr>
    </w:p>
    <w:p w14:paraId="0831FE42" w14:textId="77777777" w:rsidR="006B0A87" w:rsidRDefault="00B40FA1" w:rsidP="006B0A87">
      <w:pPr>
        <w:pStyle w:val="Nessunaspaziatura"/>
        <w:numPr>
          <w:ilvl w:val="0"/>
          <w:numId w:val="12"/>
        </w:numPr>
        <w:rPr>
          <w:rFonts w:ascii="Tahoma" w:hAnsi="Tahoma" w:cs="Tahoma"/>
          <w:b/>
          <w:bCs/>
          <w:sz w:val="24"/>
          <w:szCs w:val="24"/>
        </w:rPr>
      </w:pPr>
      <w:r w:rsidRPr="006B0A87">
        <w:rPr>
          <w:rFonts w:ascii="Tahoma" w:hAnsi="Tahoma" w:cs="Tahoma"/>
          <w:b/>
          <w:bCs/>
          <w:sz w:val="24"/>
          <w:szCs w:val="24"/>
        </w:rPr>
        <w:t>C'è qualcosa che ti è piaciuto di più in questa attività? (Spazio per scrivere o disegnare)</w:t>
      </w:r>
    </w:p>
    <w:p w14:paraId="2D6C6085" w14:textId="77777777" w:rsidR="006B0A87" w:rsidRDefault="006B0A87" w:rsidP="006B0A87">
      <w:pPr>
        <w:pStyle w:val="Nessunaspaziatura"/>
        <w:ind w:left="360"/>
        <w:rPr>
          <w:rFonts w:ascii="Tahoma" w:hAnsi="Tahoma" w:cs="Tahoma"/>
          <w:b/>
          <w:bCs/>
          <w:sz w:val="24"/>
          <w:szCs w:val="24"/>
        </w:rPr>
      </w:pPr>
    </w:p>
    <w:p w14:paraId="18218F5E" w14:textId="356B702E" w:rsidR="006B0A87" w:rsidRPr="00F90927" w:rsidRDefault="00B40FA1" w:rsidP="00F90927">
      <w:pPr>
        <w:pStyle w:val="Nessunaspaziatura"/>
        <w:numPr>
          <w:ilvl w:val="0"/>
          <w:numId w:val="12"/>
        </w:numPr>
        <w:rPr>
          <w:rFonts w:ascii="Tahoma" w:hAnsi="Tahoma" w:cs="Tahoma"/>
          <w:b/>
          <w:bCs/>
          <w:sz w:val="24"/>
          <w:szCs w:val="24"/>
        </w:rPr>
      </w:pPr>
      <w:r w:rsidRPr="006B0A87">
        <w:rPr>
          <w:rFonts w:ascii="Tahoma" w:hAnsi="Tahoma" w:cs="Tahoma"/>
          <w:b/>
          <w:bCs/>
          <w:sz w:val="24"/>
          <w:szCs w:val="24"/>
        </w:rPr>
        <w:t>C'è qualcosa che non ti è piaciuto o che avremmo potuto fare meglio? (Spazio per scrivere o disegnare)</w:t>
      </w:r>
    </w:p>
    <w:p w14:paraId="1FA1AAC8" w14:textId="77777777" w:rsidR="006B0A87" w:rsidRPr="006B0A87" w:rsidRDefault="006B0A87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559AF41D" w14:textId="77777777" w:rsidR="00F90927" w:rsidRDefault="00F90927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2A7C458B" w14:textId="77777777" w:rsidR="00F90927" w:rsidRDefault="00F90927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0968720B" w14:textId="77777777" w:rsidR="00F90927" w:rsidRDefault="00F90927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1BEADF53" w14:textId="77777777" w:rsidR="00F90927" w:rsidRDefault="00F90927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505D58AD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672ABD5B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74590E32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0782ABE6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6F63FB53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42B92F66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4B841B45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5DDF7C5F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31A6B7F2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5C8D011C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7B540B71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5063FB26" w14:textId="77777777" w:rsidR="00014D1B" w:rsidRDefault="00014D1B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</w:p>
    <w:p w14:paraId="1BB58B92" w14:textId="720F4F59" w:rsidR="00F90927" w:rsidRPr="00F90927" w:rsidRDefault="00B40FA1" w:rsidP="006B0A87">
      <w:pPr>
        <w:pStyle w:val="Nessunaspaziatura"/>
        <w:rPr>
          <w:rFonts w:ascii="Tahoma" w:hAnsi="Tahoma" w:cs="Tahoma"/>
          <w:b/>
          <w:bCs/>
          <w:sz w:val="24"/>
          <w:szCs w:val="24"/>
        </w:rPr>
      </w:pPr>
      <w:r w:rsidRPr="00F90927">
        <w:rPr>
          <w:rFonts w:ascii="Tahoma" w:hAnsi="Tahoma" w:cs="Tahoma"/>
          <w:b/>
          <w:bCs/>
          <w:sz w:val="24"/>
          <w:szCs w:val="24"/>
        </w:rPr>
        <w:lastRenderedPageBreak/>
        <w:t>Per i Docenti</w:t>
      </w:r>
    </w:p>
    <w:p w14:paraId="1797D7B4" w14:textId="77777777" w:rsidR="00F90927" w:rsidRPr="00F90927" w:rsidRDefault="00F90927" w:rsidP="006B0A87">
      <w:pPr>
        <w:pStyle w:val="Nessunaspaziatura"/>
        <w:rPr>
          <w:rFonts w:ascii="Tahoma" w:hAnsi="Tahoma" w:cs="Tahoma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927" w:rsidRPr="00F90927" w14:paraId="59729B34" w14:textId="77777777" w:rsidTr="00EA21F9">
        <w:trPr>
          <w:trHeight w:val="1458"/>
        </w:trPr>
        <w:tc>
          <w:tcPr>
            <w:tcW w:w="9628" w:type="dxa"/>
          </w:tcPr>
          <w:p w14:paraId="41C57A96" w14:textId="77777777" w:rsidR="00F90927" w:rsidRDefault="00F90927" w:rsidP="008033E0">
            <w:pPr>
              <w:pStyle w:val="Nessunaspaziatura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748615B" w14:textId="2782034D" w:rsidR="00F90927" w:rsidRPr="00F90927" w:rsidRDefault="00F90927" w:rsidP="00F90927">
            <w:pPr>
              <w:pStyle w:val="Nessunaspaziatura"/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90927">
              <w:rPr>
                <w:rFonts w:ascii="Tahoma" w:hAnsi="Tahoma" w:cs="Tahoma"/>
                <w:b/>
                <w:bCs/>
                <w:sz w:val="24"/>
                <w:szCs w:val="24"/>
              </w:rPr>
              <w:t>Il vostro punto di vista professionale</w:t>
            </w:r>
          </w:p>
          <w:p w14:paraId="7514BC67" w14:textId="710EC0A3" w:rsidR="00F90927" w:rsidRDefault="00F90927" w:rsidP="00F90927">
            <w:pPr>
              <w:pStyle w:val="Nessunaspaziatura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0927">
              <w:rPr>
                <w:rFonts w:ascii="Tahoma" w:hAnsi="Tahoma" w:cs="Tahoma"/>
                <w:sz w:val="24"/>
                <w:szCs w:val="24"/>
              </w:rPr>
              <w:t xml:space="preserve">Gentili </w:t>
            </w:r>
            <w:r w:rsidR="00FA3D37">
              <w:rPr>
                <w:rFonts w:ascii="Tahoma" w:hAnsi="Tahoma" w:cs="Tahoma"/>
                <w:sz w:val="24"/>
                <w:szCs w:val="24"/>
              </w:rPr>
              <w:t>D</w:t>
            </w:r>
            <w:r w:rsidRPr="00F90927">
              <w:rPr>
                <w:rFonts w:ascii="Tahoma" w:hAnsi="Tahoma" w:cs="Tahoma"/>
                <w:sz w:val="24"/>
                <w:szCs w:val="24"/>
              </w:rPr>
              <w:t>ocenti</w:t>
            </w:r>
            <w:r>
              <w:rPr>
                <w:rFonts w:ascii="Tahoma" w:hAnsi="Tahoma" w:cs="Tahoma"/>
                <w:sz w:val="24"/>
                <w:szCs w:val="24"/>
              </w:rPr>
              <w:t xml:space="preserve">/Gentili Colleghi, </w:t>
            </w:r>
            <w:r w:rsidRPr="00F90927">
              <w:rPr>
                <w:rFonts w:ascii="Tahoma" w:hAnsi="Tahoma" w:cs="Tahoma"/>
                <w:sz w:val="24"/>
                <w:szCs w:val="24"/>
              </w:rPr>
              <w:t xml:space="preserve">il vostro feedback è essenziale per valutare l'efficacia didattica delle attività proposte e per orientare i nostri miglioramenti futuri. </w:t>
            </w:r>
          </w:p>
          <w:p w14:paraId="3557C32F" w14:textId="77777777" w:rsidR="00F90927" w:rsidRPr="00F90927" w:rsidRDefault="00F90927" w:rsidP="00F90927">
            <w:pPr>
              <w:pStyle w:val="Nessunaspaziatura"/>
              <w:spacing w:line="276" w:lineRule="auto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9092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Scala di valutazione: </w:t>
            </w:r>
          </w:p>
          <w:p w14:paraId="2BEA4C84" w14:textId="6199B8EE" w:rsidR="00F90927" w:rsidRDefault="00F90927" w:rsidP="00F90927">
            <w:pPr>
              <w:pStyle w:val="Nessunaspaziatura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90927">
              <w:rPr>
                <w:rFonts w:ascii="Tahoma" w:hAnsi="Tahoma" w:cs="Tahoma"/>
                <w:sz w:val="24"/>
                <w:szCs w:val="24"/>
              </w:rPr>
              <w:t>da 1 = Eccellente/Molto adeguato/Molto utile/Molto stimolante a 5 = Pessima/Per nulla adeguato/Per nulla utile/Per nulla stimolante</w:t>
            </w:r>
          </w:p>
          <w:p w14:paraId="49D05C52" w14:textId="3ECBB5C7" w:rsidR="00F90927" w:rsidRPr="00F90927" w:rsidRDefault="00F90927" w:rsidP="008033E0">
            <w:pPr>
              <w:pStyle w:val="Nessunaspaziatura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957BF6D" w14:textId="77777777" w:rsidR="00F90927" w:rsidRDefault="00F90927" w:rsidP="006B0A87">
      <w:pPr>
        <w:pStyle w:val="Nessunaspaziatura"/>
        <w:rPr>
          <w:rFonts w:ascii="Tahoma" w:hAnsi="Tahoma" w:cs="Tahoma"/>
          <w:sz w:val="24"/>
          <w:szCs w:val="24"/>
        </w:rPr>
      </w:pPr>
    </w:p>
    <w:p w14:paraId="5A7AD538" w14:textId="1D833C58" w:rsidR="00B40FA1" w:rsidRPr="00F90927" w:rsidRDefault="00B40FA1" w:rsidP="00F90927">
      <w:pPr>
        <w:pStyle w:val="Nessunaspaziatura"/>
        <w:numPr>
          <w:ilvl w:val="0"/>
          <w:numId w:val="13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F90927">
        <w:rPr>
          <w:rFonts w:ascii="Tahoma" w:hAnsi="Tahoma" w:cs="Tahoma"/>
          <w:b/>
          <w:bCs/>
          <w:sz w:val="24"/>
          <w:szCs w:val="24"/>
        </w:rPr>
        <w:t>Valutazione complessiva dell'attività didattica in relazione agli obiettivi prefissati:</w:t>
      </w:r>
    </w:p>
    <w:p w14:paraId="3552BD3B" w14:textId="77777777" w:rsidR="00B40FA1" w:rsidRPr="006B0A87" w:rsidRDefault="00B40FA1" w:rsidP="00F90927">
      <w:pPr>
        <w:pStyle w:val="Nessunaspaziatura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1 - Eccellente</w:t>
      </w:r>
    </w:p>
    <w:p w14:paraId="42324BE3" w14:textId="77777777" w:rsidR="00B40FA1" w:rsidRPr="006B0A87" w:rsidRDefault="00B40FA1" w:rsidP="00F90927">
      <w:pPr>
        <w:pStyle w:val="Nessunaspaziatura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2 - Buona</w:t>
      </w:r>
    </w:p>
    <w:p w14:paraId="1E9619EF" w14:textId="77777777" w:rsidR="00B40FA1" w:rsidRPr="006B0A87" w:rsidRDefault="00B40FA1" w:rsidP="00F90927">
      <w:pPr>
        <w:pStyle w:val="Nessunaspaziatura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3 - Sufficiente</w:t>
      </w:r>
    </w:p>
    <w:p w14:paraId="7F6DB0D3" w14:textId="77777777" w:rsidR="00B40FA1" w:rsidRPr="006B0A87" w:rsidRDefault="00B40FA1" w:rsidP="00F90927">
      <w:pPr>
        <w:pStyle w:val="Nessunaspaziatura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4 - Insufficiente</w:t>
      </w:r>
    </w:p>
    <w:p w14:paraId="2E25880A" w14:textId="77777777" w:rsidR="00B40FA1" w:rsidRPr="006B0A87" w:rsidRDefault="00B40FA1" w:rsidP="00F90927">
      <w:pPr>
        <w:pStyle w:val="Nessunaspaziatura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5 - Pessima</w:t>
      </w:r>
    </w:p>
    <w:p w14:paraId="1EC8176A" w14:textId="77777777" w:rsidR="00F90927" w:rsidRDefault="00F90927" w:rsidP="006B0A87">
      <w:pPr>
        <w:pStyle w:val="Nessunaspaziatura"/>
        <w:rPr>
          <w:rFonts w:ascii="Tahoma" w:hAnsi="Tahoma" w:cs="Tahoma"/>
          <w:sz w:val="24"/>
          <w:szCs w:val="24"/>
        </w:rPr>
      </w:pPr>
    </w:p>
    <w:p w14:paraId="70E0A4FF" w14:textId="4F68697B" w:rsidR="00B40FA1" w:rsidRPr="00F90927" w:rsidRDefault="00B40FA1" w:rsidP="00F90927">
      <w:pPr>
        <w:pStyle w:val="Nessunaspaziatura"/>
        <w:numPr>
          <w:ilvl w:val="0"/>
          <w:numId w:val="13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F90927">
        <w:rPr>
          <w:rFonts w:ascii="Tahoma" w:hAnsi="Tahoma" w:cs="Tahoma"/>
          <w:b/>
          <w:bCs/>
          <w:sz w:val="24"/>
          <w:szCs w:val="24"/>
        </w:rPr>
        <w:t>Le attività proposte erano adeguate all'età e al livello di sviluppo della vostra classe?</w:t>
      </w:r>
    </w:p>
    <w:p w14:paraId="7526C1C5" w14:textId="77777777" w:rsidR="00B40FA1" w:rsidRPr="006B0A87" w:rsidRDefault="00B40FA1" w:rsidP="00F90927">
      <w:pPr>
        <w:pStyle w:val="Nessunaspaziatura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1 - Molto adeguate</w:t>
      </w:r>
    </w:p>
    <w:p w14:paraId="6AE49B93" w14:textId="77777777" w:rsidR="00B40FA1" w:rsidRPr="006B0A87" w:rsidRDefault="00B40FA1" w:rsidP="00F90927">
      <w:pPr>
        <w:pStyle w:val="Nessunaspaziatura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2 - Adeguate</w:t>
      </w:r>
    </w:p>
    <w:p w14:paraId="5F313DBA" w14:textId="77777777" w:rsidR="00B40FA1" w:rsidRPr="006B0A87" w:rsidRDefault="00B40FA1" w:rsidP="00F90927">
      <w:pPr>
        <w:pStyle w:val="Nessunaspaziatura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3 - Parzialmente adeguate</w:t>
      </w:r>
    </w:p>
    <w:p w14:paraId="7F19F4FD" w14:textId="77777777" w:rsidR="00B40FA1" w:rsidRPr="006B0A87" w:rsidRDefault="00B40FA1" w:rsidP="00F90927">
      <w:pPr>
        <w:pStyle w:val="Nessunaspaziatura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4 - Poco adeguate</w:t>
      </w:r>
    </w:p>
    <w:p w14:paraId="21D887BF" w14:textId="77777777" w:rsidR="00B40FA1" w:rsidRPr="006B0A87" w:rsidRDefault="00B40FA1" w:rsidP="00F90927">
      <w:pPr>
        <w:pStyle w:val="Nessunaspaziatura"/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5 - Per nulla adeguate</w:t>
      </w:r>
    </w:p>
    <w:p w14:paraId="184829B5" w14:textId="77777777" w:rsidR="00F90927" w:rsidRDefault="00F90927" w:rsidP="006B0A87">
      <w:pPr>
        <w:pStyle w:val="Nessunaspaziatura"/>
        <w:rPr>
          <w:rFonts w:ascii="Tahoma" w:hAnsi="Tahoma" w:cs="Tahoma"/>
          <w:sz w:val="24"/>
          <w:szCs w:val="24"/>
        </w:rPr>
      </w:pPr>
    </w:p>
    <w:p w14:paraId="0ADC6B5A" w14:textId="1E484047" w:rsidR="00B40FA1" w:rsidRPr="00F90927" w:rsidRDefault="00B40FA1" w:rsidP="00F90927">
      <w:pPr>
        <w:pStyle w:val="Nessunaspaziatura"/>
        <w:numPr>
          <w:ilvl w:val="0"/>
          <w:numId w:val="13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F90927">
        <w:rPr>
          <w:rFonts w:ascii="Tahoma" w:hAnsi="Tahoma" w:cs="Tahoma"/>
          <w:b/>
          <w:bCs/>
          <w:sz w:val="24"/>
          <w:szCs w:val="24"/>
        </w:rPr>
        <w:t>Il materiale didattico fornito è stato utile e ben strutturato per la conduzione delle attività?</w:t>
      </w:r>
    </w:p>
    <w:p w14:paraId="450F21AE" w14:textId="77777777" w:rsidR="00B40FA1" w:rsidRPr="006B0A87" w:rsidRDefault="00B40FA1" w:rsidP="00F90927">
      <w:pPr>
        <w:pStyle w:val="Nessunaspaziatura"/>
        <w:numPr>
          <w:ilvl w:val="0"/>
          <w:numId w:val="16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1 - Molto utile e ben strutturato</w:t>
      </w:r>
    </w:p>
    <w:p w14:paraId="708BDCB6" w14:textId="77777777" w:rsidR="00B40FA1" w:rsidRPr="006B0A87" w:rsidRDefault="00B40FA1" w:rsidP="00F90927">
      <w:pPr>
        <w:pStyle w:val="Nessunaspaziatura"/>
        <w:numPr>
          <w:ilvl w:val="0"/>
          <w:numId w:val="16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2 - Utile</w:t>
      </w:r>
    </w:p>
    <w:p w14:paraId="409F1D6A" w14:textId="77777777" w:rsidR="00B40FA1" w:rsidRPr="006B0A87" w:rsidRDefault="00B40FA1" w:rsidP="00F90927">
      <w:pPr>
        <w:pStyle w:val="Nessunaspaziatura"/>
        <w:numPr>
          <w:ilvl w:val="0"/>
          <w:numId w:val="16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3 - Parzialmente utile</w:t>
      </w:r>
    </w:p>
    <w:p w14:paraId="3338498B" w14:textId="77777777" w:rsidR="00B40FA1" w:rsidRPr="006B0A87" w:rsidRDefault="00B40FA1" w:rsidP="00F90927">
      <w:pPr>
        <w:pStyle w:val="Nessunaspaziatura"/>
        <w:numPr>
          <w:ilvl w:val="0"/>
          <w:numId w:val="16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4 - Poco utile</w:t>
      </w:r>
    </w:p>
    <w:p w14:paraId="116A31C4" w14:textId="77777777" w:rsidR="00B40FA1" w:rsidRPr="006B0A87" w:rsidRDefault="00B40FA1" w:rsidP="00F90927">
      <w:pPr>
        <w:pStyle w:val="Nessunaspaziatura"/>
        <w:numPr>
          <w:ilvl w:val="0"/>
          <w:numId w:val="16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5 - Per nulla utile</w:t>
      </w:r>
    </w:p>
    <w:p w14:paraId="3AEB3701" w14:textId="77777777" w:rsidR="00F90927" w:rsidRDefault="00F90927" w:rsidP="006B0A87">
      <w:pPr>
        <w:pStyle w:val="Nessunaspaziatura"/>
        <w:rPr>
          <w:rFonts w:ascii="Tahoma" w:hAnsi="Tahoma" w:cs="Tahoma"/>
          <w:sz w:val="24"/>
          <w:szCs w:val="24"/>
        </w:rPr>
      </w:pPr>
    </w:p>
    <w:p w14:paraId="3203DEA2" w14:textId="58253093" w:rsidR="00B40FA1" w:rsidRPr="006B0A87" w:rsidRDefault="00B40FA1" w:rsidP="00F90927">
      <w:pPr>
        <w:pStyle w:val="Nessunaspaziatur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F90927">
        <w:rPr>
          <w:rFonts w:ascii="Tahoma" w:hAnsi="Tahoma" w:cs="Tahoma"/>
          <w:b/>
          <w:bCs/>
          <w:sz w:val="24"/>
          <w:szCs w:val="24"/>
        </w:rPr>
        <w:t>Le attività hanno stimolato attivamente l'interesse, la partecipazione e il coinvolgimento</w:t>
      </w:r>
      <w:r w:rsidRPr="006B0A87">
        <w:rPr>
          <w:rFonts w:ascii="Tahoma" w:hAnsi="Tahoma" w:cs="Tahoma"/>
          <w:sz w:val="24"/>
          <w:szCs w:val="24"/>
        </w:rPr>
        <w:t xml:space="preserve"> degli alunni?</w:t>
      </w:r>
    </w:p>
    <w:p w14:paraId="5980A9B1" w14:textId="77777777" w:rsidR="00B40FA1" w:rsidRPr="006B0A87" w:rsidRDefault="00B40FA1" w:rsidP="00F90927">
      <w:pPr>
        <w:pStyle w:val="Nessunaspaziatura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1 - Molto stimolanti</w:t>
      </w:r>
    </w:p>
    <w:p w14:paraId="37FAD806" w14:textId="77777777" w:rsidR="00B40FA1" w:rsidRPr="006B0A87" w:rsidRDefault="00B40FA1" w:rsidP="00F90927">
      <w:pPr>
        <w:pStyle w:val="Nessunaspaziatura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2 - Stimolanti</w:t>
      </w:r>
    </w:p>
    <w:p w14:paraId="2D3E2729" w14:textId="77777777" w:rsidR="00B40FA1" w:rsidRPr="006B0A87" w:rsidRDefault="00B40FA1" w:rsidP="00F90927">
      <w:pPr>
        <w:pStyle w:val="Nessunaspaziatura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3 - Parzialmente stimolanti</w:t>
      </w:r>
    </w:p>
    <w:p w14:paraId="44712696" w14:textId="77777777" w:rsidR="00B40FA1" w:rsidRPr="006B0A87" w:rsidRDefault="00B40FA1" w:rsidP="00F90927">
      <w:pPr>
        <w:pStyle w:val="Nessunaspaziatura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4 - Poco stimolanti</w:t>
      </w:r>
    </w:p>
    <w:p w14:paraId="43E22867" w14:textId="77777777" w:rsidR="00B40FA1" w:rsidRPr="006B0A87" w:rsidRDefault="00B40FA1" w:rsidP="00F90927">
      <w:pPr>
        <w:pStyle w:val="Nessunaspaziatura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6B0A87">
        <w:rPr>
          <w:rFonts w:ascii="Tahoma" w:hAnsi="Tahoma" w:cs="Tahoma"/>
          <w:sz w:val="24"/>
          <w:szCs w:val="24"/>
        </w:rPr>
        <w:t>5 - Per nulla stimolanti</w:t>
      </w:r>
    </w:p>
    <w:p w14:paraId="04C02F7E" w14:textId="77777777" w:rsidR="00F90927" w:rsidRDefault="00F90927" w:rsidP="006B0A87">
      <w:pPr>
        <w:pStyle w:val="Nessunaspaziatura"/>
        <w:rPr>
          <w:rFonts w:ascii="Tahoma" w:hAnsi="Tahoma" w:cs="Tahoma"/>
          <w:sz w:val="24"/>
          <w:szCs w:val="24"/>
        </w:rPr>
      </w:pPr>
    </w:p>
    <w:p w14:paraId="5634BE13" w14:textId="50A7195C" w:rsidR="00B40FA1" w:rsidRDefault="00B40FA1" w:rsidP="00F90927">
      <w:pPr>
        <w:pStyle w:val="Nessunaspaziatura"/>
        <w:numPr>
          <w:ilvl w:val="0"/>
          <w:numId w:val="13"/>
        </w:numPr>
        <w:jc w:val="both"/>
        <w:rPr>
          <w:rFonts w:ascii="Tahoma" w:hAnsi="Tahoma" w:cs="Tahoma"/>
          <w:b/>
          <w:bCs/>
          <w:sz w:val="24"/>
          <w:szCs w:val="24"/>
        </w:rPr>
      </w:pPr>
      <w:r w:rsidRPr="00F90927">
        <w:rPr>
          <w:rFonts w:ascii="Tahoma" w:hAnsi="Tahoma" w:cs="Tahoma"/>
          <w:b/>
          <w:bCs/>
          <w:sz w:val="24"/>
          <w:szCs w:val="24"/>
        </w:rPr>
        <w:t>Quali sono stati gli aspetti più efficaci o i punti di forza di questa attività didattica? (Risposta aperta)</w:t>
      </w:r>
    </w:p>
    <w:p w14:paraId="4094E8E4" w14:textId="77777777" w:rsidR="00F90927" w:rsidRPr="00F90927" w:rsidRDefault="00F90927" w:rsidP="00F90927">
      <w:pPr>
        <w:pStyle w:val="Nessunaspaziatura"/>
        <w:ind w:left="36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06CC3C2" w14:textId="77777777" w:rsidR="00B40FA1" w:rsidRPr="00F90927" w:rsidRDefault="00B40FA1" w:rsidP="00F90927">
      <w:pPr>
        <w:pStyle w:val="Nessunaspaziatura"/>
        <w:numPr>
          <w:ilvl w:val="0"/>
          <w:numId w:val="13"/>
        </w:numPr>
        <w:rPr>
          <w:rFonts w:ascii="Tahoma" w:hAnsi="Tahoma" w:cs="Tahoma"/>
          <w:b/>
          <w:bCs/>
          <w:sz w:val="24"/>
          <w:szCs w:val="24"/>
        </w:rPr>
      </w:pPr>
      <w:r w:rsidRPr="00F90927">
        <w:rPr>
          <w:rFonts w:ascii="Tahoma" w:hAnsi="Tahoma" w:cs="Tahoma"/>
          <w:b/>
          <w:bCs/>
          <w:sz w:val="24"/>
          <w:szCs w:val="24"/>
        </w:rPr>
        <w:t>Quali suggerimenti specifici avete per migliorare questa attività o future proposte didattiche? (Risposta aperta)</w:t>
      </w:r>
    </w:p>
    <w:p w14:paraId="2D25944E" w14:textId="2FF196DD" w:rsidR="00F90927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  <w:r>
        <w:rPr>
          <w:rFonts w:ascii="Tahoma" w:hAnsi="Tahoma" w:cs="Tahoma"/>
          <w:b/>
          <w:bCs/>
          <w:sz w:val="24"/>
          <w:szCs w:val="24"/>
          <w:lang w:eastAsia="it-IT"/>
        </w:rPr>
        <w:lastRenderedPageBreak/>
        <w:t>P</w:t>
      </w:r>
      <w:r w:rsidR="00B40FA1" w:rsidRPr="00F90927">
        <w:rPr>
          <w:rFonts w:ascii="Tahoma" w:hAnsi="Tahoma" w:cs="Tahoma"/>
          <w:b/>
          <w:bCs/>
          <w:sz w:val="24"/>
          <w:szCs w:val="24"/>
          <w:lang w:eastAsia="it-IT"/>
        </w:rPr>
        <w:t>er i Genitori</w:t>
      </w:r>
    </w:p>
    <w:p w14:paraId="35A2F696" w14:textId="77777777" w:rsidR="0050516B" w:rsidRPr="00F90927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927" w:rsidRPr="00F90927" w14:paraId="62CE7231" w14:textId="77777777" w:rsidTr="00736D49">
        <w:trPr>
          <w:trHeight w:val="879"/>
        </w:trPr>
        <w:tc>
          <w:tcPr>
            <w:tcW w:w="9628" w:type="dxa"/>
          </w:tcPr>
          <w:p w14:paraId="29AAD254" w14:textId="77777777" w:rsidR="00F90927" w:rsidRPr="00F90927" w:rsidRDefault="00F90927" w:rsidP="00493292">
            <w:pPr>
              <w:pStyle w:val="Nessunaspaziatura"/>
              <w:rPr>
                <w:rFonts w:ascii="Tahoma" w:hAnsi="Tahoma" w:cs="Tahoma"/>
                <w:b/>
                <w:bCs/>
                <w:sz w:val="10"/>
                <w:szCs w:val="10"/>
                <w:lang w:eastAsia="it-IT"/>
              </w:rPr>
            </w:pPr>
          </w:p>
          <w:p w14:paraId="3359D6D0" w14:textId="73F56EDC" w:rsidR="00F90927" w:rsidRPr="00F90927" w:rsidRDefault="00F90927" w:rsidP="00493292">
            <w:pPr>
              <w:pStyle w:val="Nessunaspaziatura"/>
              <w:rPr>
                <w:rFonts w:ascii="Tahoma" w:hAnsi="Tahoma" w:cs="Tahoma"/>
                <w:b/>
                <w:bCs/>
                <w:sz w:val="24"/>
                <w:szCs w:val="24"/>
                <w:lang w:eastAsia="it-IT"/>
              </w:rPr>
            </w:pPr>
            <w:r w:rsidRPr="00F90927">
              <w:rPr>
                <w:rFonts w:ascii="Tahoma" w:hAnsi="Tahoma" w:cs="Tahoma"/>
                <w:b/>
                <w:bCs/>
                <w:sz w:val="24"/>
                <w:szCs w:val="24"/>
                <w:lang w:eastAsia="it-IT"/>
              </w:rPr>
              <w:t>Il vostro osservatorio privilegiato</w:t>
            </w:r>
          </w:p>
          <w:p w14:paraId="38ABAE90" w14:textId="77777777" w:rsidR="00F90927" w:rsidRDefault="00F90927" w:rsidP="00F90927">
            <w:pPr>
              <w:pStyle w:val="Nessunaspaziatura"/>
              <w:jc w:val="both"/>
              <w:rPr>
                <w:rFonts w:ascii="Tahoma" w:hAnsi="Tahoma" w:cs="Tahoma"/>
                <w:sz w:val="24"/>
                <w:szCs w:val="24"/>
                <w:lang w:eastAsia="it-IT"/>
              </w:rPr>
            </w:pPr>
            <w:r w:rsidRPr="00F90927">
              <w:rPr>
                <w:rFonts w:ascii="Tahoma" w:hAnsi="Tahoma" w:cs="Tahoma"/>
                <w:sz w:val="24"/>
                <w:szCs w:val="24"/>
                <w:lang w:eastAsia="it-IT"/>
              </w:rPr>
              <w:t>Cari genitori, il vostro feedback ci aiuta a comprendere l'impatto delle attività didattiche sui vostri figli e a perfezionare le proposte future.</w:t>
            </w:r>
          </w:p>
          <w:p w14:paraId="3D1B7E70" w14:textId="1892B0D2" w:rsidR="00F90927" w:rsidRPr="00F90927" w:rsidRDefault="00F90927" w:rsidP="00493292">
            <w:pPr>
              <w:pStyle w:val="Nessunaspaziatura"/>
              <w:rPr>
                <w:rFonts w:ascii="Tahoma" w:hAnsi="Tahoma" w:cs="Tahoma"/>
                <w:b/>
                <w:bCs/>
                <w:sz w:val="10"/>
                <w:szCs w:val="10"/>
                <w:lang w:eastAsia="it-IT"/>
              </w:rPr>
            </w:pPr>
          </w:p>
        </w:tc>
      </w:tr>
    </w:tbl>
    <w:p w14:paraId="239778ED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0C873F10" w14:textId="35F47FA1" w:rsidR="00B40FA1" w:rsidRPr="00F90927" w:rsidRDefault="00B40FA1" w:rsidP="00F90927">
      <w:pPr>
        <w:pStyle w:val="Nessunaspaziatura"/>
        <w:numPr>
          <w:ilvl w:val="0"/>
          <w:numId w:val="18"/>
        </w:numPr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Suo figlio/a ha mostrato interesse per le attività svolte?</w:t>
      </w:r>
    </w:p>
    <w:p w14:paraId="3B8AF027" w14:textId="77777777" w:rsidR="00B40FA1" w:rsidRPr="00F90927" w:rsidRDefault="00B40FA1" w:rsidP="00F90927">
      <w:pPr>
        <w:pStyle w:val="Nessunaspaziatura"/>
        <w:numPr>
          <w:ilvl w:val="0"/>
          <w:numId w:val="19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Molto interesse</w:t>
      </w:r>
    </w:p>
    <w:p w14:paraId="5C2BC981" w14:textId="77777777" w:rsidR="00B40FA1" w:rsidRPr="00F90927" w:rsidRDefault="00B40FA1" w:rsidP="00F90927">
      <w:pPr>
        <w:pStyle w:val="Nessunaspaziatura"/>
        <w:numPr>
          <w:ilvl w:val="0"/>
          <w:numId w:val="19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Interesse</w:t>
      </w:r>
    </w:p>
    <w:p w14:paraId="16DE42B1" w14:textId="77777777" w:rsidR="00B40FA1" w:rsidRPr="00F90927" w:rsidRDefault="00B40FA1" w:rsidP="00F90927">
      <w:pPr>
        <w:pStyle w:val="Nessunaspaziatura"/>
        <w:numPr>
          <w:ilvl w:val="0"/>
          <w:numId w:val="19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Scarso interesse</w:t>
      </w:r>
    </w:p>
    <w:p w14:paraId="67B13832" w14:textId="77777777" w:rsidR="00B40FA1" w:rsidRPr="00F90927" w:rsidRDefault="00B40FA1" w:rsidP="00F90927">
      <w:pPr>
        <w:pStyle w:val="Nessunaspaziatura"/>
        <w:numPr>
          <w:ilvl w:val="0"/>
          <w:numId w:val="19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4 - Nessun interesse</w:t>
      </w:r>
    </w:p>
    <w:p w14:paraId="0F639F76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14C5C356" w14:textId="10F77051" w:rsidR="00B40FA1" w:rsidRPr="00F90927" w:rsidRDefault="00B40FA1" w:rsidP="00F90927">
      <w:pPr>
        <w:pStyle w:val="Nessunaspaziatura"/>
        <w:numPr>
          <w:ilvl w:val="0"/>
          <w:numId w:val="18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Ha notato un arricchimento nelle conoscenze o nelle competenze di suo figlio/a a seguito dell'attività?</w:t>
      </w:r>
    </w:p>
    <w:p w14:paraId="01E386AC" w14:textId="77777777" w:rsidR="00B40FA1" w:rsidRPr="00F90927" w:rsidRDefault="00B40FA1" w:rsidP="00F90927">
      <w:pPr>
        <w:pStyle w:val="Nessunaspaziatura"/>
        <w:numPr>
          <w:ilvl w:val="0"/>
          <w:numId w:val="20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Significativo</w:t>
      </w:r>
    </w:p>
    <w:p w14:paraId="10B23274" w14:textId="77777777" w:rsidR="00B40FA1" w:rsidRPr="00F90927" w:rsidRDefault="00B40FA1" w:rsidP="00F90927">
      <w:pPr>
        <w:pStyle w:val="Nessunaspaziatura"/>
        <w:numPr>
          <w:ilvl w:val="0"/>
          <w:numId w:val="20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Apprezzabile</w:t>
      </w:r>
    </w:p>
    <w:p w14:paraId="1F4647F0" w14:textId="77777777" w:rsidR="00B40FA1" w:rsidRPr="00F90927" w:rsidRDefault="00B40FA1" w:rsidP="00F90927">
      <w:pPr>
        <w:pStyle w:val="Nessunaspaziatura"/>
        <w:numPr>
          <w:ilvl w:val="0"/>
          <w:numId w:val="20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Minimo</w:t>
      </w:r>
    </w:p>
    <w:p w14:paraId="66428AB7" w14:textId="1708E9CB" w:rsidR="00B40FA1" w:rsidRDefault="00B40FA1" w:rsidP="00F90927">
      <w:pPr>
        <w:pStyle w:val="Nessunaspaziatura"/>
        <w:numPr>
          <w:ilvl w:val="0"/>
          <w:numId w:val="20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 xml:space="preserve">4 </w:t>
      </w:r>
      <w:r w:rsidR="00F90927">
        <w:rPr>
          <w:rFonts w:ascii="Tahoma" w:hAnsi="Tahoma" w:cs="Tahoma"/>
          <w:sz w:val="24"/>
          <w:szCs w:val="24"/>
          <w:lang w:eastAsia="it-IT"/>
        </w:rPr>
        <w:t>–</w:t>
      </w:r>
      <w:r w:rsidRPr="00F90927">
        <w:rPr>
          <w:rFonts w:ascii="Tahoma" w:hAnsi="Tahoma" w:cs="Tahoma"/>
          <w:sz w:val="24"/>
          <w:szCs w:val="24"/>
          <w:lang w:eastAsia="it-IT"/>
        </w:rPr>
        <w:t xml:space="preserve"> Nessuno</w:t>
      </w:r>
    </w:p>
    <w:p w14:paraId="31724931" w14:textId="77777777" w:rsidR="00F90927" w:rsidRPr="00F90927" w:rsidRDefault="00F90927" w:rsidP="00F90927">
      <w:pPr>
        <w:pStyle w:val="Nessunaspaziatura"/>
        <w:ind w:left="720"/>
        <w:rPr>
          <w:rFonts w:ascii="Tahoma" w:hAnsi="Tahoma" w:cs="Tahoma"/>
          <w:sz w:val="24"/>
          <w:szCs w:val="24"/>
          <w:lang w:eastAsia="it-IT"/>
        </w:rPr>
      </w:pPr>
    </w:p>
    <w:p w14:paraId="21D08817" w14:textId="057D99EC" w:rsidR="00B40FA1" w:rsidRPr="00F90927" w:rsidRDefault="00B40FA1" w:rsidP="00F90927">
      <w:pPr>
        <w:pStyle w:val="Nessunaspaziatura"/>
        <w:numPr>
          <w:ilvl w:val="0"/>
          <w:numId w:val="18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Suo figlio/a ha condiviso o parlato a casa delle esperienze vissute durante l'attività?</w:t>
      </w:r>
    </w:p>
    <w:p w14:paraId="5801ACA0" w14:textId="77777777" w:rsidR="00B40FA1" w:rsidRPr="00F90927" w:rsidRDefault="00B40FA1" w:rsidP="00F90927">
      <w:pPr>
        <w:pStyle w:val="Nessunaspaziatura"/>
        <w:numPr>
          <w:ilvl w:val="0"/>
          <w:numId w:val="21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Molto spesso</w:t>
      </w:r>
    </w:p>
    <w:p w14:paraId="534860E6" w14:textId="77777777" w:rsidR="00B40FA1" w:rsidRPr="00F90927" w:rsidRDefault="00B40FA1" w:rsidP="00F90927">
      <w:pPr>
        <w:pStyle w:val="Nessunaspaziatura"/>
        <w:numPr>
          <w:ilvl w:val="0"/>
          <w:numId w:val="21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Spesso</w:t>
      </w:r>
    </w:p>
    <w:p w14:paraId="1ABA2B2D" w14:textId="77777777" w:rsidR="00B40FA1" w:rsidRPr="00F90927" w:rsidRDefault="00B40FA1" w:rsidP="00F90927">
      <w:pPr>
        <w:pStyle w:val="Nessunaspaziatura"/>
        <w:numPr>
          <w:ilvl w:val="0"/>
          <w:numId w:val="21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Occasionalmente</w:t>
      </w:r>
    </w:p>
    <w:p w14:paraId="73172C18" w14:textId="77777777" w:rsidR="00B40FA1" w:rsidRPr="00F90927" w:rsidRDefault="00B40FA1" w:rsidP="00F90927">
      <w:pPr>
        <w:pStyle w:val="Nessunaspaziatura"/>
        <w:numPr>
          <w:ilvl w:val="0"/>
          <w:numId w:val="21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4 - Raramente</w:t>
      </w:r>
    </w:p>
    <w:p w14:paraId="5B039140" w14:textId="77777777" w:rsidR="00B40FA1" w:rsidRPr="00F90927" w:rsidRDefault="00B40FA1" w:rsidP="00F90927">
      <w:pPr>
        <w:pStyle w:val="Nessunaspaziatura"/>
        <w:numPr>
          <w:ilvl w:val="0"/>
          <w:numId w:val="21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5 - Mai</w:t>
      </w:r>
    </w:p>
    <w:p w14:paraId="044CB1BC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32E819E5" w14:textId="2A3A7EEE" w:rsidR="00B40FA1" w:rsidRPr="00F90927" w:rsidRDefault="00B40FA1" w:rsidP="00F90927">
      <w:pPr>
        <w:pStyle w:val="Nessunaspaziatura"/>
        <w:numPr>
          <w:ilvl w:val="0"/>
          <w:numId w:val="18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Ritiene che l'attività sia stata utile per la crescita e lo sviluppo generale di suo figlio/a?</w:t>
      </w:r>
    </w:p>
    <w:p w14:paraId="0D363146" w14:textId="77777777" w:rsidR="00B40FA1" w:rsidRPr="00F90927" w:rsidRDefault="00B40FA1" w:rsidP="00F90927">
      <w:pPr>
        <w:pStyle w:val="Nessunaspaziatura"/>
        <w:numPr>
          <w:ilvl w:val="0"/>
          <w:numId w:val="22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Molto utile</w:t>
      </w:r>
    </w:p>
    <w:p w14:paraId="730CFE0D" w14:textId="77777777" w:rsidR="00B40FA1" w:rsidRPr="00F90927" w:rsidRDefault="00B40FA1" w:rsidP="00F90927">
      <w:pPr>
        <w:pStyle w:val="Nessunaspaziatura"/>
        <w:numPr>
          <w:ilvl w:val="0"/>
          <w:numId w:val="22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Utile</w:t>
      </w:r>
    </w:p>
    <w:p w14:paraId="547B3EB2" w14:textId="77777777" w:rsidR="00B40FA1" w:rsidRPr="00F90927" w:rsidRDefault="00B40FA1" w:rsidP="00F90927">
      <w:pPr>
        <w:pStyle w:val="Nessunaspaziatura"/>
        <w:numPr>
          <w:ilvl w:val="0"/>
          <w:numId w:val="22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Parzialmente utile</w:t>
      </w:r>
    </w:p>
    <w:p w14:paraId="172103D0" w14:textId="77777777" w:rsidR="00B40FA1" w:rsidRPr="00F90927" w:rsidRDefault="00B40FA1" w:rsidP="00F90927">
      <w:pPr>
        <w:pStyle w:val="Nessunaspaziatura"/>
        <w:numPr>
          <w:ilvl w:val="0"/>
          <w:numId w:val="22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4 - Poco utile</w:t>
      </w:r>
    </w:p>
    <w:p w14:paraId="689C1189" w14:textId="77777777" w:rsidR="00B40FA1" w:rsidRPr="00F90927" w:rsidRDefault="00B40FA1" w:rsidP="00F90927">
      <w:pPr>
        <w:pStyle w:val="Nessunaspaziatura"/>
        <w:numPr>
          <w:ilvl w:val="0"/>
          <w:numId w:val="22"/>
        </w:numPr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5 - Per nulla utile</w:t>
      </w:r>
    </w:p>
    <w:p w14:paraId="6923604B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46599FD8" w14:textId="6808A85B" w:rsidR="00B40FA1" w:rsidRPr="00F90927" w:rsidRDefault="00B40FA1" w:rsidP="00F90927">
      <w:pPr>
        <w:pStyle w:val="Nessunaspaziatura"/>
        <w:numPr>
          <w:ilvl w:val="0"/>
          <w:numId w:val="18"/>
        </w:numPr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Ha commenti o suggerimenti aggiuntivi che ci possano aiutare a migliorare? (Risposta aperta)</w:t>
      </w:r>
    </w:p>
    <w:p w14:paraId="4F65E211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681A4EAC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1029C84A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3EB4E820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29FB6F71" w14:textId="77777777" w:rsidR="0050516B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4910AB5F" w14:textId="77777777" w:rsidR="0050516B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39DB3742" w14:textId="77777777" w:rsidR="0050516B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1D9279FE" w14:textId="77777777" w:rsidR="0050516B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29388009" w14:textId="77777777" w:rsidR="0050516B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1A161F7B" w14:textId="77777777" w:rsidR="0050516B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09C5F87F" w14:textId="77777777" w:rsidR="0050516B" w:rsidRDefault="0050516B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054BFDE2" w14:textId="5DC2806F" w:rsidR="00F90927" w:rsidRDefault="00B40FA1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lastRenderedPageBreak/>
        <w:t>Per gli Esperti</w:t>
      </w:r>
    </w:p>
    <w:p w14:paraId="692906E4" w14:textId="77777777" w:rsidR="00F90927" w:rsidRDefault="00F90927" w:rsidP="00F90927">
      <w:pPr>
        <w:pStyle w:val="Nessunaspaziatura"/>
        <w:rPr>
          <w:rFonts w:ascii="Tahoma" w:hAnsi="Tahoma" w:cs="Tahoma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927" w:rsidRPr="00F90927" w14:paraId="211F98D5" w14:textId="77777777" w:rsidTr="00DF4461">
        <w:trPr>
          <w:trHeight w:val="1169"/>
        </w:trPr>
        <w:tc>
          <w:tcPr>
            <w:tcW w:w="9628" w:type="dxa"/>
          </w:tcPr>
          <w:p w14:paraId="49E733DD" w14:textId="77777777" w:rsidR="00F90927" w:rsidRDefault="00F90927" w:rsidP="00AF110C">
            <w:pPr>
              <w:pStyle w:val="Nessunaspaziatura"/>
              <w:rPr>
                <w:rFonts w:ascii="Tahoma" w:hAnsi="Tahoma" w:cs="Tahoma"/>
                <w:b/>
                <w:bCs/>
                <w:sz w:val="24"/>
                <w:szCs w:val="24"/>
                <w:lang w:eastAsia="it-IT"/>
              </w:rPr>
            </w:pPr>
          </w:p>
          <w:p w14:paraId="268B1645" w14:textId="44B409C2" w:rsidR="00F90927" w:rsidRPr="00F90927" w:rsidRDefault="00F90927" w:rsidP="00AF110C">
            <w:pPr>
              <w:pStyle w:val="Nessunaspaziatura"/>
              <w:rPr>
                <w:rFonts w:ascii="Tahoma" w:hAnsi="Tahoma" w:cs="Tahoma"/>
                <w:b/>
                <w:bCs/>
                <w:sz w:val="24"/>
                <w:szCs w:val="24"/>
                <w:lang w:eastAsia="it-IT"/>
              </w:rPr>
            </w:pPr>
            <w:r w:rsidRPr="00F90927">
              <w:rPr>
                <w:rFonts w:ascii="Tahoma" w:hAnsi="Tahoma" w:cs="Tahoma"/>
                <w:b/>
                <w:bCs/>
                <w:sz w:val="24"/>
                <w:szCs w:val="24"/>
                <w:lang w:eastAsia="it-IT"/>
              </w:rPr>
              <w:t>La vostra prospettiva specialistica</w:t>
            </w:r>
          </w:p>
          <w:p w14:paraId="118C22C2" w14:textId="02FFF22A" w:rsidR="00F90927" w:rsidRDefault="00F90927" w:rsidP="00AF110C">
            <w:pPr>
              <w:pStyle w:val="Nessunaspaziatura"/>
              <w:rPr>
                <w:rFonts w:ascii="Tahoma" w:hAnsi="Tahoma" w:cs="Tahoma"/>
                <w:sz w:val="24"/>
                <w:szCs w:val="24"/>
                <w:lang w:eastAsia="it-IT"/>
              </w:rPr>
            </w:pPr>
            <w:r w:rsidRPr="00F90927">
              <w:rPr>
                <w:rFonts w:ascii="Tahoma" w:hAnsi="Tahoma" w:cs="Tahoma"/>
                <w:sz w:val="24"/>
                <w:szCs w:val="24"/>
                <w:lang w:eastAsia="it-IT"/>
              </w:rPr>
              <w:t>Gentili esperti, il vostro prezioso apporto ha reso possibile questo progetto. Vi chiediamo di fornire il vostro feedback per aiutarci a perfezionare le nostre future collaborazioni.</w:t>
            </w:r>
          </w:p>
          <w:p w14:paraId="1E904E7B" w14:textId="40E20CBD" w:rsidR="00F90927" w:rsidRPr="00F90927" w:rsidRDefault="00F90927" w:rsidP="00AF110C">
            <w:pPr>
              <w:pStyle w:val="Nessunaspaziatura"/>
              <w:rPr>
                <w:rFonts w:ascii="Tahoma" w:hAnsi="Tahoma" w:cs="Tahoma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2181E48D" w14:textId="77777777" w:rsidR="00F90927" w:rsidRDefault="00F90927" w:rsidP="00F90927">
      <w:pPr>
        <w:pStyle w:val="Nessunaspaziatura"/>
        <w:rPr>
          <w:rFonts w:ascii="Tahoma" w:hAnsi="Tahoma" w:cs="Tahoma"/>
          <w:sz w:val="24"/>
          <w:szCs w:val="24"/>
          <w:lang w:eastAsia="it-IT"/>
        </w:rPr>
      </w:pPr>
    </w:p>
    <w:p w14:paraId="4DD6DECC" w14:textId="4B538945" w:rsidR="00B40FA1" w:rsidRPr="00F90927" w:rsidRDefault="00B40FA1" w:rsidP="00F90927">
      <w:pPr>
        <w:pStyle w:val="Nessunaspaziatura"/>
        <w:numPr>
          <w:ilvl w:val="0"/>
          <w:numId w:val="23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Come valuta la chiarezza degli obiettivi e delle aspettative relative al suo contributo al progetto?</w:t>
      </w:r>
    </w:p>
    <w:p w14:paraId="472E11F3" w14:textId="77777777" w:rsidR="00B40FA1" w:rsidRPr="00F90927" w:rsidRDefault="00B40FA1" w:rsidP="00F90927">
      <w:pPr>
        <w:pStyle w:val="Nessunaspaziatura"/>
        <w:numPr>
          <w:ilvl w:val="0"/>
          <w:numId w:val="24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Molto chiari</w:t>
      </w:r>
    </w:p>
    <w:p w14:paraId="4D7368F3" w14:textId="77777777" w:rsidR="00B40FA1" w:rsidRPr="00F90927" w:rsidRDefault="00B40FA1" w:rsidP="00F90927">
      <w:pPr>
        <w:pStyle w:val="Nessunaspaziatura"/>
        <w:numPr>
          <w:ilvl w:val="0"/>
          <w:numId w:val="24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Chiari</w:t>
      </w:r>
    </w:p>
    <w:p w14:paraId="5F8E0BAA" w14:textId="77777777" w:rsidR="00B40FA1" w:rsidRPr="00F90927" w:rsidRDefault="00B40FA1" w:rsidP="00F90927">
      <w:pPr>
        <w:pStyle w:val="Nessunaspaziatura"/>
        <w:numPr>
          <w:ilvl w:val="0"/>
          <w:numId w:val="24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Parzialmente chiari</w:t>
      </w:r>
    </w:p>
    <w:p w14:paraId="67626D58" w14:textId="77777777" w:rsidR="00B40FA1" w:rsidRPr="00F90927" w:rsidRDefault="00B40FA1" w:rsidP="00F90927">
      <w:pPr>
        <w:pStyle w:val="Nessunaspaziatura"/>
        <w:numPr>
          <w:ilvl w:val="0"/>
          <w:numId w:val="24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4 - Poco chiari</w:t>
      </w:r>
    </w:p>
    <w:p w14:paraId="4609BB16" w14:textId="77777777" w:rsidR="00B40FA1" w:rsidRPr="00F90927" w:rsidRDefault="00B40FA1" w:rsidP="00F90927">
      <w:pPr>
        <w:pStyle w:val="Nessunaspaziatura"/>
        <w:numPr>
          <w:ilvl w:val="0"/>
          <w:numId w:val="24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5 - Per nulla chiari</w:t>
      </w:r>
    </w:p>
    <w:p w14:paraId="5814FE2B" w14:textId="77777777" w:rsidR="00F90927" w:rsidRDefault="00F90927" w:rsidP="00F90927">
      <w:pPr>
        <w:pStyle w:val="Nessunaspaziatura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7E5B06F7" w14:textId="42768160" w:rsidR="00B40FA1" w:rsidRPr="00F90927" w:rsidRDefault="00B40FA1" w:rsidP="00F90927">
      <w:pPr>
        <w:pStyle w:val="Nessunaspaziatura"/>
        <w:numPr>
          <w:ilvl w:val="0"/>
          <w:numId w:val="23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Ha ritenuto adeguato il supporto e la comunicazione ricevuti dal team durante tutte le fasi del progetto (preparazione, realizzazione, post-attività)?</w:t>
      </w:r>
    </w:p>
    <w:p w14:paraId="052738FB" w14:textId="77777777" w:rsidR="00B40FA1" w:rsidRPr="00F90927" w:rsidRDefault="00B40FA1" w:rsidP="00F90927">
      <w:pPr>
        <w:pStyle w:val="Nessunaspaziatura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Molto adeguato</w:t>
      </w:r>
    </w:p>
    <w:p w14:paraId="4CC1A36A" w14:textId="77777777" w:rsidR="00B40FA1" w:rsidRPr="00F90927" w:rsidRDefault="00B40FA1" w:rsidP="00F90927">
      <w:pPr>
        <w:pStyle w:val="Nessunaspaziatura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Adeguato</w:t>
      </w:r>
    </w:p>
    <w:p w14:paraId="3BA6F61F" w14:textId="77777777" w:rsidR="00B40FA1" w:rsidRPr="00F90927" w:rsidRDefault="00B40FA1" w:rsidP="00F90927">
      <w:pPr>
        <w:pStyle w:val="Nessunaspaziatura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Parzialmente adeguato</w:t>
      </w:r>
    </w:p>
    <w:p w14:paraId="0F3CCA39" w14:textId="77777777" w:rsidR="00B40FA1" w:rsidRPr="00F90927" w:rsidRDefault="00B40FA1" w:rsidP="00F90927">
      <w:pPr>
        <w:pStyle w:val="Nessunaspaziatura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4 - Poco adeguato</w:t>
      </w:r>
    </w:p>
    <w:p w14:paraId="2A26A0B5" w14:textId="77777777" w:rsidR="00B40FA1" w:rsidRPr="00F90927" w:rsidRDefault="00B40FA1" w:rsidP="00F90927">
      <w:pPr>
        <w:pStyle w:val="Nessunaspaziatura"/>
        <w:numPr>
          <w:ilvl w:val="0"/>
          <w:numId w:val="25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5 - Per nulla adeguato</w:t>
      </w:r>
    </w:p>
    <w:p w14:paraId="77593E6C" w14:textId="77777777" w:rsidR="00F90927" w:rsidRDefault="00F90927" w:rsidP="00F90927">
      <w:pPr>
        <w:pStyle w:val="Nessunaspaziatura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26F01BD8" w14:textId="5D46BDA7" w:rsidR="00B40FA1" w:rsidRPr="00F90927" w:rsidRDefault="00B40FA1" w:rsidP="00F90927">
      <w:pPr>
        <w:pStyle w:val="Nessunaspaziatura"/>
        <w:numPr>
          <w:ilvl w:val="0"/>
          <w:numId w:val="23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Le risorse (materiali, informazioni, strumenti) messe a sua disposizione erano sufficienti e appropriate per la realizzazione del suo contributo?</w:t>
      </w:r>
    </w:p>
    <w:p w14:paraId="6468EA02" w14:textId="77777777" w:rsidR="00B40FA1" w:rsidRPr="00F90927" w:rsidRDefault="00B40FA1" w:rsidP="00F90927">
      <w:pPr>
        <w:pStyle w:val="Nessunaspaziatur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Completamente sufficienti e appropriate</w:t>
      </w:r>
    </w:p>
    <w:p w14:paraId="27E645F0" w14:textId="77777777" w:rsidR="00B40FA1" w:rsidRPr="00F90927" w:rsidRDefault="00B40FA1" w:rsidP="00F90927">
      <w:pPr>
        <w:pStyle w:val="Nessunaspaziatur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Sufficienti e appropriate</w:t>
      </w:r>
    </w:p>
    <w:p w14:paraId="4815E1A7" w14:textId="77777777" w:rsidR="00B40FA1" w:rsidRPr="00F90927" w:rsidRDefault="00B40FA1" w:rsidP="00F90927">
      <w:pPr>
        <w:pStyle w:val="Nessunaspaziatur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Parzialmente sufficienti e appropriate</w:t>
      </w:r>
    </w:p>
    <w:p w14:paraId="0A7E98DD" w14:textId="77777777" w:rsidR="00B40FA1" w:rsidRPr="00F90927" w:rsidRDefault="00B40FA1" w:rsidP="00F90927">
      <w:pPr>
        <w:pStyle w:val="Nessunaspaziatur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4 - Poco sufficienti e appropriate</w:t>
      </w:r>
    </w:p>
    <w:p w14:paraId="35BB1DEB" w14:textId="77777777" w:rsidR="00B40FA1" w:rsidRPr="00F90927" w:rsidRDefault="00B40FA1" w:rsidP="00F90927">
      <w:pPr>
        <w:pStyle w:val="Nessunaspaziatur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5 - Per nulla sufficienti e appropriate</w:t>
      </w:r>
    </w:p>
    <w:p w14:paraId="5D513C3C" w14:textId="77777777" w:rsidR="00F90927" w:rsidRDefault="00F90927" w:rsidP="00F90927">
      <w:pPr>
        <w:pStyle w:val="Nessunaspaziatura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66778CB9" w14:textId="0678A4A7" w:rsidR="00B40FA1" w:rsidRDefault="00B40FA1" w:rsidP="00F90927">
      <w:pPr>
        <w:pStyle w:val="Nessunaspaziatura"/>
        <w:numPr>
          <w:ilvl w:val="0"/>
          <w:numId w:val="23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Quali sono stati i punti di forza di questa collaborazione dal suo punto di vista? (Risposta aperta)</w:t>
      </w:r>
    </w:p>
    <w:p w14:paraId="5658FDCE" w14:textId="77777777" w:rsidR="00F90927" w:rsidRPr="00F90927" w:rsidRDefault="00F90927" w:rsidP="00F90927">
      <w:pPr>
        <w:pStyle w:val="Nessunaspaziatura"/>
        <w:ind w:left="360"/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135E7292" w14:textId="77777777" w:rsidR="00B40FA1" w:rsidRDefault="00B40FA1" w:rsidP="00F90927">
      <w:pPr>
        <w:pStyle w:val="Nessunaspaziatura"/>
        <w:numPr>
          <w:ilvl w:val="0"/>
          <w:numId w:val="23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Quali suggerimenti specifici darebbe per migliorare la collaborazione in futuri progetti simili? (Risposta aperta)</w:t>
      </w:r>
    </w:p>
    <w:p w14:paraId="3CC61011" w14:textId="77777777" w:rsidR="00F90927" w:rsidRPr="00F90927" w:rsidRDefault="00F90927" w:rsidP="00F90927">
      <w:pPr>
        <w:pStyle w:val="Nessunaspaziatura"/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</w:p>
    <w:p w14:paraId="295E0AF4" w14:textId="77777777" w:rsidR="00B40FA1" w:rsidRPr="00F90927" w:rsidRDefault="00B40FA1" w:rsidP="00F90927">
      <w:pPr>
        <w:pStyle w:val="Nessunaspaziatura"/>
        <w:numPr>
          <w:ilvl w:val="0"/>
          <w:numId w:val="23"/>
        </w:numPr>
        <w:jc w:val="both"/>
        <w:rPr>
          <w:rFonts w:ascii="Tahoma" w:hAnsi="Tahoma" w:cs="Tahoma"/>
          <w:b/>
          <w:bCs/>
          <w:sz w:val="24"/>
          <w:szCs w:val="24"/>
          <w:lang w:eastAsia="it-IT"/>
        </w:rPr>
      </w:pPr>
      <w:r w:rsidRPr="00F90927">
        <w:rPr>
          <w:rFonts w:ascii="Tahoma" w:hAnsi="Tahoma" w:cs="Tahoma"/>
          <w:b/>
          <w:bCs/>
          <w:sz w:val="24"/>
          <w:szCs w:val="24"/>
          <w:lang w:eastAsia="it-IT"/>
        </w:rPr>
        <w:t>Sarebbe disponibile a collaborare nuovamente su progetti di questo tipo in futuro?</w:t>
      </w:r>
    </w:p>
    <w:p w14:paraId="17D70A29" w14:textId="77777777" w:rsidR="00B40FA1" w:rsidRPr="00F90927" w:rsidRDefault="00B40FA1" w:rsidP="00F90927">
      <w:pPr>
        <w:pStyle w:val="Nessunaspaziatura"/>
        <w:numPr>
          <w:ilvl w:val="0"/>
          <w:numId w:val="27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1 - Certamente sì</w:t>
      </w:r>
    </w:p>
    <w:p w14:paraId="2FAD805E" w14:textId="77777777" w:rsidR="00B40FA1" w:rsidRPr="00F90927" w:rsidRDefault="00B40FA1" w:rsidP="00F90927">
      <w:pPr>
        <w:pStyle w:val="Nessunaspaziatura"/>
        <w:numPr>
          <w:ilvl w:val="0"/>
          <w:numId w:val="27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2 - Sì</w:t>
      </w:r>
    </w:p>
    <w:p w14:paraId="2E2255D7" w14:textId="77777777" w:rsidR="00B40FA1" w:rsidRPr="00F90927" w:rsidRDefault="00B40FA1" w:rsidP="00F90927">
      <w:pPr>
        <w:pStyle w:val="Nessunaspaziatura"/>
        <w:numPr>
          <w:ilvl w:val="0"/>
          <w:numId w:val="27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3 - Forse</w:t>
      </w:r>
    </w:p>
    <w:p w14:paraId="7643DBB7" w14:textId="77777777" w:rsidR="00B40FA1" w:rsidRPr="00F90927" w:rsidRDefault="00B40FA1" w:rsidP="00F90927">
      <w:pPr>
        <w:pStyle w:val="Nessunaspaziatura"/>
        <w:numPr>
          <w:ilvl w:val="0"/>
          <w:numId w:val="27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4 - No</w:t>
      </w:r>
    </w:p>
    <w:p w14:paraId="2450E7AE" w14:textId="77777777" w:rsidR="00B40FA1" w:rsidRPr="00F90927" w:rsidRDefault="00B40FA1" w:rsidP="00F90927">
      <w:pPr>
        <w:pStyle w:val="Nessunaspaziatura"/>
        <w:numPr>
          <w:ilvl w:val="0"/>
          <w:numId w:val="27"/>
        </w:numPr>
        <w:jc w:val="both"/>
        <w:rPr>
          <w:rFonts w:ascii="Tahoma" w:hAnsi="Tahoma" w:cs="Tahoma"/>
          <w:sz w:val="24"/>
          <w:szCs w:val="24"/>
          <w:lang w:eastAsia="it-IT"/>
        </w:rPr>
      </w:pPr>
      <w:r w:rsidRPr="00F90927">
        <w:rPr>
          <w:rFonts w:ascii="Tahoma" w:hAnsi="Tahoma" w:cs="Tahoma"/>
          <w:sz w:val="24"/>
          <w:szCs w:val="24"/>
          <w:lang w:eastAsia="it-IT"/>
        </w:rPr>
        <w:t>5 - Assolutamente no</w:t>
      </w:r>
    </w:p>
    <w:p w14:paraId="04D791BC" w14:textId="77777777" w:rsidR="00912512" w:rsidRPr="00F90927" w:rsidRDefault="00912512" w:rsidP="00F90927">
      <w:pPr>
        <w:pStyle w:val="Nessunaspaziatura"/>
        <w:jc w:val="both"/>
        <w:rPr>
          <w:rFonts w:ascii="Tahoma" w:hAnsi="Tahoma" w:cs="Tahoma"/>
          <w:sz w:val="24"/>
          <w:szCs w:val="24"/>
        </w:rPr>
      </w:pPr>
    </w:p>
    <w:sectPr w:rsidR="00912512" w:rsidRPr="00F90927"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40F3" w14:textId="77777777" w:rsidR="00B51BAD" w:rsidRDefault="00B51BAD" w:rsidP="0050516B">
      <w:pPr>
        <w:spacing w:after="0"/>
      </w:pPr>
      <w:r>
        <w:separator/>
      </w:r>
    </w:p>
  </w:endnote>
  <w:endnote w:type="continuationSeparator" w:id="0">
    <w:p w14:paraId="23A8B69B" w14:textId="77777777" w:rsidR="00B51BAD" w:rsidRDefault="00B51BAD" w:rsidP="005051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5137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D042D0" w14:textId="0B17D07B" w:rsidR="0050516B" w:rsidRPr="0050516B" w:rsidRDefault="0050516B">
        <w:pPr>
          <w:pStyle w:val="Pidipagina"/>
          <w:jc w:val="center"/>
          <w:rPr>
            <w:rFonts w:ascii="Times New Roman" w:hAnsi="Times New Roman" w:cs="Times New Roman"/>
          </w:rPr>
        </w:pPr>
        <w:r w:rsidRPr="0050516B">
          <w:rPr>
            <w:rFonts w:ascii="Times New Roman" w:hAnsi="Times New Roman" w:cs="Times New Roman"/>
          </w:rPr>
          <w:fldChar w:fldCharType="begin"/>
        </w:r>
        <w:r w:rsidRPr="0050516B">
          <w:rPr>
            <w:rFonts w:ascii="Times New Roman" w:hAnsi="Times New Roman" w:cs="Times New Roman"/>
          </w:rPr>
          <w:instrText>PAGE   \* MERGEFORMAT</w:instrText>
        </w:r>
        <w:r w:rsidRPr="0050516B">
          <w:rPr>
            <w:rFonts w:ascii="Times New Roman" w:hAnsi="Times New Roman" w:cs="Times New Roman"/>
          </w:rPr>
          <w:fldChar w:fldCharType="separate"/>
        </w:r>
        <w:r w:rsidRPr="0050516B">
          <w:rPr>
            <w:rFonts w:ascii="Times New Roman" w:hAnsi="Times New Roman" w:cs="Times New Roman"/>
          </w:rPr>
          <w:t>2</w:t>
        </w:r>
        <w:r w:rsidRPr="0050516B">
          <w:rPr>
            <w:rFonts w:ascii="Times New Roman" w:hAnsi="Times New Roman" w:cs="Times New Roman"/>
          </w:rPr>
          <w:fldChar w:fldCharType="end"/>
        </w:r>
      </w:p>
    </w:sdtContent>
  </w:sdt>
  <w:p w14:paraId="68D9A572" w14:textId="77777777" w:rsidR="0050516B" w:rsidRPr="0050516B" w:rsidRDefault="0050516B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C5C3" w14:textId="77777777" w:rsidR="00B51BAD" w:rsidRDefault="00B51BAD" w:rsidP="0050516B">
      <w:pPr>
        <w:spacing w:after="0"/>
      </w:pPr>
      <w:r>
        <w:separator/>
      </w:r>
    </w:p>
  </w:footnote>
  <w:footnote w:type="continuationSeparator" w:id="0">
    <w:p w14:paraId="0054DCC7" w14:textId="77777777" w:rsidR="00B51BAD" w:rsidRDefault="00B51BAD" w:rsidP="005051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F7E"/>
    <w:multiLevelType w:val="hybridMultilevel"/>
    <w:tmpl w:val="607A93EE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485"/>
    <w:multiLevelType w:val="hybridMultilevel"/>
    <w:tmpl w:val="B9EC3B84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72D0"/>
    <w:multiLevelType w:val="multilevel"/>
    <w:tmpl w:val="DE52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175D6"/>
    <w:multiLevelType w:val="hybridMultilevel"/>
    <w:tmpl w:val="D1DEEB58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3AFA"/>
    <w:multiLevelType w:val="multilevel"/>
    <w:tmpl w:val="A508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16CA6"/>
    <w:multiLevelType w:val="multilevel"/>
    <w:tmpl w:val="CE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12CDA"/>
    <w:multiLevelType w:val="hybridMultilevel"/>
    <w:tmpl w:val="C76C1AD6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15D31"/>
    <w:multiLevelType w:val="hybridMultilevel"/>
    <w:tmpl w:val="F718DA04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567FC"/>
    <w:multiLevelType w:val="multilevel"/>
    <w:tmpl w:val="F22E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A335C"/>
    <w:multiLevelType w:val="multilevel"/>
    <w:tmpl w:val="FD8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04DB5"/>
    <w:multiLevelType w:val="multilevel"/>
    <w:tmpl w:val="D97E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92B05"/>
    <w:multiLevelType w:val="hybridMultilevel"/>
    <w:tmpl w:val="16D66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D3FB3"/>
    <w:multiLevelType w:val="hybridMultilevel"/>
    <w:tmpl w:val="E3887092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B350C"/>
    <w:multiLevelType w:val="multilevel"/>
    <w:tmpl w:val="91BC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C6411"/>
    <w:multiLevelType w:val="hybridMultilevel"/>
    <w:tmpl w:val="613231E0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E5DE6"/>
    <w:multiLevelType w:val="multilevel"/>
    <w:tmpl w:val="064A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B1F3D"/>
    <w:multiLevelType w:val="hybridMultilevel"/>
    <w:tmpl w:val="A7D28D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74D40"/>
    <w:multiLevelType w:val="hybridMultilevel"/>
    <w:tmpl w:val="AE1851E0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B7981"/>
    <w:multiLevelType w:val="hybridMultilevel"/>
    <w:tmpl w:val="223CAC98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05681"/>
    <w:multiLevelType w:val="hybridMultilevel"/>
    <w:tmpl w:val="B4D266B6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D4AA0"/>
    <w:multiLevelType w:val="multilevel"/>
    <w:tmpl w:val="4B58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8090E"/>
    <w:multiLevelType w:val="hybridMultilevel"/>
    <w:tmpl w:val="05D879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85702"/>
    <w:multiLevelType w:val="hybridMultilevel"/>
    <w:tmpl w:val="A288BA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DF6000"/>
    <w:multiLevelType w:val="multilevel"/>
    <w:tmpl w:val="77D2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EB0CC2"/>
    <w:multiLevelType w:val="hybridMultilevel"/>
    <w:tmpl w:val="12BE49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AB2B45"/>
    <w:multiLevelType w:val="hybridMultilevel"/>
    <w:tmpl w:val="80F0FA80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A2322"/>
    <w:multiLevelType w:val="hybridMultilevel"/>
    <w:tmpl w:val="00089970"/>
    <w:lvl w:ilvl="0" w:tplc="F93AC6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70369">
    <w:abstractNumId w:val="20"/>
  </w:num>
  <w:num w:numId="2" w16cid:durableId="154226031">
    <w:abstractNumId w:val="10"/>
  </w:num>
  <w:num w:numId="3" w16cid:durableId="985358537">
    <w:abstractNumId w:val="15"/>
  </w:num>
  <w:num w:numId="4" w16cid:durableId="92749446">
    <w:abstractNumId w:val="8"/>
  </w:num>
  <w:num w:numId="5" w16cid:durableId="1003970304">
    <w:abstractNumId w:val="9"/>
  </w:num>
  <w:num w:numId="6" w16cid:durableId="662856097">
    <w:abstractNumId w:val="23"/>
  </w:num>
  <w:num w:numId="7" w16cid:durableId="575555962">
    <w:abstractNumId w:val="5"/>
  </w:num>
  <w:num w:numId="8" w16cid:durableId="1924947972">
    <w:abstractNumId w:val="4"/>
  </w:num>
  <w:num w:numId="9" w16cid:durableId="1232160642">
    <w:abstractNumId w:val="13"/>
  </w:num>
  <w:num w:numId="10" w16cid:durableId="2080900357">
    <w:abstractNumId w:val="2"/>
  </w:num>
  <w:num w:numId="11" w16cid:durableId="1947030721">
    <w:abstractNumId w:val="11"/>
  </w:num>
  <w:num w:numId="12" w16cid:durableId="475536564">
    <w:abstractNumId w:val="16"/>
  </w:num>
  <w:num w:numId="13" w16cid:durableId="65303017">
    <w:abstractNumId w:val="22"/>
  </w:num>
  <w:num w:numId="14" w16cid:durableId="364839279">
    <w:abstractNumId w:val="7"/>
  </w:num>
  <w:num w:numId="15" w16cid:durableId="1548370134">
    <w:abstractNumId w:val="3"/>
  </w:num>
  <w:num w:numId="16" w16cid:durableId="1181701924">
    <w:abstractNumId w:val="12"/>
  </w:num>
  <w:num w:numId="17" w16cid:durableId="1815441231">
    <w:abstractNumId w:val="25"/>
  </w:num>
  <w:num w:numId="18" w16cid:durableId="1123184036">
    <w:abstractNumId w:val="24"/>
  </w:num>
  <w:num w:numId="19" w16cid:durableId="1771662212">
    <w:abstractNumId w:val="1"/>
  </w:num>
  <w:num w:numId="20" w16cid:durableId="775518738">
    <w:abstractNumId w:val="19"/>
  </w:num>
  <w:num w:numId="21" w16cid:durableId="781806496">
    <w:abstractNumId w:val="6"/>
  </w:num>
  <w:num w:numId="22" w16cid:durableId="1756827113">
    <w:abstractNumId w:val="17"/>
  </w:num>
  <w:num w:numId="23" w16cid:durableId="1247691825">
    <w:abstractNumId w:val="21"/>
  </w:num>
  <w:num w:numId="24" w16cid:durableId="1761019869">
    <w:abstractNumId w:val="14"/>
  </w:num>
  <w:num w:numId="25" w16cid:durableId="1855001060">
    <w:abstractNumId w:val="0"/>
  </w:num>
  <w:num w:numId="26" w16cid:durableId="1699312160">
    <w:abstractNumId w:val="26"/>
  </w:num>
  <w:num w:numId="27" w16cid:durableId="13183417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E6"/>
    <w:rsid w:val="00014D1B"/>
    <w:rsid w:val="00055055"/>
    <w:rsid w:val="000658A5"/>
    <w:rsid w:val="00235F6F"/>
    <w:rsid w:val="004450E6"/>
    <w:rsid w:val="0050516B"/>
    <w:rsid w:val="006B0A87"/>
    <w:rsid w:val="00705F87"/>
    <w:rsid w:val="007565C5"/>
    <w:rsid w:val="007E2553"/>
    <w:rsid w:val="00912512"/>
    <w:rsid w:val="0095316B"/>
    <w:rsid w:val="009A7BD5"/>
    <w:rsid w:val="00A44688"/>
    <w:rsid w:val="00B36ABE"/>
    <w:rsid w:val="00B40FA1"/>
    <w:rsid w:val="00B51BAD"/>
    <w:rsid w:val="00C90745"/>
    <w:rsid w:val="00D24810"/>
    <w:rsid w:val="00D50D33"/>
    <w:rsid w:val="00D629B3"/>
    <w:rsid w:val="00D825BD"/>
    <w:rsid w:val="00EC7F07"/>
    <w:rsid w:val="00F66480"/>
    <w:rsid w:val="00F90927"/>
    <w:rsid w:val="00FA3D37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CBE8"/>
  <w15:chartTrackingRefBased/>
  <w15:docId w15:val="{F0371790-8FDD-4C15-B2C6-ED20E4FE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50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50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50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50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50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50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50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45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5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5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50E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50E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50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50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50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50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5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50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50E6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50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50E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5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50E6"/>
    <w:rPr>
      <w:rFonts w:ascii="Calibri" w:hAnsi="Calibri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50E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40FA1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B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B0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0A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0A87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0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0A87"/>
    <w:rPr>
      <w:rFonts w:ascii="Calibri" w:hAnsi="Calibri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516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16B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0516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16B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ZEN</dc:creator>
  <cp:keywords/>
  <dc:description/>
  <cp:lastModifiedBy>EDI ZEN</cp:lastModifiedBy>
  <cp:revision>8</cp:revision>
  <dcterms:created xsi:type="dcterms:W3CDTF">2025-07-07T06:09:00Z</dcterms:created>
  <dcterms:modified xsi:type="dcterms:W3CDTF">2025-08-11T11:09:00Z</dcterms:modified>
</cp:coreProperties>
</file>