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A" w:rsidRDefault="00253F9A">
      <w:pPr>
        <w:rPr>
          <w:b/>
        </w:rPr>
      </w:pPr>
    </w:p>
    <w:p w:rsidR="00253F9A" w:rsidRDefault="00253F9A">
      <w:pPr>
        <w:rPr>
          <w:b/>
        </w:rPr>
      </w:pPr>
    </w:p>
    <w:p w:rsidR="00DE3EB4" w:rsidRPr="00253F9A" w:rsidRDefault="009C72C7">
      <w:pPr>
        <w:rPr>
          <w:b/>
        </w:rPr>
      </w:pPr>
      <w:r w:rsidRPr="00253F9A">
        <w:rPr>
          <w:b/>
        </w:rPr>
        <w:t>Allegato B – Scheda di punteggio Esperto Progettista</w:t>
      </w:r>
    </w:p>
    <w:p w:rsidR="009C72C7" w:rsidRDefault="009C72C7">
      <w:r>
        <w:t>Descrizione Criteri Punti – Esperto Progettista</w:t>
      </w:r>
    </w:p>
    <w:p w:rsidR="00FC42A1" w:rsidRDefault="00FC42A1"/>
    <w:p w:rsidR="00FC42A1" w:rsidRDefault="00FC42A1"/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3"/>
        <w:gridCol w:w="1701"/>
        <w:gridCol w:w="1559"/>
      </w:tblGrid>
      <w:tr w:rsidR="005D7F91" w:rsidRPr="00FC42A1" w:rsidTr="005D7F91">
        <w:trPr>
          <w:trHeight w:val="27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F91" w:rsidRPr="00FC42A1" w:rsidRDefault="005D7F91" w:rsidP="00FC42A1">
            <w:pPr>
              <w:autoSpaceDN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FC42A1">
              <w:rPr>
                <w:rFonts w:eastAsia="Calibri" w:cs="Times New Roman"/>
                <w:b/>
                <w:sz w:val="24"/>
                <w:szCs w:val="24"/>
              </w:rPr>
              <w:t>Criteri di valutazione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F91" w:rsidRPr="00FC42A1" w:rsidRDefault="005D7F91" w:rsidP="00FC42A1">
            <w:pPr>
              <w:autoSpaceDN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91" w:rsidRPr="00FC42A1" w:rsidRDefault="005D7F91" w:rsidP="00FC42A1">
            <w:pPr>
              <w:autoSpaceDN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Da compilare a cura della scuola</w:t>
            </w:r>
          </w:p>
        </w:tc>
      </w:tr>
      <w:tr w:rsidR="005D7F91" w:rsidRPr="00FC42A1" w:rsidTr="005D7F91">
        <w:trPr>
          <w:trHeight w:val="58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F91" w:rsidRPr="00FC42A1" w:rsidRDefault="005D7F91" w:rsidP="005D7F91">
            <w:pPr>
              <w:autoSpaceDN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C42A1">
              <w:rPr>
                <w:rFonts w:eastAsia="Calibri" w:cs="Times New Roman"/>
                <w:sz w:val="24"/>
                <w:szCs w:val="24"/>
              </w:rPr>
              <w:t xml:space="preserve">Diploma di Laurea in aree disciplinari relative alle competenze professionali richieste </w:t>
            </w:r>
            <w:r>
              <w:rPr>
                <w:rFonts w:eastAsia="Calibri" w:cs="Times New Roman"/>
                <w:sz w:val="24"/>
                <w:szCs w:val="24"/>
              </w:rPr>
              <w:t>(I</w:t>
            </w:r>
            <w:r w:rsidRPr="00FC42A1">
              <w:rPr>
                <w:rFonts w:eastAsia="Calibri" w:cs="Times New Roman"/>
                <w:sz w:val="24"/>
                <w:szCs w:val="24"/>
              </w:rPr>
              <w:t>NFORMATICA,MATEMATICA,FISICA,INGEGNERIA)</w:t>
            </w:r>
            <w:r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Pr="005D7F91">
              <w:rPr>
                <w:rFonts w:eastAsia="Calibri" w:cs="Times New Roman"/>
                <w:b/>
                <w:sz w:val="24"/>
                <w:szCs w:val="24"/>
              </w:rPr>
              <w:t>PUNTI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F91" w:rsidRPr="00FC42A1" w:rsidRDefault="005D7F91" w:rsidP="00FC42A1">
            <w:pPr>
              <w:autoSpaceDN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FC42A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5D7F91" w:rsidRPr="00FC42A1" w:rsidRDefault="005D7F91" w:rsidP="005D7F91">
            <w:pPr>
              <w:autoSpaceDN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Punti……………..</w:t>
            </w:r>
            <w:r w:rsidRPr="00FC42A1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91" w:rsidRDefault="005D7F91" w:rsidP="00FC42A1">
            <w:pPr>
              <w:autoSpaceDN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5D7F91" w:rsidRPr="00FC42A1" w:rsidRDefault="005D7F91" w:rsidP="00FC42A1">
            <w:pPr>
              <w:autoSpaceDN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Punti…..………...</w:t>
            </w:r>
          </w:p>
        </w:tc>
      </w:tr>
      <w:tr w:rsidR="00C17CD3" w:rsidRPr="00FC42A1" w:rsidTr="005D7F91">
        <w:trPr>
          <w:trHeight w:val="3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D3" w:rsidRPr="00C17CD3" w:rsidRDefault="00C17CD3" w:rsidP="00647127">
            <w:pPr>
              <w:rPr>
                <w:rFonts w:eastAsia="Calibri"/>
                <w:sz w:val="24"/>
                <w:szCs w:val="24"/>
              </w:rPr>
            </w:pPr>
            <w:r w:rsidRPr="00C17CD3">
              <w:rPr>
                <w:rFonts w:eastAsia="Calibri"/>
                <w:sz w:val="24"/>
                <w:szCs w:val="24"/>
              </w:rPr>
              <w:t>Altri Diplomi di  Laurea</w:t>
            </w:r>
            <w:r>
              <w:rPr>
                <w:rFonts w:eastAsia="Calibri"/>
                <w:sz w:val="24"/>
                <w:szCs w:val="24"/>
              </w:rPr>
              <w:t>: PUNTI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D3" w:rsidRPr="00FC42A1" w:rsidRDefault="00C17CD3" w:rsidP="005D7F91">
            <w:pPr>
              <w:autoSpaceDN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Punti..……………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D3" w:rsidRPr="00FC42A1" w:rsidRDefault="00C17CD3" w:rsidP="00FC42A1">
            <w:pPr>
              <w:autoSpaceDN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Punti…..…………</w:t>
            </w:r>
          </w:p>
        </w:tc>
      </w:tr>
      <w:tr w:rsidR="00C17CD3" w:rsidRPr="00FC42A1" w:rsidTr="005D7F91">
        <w:trPr>
          <w:trHeight w:val="3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D3" w:rsidRPr="00FC42A1" w:rsidRDefault="00C17CD3" w:rsidP="00DB7B2D">
            <w:pPr>
              <w:autoSpaceDN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Patente ECDL: </w:t>
            </w:r>
            <w:r w:rsidRPr="005D7F91">
              <w:rPr>
                <w:rFonts w:eastAsia="Calibri" w:cs="Times New Roman"/>
                <w:b/>
                <w:sz w:val="24"/>
                <w:szCs w:val="24"/>
              </w:rPr>
              <w:t>PUNTI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D3" w:rsidRPr="00FC42A1" w:rsidRDefault="00C17CD3" w:rsidP="005D7F91">
            <w:pPr>
              <w:autoSpaceDN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Punti……………..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D3" w:rsidRDefault="00C17CD3" w:rsidP="00DB7B2D">
            <w:pPr>
              <w:autoSpaceDN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Punti…..…………</w:t>
            </w:r>
          </w:p>
        </w:tc>
      </w:tr>
      <w:tr w:rsidR="00C17CD3" w:rsidRPr="00FC42A1" w:rsidTr="005D7F91">
        <w:trPr>
          <w:trHeight w:val="2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D3" w:rsidRPr="00FC42A1" w:rsidRDefault="00C17CD3" w:rsidP="00FC42A1">
            <w:pPr>
              <w:autoSpaceDN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C42A1">
              <w:rPr>
                <w:rFonts w:eastAsia="Calibri" w:cs="Times New Roman"/>
                <w:sz w:val="24"/>
                <w:szCs w:val="24"/>
              </w:rPr>
              <w:t>Esperienza professionale nel settore di riferimento (Gestione  apparecchiature multimediali hardware e software)</w:t>
            </w:r>
            <w:r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Pr="005D7F91">
              <w:rPr>
                <w:rFonts w:eastAsia="Calibri" w:cs="Times New Roman"/>
                <w:b/>
                <w:sz w:val="24"/>
                <w:szCs w:val="24"/>
              </w:rPr>
              <w:t>PUNTI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D3" w:rsidRPr="00FC42A1" w:rsidRDefault="00C17CD3" w:rsidP="00FC42A1">
            <w:pPr>
              <w:autoSpaceDN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C17CD3" w:rsidRPr="00FC42A1" w:rsidRDefault="00C17CD3" w:rsidP="005D7F91">
            <w:pPr>
              <w:autoSpaceDN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Punti……………..</w:t>
            </w:r>
            <w:r w:rsidRPr="00FC42A1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D3" w:rsidRDefault="00C17CD3" w:rsidP="00FC42A1">
            <w:pPr>
              <w:autoSpaceDN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C17CD3" w:rsidRPr="00FC42A1" w:rsidRDefault="00C17CD3" w:rsidP="005D7F91">
            <w:pPr>
              <w:autoSpaceDN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Punti.…………....</w:t>
            </w:r>
          </w:p>
        </w:tc>
      </w:tr>
      <w:tr w:rsidR="00C17CD3" w:rsidRPr="00FC42A1" w:rsidTr="005D7F91">
        <w:trPr>
          <w:trHeight w:val="27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D3" w:rsidRPr="00FC42A1" w:rsidRDefault="00C17CD3" w:rsidP="00FC42A1">
            <w:pPr>
              <w:autoSpaceDN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C42A1">
              <w:rPr>
                <w:rFonts w:eastAsia="Calibri" w:cs="Times New Roman"/>
                <w:sz w:val="24"/>
                <w:szCs w:val="24"/>
              </w:rPr>
              <w:t>Esperienze pregresse in ambiente scolastico come progettista</w:t>
            </w:r>
            <w:r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Pr="005D7F91">
              <w:rPr>
                <w:rFonts w:eastAsia="Calibri" w:cs="Times New Roman"/>
                <w:b/>
                <w:sz w:val="24"/>
                <w:szCs w:val="24"/>
              </w:rPr>
              <w:t>PUNTI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D3" w:rsidRPr="00FC42A1" w:rsidRDefault="00C17CD3" w:rsidP="005D7F91">
            <w:pPr>
              <w:autoSpaceDN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Punti…………...</w:t>
            </w:r>
            <w:r w:rsidRPr="00FC42A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D3" w:rsidRPr="00FC42A1" w:rsidRDefault="00C17CD3" w:rsidP="00FC42A1">
            <w:pPr>
              <w:autoSpaceDN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Punti……..………</w:t>
            </w:r>
          </w:p>
        </w:tc>
      </w:tr>
      <w:tr w:rsidR="00C17CD3" w:rsidRPr="00FC42A1" w:rsidTr="005D7F91">
        <w:trPr>
          <w:trHeight w:val="27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D3" w:rsidRPr="00FC42A1" w:rsidRDefault="00C17CD3" w:rsidP="00FC42A1">
            <w:pPr>
              <w:autoSpaceDN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17CD3">
              <w:rPr>
                <w:rFonts w:eastAsia="Calibri" w:cs="Times New Roman"/>
                <w:sz w:val="24"/>
                <w:szCs w:val="24"/>
              </w:rPr>
              <w:t>Esperienze pregresse di funzione strumentale</w:t>
            </w:r>
            <w:r>
              <w:rPr>
                <w:rFonts w:eastAsia="Calibri" w:cs="Times New Roman"/>
                <w:sz w:val="24"/>
                <w:szCs w:val="24"/>
              </w:rPr>
              <w:t xml:space="preserve">: </w:t>
            </w:r>
            <w:bookmarkStart w:id="0" w:name="_GoBack"/>
            <w:r w:rsidRPr="009D338F">
              <w:rPr>
                <w:rFonts w:eastAsia="Calibri" w:cs="Times New Roman"/>
                <w:b/>
                <w:sz w:val="24"/>
                <w:szCs w:val="24"/>
              </w:rPr>
              <w:t>PUNTI 5</w:t>
            </w:r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D3" w:rsidRDefault="00C17CD3" w:rsidP="005D7F91">
            <w:pPr>
              <w:autoSpaceDN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Punti……………..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D3" w:rsidRDefault="00C17CD3" w:rsidP="00FC42A1">
            <w:pPr>
              <w:autoSpaceDN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Punti……………..</w:t>
            </w:r>
          </w:p>
        </w:tc>
      </w:tr>
    </w:tbl>
    <w:p w:rsidR="00FC42A1" w:rsidRPr="00FC42A1" w:rsidRDefault="00FC42A1" w:rsidP="00FC42A1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253F9A" w:rsidRPr="00FC42A1" w:rsidRDefault="00253F9A">
      <w:pPr>
        <w:rPr>
          <w:sz w:val="24"/>
          <w:szCs w:val="24"/>
        </w:rPr>
      </w:pPr>
    </w:p>
    <w:sectPr w:rsidR="00253F9A" w:rsidRPr="00FC4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52"/>
    <w:rsid w:val="00253F9A"/>
    <w:rsid w:val="00272D0D"/>
    <w:rsid w:val="002824D8"/>
    <w:rsid w:val="005D7F91"/>
    <w:rsid w:val="006728F0"/>
    <w:rsid w:val="008437FD"/>
    <w:rsid w:val="009C72C7"/>
    <w:rsid w:val="009D338F"/>
    <w:rsid w:val="00B12FDD"/>
    <w:rsid w:val="00C17CD3"/>
    <w:rsid w:val="00C36552"/>
    <w:rsid w:val="00DE3EB4"/>
    <w:rsid w:val="00F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5</cp:revision>
  <dcterms:created xsi:type="dcterms:W3CDTF">2016-06-01T06:49:00Z</dcterms:created>
  <dcterms:modified xsi:type="dcterms:W3CDTF">2020-07-31T07:04:00Z</dcterms:modified>
</cp:coreProperties>
</file>