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  <w:bookmarkStart w:id="0" w:name="_heading=h.gjdgxs" w:colFirst="0" w:colLast="0"/>
      <w:bookmarkEnd w:id="0"/>
    </w:p>
    <w:p w14:paraId="6C5C54A7" w14:textId="70E2C7EA" w:rsidR="009C3357" w:rsidRDefault="009C3357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500E5C4C" w14:textId="77777777" w:rsidR="00CD2092" w:rsidRDefault="00CD20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02B5B4C4" w14:textId="77777777" w:rsidR="009C3357" w:rsidRDefault="009C33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4310DC" w14:textId="129E9742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p w14:paraId="691D8961" w14:textId="1BFEF5EA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1F2CDA51" w14:textId="16C013C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968"/>
        <w:gridCol w:w="1147"/>
        <w:gridCol w:w="1188"/>
        <w:gridCol w:w="1409"/>
        <w:gridCol w:w="1415"/>
      </w:tblGrid>
      <w:tr w:rsidR="00695383" w:rsidRPr="00CD2092" w14:paraId="7ACC0DA9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66A248B4" w14:textId="5F344252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ESPERTO</w:t>
            </w:r>
          </w:p>
        </w:tc>
      </w:tr>
      <w:tr w:rsidR="00695383" w:rsidRPr="00CD2092" w14:paraId="5E60271A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0134F84C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261E4D" w14:textId="77777777" w:rsidR="00695383" w:rsidRPr="00CD2092" w:rsidRDefault="00695383" w:rsidP="00BA38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19654DA3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95383" w:rsidRPr="00CD2092" w14:paraId="44A5F2A1" w14:textId="77777777" w:rsidTr="00695383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29C8F5D3" w14:textId="77777777" w:rsidR="00695383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1D8B7047" w14:textId="4DE8C91F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968" w:type="dxa"/>
            <w:vAlign w:val="center"/>
          </w:tcPr>
          <w:p w14:paraId="095F185B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20361641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600821F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409" w:type="dxa"/>
            <w:vAlign w:val="center"/>
          </w:tcPr>
          <w:p w14:paraId="6C8CB62D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vAlign w:val="center"/>
          </w:tcPr>
          <w:p w14:paraId="6D35D129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695383" w:rsidRPr="00CD2092" w14:paraId="1E026CE9" w14:textId="77777777" w:rsidTr="0069538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2D59D126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968" w:type="dxa"/>
            <w:vAlign w:val="bottom"/>
          </w:tcPr>
          <w:p w14:paraId="69B95D4B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3CF2D2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83C1D55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53E24D0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7C171EB8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2AE802D0" w14:textId="77777777" w:rsidTr="00695383">
        <w:trPr>
          <w:trHeight w:val="600"/>
          <w:jc w:val="center"/>
        </w:trPr>
        <w:tc>
          <w:tcPr>
            <w:tcW w:w="3999" w:type="dxa"/>
            <w:shd w:val="clear" w:color="auto" w:fill="auto"/>
          </w:tcPr>
          <w:p w14:paraId="65FEEF02" w14:textId="0CEDC562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Non aver mai presentato domanda di trasferimento nel quinquennio precedente</w:t>
            </w:r>
          </w:p>
        </w:tc>
        <w:tc>
          <w:tcPr>
            <w:tcW w:w="968" w:type="dxa"/>
          </w:tcPr>
          <w:p w14:paraId="002410CC" w14:textId="18B9E7A4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</w:tcPr>
          <w:p w14:paraId="02A51943" w14:textId="2EF84A68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12C6C6D5" w14:textId="55593DCF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EC690A9" w14:textId="1B3B8490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2A8A5A8" w14:textId="580A390D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03F47249" w14:textId="77777777" w:rsidTr="0069538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E18E80E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968" w:type="dxa"/>
            <w:vAlign w:val="bottom"/>
          </w:tcPr>
          <w:p w14:paraId="7C8B50E0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AAA1E1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3810FBFF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EA03582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331AE31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01C49155" w14:textId="77777777" w:rsidTr="00695383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09BDCA03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968" w:type="dxa"/>
            <w:vAlign w:val="bottom"/>
          </w:tcPr>
          <w:p w14:paraId="50FB7B01" w14:textId="5DBB2CE8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AAAABC1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08BF583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45679BB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3488DE4A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5A1A192E" w14:textId="77777777" w:rsidTr="0069538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D081230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968" w:type="dxa"/>
            <w:vAlign w:val="bottom"/>
          </w:tcPr>
          <w:p w14:paraId="69AEB100" w14:textId="70B6B4CB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6DC93D9D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C4DB076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B778598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234CF32F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619A88B7" w14:textId="77777777" w:rsidTr="0069538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644E203" w14:textId="2EE152AE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Conoscenza delle piattaforme per la gestione del progetto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(SIF21/27, PN21/27)</w:t>
            </w:r>
          </w:p>
        </w:tc>
        <w:tc>
          <w:tcPr>
            <w:tcW w:w="968" w:type="dxa"/>
            <w:vAlign w:val="bottom"/>
          </w:tcPr>
          <w:p w14:paraId="0B9F60F0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C56947A" w14:textId="0AAC98D9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08AFC7D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F051E1B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260AB5A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378ABD90" w14:textId="77777777" w:rsidTr="00B9683B">
        <w:trPr>
          <w:trHeight w:val="600"/>
          <w:jc w:val="center"/>
        </w:trPr>
        <w:tc>
          <w:tcPr>
            <w:tcW w:w="3999" w:type="dxa"/>
            <w:shd w:val="clear" w:color="auto" w:fill="auto"/>
          </w:tcPr>
          <w:p w14:paraId="689D3BDA" w14:textId="77777777" w:rsidR="00695383" w:rsidRDefault="00695383" w:rsidP="006953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A57F1DB" w14:textId="2FC661A8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Tutor di orientamento (</w:t>
            </w:r>
            <w:proofErr w:type="spellStart"/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rif.</w:t>
            </w:r>
            <w:proofErr w:type="spellEnd"/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D.M. 63/2023)</w:t>
            </w:r>
          </w:p>
        </w:tc>
        <w:tc>
          <w:tcPr>
            <w:tcW w:w="968" w:type="dxa"/>
          </w:tcPr>
          <w:p w14:paraId="7B5D37A9" w14:textId="77777777" w:rsidR="00695383" w:rsidRDefault="00695383" w:rsidP="006953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AE6291D" w14:textId="730E0185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</w:tcPr>
          <w:p w14:paraId="0F2F4B1F" w14:textId="77777777" w:rsidR="00695383" w:rsidRDefault="00695383" w:rsidP="0069538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AC4189D" w14:textId="6C56EC7B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10 </w:t>
            </w: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188" w:type="dxa"/>
            <w:shd w:val="clear" w:color="auto" w:fill="auto"/>
            <w:noWrap/>
          </w:tcPr>
          <w:p w14:paraId="3FF0FD60" w14:textId="232AEE64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B352A83" w14:textId="1CC3EB69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1ACA6E0" w14:textId="58219E54" w:rsidR="00695383" w:rsidRPr="00CD2092" w:rsidRDefault="00695383" w:rsidP="006953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1C324D6" w14:textId="16690F6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57804D83" w14:textId="702A80CA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99BBC4C" w14:textId="56936D46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0D40313" w14:textId="641608CC" w:rsidR="00695383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2023F6AF" w14:textId="1EBB57B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544F80A0" w14:textId="09066341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0D8B9074" w14:textId="77777777" w:rsidR="00D7744D" w:rsidRDefault="00D7744D" w:rsidP="00D7744D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lastRenderedPageBreak/>
        <w:t>ALLEGATO B: GRIGLIA DI VALUTAZIONE DEI TITOLI</w:t>
      </w:r>
    </w:p>
    <w:p w14:paraId="3E315B94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6930167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50A98E94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26C4A016" w14:textId="77777777" w:rsidR="00CD2092" w:rsidRDefault="00CD20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1082572F" w14:textId="7777777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77C2F706" w14:textId="7777777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968"/>
        <w:gridCol w:w="1147"/>
        <w:gridCol w:w="1188"/>
        <w:gridCol w:w="1409"/>
        <w:gridCol w:w="1415"/>
      </w:tblGrid>
      <w:tr w:rsidR="00C72192" w:rsidRPr="00CD2092" w14:paraId="6F5F3C48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742CA267" w14:textId="03E935A1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 w:rsidR="0069538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</w:t>
            </w:r>
          </w:p>
        </w:tc>
      </w:tr>
      <w:tr w:rsidR="00C72192" w:rsidRPr="00CD2092" w14:paraId="24DB5CEC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33988188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CADFD1E" w14:textId="77777777" w:rsidR="00C72192" w:rsidRPr="00CD2092" w:rsidRDefault="00C72192" w:rsidP="003414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 avviso di selezione interna</w:t>
            </w:r>
          </w:p>
          <w:p w14:paraId="39D46960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2192" w:rsidRPr="00CD2092" w14:paraId="40DB2D74" w14:textId="77777777" w:rsidTr="000709B3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0E88836F" w14:textId="77777777" w:rsidR="00C721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2626E78F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</w:p>
        </w:tc>
        <w:tc>
          <w:tcPr>
            <w:tcW w:w="968" w:type="dxa"/>
            <w:vAlign w:val="center"/>
          </w:tcPr>
          <w:p w14:paraId="3D8E0F33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0DE9DE7D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60091569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409" w:type="dxa"/>
            <w:vAlign w:val="center"/>
          </w:tcPr>
          <w:p w14:paraId="5787393B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vAlign w:val="center"/>
          </w:tcPr>
          <w:p w14:paraId="79AB6F56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C72192" w:rsidRPr="00CD2092" w14:paraId="1874844B" w14:textId="77777777" w:rsidTr="000709B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36B94AE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968" w:type="dxa"/>
            <w:vAlign w:val="bottom"/>
          </w:tcPr>
          <w:p w14:paraId="4133B35F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7752D62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55AFBB1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E768F23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55E29C0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709B3" w:rsidRPr="00CD2092" w14:paraId="45807324" w14:textId="77777777" w:rsidTr="00344A83">
        <w:trPr>
          <w:trHeight w:val="600"/>
          <w:jc w:val="center"/>
        </w:trPr>
        <w:tc>
          <w:tcPr>
            <w:tcW w:w="3999" w:type="dxa"/>
            <w:shd w:val="clear" w:color="auto" w:fill="auto"/>
          </w:tcPr>
          <w:p w14:paraId="2ACB6F7D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Non aver mai presentato domanda di trasferimento nel quinquennio precedente</w:t>
            </w:r>
          </w:p>
        </w:tc>
        <w:tc>
          <w:tcPr>
            <w:tcW w:w="968" w:type="dxa"/>
          </w:tcPr>
          <w:p w14:paraId="5980D451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</w:tcPr>
          <w:p w14:paraId="3E5E1353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3A182035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A986EEA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4E3E2CB" w14:textId="77777777" w:rsidR="000709B3" w:rsidRPr="00CD2092" w:rsidRDefault="000709B3" w:rsidP="00344A83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1EAAF31A" w14:textId="77777777" w:rsidTr="000709B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903E70B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968" w:type="dxa"/>
            <w:vAlign w:val="bottom"/>
          </w:tcPr>
          <w:p w14:paraId="35C37ADF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74D89BD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4A9F17F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6A28D2B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50EAA61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79CDC67C" w14:textId="77777777" w:rsidTr="000709B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1F3CF833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Tutor di orientamento (</w:t>
            </w:r>
            <w:proofErr w:type="spellStart"/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rif.</w:t>
            </w:r>
            <w:proofErr w:type="spellEnd"/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D.M. 63/2023)</w:t>
            </w:r>
          </w:p>
        </w:tc>
        <w:tc>
          <w:tcPr>
            <w:tcW w:w="968" w:type="dxa"/>
            <w:vAlign w:val="bottom"/>
          </w:tcPr>
          <w:p w14:paraId="010A8882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C239DC0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D677CE8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162FB16E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3EB67C5D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073FAB84" w14:textId="77777777" w:rsidTr="000709B3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64486EB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968" w:type="dxa"/>
            <w:vAlign w:val="bottom"/>
          </w:tcPr>
          <w:p w14:paraId="6DF8D995" w14:textId="548609A8" w:rsidR="00C72192" w:rsidRPr="00CD2092" w:rsidRDefault="000709B3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72192"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EC01EC3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B6925F0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BE12ED7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8CEF953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0F2F9A3D" w14:textId="77777777" w:rsidTr="000709B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0A38992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Pubblicazioni inerenti le tematiche del modulo</w:t>
            </w:r>
          </w:p>
        </w:tc>
        <w:tc>
          <w:tcPr>
            <w:tcW w:w="968" w:type="dxa"/>
            <w:vAlign w:val="bottom"/>
          </w:tcPr>
          <w:p w14:paraId="0CE17CBC" w14:textId="352D4ECB" w:rsidR="00C72192" w:rsidRPr="00CD2092" w:rsidRDefault="000709B3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C72192"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417AF1D8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49CB221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A6A5A7B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D1DE6E4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72192" w:rsidRPr="00CD2092" w14:paraId="1E86BFA0" w14:textId="77777777" w:rsidTr="000709B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03CCEBB" w14:textId="29CC0E9A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Conoscenza delle piattaforme per la gestione del progetto</w:t>
            </w:r>
            <w:r w:rsidR="000709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709B3"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(SIF21/27, PN21/27)</w:t>
            </w:r>
          </w:p>
        </w:tc>
        <w:tc>
          <w:tcPr>
            <w:tcW w:w="968" w:type="dxa"/>
            <w:vAlign w:val="bottom"/>
          </w:tcPr>
          <w:p w14:paraId="27D3BB18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0BD556C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7A82D192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7AEB6DE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4AA2628" w14:textId="77777777" w:rsidR="00C72192" w:rsidRPr="00CD2092" w:rsidRDefault="00C72192" w:rsidP="0034140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A4BB577" w14:textId="614F852E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42B51552" w14:textId="37FFBBF0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15E4EA8" w14:textId="79FC7F4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66AB0D52" w14:textId="239936BB" w:rsidR="00683807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4A4CF0E5" w14:textId="04C26A05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169F9B7" w14:textId="499DA84A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404DEB4F" w14:textId="08491A08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13CFAC85" w14:textId="77777777" w:rsidR="00D7744D" w:rsidRDefault="00D7744D" w:rsidP="00D7744D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211A1B3F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01940AD2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276FBFFB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5067B08E" w14:textId="77777777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5DE88339" w14:textId="3BFF0657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41A2FFE9" w14:textId="2540725A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346F9EF8" w14:textId="77777777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968"/>
        <w:gridCol w:w="1147"/>
        <w:gridCol w:w="1188"/>
        <w:gridCol w:w="1409"/>
        <w:gridCol w:w="1415"/>
      </w:tblGrid>
      <w:tr w:rsidR="00695383" w:rsidRPr="00CD2092" w14:paraId="0534E231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397629F8" w14:textId="0D686CA0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 w:rsidR="00B87A72" w:rsidRPr="00B87A7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FIGURA AGGIUNTIVA</w:t>
            </w:r>
          </w:p>
        </w:tc>
      </w:tr>
      <w:tr w:rsidR="00695383" w:rsidRPr="00CD2092" w14:paraId="5312EB9C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58D63622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CE7A95E" w14:textId="7A1BE7A6" w:rsidR="00695383" w:rsidRPr="00CD2092" w:rsidRDefault="00695383" w:rsidP="00BA38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dell’avviso di selezione interna</w:t>
            </w:r>
          </w:p>
          <w:p w14:paraId="4E594E05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95383" w:rsidRPr="00CD2092" w14:paraId="30451434" w14:textId="77777777" w:rsidTr="00BA3864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17E598B1" w14:textId="77777777" w:rsidR="00695383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5E1F69AF" w14:textId="21B9E660" w:rsidR="00695383" w:rsidRPr="00CD2092" w:rsidRDefault="00B87A72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87A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FIGURA AGGIUNTIVA</w:t>
            </w:r>
          </w:p>
        </w:tc>
        <w:tc>
          <w:tcPr>
            <w:tcW w:w="968" w:type="dxa"/>
            <w:vAlign w:val="center"/>
          </w:tcPr>
          <w:p w14:paraId="76263EEE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344920EE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748116A9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409" w:type="dxa"/>
            <w:vAlign w:val="center"/>
          </w:tcPr>
          <w:p w14:paraId="174F472F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vAlign w:val="center"/>
          </w:tcPr>
          <w:p w14:paraId="576A9E3B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695383" w:rsidRPr="00CD2092" w14:paraId="7546FE4C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524CF67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968" w:type="dxa"/>
            <w:vAlign w:val="bottom"/>
          </w:tcPr>
          <w:p w14:paraId="50358B51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12E87A8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116FAB7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99D31A5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2E8667C0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87A72" w:rsidRPr="00CD2092" w14:paraId="60C28746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33935967" w14:textId="26D52FDD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attività di ascolto</w:t>
            </w:r>
          </w:p>
        </w:tc>
        <w:tc>
          <w:tcPr>
            <w:tcW w:w="968" w:type="dxa"/>
            <w:vAlign w:val="bottom"/>
          </w:tcPr>
          <w:p w14:paraId="24D91688" w14:textId="77777777" w:rsidR="00B87A7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  <w:p w14:paraId="36D999E9" w14:textId="02A8356E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54F26326" w14:textId="1804CFFD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71D28B08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352CB721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0F7A4555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95383" w:rsidRPr="00CD2092" w14:paraId="5A4A6337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</w:tcPr>
          <w:p w14:paraId="3F96A9BD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Non aver mai presentato domanda di trasferimento nel quinquennio precedente</w:t>
            </w:r>
          </w:p>
        </w:tc>
        <w:tc>
          <w:tcPr>
            <w:tcW w:w="968" w:type="dxa"/>
          </w:tcPr>
          <w:p w14:paraId="11FA8284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</w:tcPr>
          <w:p w14:paraId="526DC709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5879903D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4A9F6A8C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0C75666" w14:textId="77777777" w:rsidR="00695383" w:rsidRPr="00CD2092" w:rsidRDefault="00695383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87A72" w:rsidRPr="00CD2092" w14:paraId="6C56BBCE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72CD1EDA" w14:textId="5F90948C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Specializzazione sostegno</w:t>
            </w:r>
          </w:p>
        </w:tc>
        <w:tc>
          <w:tcPr>
            <w:tcW w:w="968" w:type="dxa"/>
            <w:vAlign w:val="bottom"/>
          </w:tcPr>
          <w:p w14:paraId="42258449" w14:textId="2F9A86B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3450BE5C" w14:textId="60CD5191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8A3A119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5867EF1B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264CD366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87A72" w:rsidRPr="00CD2092" w14:paraId="046C5A5B" w14:textId="77777777" w:rsidTr="00BA3864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66FC02D" w14:textId="000616B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Tutor di orientamento (</w:t>
            </w:r>
            <w:proofErr w:type="spellStart"/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rif.</w:t>
            </w:r>
            <w:proofErr w:type="spellEnd"/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D.M. 63/2023)</w:t>
            </w:r>
          </w:p>
        </w:tc>
        <w:tc>
          <w:tcPr>
            <w:tcW w:w="968" w:type="dxa"/>
            <w:vAlign w:val="bottom"/>
          </w:tcPr>
          <w:p w14:paraId="182C5F62" w14:textId="5A5E51EF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953EEB1" w14:textId="3D217964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3F8F011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01E8815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4E57412E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87A72" w:rsidRPr="00CD2092" w14:paraId="3FDFCE18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BD303F7" w14:textId="429777FE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 (SIF21/27, PN21/27)</w:t>
            </w:r>
          </w:p>
        </w:tc>
        <w:tc>
          <w:tcPr>
            <w:tcW w:w="968" w:type="dxa"/>
            <w:vAlign w:val="bottom"/>
          </w:tcPr>
          <w:p w14:paraId="794BE954" w14:textId="78A8143A" w:rsidR="00B87A72" w:rsidRPr="00CD2092" w:rsidRDefault="0008607C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</w:t>
            </w:r>
            <w:r w:rsidR="00B87A72"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0432A1B" w14:textId="6884758D" w:rsidR="00B87A72" w:rsidRPr="00CD2092" w:rsidRDefault="0008607C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B87A72" w:rsidRPr="006C31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BB351E8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095A141E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5FC2666A" w14:textId="77777777" w:rsidR="00B87A72" w:rsidRPr="00CD2092" w:rsidRDefault="00B87A72" w:rsidP="00B87A7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7BF0A75" w14:textId="77777777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7ECB21CC" w14:textId="77777777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13509A62" w14:textId="7136D840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6012F2E7" w14:textId="51FD783C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03FA7A5B" w14:textId="6B1E8C61" w:rsidR="00BF536B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6CD3B137" w14:textId="34ED128D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05ED7255" w14:textId="0147E8D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EBB6DC5" w14:textId="376F0239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0524C1AD" w14:textId="77777777" w:rsidR="00D7744D" w:rsidRDefault="00D7744D" w:rsidP="00D7744D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6E26BF62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5F88F744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2482DA13" w14:textId="77777777" w:rsidR="00D7744D" w:rsidRDefault="00D7744D" w:rsidP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6BECB664" w14:textId="731E1A27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4DE45DF" w14:textId="3E2B7805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24A822E6" w14:textId="77777777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1A056B88" w14:textId="77777777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968"/>
        <w:gridCol w:w="1147"/>
        <w:gridCol w:w="1188"/>
        <w:gridCol w:w="1409"/>
        <w:gridCol w:w="1415"/>
      </w:tblGrid>
      <w:tr w:rsidR="0008607C" w:rsidRPr="00CD2092" w14:paraId="527CC3B9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2EECEE3F" w14:textId="6C345B50" w:rsidR="0008607C" w:rsidRPr="00CD2092" w:rsidRDefault="0008607C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COORDINATORE</w:t>
            </w:r>
          </w:p>
        </w:tc>
      </w:tr>
      <w:tr w:rsidR="0008607C" w:rsidRPr="00CD2092" w14:paraId="171A2350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176D6C12" w14:textId="77777777" w:rsidR="0008607C" w:rsidRPr="00CD2092" w:rsidRDefault="0008607C" w:rsidP="00BA38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BD7BC8A" w14:textId="77777777" w:rsidR="0008607C" w:rsidRPr="00CD2092" w:rsidRDefault="0008607C" w:rsidP="00BA38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dell’avviso di selezione interna</w:t>
            </w:r>
          </w:p>
          <w:p w14:paraId="7E68D757" w14:textId="77777777" w:rsidR="0008607C" w:rsidRPr="00CD2092" w:rsidRDefault="0008607C" w:rsidP="00BA38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08607C" w:rsidRPr="00CD2092" w14:paraId="454F4B93" w14:textId="77777777" w:rsidTr="00BA3864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60C96D88" w14:textId="77777777" w:rsidR="0008607C" w:rsidRDefault="0008607C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2A7BE076" w14:textId="432E54D0" w:rsidR="0008607C" w:rsidRPr="00CD2092" w:rsidRDefault="0008607C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COORDINATORE</w:t>
            </w:r>
          </w:p>
        </w:tc>
        <w:tc>
          <w:tcPr>
            <w:tcW w:w="968" w:type="dxa"/>
            <w:vAlign w:val="center"/>
          </w:tcPr>
          <w:p w14:paraId="6D5ED17A" w14:textId="77777777" w:rsidR="0008607C" w:rsidRPr="00CD2092" w:rsidRDefault="0008607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9972184" w14:textId="77777777" w:rsidR="0008607C" w:rsidRPr="00CD2092" w:rsidRDefault="0008607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65EDA9E1" w14:textId="77777777" w:rsidR="0008607C" w:rsidRPr="00CD2092" w:rsidRDefault="0008607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409" w:type="dxa"/>
            <w:vAlign w:val="center"/>
          </w:tcPr>
          <w:p w14:paraId="699B1047" w14:textId="77777777" w:rsidR="0008607C" w:rsidRPr="00CD2092" w:rsidRDefault="0008607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415" w:type="dxa"/>
            <w:vAlign w:val="center"/>
          </w:tcPr>
          <w:p w14:paraId="7CCC5113" w14:textId="77777777" w:rsidR="0008607C" w:rsidRPr="00CD2092" w:rsidRDefault="0008607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08607C" w:rsidRPr="00CD2092" w14:paraId="480B9202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0E13220B" w14:textId="77777777" w:rsidR="0008607C" w:rsidRPr="00CD2092" w:rsidRDefault="0008607C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968" w:type="dxa"/>
            <w:vAlign w:val="bottom"/>
          </w:tcPr>
          <w:p w14:paraId="0F0DB918" w14:textId="77777777" w:rsidR="0008607C" w:rsidRPr="00CD2092" w:rsidRDefault="0008607C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1C8290EF" w14:textId="77777777" w:rsidR="0008607C" w:rsidRPr="00CD2092" w:rsidRDefault="0008607C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7FED1AD" w14:textId="77777777" w:rsidR="0008607C" w:rsidRPr="00CD2092" w:rsidRDefault="0008607C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65BEC42B" w14:textId="77777777" w:rsidR="0008607C" w:rsidRPr="00CD2092" w:rsidRDefault="0008607C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2789C28" w14:textId="77777777" w:rsidR="0008607C" w:rsidRPr="00CD2092" w:rsidRDefault="0008607C" w:rsidP="00BA386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607C" w:rsidRPr="00CD2092" w14:paraId="789F7994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7EED2AA5" w14:textId="2C0D3FA6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di coordinamento di progetti europei</w:t>
            </w:r>
          </w:p>
        </w:tc>
        <w:tc>
          <w:tcPr>
            <w:tcW w:w="968" w:type="dxa"/>
            <w:vAlign w:val="bottom"/>
          </w:tcPr>
          <w:p w14:paraId="6B89E690" w14:textId="77777777" w:rsidR="0008607C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  <w:p w14:paraId="245F0E70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6DB9965B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03CA1FB1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C2E7BE0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E533185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607C" w:rsidRPr="00CD2092" w14:paraId="12991DB1" w14:textId="77777777" w:rsidTr="00BA3864">
        <w:trPr>
          <w:trHeight w:val="600"/>
          <w:jc w:val="center"/>
        </w:trPr>
        <w:tc>
          <w:tcPr>
            <w:tcW w:w="3999" w:type="dxa"/>
            <w:shd w:val="clear" w:color="auto" w:fill="auto"/>
          </w:tcPr>
          <w:p w14:paraId="190820CC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Non aver mai presentato domanda di trasferimento nel quinquennio precedente</w:t>
            </w:r>
          </w:p>
        </w:tc>
        <w:tc>
          <w:tcPr>
            <w:tcW w:w="968" w:type="dxa"/>
          </w:tcPr>
          <w:p w14:paraId="67DEF9AA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</w:tcPr>
          <w:p w14:paraId="701CDA81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A3A58">
              <w:rPr>
                <w:rFonts w:ascii="Calibri" w:eastAsia="Calibri" w:hAnsi="Calibri"/>
                <w:sz w:val="22"/>
                <w:szCs w:val="22"/>
                <w:lang w:eastAsia="en-US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1DF76859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376ADDF2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9D16EEC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607C" w:rsidRPr="00CD2092" w14:paraId="34ADB647" w14:textId="77777777" w:rsidTr="007A0A33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09B4669F" w14:textId="040AD97B" w:rsidR="0008607C" w:rsidRPr="00CA3A58" w:rsidRDefault="0008607C" w:rsidP="000860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 (SIF21/27, PN21/27)</w:t>
            </w:r>
          </w:p>
        </w:tc>
        <w:tc>
          <w:tcPr>
            <w:tcW w:w="968" w:type="dxa"/>
            <w:vAlign w:val="bottom"/>
          </w:tcPr>
          <w:p w14:paraId="68D19097" w14:textId="2F45EA7F" w:rsidR="0008607C" w:rsidRPr="00CA3A58" w:rsidRDefault="0008607C" w:rsidP="000860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10 </w:t>
            </w: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4AA4DEDA" w14:textId="2841E76D" w:rsidR="0008607C" w:rsidRPr="00CA3A58" w:rsidRDefault="0008607C" w:rsidP="0008607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</w:tcPr>
          <w:p w14:paraId="32061D8C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2FA86139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69A6879E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607C" w:rsidRPr="00CD2092" w14:paraId="0F25D83D" w14:textId="77777777" w:rsidTr="0008607C">
        <w:trPr>
          <w:trHeight w:val="572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704089A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Tutor di orientamento (</w:t>
            </w:r>
            <w:proofErr w:type="spellStart"/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rif.</w:t>
            </w:r>
            <w:proofErr w:type="spellEnd"/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D.M. 63/2023)</w:t>
            </w:r>
          </w:p>
        </w:tc>
        <w:tc>
          <w:tcPr>
            <w:tcW w:w="968" w:type="dxa"/>
            <w:vAlign w:val="bottom"/>
          </w:tcPr>
          <w:p w14:paraId="50CAF28E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10 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14C82008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C31B7"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C81A2B4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09" w:type="dxa"/>
          </w:tcPr>
          <w:p w14:paraId="744BBE63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14:paraId="18D3C47E" w14:textId="77777777" w:rsidR="0008607C" w:rsidRPr="00CD2092" w:rsidRDefault="0008607C" w:rsidP="0008607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22E69137" w14:textId="77777777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68E8EB08" w14:textId="77777777" w:rsidR="0027369D" w:rsidRDefault="0027369D">
      <w:pPr>
        <w:rPr>
          <w:sz w:val="24"/>
          <w:szCs w:val="24"/>
        </w:rPr>
      </w:pPr>
    </w:p>
    <w:p w14:paraId="337E959B" w14:textId="77777777" w:rsidR="0027369D" w:rsidRDefault="0027369D">
      <w:pPr>
        <w:rPr>
          <w:sz w:val="24"/>
          <w:szCs w:val="24"/>
        </w:rPr>
      </w:pPr>
    </w:p>
    <w:p w14:paraId="5C4829FB" w14:textId="77777777" w:rsidR="0027369D" w:rsidRDefault="0027369D">
      <w:pPr>
        <w:rPr>
          <w:sz w:val="24"/>
          <w:szCs w:val="24"/>
        </w:rPr>
      </w:pPr>
    </w:p>
    <w:p w14:paraId="4CC91A8A" w14:textId="77777777" w:rsidR="0027369D" w:rsidRDefault="0027369D">
      <w:pPr>
        <w:rPr>
          <w:sz w:val="24"/>
          <w:szCs w:val="24"/>
        </w:rPr>
      </w:pPr>
    </w:p>
    <w:p w14:paraId="19F74652" w14:textId="77777777" w:rsidR="0027369D" w:rsidRDefault="0027369D">
      <w:pPr>
        <w:rPr>
          <w:sz w:val="24"/>
          <w:szCs w:val="24"/>
        </w:rPr>
      </w:pPr>
    </w:p>
    <w:p w14:paraId="54AF5FD2" w14:textId="77777777" w:rsidR="0027369D" w:rsidRDefault="0027369D">
      <w:pPr>
        <w:rPr>
          <w:sz w:val="24"/>
          <w:szCs w:val="24"/>
        </w:rPr>
      </w:pPr>
    </w:p>
    <w:p w14:paraId="0F06B40A" w14:textId="74DC82F4" w:rsidR="00ED0B11" w:rsidRDefault="00D7744D">
      <w:pPr>
        <w:rPr>
          <w:sz w:val="24"/>
          <w:szCs w:val="24"/>
        </w:rPr>
      </w:pPr>
      <w:r>
        <w:rPr>
          <w:sz w:val="24"/>
          <w:szCs w:val="24"/>
        </w:rPr>
        <w:t xml:space="preserve">Data e luogo ____________________________                 </w:t>
      </w:r>
      <w:r w:rsidR="008677B5">
        <w:rPr>
          <w:sz w:val="24"/>
          <w:szCs w:val="24"/>
        </w:rPr>
        <w:t>Firma ___________________________</w:t>
      </w:r>
    </w:p>
    <w:sectPr w:rsidR="00ED0B11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5F4CB" w14:textId="77777777" w:rsidR="00C24A10" w:rsidRDefault="008677B5">
      <w:r>
        <w:separator/>
      </w:r>
    </w:p>
  </w:endnote>
  <w:endnote w:type="continuationSeparator" w:id="0">
    <w:p w14:paraId="2BF570A6" w14:textId="77777777" w:rsidR="00C24A1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709B3"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59A69" w14:textId="77777777" w:rsidR="00C24A10" w:rsidRDefault="008677B5">
      <w:r>
        <w:separator/>
      </w:r>
    </w:p>
  </w:footnote>
  <w:footnote w:type="continuationSeparator" w:id="0">
    <w:p w14:paraId="1576110D" w14:textId="77777777" w:rsidR="00C24A1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4CF1FB20" w14:textId="04915DA7" w:rsidR="0008607C" w:rsidRDefault="0008607C" w:rsidP="0008607C">
    <w:pPr>
      <w:pStyle w:val="Titolo1"/>
      <w:ind w:right="-1"/>
      <w:rPr>
        <w:rFonts w:ascii="Trebuchet MS" w:hAnsi="Trebuchet MS"/>
        <w:b w:val="0"/>
        <w:spacing w:val="20"/>
        <w:sz w:val="36"/>
        <w:szCs w:val="36"/>
      </w:rPr>
    </w:pPr>
    <w:r w:rsidRPr="006816CC">
      <w:rPr>
        <w:noProof/>
      </w:rPr>
      <w:drawing>
        <wp:inline distT="0" distB="0" distL="0" distR="0" wp14:anchorId="48D3297C" wp14:editId="5DC06202">
          <wp:extent cx="5081270" cy="638175"/>
          <wp:effectExtent l="0" t="0" r="5080" b="9525"/>
          <wp:docPr id="1385065872" name="Immagine 1385065872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908">
      <w:rPr>
        <w:noProof/>
      </w:rPr>
      <w:drawing>
        <wp:inline distT="0" distB="0" distL="0" distR="0" wp14:anchorId="67EB6797" wp14:editId="34B2ACEA">
          <wp:extent cx="1061085" cy="629920"/>
          <wp:effectExtent l="0" t="0" r="5715" b="0"/>
          <wp:docPr id="1385065873" name="Immagine 1385065873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63BB99A7" w:rsidR="0008607C" w:rsidRDefault="00302416" w:rsidP="0008607C">
    <w:pPr>
      <w:pStyle w:val="Titolo1"/>
      <w:ind w:right="-1"/>
      <w:jc w:val="center"/>
      <w:rPr>
        <w:rFonts w:ascii="Trebuchet MS" w:hAnsi="Trebuchet MS"/>
        <w:b w:val="0"/>
        <w:sz w:val="36"/>
        <w:szCs w:val="36"/>
      </w:rPr>
    </w:pPr>
    <w:r>
      <w:rPr>
        <w:rFonts w:ascii="Trebuchet MS" w:hAnsi="Trebuchet MS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982C52E" wp14:editId="17821DED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385065874" name="Immagine 1385065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36B">
      <w:rPr>
        <w:rFonts w:ascii="Trebuchet MS" w:hAnsi="Trebuchet MS"/>
        <w:b w:val="0"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1CD0CB" wp14:editId="48DEFA08">
          <wp:simplePos x="0" y="0"/>
          <wp:positionH relativeFrom="leftMargin">
            <wp:align>right</wp:align>
          </wp:positionH>
          <wp:positionV relativeFrom="page">
            <wp:posOffset>1594521</wp:posOffset>
          </wp:positionV>
          <wp:extent cx="323215" cy="422275"/>
          <wp:effectExtent l="0" t="0" r="635" b="0"/>
          <wp:wrapSquare wrapText="bothSides"/>
          <wp:docPr id="1385065875" name="Immagine 1385065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>
      <w:rPr>
        <w:rFonts w:ascii="Trebuchet MS" w:hAnsi="Trebuchet MS"/>
        <w:b w:val="0"/>
        <w:spacing w:val="20"/>
        <w:sz w:val="36"/>
        <w:szCs w:val="36"/>
      </w:rPr>
      <w:t>LICEO STATALE</w:t>
    </w:r>
    <w:r w:rsidR="0008607C">
      <w:rPr>
        <w:rFonts w:ascii="Trebuchet MS" w:hAnsi="Trebuchet MS"/>
        <w:b w:val="0"/>
        <w:noProof/>
        <w:sz w:val="36"/>
        <w:szCs w:val="36"/>
      </w:rPr>
      <w:t xml:space="preserve"> </w:t>
    </w:r>
    <w:r w:rsidR="0008607C">
      <w:rPr>
        <w:rFonts w:ascii="Trebuchet MS" w:hAnsi="Trebuchet MS"/>
        <w:b w:val="0"/>
        <w:sz w:val="36"/>
        <w:szCs w:val="36"/>
      </w:rPr>
      <w:t>“EUGENIO MONTALE” –  PONTEDERA (PI)</w:t>
    </w:r>
  </w:p>
  <w:p w14:paraId="62CE9C5C" w14:textId="28944F5D" w:rsidR="0008607C" w:rsidRDefault="0008607C" w:rsidP="0008607C">
    <w:pPr>
      <w:jc w:val="center"/>
      <w:rPr>
        <w:rFonts w:ascii="Trebuchet MS" w:hAnsi="Trebuchet MS"/>
        <w:b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2B516225" w14:textId="69131673" w:rsidR="0008607C" w:rsidRDefault="0008607C" w:rsidP="0008607C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</w:rPr>
    </w:pPr>
    <w:r>
      <w:rPr>
        <w:rFonts w:ascii="Trebuchet MS" w:hAnsi="Trebuchet MS"/>
      </w:rPr>
      <w:t xml:space="preserve">Via Salcioli, 1 - 56025 Pontedera (PI)  Tel.0587 54165   Fax 0587 55933   E-mail: </w:t>
    </w:r>
    <w:smartTag w:uri="urn:schemas-microsoft-com:office:smarttags" w:element="PersonName">
      <w:r>
        <w:rPr>
          <w:rFonts w:ascii="Trebuchet MS" w:hAnsi="Trebuchet MS"/>
        </w:rPr>
        <w:t>pipm050007@istruzione.it</w:t>
      </w:r>
    </w:smartTag>
    <w:r>
      <w:rPr>
        <w:rFonts w:ascii="Trebuchet MS" w:hAnsi="Trebuchet MS"/>
      </w:rPr>
      <w:br/>
      <w:t>C.F. 81002950509  -  C.M. PIPM050007  -  Sito web: www.liceomontale.edu</w:t>
    </w:r>
    <w:r w:rsidRPr="00F637F0">
      <w:rPr>
        <w:rFonts w:ascii="Trebuchet MS" w:hAnsi="Trebuchet MS"/>
      </w:rPr>
      <w:t>.it</w:t>
    </w:r>
  </w:p>
  <w:p w14:paraId="2C9DB9A3" w14:textId="4DACE5F1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2565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27369D"/>
    <w:rsid w:val="00302416"/>
    <w:rsid w:val="00683807"/>
    <w:rsid w:val="00695383"/>
    <w:rsid w:val="00787B63"/>
    <w:rsid w:val="008677B5"/>
    <w:rsid w:val="008A07A1"/>
    <w:rsid w:val="008B2784"/>
    <w:rsid w:val="008D3ADE"/>
    <w:rsid w:val="009C3357"/>
    <w:rsid w:val="00B87A72"/>
    <w:rsid w:val="00BE331D"/>
    <w:rsid w:val="00BF536B"/>
    <w:rsid w:val="00C24A10"/>
    <w:rsid w:val="00C72192"/>
    <w:rsid w:val="00CD2092"/>
    <w:rsid w:val="00D7744D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07C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client9@AMMINISTRAZIONE.LOCALE</cp:lastModifiedBy>
  <cp:revision>4</cp:revision>
  <cp:lastPrinted>2023-05-22T10:44:00Z</cp:lastPrinted>
  <dcterms:created xsi:type="dcterms:W3CDTF">2024-09-21T08:18:00Z</dcterms:created>
  <dcterms:modified xsi:type="dcterms:W3CDTF">2024-09-21T08:40:00Z</dcterms:modified>
</cp:coreProperties>
</file>