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F1603" w:rsidRDefault="00FD7036">
      <w:pPr>
        <w:pBdr>
          <w:top w:val="nil"/>
          <w:left w:val="nil"/>
          <w:bottom w:val="nil"/>
          <w:right w:val="nil"/>
          <w:between w:val="nil"/>
        </w:pBdr>
        <w:tabs>
          <w:tab w:val="left" w:pos="4235"/>
          <w:tab w:val="left" w:pos="7953"/>
        </w:tabs>
        <w:jc w:val="both"/>
        <w:rPr>
          <w:color w:val="000000"/>
          <w:sz w:val="20"/>
          <w:szCs w:val="20"/>
        </w:rPr>
      </w:pPr>
      <w:r>
        <w:rPr>
          <w:noProof/>
          <w:sz w:val="20"/>
          <w:szCs w:val="20"/>
          <w:vertAlign w:val="superscript"/>
          <w:lang w:val="it-IT"/>
        </w:rPr>
        <w:drawing>
          <wp:anchor distT="114300" distB="114300" distL="114300" distR="114300" simplePos="0" relativeHeight="251658240" behindDoc="0" locked="0" layoutInCell="1" hidden="0" allowOverlap="1" wp14:anchorId="6FC4AAA9" wp14:editId="66D41A9D">
            <wp:simplePos x="0" y="0"/>
            <wp:positionH relativeFrom="page">
              <wp:posOffset>561975</wp:posOffset>
            </wp:positionH>
            <wp:positionV relativeFrom="page">
              <wp:posOffset>114300</wp:posOffset>
            </wp:positionV>
            <wp:extent cx="6394450" cy="1057275"/>
            <wp:effectExtent l="0" t="0" r="6350" b="9525"/>
            <wp:wrapSquare wrapText="bothSides" distT="114300" distB="114300" distL="114300" distR="11430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97232" cy="1057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val="it-IT"/>
        </w:rPr>
        <w:drawing>
          <wp:inline distT="0" distB="0" distL="0" distR="0" wp14:anchorId="02D34DC8" wp14:editId="7F5B97A4">
            <wp:extent cx="7143750" cy="14097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3ED" w:rsidRDefault="002C33ED" w:rsidP="00FD7036">
      <w:pPr>
        <w:pBdr>
          <w:top w:val="nil"/>
          <w:left w:val="nil"/>
          <w:bottom w:val="nil"/>
          <w:right w:val="nil"/>
          <w:between w:val="nil"/>
        </w:pBdr>
        <w:ind w:right="25"/>
        <w:rPr>
          <w:rFonts w:ascii="Calibri" w:eastAsia="Calibri" w:hAnsi="Calibri" w:cs="Calibri"/>
          <w:color w:val="000000"/>
          <w:sz w:val="20"/>
          <w:szCs w:val="20"/>
        </w:rPr>
      </w:pPr>
    </w:p>
    <w:p w:rsidR="00AC7AB7" w:rsidRDefault="00EA5EC2" w:rsidP="00F72EF4">
      <w:pPr>
        <w:pBdr>
          <w:top w:val="nil"/>
          <w:left w:val="nil"/>
          <w:bottom w:val="nil"/>
          <w:right w:val="nil"/>
          <w:between w:val="nil"/>
        </w:pBdr>
        <w:ind w:right="25"/>
        <w:jc w:val="center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PROGRAMMA ERASMUS+ Azione KA1 Mobilità individuale ai fini dell’apprendimento</w:t>
      </w:r>
    </w:p>
    <w:p w:rsidR="00AC7AB7" w:rsidRDefault="00EA5EC2">
      <w:pPr>
        <w:pBdr>
          <w:top w:val="nil"/>
          <w:left w:val="nil"/>
          <w:bottom w:val="nil"/>
          <w:right w:val="nil"/>
          <w:between w:val="nil"/>
        </w:pBdr>
        <w:ind w:right="25"/>
        <w:jc w:val="center"/>
        <w:rPr>
          <w:rFonts w:ascii="Calibri" w:eastAsia="Calibri" w:hAnsi="Calibri" w:cs="Calibri"/>
          <w:color w:val="000000"/>
          <w:sz w:val="20"/>
          <w:szCs w:val="20"/>
        </w:rPr>
      </w:pPr>
      <w:bookmarkStart w:id="0" w:name="_heading=h.gjdgxs" w:colFirst="0" w:colLast="0"/>
      <w:bookmarkEnd w:id="0"/>
      <w:r>
        <w:rPr>
          <w:rFonts w:ascii="Calibri" w:eastAsia="Calibri" w:hAnsi="Calibri" w:cs="Calibri"/>
          <w:color w:val="000000"/>
          <w:sz w:val="20"/>
          <w:szCs w:val="20"/>
        </w:rPr>
        <w:t>accreditamento 2020-1-IT02-KA120-SCH-095609.</w:t>
      </w:r>
    </w:p>
    <w:p w:rsidR="00AC7AB7" w:rsidRDefault="00AC7AB7">
      <w:pPr>
        <w:pBdr>
          <w:top w:val="nil"/>
          <w:left w:val="nil"/>
          <w:bottom w:val="nil"/>
          <w:right w:val="nil"/>
          <w:between w:val="nil"/>
        </w:pBdr>
        <w:ind w:right="25"/>
        <w:jc w:val="center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</w:p>
    <w:p w:rsidR="00AC7AB7" w:rsidRDefault="00EA5EC2">
      <w:pPr>
        <w:pBdr>
          <w:top w:val="nil"/>
          <w:left w:val="nil"/>
          <w:bottom w:val="nil"/>
          <w:right w:val="nil"/>
          <w:between w:val="nil"/>
        </w:pBdr>
        <w:ind w:right="25"/>
        <w:jc w:val="center"/>
        <w:rPr>
          <w:rFonts w:ascii="Calibri" w:eastAsia="Calibri" w:hAnsi="Calibri" w:cs="Calibri"/>
          <w:b/>
          <w:bCs/>
          <w:sz w:val="20"/>
          <w:szCs w:val="20"/>
        </w:rPr>
      </w:pPr>
      <w:bookmarkStart w:id="1" w:name="_heading=h.30j0zll" w:colFirst="0" w:colLast="0"/>
      <w:bookmarkEnd w:id="1"/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CONVENZIONE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</w:p>
    <w:p w:rsidR="00AC7AB7" w:rsidRDefault="00EA5EC2">
      <w:pPr>
        <w:pBdr>
          <w:top w:val="nil"/>
          <w:left w:val="nil"/>
          <w:bottom w:val="nil"/>
          <w:right w:val="nil"/>
          <w:between w:val="nil"/>
        </w:pBdr>
        <w:ind w:right="25"/>
        <w:jc w:val="center"/>
        <w:rPr>
          <w:rFonts w:ascii="Calibri" w:eastAsia="Calibri" w:hAnsi="Calibri" w:cs="Calibri"/>
          <w:b/>
          <w:bCs/>
          <w:sz w:val="20"/>
          <w:szCs w:val="20"/>
        </w:rPr>
      </w:pPr>
      <w:bookmarkStart w:id="2" w:name="_heading=h.wcvo9t9x152s" w:colFirst="0" w:colLast="0"/>
      <w:bookmarkEnd w:id="2"/>
      <w:r>
        <w:rPr>
          <w:rFonts w:ascii="Calibri" w:eastAsia="Calibri" w:hAnsi="Calibri" w:cs="Calibri"/>
          <w:b/>
          <w:bCs/>
          <w:sz w:val="20"/>
          <w:szCs w:val="20"/>
        </w:rPr>
        <w:t>2025-1-IT02-KA121-SCH-000333631</w:t>
      </w:r>
    </w:p>
    <w:p w:rsidR="00AC7AB7" w:rsidRDefault="00EA5EC2">
      <w:pPr>
        <w:pBdr>
          <w:top w:val="nil"/>
          <w:left w:val="nil"/>
          <w:bottom w:val="nil"/>
          <w:right w:val="nil"/>
          <w:between w:val="nil"/>
        </w:pBdr>
        <w:ind w:right="25"/>
        <w:jc w:val="center"/>
        <w:rPr>
          <w:rFonts w:ascii="Calibri" w:eastAsia="Calibri" w:hAnsi="Calibri" w:cs="Calibri"/>
          <w:b/>
          <w:bCs/>
          <w:sz w:val="20"/>
          <w:szCs w:val="20"/>
        </w:rPr>
      </w:pPr>
      <w:bookmarkStart w:id="3" w:name="_heading=h.fi1gmqucvokg" w:colFirst="0" w:colLast="0"/>
      <w:bookmarkEnd w:id="3"/>
      <w:r>
        <w:rPr>
          <w:rFonts w:ascii="Calibri" w:eastAsia="Calibri" w:hAnsi="Calibri" w:cs="Calibri"/>
          <w:b/>
          <w:bCs/>
          <w:sz w:val="20"/>
          <w:szCs w:val="20"/>
        </w:rPr>
        <w:t>2024-1-IT02-KA121-SCH-000229488</w:t>
      </w:r>
    </w:p>
    <w:p w:rsidR="00AC7AB7" w:rsidRDefault="00AC7AB7">
      <w:pPr>
        <w:pBdr>
          <w:top w:val="nil"/>
          <w:left w:val="nil"/>
          <w:bottom w:val="nil"/>
          <w:right w:val="nil"/>
          <w:between w:val="nil"/>
        </w:pBdr>
        <w:ind w:right="25"/>
        <w:jc w:val="center"/>
        <w:rPr>
          <w:rFonts w:ascii="Calibri" w:eastAsia="Calibri" w:hAnsi="Calibri" w:cs="Calibri"/>
          <w:b/>
          <w:bCs/>
          <w:sz w:val="20"/>
          <w:szCs w:val="20"/>
        </w:rPr>
      </w:pPr>
      <w:bookmarkStart w:id="4" w:name="_heading=h.95bl1mn121fb" w:colFirst="0" w:colLast="0"/>
      <w:bookmarkEnd w:id="4"/>
    </w:p>
    <w:p w:rsidR="00AC7AB7" w:rsidRDefault="00EA5EC2">
      <w:pPr>
        <w:pBdr>
          <w:top w:val="nil"/>
          <w:left w:val="nil"/>
          <w:bottom w:val="nil"/>
          <w:right w:val="nil"/>
          <w:between w:val="nil"/>
        </w:pBdr>
        <w:ind w:right="25"/>
        <w:jc w:val="center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bookmarkStart w:id="5" w:name="_heading=h.1fob9te" w:colFirst="0" w:colLast="0"/>
      <w:bookmarkEnd w:id="5"/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ALLEGATO 1</w:t>
      </w:r>
    </w:p>
    <w:p w:rsidR="00AC7AB7" w:rsidRDefault="00EA5EC2">
      <w:pPr>
        <w:pBdr>
          <w:top w:val="nil"/>
          <w:left w:val="nil"/>
          <w:bottom w:val="nil"/>
          <w:right w:val="nil"/>
          <w:between w:val="nil"/>
        </w:pBdr>
        <w:spacing w:line="309" w:lineRule="auto"/>
        <w:ind w:right="25"/>
        <w:jc w:val="center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DOMANDA DI PARTECIPAZIONE ALLA SELEZIONE DI POSTI DI MOBILITA’ TRANSNAZIONALE</w:t>
      </w:r>
    </w:p>
    <w:p w:rsidR="00AC7AB7" w:rsidRDefault="00EA5EC2">
      <w:pPr>
        <w:pBdr>
          <w:top w:val="nil"/>
          <w:left w:val="nil"/>
          <w:bottom w:val="nil"/>
          <w:right w:val="nil"/>
          <w:between w:val="nil"/>
        </w:pBdr>
        <w:spacing w:line="309" w:lineRule="auto"/>
        <w:ind w:right="25"/>
        <w:jc w:val="center"/>
        <w:rPr>
          <w:rFonts w:ascii="Calibri" w:eastAsia="Calibri" w:hAnsi="Calibri" w:cs="Calibri"/>
          <w:b/>
          <w:bCs/>
          <w:color w:val="000000"/>
          <w:sz w:val="20"/>
          <w:szCs w:val="20"/>
        </w:rPr>
        <w:sectPr w:rsidR="00AC7AB7">
          <w:pgSz w:w="11910" w:h="16840"/>
          <w:pgMar w:top="1260" w:right="640" w:bottom="280" w:left="300" w:header="720" w:footer="720" w:gutter="0"/>
          <w:pgNumType w:start="1"/>
          <w:cols w:space="720"/>
        </w:sectPr>
      </w:pPr>
      <w:r>
        <w:rPr>
          <w:rFonts w:ascii="Calibri" w:eastAsia="Calibri" w:hAnsi="Calibri" w:cs="Calibri"/>
          <w:b/>
          <w:bCs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 xml:space="preserve">er </w:t>
      </w:r>
      <w:r>
        <w:rPr>
          <w:rFonts w:ascii="Calibri" w:eastAsia="Calibri" w:hAnsi="Calibri" w:cs="Calibri"/>
          <w:b/>
          <w:bCs/>
          <w:sz w:val="20"/>
          <w:szCs w:val="20"/>
        </w:rPr>
        <w:t>j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 xml:space="preserve">ob </w:t>
      </w:r>
      <w:proofErr w:type="spellStart"/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shadowing</w:t>
      </w:r>
      <w:proofErr w:type="spellEnd"/>
    </w:p>
    <w:p w:rsidR="00AC7AB7" w:rsidRDefault="00EA5EC2">
      <w:pPr>
        <w:pBdr>
          <w:top w:val="nil"/>
          <w:left w:val="nil"/>
          <w:bottom w:val="nil"/>
          <w:right w:val="nil"/>
          <w:between w:val="nil"/>
        </w:pBdr>
        <w:spacing w:before="5"/>
        <w:jc w:val="both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>
        <w:br w:type="column"/>
      </w:r>
    </w:p>
    <w:p w:rsidR="00AC7AB7" w:rsidRDefault="00EA5EC2">
      <w:pPr>
        <w:pBdr>
          <w:top w:val="nil"/>
          <w:left w:val="nil"/>
          <w:bottom w:val="nil"/>
          <w:right w:val="nil"/>
          <w:between w:val="nil"/>
        </w:pBdr>
        <w:ind w:right="205"/>
        <w:jc w:val="both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 xml:space="preserve">AL DIRIGENTE SCOLASTICO </w:t>
      </w:r>
    </w:p>
    <w:p w:rsidR="00AC7AB7" w:rsidRPr="008832BC" w:rsidRDefault="002C33ED">
      <w:pPr>
        <w:pBdr>
          <w:top w:val="nil"/>
          <w:left w:val="nil"/>
          <w:bottom w:val="nil"/>
          <w:right w:val="nil"/>
          <w:between w:val="nil"/>
        </w:pBdr>
        <w:ind w:right="205"/>
        <w:jc w:val="both"/>
        <w:rPr>
          <w:rFonts w:ascii="Calibri" w:eastAsia="Calibri" w:hAnsi="Calibri" w:cs="Calibri"/>
          <w:b/>
          <w:bCs/>
          <w:color w:val="000000"/>
          <w:sz w:val="20"/>
          <w:szCs w:val="20"/>
        </w:rPr>
        <w:sectPr w:rsidR="00AC7AB7" w:rsidRPr="008832BC">
          <w:type w:val="continuous"/>
          <w:pgSz w:w="11910" w:h="16840"/>
          <w:pgMar w:top="1260" w:right="640" w:bottom="280" w:left="300" w:header="720" w:footer="720" w:gutter="0"/>
          <w:cols w:num="2" w:space="720" w:equalWidth="0">
            <w:col w:w="2529" w:space="5911"/>
            <w:col w:w="2529" w:space="0"/>
          </w:cols>
        </w:sectPr>
      </w:pPr>
      <w:r w:rsidRPr="008832BC">
        <w:rPr>
          <w:rFonts w:ascii="Calibri" w:eastAsia="Calibri" w:hAnsi="Calibri" w:cs="Calibri"/>
          <w:b/>
          <w:bCs/>
          <w:color w:val="000000"/>
          <w:sz w:val="20"/>
          <w:szCs w:val="20"/>
        </w:rPr>
        <w:t>I.C. BUCCI MONTEFELCINO</w:t>
      </w:r>
    </w:p>
    <w:p w:rsidR="00AC7AB7" w:rsidRDefault="00AC7AB7">
      <w:pPr>
        <w:pBdr>
          <w:top w:val="nil"/>
          <w:left w:val="nil"/>
          <w:bottom w:val="nil"/>
          <w:right w:val="nil"/>
          <w:between w:val="nil"/>
        </w:pBdr>
        <w:spacing w:before="5"/>
        <w:jc w:val="both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</w:p>
    <w:p w:rsidR="00AC7AB7" w:rsidRDefault="00EA5EC2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Il/la sottoscritto/a________________________________________________________________________________</w:t>
      </w:r>
    </w:p>
    <w:p w:rsidR="00AC7AB7" w:rsidRDefault="00EA5EC2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nato/a </w:t>
      </w:r>
      <w:proofErr w:type="spellStart"/>
      <w:r>
        <w:rPr>
          <w:rFonts w:ascii="Calibri" w:eastAsia="Calibri" w:hAnsi="Calibri" w:cs="Calibri"/>
          <w:sz w:val="20"/>
          <w:szCs w:val="20"/>
        </w:rPr>
        <w:t>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________________________________________________________ il ______________________________</w:t>
      </w:r>
    </w:p>
    <w:p w:rsidR="00AC7AB7" w:rsidRDefault="00EA5EC2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codice fiscale |__|__|__|__|__|__|__|__|__|__|__|__|__|__|__|__|</w:t>
      </w:r>
    </w:p>
    <w:p w:rsidR="00AC7AB7" w:rsidRDefault="00EA5EC2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residente a ________________________________________via__________________________________________</w:t>
      </w:r>
    </w:p>
    <w:p w:rsidR="00AC7AB7" w:rsidRDefault="00EA5EC2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in servizio presso ______________________________ con la qualifica di ___________________________________</w:t>
      </w:r>
    </w:p>
    <w:p w:rsidR="00AC7AB7" w:rsidRDefault="00EA5EC2" w:rsidP="00F72EF4">
      <w:pPr>
        <w:pBdr>
          <w:top w:val="nil"/>
          <w:left w:val="nil"/>
          <w:bottom w:val="nil"/>
          <w:right w:val="nil"/>
          <w:between w:val="nil"/>
        </w:pBdr>
        <w:spacing w:before="99" w:line="360" w:lineRule="auto"/>
        <w:ind w:right="805"/>
        <w:jc w:val="center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C H I E D E</w:t>
      </w:r>
    </w:p>
    <w:p w:rsidR="00AC7AB7" w:rsidRDefault="00EA5EC2">
      <w:pPr>
        <w:pBdr>
          <w:top w:val="nil"/>
          <w:left w:val="nil"/>
          <w:bottom w:val="nil"/>
          <w:right w:val="nil"/>
          <w:between w:val="nil"/>
        </w:pBdr>
        <w:spacing w:before="139" w:line="477" w:lineRule="auto"/>
        <w:ind w:right="1189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alla S.V. di partecipare alle attività di mobilità all’estero per il progetto in oggetto </w:t>
      </w:r>
    </w:p>
    <w:p w:rsidR="00AC7AB7" w:rsidRDefault="00EA5EC2">
      <w:pPr>
        <w:pBdr>
          <w:top w:val="nil"/>
          <w:left w:val="nil"/>
          <w:bottom w:val="nil"/>
          <w:right w:val="nil"/>
          <w:between w:val="nil"/>
        </w:pBdr>
        <w:spacing w:before="139" w:line="477" w:lineRule="auto"/>
        <w:ind w:right="1189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Ai fini dell’attribuzione del predetto incarico il/la sottoscritto/a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DICHIARA di</w:t>
      </w:r>
      <w:r>
        <w:rPr>
          <w:rFonts w:ascii="Calibri" w:eastAsia="Calibri" w:hAnsi="Calibri" w:cs="Calibri"/>
          <w:color w:val="000000"/>
          <w:sz w:val="20"/>
          <w:szCs w:val="20"/>
        </w:rPr>
        <w:t>:</w:t>
      </w:r>
    </w:p>
    <w:p w:rsidR="00AC7AB7" w:rsidRDefault="00EA5EC2">
      <w:pPr>
        <w:pBdr>
          <w:top w:val="nil"/>
          <w:left w:val="nil"/>
          <w:bottom w:val="nil"/>
          <w:right w:val="nil"/>
          <w:between w:val="nil"/>
        </w:pBdr>
        <w:tabs>
          <w:tab w:val="left" w:pos="2838"/>
          <w:tab w:val="left" w:pos="9003"/>
          <w:tab w:val="left" w:pos="9429"/>
        </w:tabs>
        <w:spacing w:before="5" w:line="48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residente a _______________________________________via___________________________________________</w:t>
      </w:r>
    </w:p>
    <w:p w:rsidR="00AC7AB7" w:rsidRDefault="00EA5EC2">
      <w:pPr>
        <w:pBdr>
          <w:top w:val="nil"/>
          <w:left w:val="nil"/>
          <w:bottom w:val="nil"/>
          <w:right w:val="nil"/>
          <w:between w:val="nil"/>
        </w:pBdr>
        <w:tabs>
          <w:tab w:val="left" w:pos="2838"/>
          <w:tab w:val="left" w:pos="9003"/>
          <w:tab w:val="left" w:pos="9429"/>
        </w:tabs>
        <w:spacing w:before="5" w:line="48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recapito tel. ______________________________________ recapito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cell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>. ___________________________________</w:t>
      </w:r>
    </w:p>
    <w:p w:rsidR="00AC7AB7" w:rsidRDefault="00EA5EC2">
      <w:pPr>
        <w:pBdr>
          <w:top w:val="nil"/>
          <w:left w:val="nil"/>
          <w:bottom w:val="nil"/>
          <w:right w:val="nil"/>
          <w:between w:val="nil"/>
        </w:pBdr>
        <w:tabs>
          <w:tab w:val="left" w:pos="2838"/>
          <w:tab w:val="left" w:pos="9003"/>
          <w:tab w:val="left" w:pos="9429"/>
        </w:tabs>
        <w:spacing w:before="5" w:line="48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indirizzo E-Mail ____________________________________indirizzo PEC__________________________________</w:t>
      </w:r>
    </w:p>
    <w:p w:rsidR="00AC7AB7" w:rsidRDefault="00EA5EC2">
      <w:pPr>
        <w:pBdr>
          <w:top w:val="nil"/>
          <w:left w:val="nil"/>
          <w:bottom w:val="nil"/>
          <w:right w:val="nil"/>
          <w:between w:val="nil"/>
        </w:pBdr>
        <w:tabs>
          <w:tab w:val="left" w:pos="2838"/>
          <w:tab w:val="left" w:pos="9003"/>
          <w:tab w:val="left" w:pos="9429"/>
        </w:tabs>
        <w:spacing w:before="5" w:line="480" w:lineRule="auto"/>
        <w:jc w:val="both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in servizio presso __________________________________ con la qualifica di _______________________________</w:t>
      </w:r>
    </w:p>
    <w:p w:rsidR="00AC7AB7" w:rsidRDefault="00EA5EC2">
      <w:pPr>
        <w:pBdr>
          <w:top w:val="nil"/>
          <w:left w:val="nil"/>
          <w:bottom w:val="nil"/>
          <w:right w:val="nil"/>
          <w:between w:val="nil"/>
        </w:pBdr>
        <w:spacing w:before="5" w:line="48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a Tempo </w:t>
      </w:r>
      <w:r>
        <w:rPr>
          <w:rFonts w:ascii="Calibri" w:eastAsia="Calibri" w:hAnsi="Calibri" w:cs="Calibri"/>
          <w:color w:val="000000"/>
          <w:sz w:val="20"/>
          <w:szCs w:val="20"/>
        </w:rPr>
        <w:tab/>
      </w:r>
      <w:r>
        <w:rPr>
          <w:rFonts w:ascii="Cambria Math" w:eastAsia="Cambria Math" w:hAnsi="Cambria Math" w:cs="Cambria Math"/>
          <w:b/>
          <w:bCs/>
          <w:sz w:val="20"/>
          <w:szCs w:val="20"/>
        </w:rPr>
        <w:t>▢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INDETERMINATO </w:t>
      </w:r>
      <w:r>
        <w:rPr>
          <w:rFonts w:ascii="Calibri" w:eastAsia="Calibri" w:hAnsi="Calibri" w:cs="Calibri"/>
          <w:color w:val="000000"/>
          <w:sz w:val="20"/>
          <w:szCs w:val="20"/>
        </w:rPr>
        <w:tab/>
      </w:r>
      <w:r>
        <w:rPr>
          <w:rFonts w:ascii="Cambria Math" w:eastAsia="Cambria Math" w:hAnsi="Cambria Math" w:cs="Cambria Math"/>
          <w:b/>
          <w:bCs/>
          <w:sz w:val="20"/>
          <w:szCs w:val="20"/>
        </w:rPr>
        <w:t>▢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DETERMINATO</w:t>
      </w:r>
    </w:p>
    <w:p w:rsidR="00AC7AB7" w:rsidRDefault="00EA5EC2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38"/>
          <w:tab w:val="left" w:pos="9003"/>
          <w:tab w:val="left" w:pos="9429"/>
        </w:tabs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di essere in possesso del seguente titolo di studio: _________________________________________________</w:t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</w:p>
    <w:p w:rsidR="00AC7AB7" w:rsidRDefault="00EA5EC2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38"/>
          <w:tab w:val="left" w:pos="9003"/>
          <w:tab w:val="left" w:pos="9429"/>
        </w:tabs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di autorizzare l’ITIS “MATTEI”, quale Istituto capofila del Consorzio SCH, al trattamento dei dati personali, consapevole che saranno trattati ai soli fini istituzionali ai sensi della legge 196/03 e del GDPR 679/2016 ss.mm.ii.</w:t>
      </w:r>
    </w:p>
    <w:p w:rsidR="00AC7AB7" w:rsidRDefault="00EA5EC2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di possedere competenze informatiche adeguate alla realizzazione del suddetto progetto Erasmus+</w:t>
      </w:r>
    </w:p>
    <w:p w:rsidR="00AC7AB7" w:rsidRDefault="00EA5EC2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di non avere intolleranze/allergie alimentari</w:t>
      </w:r>
    </w:p>
    <w:p w:rsidR="00AC7AB7" w:rsidRDefault="00EA5EC2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di non avere particolari esigenze mediche</w:t>
      </w:r>
    </w:p>
    <w:p w:rsidR="00AC7AB7" w:rsidRDefault="00EA5EC2">
      <w:pPr>
        <w:pBdr>
          <w:top w:val="nil"/>
          <w:left w:val="nil"/>
          <w:bottom w:val="nil"/>
          <w:right w:val="nil"/>
          <w:between w:val="nil"/>
        </w:pBdr>
        <w:spacing w:before="103"/>
        <w:jc w:val="both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lastRenderedPageBreak/>
        <w:t>oppure</w:t>
      </w:r>
    </w:p>
    <w:p w:rsidR="00AC7AB7" w:rsidRDefault="00EA5EC2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103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di avere le seguenti esigenze particolari: </w:t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  <w:t xml:space="preserve">  </w:t>
      </w:r>
    </w:p>
    <w:p w:rsidR="00AC7AB7" w:rsidRDefault="00EA5EC2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200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di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aver preso visione dei criteri di selezione </w:t>
      </w:r>
      <w:r>
        <w:rPr>
          <w:rFonts w:ascii="Calibri" w:eastAsia="Calibri" w:hAnsi="Calibri" w:cs="Calibri"/>
          <w:sz w:val="20"/>
          <w:szCs w:val="20"/>
        </w:rPr>
        <w:t>come specificatamente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indicati nel bando di selezione e </w:t>
      </w:r>
      <w:r>
        <w:rPr>
          <w:rFonts w:ascii="Calibri" w:eastAsia="Calibri" w:hAnsi="Calibri" w:cs="Calibri"/>
          <w:sz w:val="20"/>
          <w:szCs w:val="20"/>
        </w:rPr>
        <w:t>sommariamente riportati di seguito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: </w:t>
      </w:r>
    </w:p>
    <w:p w:rsidR="00AC7AB7" w:rsidRDefault="00EA5EC2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coerenza con gli obiettivi formativi/strutturali del piano di internazionalizzazione proposto dal coordinatore del consorzio (max 25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pti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>)</w:t>
      </w:r>
    </w:p>
    <w:p w:rsidR="00AC7AB7" w:rsidRDefault="00EA5EC2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partecipazione alle attività organizzative per l’internazionalizzazione del consorzio (max 20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pti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>);</w:t>
      </w:r>
    </w:p>
    <w:p w:rsidR="00AC7AB7" w:rsidRDefault="00EA5EC2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ricaduta formativa/strutturale dell’esperienza sull’Istituto di appartenenza e sul Consorzio (max 20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pti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>)</w:t>
      </w:r>
    </w:p>
    <w:p w:rsidR="00AC7AB7" w:rsidRDefault="00EA5EC2">
      <w:pPr>
        <w:numPr>
          <w:ilvl w:val="0"/>
          <w:numId w:val="15"/>
        </w:numPr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conoscenza della lingua inglese o veicolare (max 15 </w:t>
      </w:r>
      <w:proofErr w:type="spellStart"/>
      <w:r>
        <w:rPr>
          <w:rFonts w:ascii="Calibri" w:eastAsia="Calibri" w:hAnsi="Calibri" w:cs="Calibri"/>
          <w:sz w:val="20"/>
          <w:szCs w:val="20"/>
        </w:rPr>
        <w:t>pti</w:t>
      </w:r>
      <w:proofErr w:type="spellEnd"/>
      <w:r>
        <w:rPr>
          <w:rFonts w:ascii="Calibri" w:eastAsia="Calibri" w:hAnsi="Calibri" w:cs="Calibri"/>
          <w:sz w:val="20"/>
          <w:szCs w:val="20"/>
        </w:rPr>
        <w:t>)</w:t>
      </w:r>
    </w:p>
    <w:p w:rsidR="00AC7AB7" w:rsidRDefault="00EA5EC2">
      <w:pPr>
        <w:numPr>
          <w:ilvl w:val="0"/>
          <w:numId w:val="15"/>
        </w:numPr>
        <w:tabs>
          <w:tab w:val="left" w:pos="0"/>
        </w:tabs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precedente partecipazione ad attività di internazionalizzazione (max 20 </w:t>
      </w:r>
      <w:proofErr w:type="spellStart"/>
      <w:r>
        <w:rPr>
          <w:rFonts w:ascii="Calibri" w:eastAsia="Calibri" w:hAnsi="Calibri" w:cs="Calibri"/>
          <w:sz w:val="20"/>
          <w:szCs w:val="20"/>
        </w:rPr>
        <w:t>pti</w:t>
      </w:r>
      <w:proofErr w:type="spellEnd"/>
      <w:r>
        <w:rPr>
          <w:rFonts w:ascii="Calibri" w:eastAsia="Calibri" w:hAnsi="Calibri" w:cs="Calibri"/>
          <w:sz w:val="20"/>
          <w:szCs w:val="20"/>
        </w:rPr>
        <w:t>)</w:t>
      </w:r>
    </w:p>
    <w:p w:rsidR="00AC7AB7" w:rsidRDefault="00AC7AB7">
      <w:pPr>
        <w:tabs>
          <w:tab w:val="left" w:pos="1272"/>
          <w:tab w:val="left" w:pos="1273"/>
        </w:tabs>
        <w:jc w:val="both"/>
        <w:rPr>
          <w:sz w:val="20"/>
          <w:szCs w:val="20"/>
        </w:rPr>
      </w:pPr>
    </w:p>
    <w:p w:rsidR="00AC7AB7" w:rsidRDefault="00EA5EC2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2"/>
          <w:tab w:val="left" w:pos="1273"/>
        </w:tabs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di essere consapevole dell’eventualità di un colloquio in lingua per valutare il punteggio del criterio 4, nel caso in cui dichiari competenze linguistiche senza presentare un’adeguata certificazione</w:t>
      </w:r>
    </w:p>
    <w:p w:rsidR="00AC7AB7" w:rsidRDefault="00EA5EC2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2"/>
          <w:tab w:val="left" w:pos="1273"/>
        </w:tabs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di essere consapevole che il 30% delle mobilità disponibili sarà assegnata ai neo partecipanti che costituiranno una sezione separata della graduatoria</w:t>
      </w:r>
    </w:p>
    <w:p w:rsidR="00AC7AB7" w:rsidRDefault="00EA5EC2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di essere consapevole di tutto quanto riportato nell’avviso di selezione </w:t>
      </w:r>
    </w:p>
    <w:p w:rsidR="00AC7AB7" w:rsidRDefault="00AC7AB7">
      <w:pPr>
        <w:spacing w:line="252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AC7AB7" w:rsidRDefault="00EA5EC2">
      <w:pPr>
        <w:spacing w:line="252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Nell’eventualità di assegnazione della borsa Erasmus+, il/la sottoscritto/a </w:t>
      </w:r>
      <w:r>
        <w:rPr>
          <w:rFonts w:ascii="Calibri" w:eastAsia="Calibri" w:hAnsi="Calibri" w:cs="Calibri"/>
          <w:b/>
          <w:bCs/>
          <w:sz w:val="20"/>
          <w:szCs w:val="20"/>
        </w:rPr>
        <w:t>DICHIARA</w:t>
      </w:r>
      <w:r>
        <w:rPr>
          <w:rFonts w:ascii="Calibri" w:eastAsia="Calibri" w:hAnsi="Calibri" w:cs="Calibri"/>
          <w:sz w:val="20"/>
          <w:szCs w:val="20"/>
        </w:rPr>
        <w:t xml:space="preserve"> inoltre di impegnarsi a: </w:t>
      </w:r>
    </w:p>
    <w:p w:rsidR="00AC7AB7" w:rsidRDefault="00EA5EC2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partecipare al gruppo di lavoro del progetto</w:t>
      </w:r>
    </w:p>
    <w:p w:rsidR="00AC7AB7" w:rsidRDefault="00EA5EC2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svolgere le attività previste secondo le modalità e le tempistiche previste dal progetto</w:t>
      </w:r>
    </w:p>
    <w:p w:rsidR="00AC7AB7" w:rsidRDefault="00EA5EC2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redigere e consegnare nei tempi richiesti una dettagliata relazione finale dell’attività svolta</w:t>
      </w:r>
    </w:p>
    <w:p w:rsidR="00AC7AB7" w:rsidRDefault="00EA5EC2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produrre materiale promozionale sulla mobilità (fotografie, video,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powerpoint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>, etc.)</w:t>
      </w:r>
    </w:p>
    <w:p w:rsidR="00AC7AB7" w:rsidRDefault="00EA5EC2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svolgere l’obbligatoria attività di formazione/ricaduta dei risultati </w:t>
      </w:r>
    </w:p>
    <w:p w:rsidR="00AC7AB7" w:rsidRDefault="00EA5EC2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partecipare alle attività di disseminazione (incontri, open day, eventi dedicati)</w:t>
      </w:r>
    </w:p>
    <w:p w:rsidR="00AC7AB7" w:rsidRDefault="00EA5EC2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svolgere l’esperienza di mobilità transnazionale nel periodo giugno-agosto</w:t>
      </w:r>
    </w:p>
    <w:p w:rsidR="00AC7AB7" w:rsidRDefault="00EA5EC2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Dichiarazioni finali:</w:t>
      </w:r>
    </w:p>
    <w:p w:rsidR="00AC7AB7" w:rsidRDefault="00EA5EC2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Il sottoscritto dichiara di non aver partecipato a un progetto di mobilità transnazionale ERASMUS+</w:t>
      </w:r>
    </w:p>
    <w:p w:rsidR="00AC7AB7" w:rsidRDefault="00EA5EC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o in alternativa</w:t>
      </w:r>
    </w:p>
    <w:p w:rsidR="00AC7AB7" w:rsidRDefault="00EA5EC2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Il sottoscritto dichiara di aver partecipato a un progetto di mobilità transnazionale ERASMUS+ (corsi strutturati o job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shadowing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>) negli ultimi tre anni scolastici</w:t>
      </w:r>
    </w:p>
    <w:p w:rsidR="00AC7AB7" w:rsidRDefault="00AC7AB7">
      <w:pPr>
        <w:jc w:val="both"/>
        <w:rPr>
          <w:rFonts w:ascii="Calibri" w:eastAsia="Calibri" w:hAnsi="Calibri" w:cs="Calibri"/>
          <w:b/>
          <w:bCs/>
          <w:sz w:val="20"/>
          <w:szCs w:val="20"/>
        </w:rPr>
      </w:pPr>
    </w:p>
    <w:p w:rsidR="00AC7AB7" w:rsidRDefault="00EA5EC2">
      <w:pPr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Solo per chi abbia svolto una mobilità nell’AS 2024/25:</w:t>
      </w:r>
    </w:p>
    <w:p w:rsidR="00AC7AB7" w:rsidRDefault="00EA5EC2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Il sottoscritto dichiara che il corso/job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shadowing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frequentato nell’a.s.202</w:t>
      </w:r>
      <w:r>
        <w:rPr>
          <w:rFonts w:ascii="Calibri" w:eastAsia="Calibri" w:hAnsi="Calibri" w:cs="Calibri"/>
          <w:sz w:val="20"/>
          <w:szCs w:val="20"/>
        </w:rPr>
        <w:t>4</w:t>
      </w:r>
      <w:r>
        <w:rPr>
          <w:rFonts w:ascii="Calibri" w:eastAsia="Calibri" w:hAnsi="Calibri" w:cs="Calibri"/>
          <w:color w:val="000000"/>
          <w:sz w:val="20"/>
          <w:szCs w:val="20"/>
        </w:rPr>
        <w:t>/</w:t>
      </w:r>
      <w:r>
        <w:rPr>
          <w:rFonts w:ascii="Calibri" w:eastAsia="Calibri" w:hAnsi="Calibri" w:cs="Calibri"/>
          <w:sz w:val="20"/>
          <w:szCs w:val="20"/>
        </w:rPr>
        <w:t>25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è conforme con quanto dichiarato nell’allegato 1 presentato per l’anno indicato (conformità dell’attività svolta a quella prevista)</w:t>
      </w:r>
    </w:p>
    <w:p w:rsidR="00AC7AB7" w:rsidRDefault="00EA5EC2">
      <w:pPr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o in alternativa</w:t>
      </w:r>
    </w:p>
    <w:p w:rsidR="00AC7AB7" w:rsidRDefault="00EA5EC2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Il sottoscritto dichiara che il corso/job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shadowing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frequentato nell’a.s.</w:t>
      </w:r>
      <w:r>
        <w:rPr>
          <w:rFonts w:ascii="Calibri" w:eastAsia="Calibri" w:hAnsi="Calibri" w:cs="Calibri"/>
          <w:sz w:val="20"/>
          <w:szCs w:val="20"/>
        </w:rPr>
        <w:t>2024/25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non è conforme all’attività prevista nell’allegato 1 del bando a.s.</w:t>
      </w:r>
      <w:r>
        <w:rPr>
          <w:rFonts w:ascii="Calibri" w:eastAsia="Calibri" w:hAnsi="Calibri" w:cs="Calibri"/>
          <w:sz w:val="20"/>
          <w:szCs w:val="20"/>
        </w:rPr>
        <w:t>2024/25</w:t>
      </w:r>
      <w:r>
        <w:rPr>
          <w:rFonts w:ascii="Calibri" w:eastAsia="Calibri" w:hAnsi="Calibri" w:cs="Calibri"/>
          <w:color w:val="000000"/>
          <w:sz w:val="20"/>
          <w:szCs w:val="20"/>
        </w:rPr>
        <w:t>, pertanto, è consapevole della decurtazione del relativo punteggio per l’a.s.2025/202</w:t>
      </w:r>
      <w:r>
        <w:rPr>
          <w:rFonts w:ascii="Calibri" w:eastAsia="Calibri" w:hAnsi="Calibri" w:cs="Calibri"/>
          <w:sz w:val="20"/>
          <w:szCs w:val="20"/>
        </w:rPr>
        <w:t>6</w:t>
      </w:r>
    </w:p>
    <w:p w:rsidR="00AC7AB7" w:rsidRDefault="00AC7AB7">
      <w:pPr>
        <w:jc w:val="both"/>
        <w:rPr>
          <w:rFonts w:ascii="Calibri" w:eastAsia="Calibri" w:hAnsi="Calibri" w:cs="Calibri"/>
          <w:sz w:val="20"/>
          <w:szCs w:val="20"/>
        </w:rPr>
      </w:pPr>
    </w:p>
    <w:p w:rsidR="00AC7AB7" w:rsidRDefault="00EA5EC2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Il sottoscritto dichiara che le attività di follow up effettuate per diffondere le competenze acquisite nelle mobilità dell’a.s.202</w:t>
      </w:r>
      <w:r>
        <w:rPr>
          <w:rFonts w:ascii="Calibri" w:eastAsia="Calibri" w:hAnsi="Calibri" w:cs="Calibri"/>
          <w:sz w:val="20"/>
          <w:szCs w:val="20"/>
        </w:rPr>
        <w:t>4</w:t>
      </w:r>
      <w:r>
        <w:rPr>
          <w:rFonts w:ascii="Calibri" w:eastAsia="Calibri" w:hAnsi="Calibri" w:cs="Calibri"/>
          <w:color w:val="000000"/>
          <w:sz w:val="20"/>
          <w:szCs w:val="20"/>
        </w:rPr>
        <w:t>/2</w:t>
      </w:r>
      <w:r>
        <w:rPr>
          <w:rFonts w:ascii="Calibri" w:eastAsia="Calibri" w:hAnsi="Calibri" w:cs="Calibri"/>
          <w:sz w:val="20"/>
          <w:szCs w:val="20"/>
        </w:rPr>
        <w:t>5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sono conformi con quanto dichiarato nell’allegato 1 presentato per l’anno indicato (ricaduta pari o maggiore a quanto previsto)</w:t>
      </w:r>
    </w:p>
    <w:p w:rsidR="00AC7AB7" w:rsidRDefault="00EA5EC2">
      <w:pPr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o in alternativa</w:t>
      </w:r>
    </w:p>
    <w:p w:rsidR="00AC7AB7" w:rsidRDefault="00EA5EC2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Il sottoscritto dichiara che le attività di follow up effettuate per diffondere le competenze acquisite nelle mobilità dell’a.s.202</w:t>
      </w:r>
      <w:r>
        <w:rPr>
          <w:rFonts w:ascii="Calibri" w:eastAsia="Calibri" w:hAnsi="Calibri" w:cs="Calibri"/>
          <w:sz w:val="20"/>
          <w:szCs w:val="20"/>
        </w:rPr>
        <w:t>4</w:t>
      </w:r>
      <w:r>
        <w:rPr>
          <w:rFonts w:ascii="Calibri" w:eastAsia="Calibri" w:hAnsi="Calibri" w:cs="Calibri"/>
          <w:color w:val="000000"/>
          <w:sz w:val="20"/>
          <w:szCs w:val="20"/>
        </w:rPr>
        <w:t>/2</w:t>
      </w:r>
      <w:r>
        <w:rPr>
          <w:rFonts w:ascii="Calibri" w:eastAsia="Calibri" w:hAnsi="Calibri" w:cs="Calibri"/>
          <w:sz w:val="20"/>
          <w:szCs w:val="20"/>
        </w:rPr>
        <w:t>5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non sono conformi da quanto dichiarato nell’allegato 1 presentato per l’anno indicato, pertanto, è consapevole della decurtazione del relativo punteggio per l’a.s.2025/202</w:t>
      </w:r>
      <w:r>
        <w:rPr>
          <w:rFonts w:ascii="Calibri" w:eastAsia="Calibri" w:hAnsi="Calibri" w:cs="Calibri"/>
          <w:sz w:val="20"/>
          <w:szCs w:val="20"/>
        </w:rPr>
        <w:t>6</w:t>
      </w:r>
    </w:p>
    <w:p w:rsidR="00AC7AB7" w:rsidRDefault="00AC7AB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sz w:val="20"/>
          <w:szCs w:val="20"/>
          <w:shd w:val="clear" w:color="auto" w:fill="FF9900"/>
        </w:rPr>
      </w:pPr>
    </w:p>
    <w:p w:rsidR="00AC7AB7" w:rsidRDefault="00EA5EC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Il/la sottoscritto/a, consapevole delle sanzioni previste in caso di dichiarazione mendace (art. 76 del D.P.R. n. 445/00 e artt. 483, 485, 489 e 496 C.P.),</w:t>
      </w:r>
    </w:p>
    <w:p w:rsidR="00AC7AB7" w:rsidRDefault="00EA5EC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 xml:space="preserve">DICHIARA </w:t>
      </w:r>
      <w:r>
        <w:rPr>
          <w:rFonts w:ascii="Calibri" w:eastAsia="Calibri" w:hAnsi="Calibri" w:cs="Calibri"/>
          <w:sz w:val="20"/>
          <w:szCs w:val="20"/>
        </w:rPr>
        <w:t>che tutti i dati riportati nella presente domanda e nel curriculum vitae, resi ai sensi degli Artt. 46 e 47 del D.P.R. 28.12.2000, n. 445, corrispondono a verità</w:t>
      </w:r>
    </w:p>
    <w:p w:rsidR="00AC7AB7" w:rsidRDefault="00AC7AB7">
      <w:pPr>
        <w:pBdr>
          <w:top w:val="nil"/>
          <w:left w:val="nil"/>
          <w:bottom w:val="nil"/>
          <w:right w:val="nil"/>
          <w:between w:val="nil"/>
        </w:pBdr>
        <w:tabs>
          <w:tab w:val="left" w:pos="1273"/>
        </w:tabs>
        <w:ind w:right="51"/>
        <w:jc w:val="both"/>
        <w:rPr>
          <w:rFonts w:ascii="Calibri" w:eastAsia="Calibri" w:hAnsi="Calibri" w:cs="Calibri"/>
          <w:b/>
          <w:bCs/>
          <w:sz w:val="20"/>
          <w:szCs w:val="20"/>
        </w:rPr>
      </w:pPr>
    </w:p>
    <w:p w:rsidR="00AC7AB7" w:rsidRDefault="00EA5EC2">
      <w:pPr>
        <w:pBdr>
          <w:top w:val="nil"/>
          <w:left w:val="nil"/>
          <w:bottom w:val="nil"/>
          <w:right w:val="nil"/>
          <w:between w:val="nil"/>
        </w:pBdr>
        <w:tabs>
          <w:tab w:val="left" w:pos="1273"/>
        </w:tabs>
        <w:ind w:right="51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 xml:space="preserve">Allegati alla presente: </w:t>
      </w:r>
    </w:p>
    <w:p w:rsidR="00AC7AB7" w:rsidRDefault="00EA5EC2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2"/>
          <w:tab w:val="left" w:pos="1273"/>
        </w:tabs>
        <w:spacing w:line="267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CV formato Europass</w:t>
      </w:r>
    </w:p>
    <w:p w:rsidR="00AC7AB7" w:rsidRDefault="00EA5EC2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2"/>
          <w:tab w:val="left" w:pos="1273"/>
        </w:tabs>
        <w:spacing w:line="267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Certificazione linguistica, se in possesso del candidato.</w:t>
      </w:r>
    </w:p>
    <w:p w:rsidR="00AC7AB7" w:rsidRDefault="00EA5EC2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2"/>
          <w:tab w:val="left" w:pos="1273"/>
        </w:tabs>
        <w:spacing w:line="268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Fotocopia documento di identità valido per il viaggio.</w:t>
      </w:r>
    </w:p>
    <w:p w:rsidR="00AC7AB7" w:rsidRDefault="00AC7AB7">
      <w:pPr>
        <w:spacing w:before="9"/>
        <w:jc w:val="both"/>
        <w:rPr>
          <w:sz w:val="20"/>
          <w:szCs w:val="20"/>
        </w:rPr>
      </w:pPr>
    </w:p>
    <w:p w:rsidR="00AC7AB7" w:rsidRDefault="00AC7AB7">
      <w:pPr>
        <w:tabs>
          <w:tab w:val="left" w:pos="3539"/>
          <w:tab w:val="left" w:pos="6202"/>
          <w:tab w:val="left" w:pos="9819"/>
        </w:tabs>
        <w:jc w:val="both"/>
        <w:rPr>
          <w:rFonts w:ascii="Calibri" w:eastAsia="Calibri" w:hAnsi="Calibri" w:cs="Calibri"/>
          <w:sz w:val="20"/>
          <w:szCs w:val="20"/>
        </w:rPr>
      </w:pPr>
    </w:p>
    <w:p w:rsidR="00F72EF4" w:rsidRDefault="00F72EF4" w:rsidP="00F72EF4">
      <w:pPr>
        <w:pBdr>
          <w:top w:val="nil"/>
          <w:left w:val="nil"/>
          <w:bottom w:val="nil"/>
          <w:right w:val="nil"/>
          <w:between w:val="nil"/>
        </w:pBdr>
        <w:ind w:right="1185"/>
        <w:jc w:val="both"/>
        <w:rPr>
          <w:rFonts w:ascii="Calibri" w:eastAsia="Calibri" w:hAnsi="Calibri" w:cs="Calibri"/>
          <w:sz w:val="20"/>
          <w:szCs w:val="20"/>
          <w:u w:val="single"/>
        </w:rPr>
      </w:pPr>
      <w:r>
        <w:rPr>
          <w:rFonts w:ascii="Calibri" w:eastAsia="Calibri" w:hAnsi="Calibri" w:cs="Calibri"/>
          <w:sz w:val="20"/>
          <w:szCs w:val="20"/>
        </w:rPr>
        <w:t>Montefelcino</w:t>
      </w:r>
      <w:r w:rsidR="00EA5EC2">
        <w:rPr>
          <w:rFonts w:ascii="Calibri" w:eastAsia="Calibri" w:hAnsi="Calibri" w:cs="Calibri"/>
          <w:sz w:val="20"/>
          <w:szCs w:val="20"/>
        </w:rPr>
        <w:t xml:space="preserve">, </w:t>
      </w:r>
      <w:r w:rsidR="00EA5EC2">
        <w:rPr>
          <w:rFonts w:ascii="Calibri" w:eastAsia="Calibri" w:hAnsi="Calibri" w:cs="Calibri"/>
          <w:sz w:val="20"/>
          <w:szCs w:val="20"/>
          <w:u w:val="single"/>
        </w:rPr>
        <w:t>___________________</w:t>
      </w:r>
      <w:r w:rsidR="00EA5EC2">
        <w:rPr>
          <w:rFonts w:ascii="Calibri" w:eastAsia="Calibri" w:hAnsi="Calibri" w:cs="Calibri"/>
          <w:sz w:val="20"/>
          <w:szCs w:val="20"/>
        </w:rPr>
        <w:tab/>
        <w:t xml:space="preserve">                 Firma </w:t>
      </w:r>
      <w:r w:rsidR="00EA5EC2">
        <w:rPr>
          <w:rFonts w:ascii="Calibri" w:eastAsia="Calibri" w:hAnsi="Calibri" w:cs="Calibri"/>
          <w:sz w:val="20"/>
          <w:szCs w:val="20"/>
          <w:u w:val="single"/>
        </w:rPr>
        <w:t>_______________________________</w:t>
      </w:r>
    </w:p>
    <w:p w:rsidR="000B1652" w:rsidRDefault="000B1652" w:rsidP="000B1652">
      <w:pPr>
        <w:widowControl/>
        <w:spacing w:line="276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COMPILARE LA TABELLA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 SOTTOSTANTE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 CON I RELATIVI PUNTI</w:t>
      </w:r>
    </w:p>
    <w:p w:rsidR="000B1652" w:rsidRDefault="000B1652" w:rsidP="000B1652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barrare le caselle degli indicatori che attribuiscono i punteggi per ogni situazione e sommare i punteggi relativi ad ogni criterio.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N.B.: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i punteggi degli indicatori si sommano fra di loro: es. se il corso scelto riguarda le discipline STEM e metodologie innovative: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pti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15+8=23; se, nel punto 3, si faranno corsi strutturati di almeno 2 incontri per i soggetti della rete: 6+10=16</w:t>
      </w:r>
    </w:p>
    <w:p w:rsidR="000B1652" w:rsidRDefault="000B1652" w:rsidP="000B1652">
      <w:pPr>
        <w:pBdr>
          <w:top w:val="nil"/>
          <w:left w:val="nil"/>
          <w:bottom w:val="nil"/>
          <w:right w:val="nil"/>
          <w:between w:val="nil"/>
        </w:pBdr>
        <w:ind w:right="1185"/>
        <w:contextualSpacing/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tbl>
      <w:tblPr>
        <w:tblStyle w:val="a9"/>
        <w:tblW w:w="995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600" w:firstRow="0" w:lastRow="0" w:firstColumn="0" w:lastColumn="0" w:noHBand="1" w:noVBand="1"/>
      </w:tblPr>
      <w:tblGrid>
        <w:gridCol w:w="8060"/>
        <w:gridCol w:w="676"/>
        <w:gridCol w:w="1219"/>
      </w:tblGrid>
      <w:tr w:rsidR="00AC7AB7" w:rsidTr="000B1652">
        <w:trPr>
          <w:trHeight w:val="550"/>
        </w:trPr>
        <w:tc>
          <w:tcPr>
            <w:tcW w:w="9955" w:type="dxa"/>
            <w:gridSpan w:val="3"/>
            <w:tcMar>
              <w:top w:w="156" w:type="dxa"/>
              <w:left w:w="156" w:type="dxa"/>
              <w:bottom w:w="156" w:type="dxa"/>
              <w:right w:w="156" w:type="dxa"/>
            </w:tcMar>
          </w:tcPr>
          <w:p w:rsidR="00AC7AB7" w:rsidRDefault="00EA5EC2" w:rsidP="000B1652">
            <w:pPr>
              <w:jc w:val="both"/>
              <w:rPr>
                <w:rFonts w:ascii="Calibri" w:eastAsia="Calibri" w:hAnsi="Calibri" w:cs="Calibri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lastRenderedPageBreak/>
              <w:t xml:space="preserve">1.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  <w:u w:val="single"/>
              </w:rPr>
              <w:t xml:space="preserve">richiesta per una delle seguenti tipologie di mobilità (MAX 25 punti): </w:t>
            </w:r>
          </w:p>
          <w:p w:rsidR="00AC7AB7" w:rsidRDefault="00AC7AB7" w:rsidP="000B165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AC7AB7" w:rsidTr="000B1652">
        <w:trPr>
          <w:trHeight w:val="1804"/>
        </w:trPr>
        <w:tc>
          <w:tcPr>
            <w:tcW w:w="8060" w:type="dxa"/>
            <w:vMerge w:val="restart"/>
          </w:tcPr>
          <w:p w:rsidR="00AC7AB7" w:rsidRDefault="00EA5EC2" w:rsidP="000B1652">
            <w:pPr>
              <w:numPr>
                <w:ilvl w:val="0"/>
                <w:numId w:val="1"/>
              </w:numPr>
              <w:spacing w:after="200" w:line="252" w:lineRule="auto"/>
              <w:ind w:left="0" w:firstLine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job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shadowing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(richiesto un livello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minimo di inglese B2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 minimo 4 gg)</w:t>
            </w:r>
          </w:p>
          <w:tbl>
            <w:tblPr>
              <w:tblStyle w:val="aa"/>
              <w:tblW w:w="7063" w:type="dxa"/>
              <w:tblInd w:w="0" w:type="dxa"/>
              <w:tblLayout w:type="fixed"/>
              <w:tblLook w:val="0600" w:firstRow="0" w:lastRow="0" w:firstColumn="0" w:lastColumn="0" w:noHBand="1" w:noVBand="1"/>
            </w:tblPr>
            <w:tblGrid>
              <w:gridCol w:w="7063"/>
            </w:tblGrid>
            <w:tr w:rsidR="00AC7AB7">
              <w:trPr>
                <w:trHeight w:val="239"/>
              </w:trPr>
              <w:tc>
                <w:tcPr>
                  <w:tcW w:w="7063" w:type="dxa"/>
                </w:tcPr>
                <w:p w:rsidR="00AC7AB7" w:rsidRDefault="00EA5EC2" w:rsidP="000B1652">
                  <w:pPr>
                    <w:jc w:val="both"/>
                    <w:rPr>
                      <w:rFonts w:ascii="Calibri" w:eastAsia="Calibri" w:hAnsi="Calibri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0"/>
                      <w:szCs w:val="20"/>
                    </w:rPr>
                    <w:t>scuola ospitante:</w:t>
                  </w:r>
                </w:p>
                <w:p w:rsidR="00AC7AB7" w:rsidRDefault="00EA5EC2" w:rsidP="000B1652">
                  <w:pPr>
                    <w:jc w:val="both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__________________________________________________________________</w:t>
                  </w:r>
                </w:p>
              </w:tc>
            </w:tr>
          </w:tbl>
          <w:p w:rsidR="00AC7AB7" w:rsidRDefault="00AC7AB7" w:rsidP="000B1652">
            <w:pPr>
              <w:spacing w:line="252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tbl>
            <w:tblPr>
              <w:tblStyle w:val="ab"/>
              <w:tblW w:w="7076" w:type="dxa"/>
              <w:tblInd w:w="0" w:type="dxa"/>
              <w:tblLayout w:type="fixed"/>
              <w:tblLook w:val="0600" w:firstRow="0" w:lastRow="0" w:firstColumn="0" w:lastColumn="0" w:noHBand="1" w:noVBand="1"/>
            </w:tblPr>
            <w:tblGrid>
              <w:gridCol w:w="7076"/>
            </w:tblGrid>
            <w:tr w:rsidR="00AC7AB7">
              <w:trPr>
                <w:trHeight w:val="239"/>
              </w:trPr>
              <w:tc>
                <w:tcPr>
                  <w:tcW w:w="7076" w:type="dxa"/>
                </w:tcPr>
                <w:p w:rsidR="00AC7AB7" w:rsidRDefault="00EA5EC2" w:rsidP="000B1652">
                  <w:pPr>
                    <w:jc w:val="both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0"/>
                      <w:szCs w:val="20"/>
                    </w:rPr>
                    <w:t>sede e lingua:</w:t>
                  </w:r>
                </w:p>
              </w:tc>
            </w:tr>
          </w:tbl>
          <w:p w:rsidR="00AC7AB7" w:rsidRDefault="00EA5EC2" w:rsidP="000B1652">
            <w:pPr>
              <w:spacing w:line="252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__________________________________________________________________</w:t>
            </w:r>
          </w:p>
          <w:p w:rsidR="00AC7AB7" w:rsidRDefault="00EA5EC2" w:rsidP="000B1652">
            <w:pPr>
              <w:numPr>
                <w:ilvl w:val="0"/>
                <w:numId w:val="6"/>
              </w:numPr>
              <w:spacing w:before="200" w:line="252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l’attività si svolge in una scuola in cui non sono state intraprese altre collaborazioni -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20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pti</w:t>
            </w:r>
            <w:proofErr w:type="spellEnd"/>
          </w:p>
          <w:p w:rsidR="00AC7AB7" w:rsidRDefault="00EA5EC2" w:rsidP="000B1652">
            <w:pPr>
              <w:numPr>
                <w:ilvl w:val="0"/>
                <w:numId w:val="6"/>
              </w:numPr>
              <w:spacing w:line="252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l’attività si svolge in una scuola in cui sono già attive collaborazioni -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10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pti</w:t>
            </w:r>
            <w:proofErr w:type="spellEnd"/>
          </w:p>
          <w:p w:rsidR="00AC7AB7" w:rsidRDefault="00EA5EC2" w:rsidP="000B1652">
            <w:pPr>
              <w:numPr>
                <w:ilvl w:val="0"/>
                <w:numId w:val="6"/>
              </w:numPr>
              <w:spacing w:line="252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l’attività si svolge in una scuola con caratteristiche (metodologie, organizzazione, processi…)  di innovatività -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5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pti</w:t>
            </w:r>
            <w:proofErr w:type="spellEnd"/>
          </w:p>
        </w:tc>
        <w:tc>
          <w:tcPr>
            <w:tcW w:w="676" w:type="dxa"/>
            <w:vMerge w:val="restart"/>
            <w:shd w:val="clear" w:color="auto" w:fill="FFFFFF"/>
          </w:tcPr>
          <w:p w:rsidR="00AC7AB7" w:rsidRDefault="00EA5EC2" w:rsidP="000B1652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punti</w:t>
            </w:r>
          </w:p>
        </w:tc>
        <w:tc>
          <w:tcPr>
            <w:tcW w:w="1219" w:type="dxa"/>
            <w:vMerge w:val="restart"/>
            <w:shd w:val="clear" w:color="auto" w:fill="FFFFFF"/>
          </w:tcPr>
          <w:p w:rsidR="00AC7AB7" w:rsidRDefault="00EA5EC2" w:rsidP="000B1652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riservato alla commissione</w:t>
            </w:r>
          </w:p>
        </w:tc>
      </w:tr>
      <w:tr w:rsidR="00AC7AB7" w:rsidTr="000B1652">
        <w:trPr>
          <w:trHeight w:val="1360"/>
        </w:trPr>
        <w:tc>
          <w:tcPr>
            <w:tcW w:w="8060" w:type="dxa"/>
            <w:vMerge/>
          </w:tcPr>
          <w:p w:rsidR="00AC7AB7" w:rsidRDefault="00AC7AB7" w:rsidP="000B16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676" w:type="dxa"/>
            <w:vMerge/>
            <w:shd w:val="clear" w:color="auto" w:fill="FFFFFF"/>
          </w:tcPr>
          <w:p w:rsidR="00AC7AB7" w:rsidRDefault="00AC7AB7" w:rsidP="000B16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219" w:type="dxa"/>
            <w:vMerge/>
            <w:shd w:val="clear" w:color="auto" w:fill="FFFFFF"/>
          </w:tcPr>
          <w:p w:rsidR="00AC7AB7" w:rsidRDefault="00AC7AB7" w:rsidP="000B16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AC7AB7" w:rsidTr="000B1652">
        <w:trPr>
          <w:trHeight w:val="283"/>
        </w:trPr>
        <w:tc>
          <w:tcPr>
            <w:tcW w:w="9955" w:type="dxa"/>
            <w:gridSpan w:val="3"/>
            <w:tcMar>
              <w:top w:w="156" w:type="dxa"/>
              <w:left w:w="156" w:type="dxa"/>
              <w:bottom w:w="156" w:type="dxa"/>
              <w:right w:w="156" w:type="dxa"/>
            </w:tcMar>
          </w:tcPr>
          <w:p w:rsidR="00AC7AB7" w:rsidRDefault="00EA5EC2" w:rsidP="000B16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  <w:u w:val="single"/>
              </w:rPr>
              <w:t xml:space="preserve">2. partecipazione alle attività organizzative per l’internazionalizzazione della scuola e del consorzio (max 20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20"/>
                <w:szCs w:val="20"/>
                <w:u w:val="single"/>
              </w:rPr>
              <w:t>pti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20"/>
                <w:szCs w:val="20"/>
                <w:u w:val="single"/>
              </w:rPr>
              <w:t xml:space="preserve">); </w:t>
            </w:r>
          </w:p>
        </w:tc>
      </w:tr>
      <w:tr w:rsidR="00AC7AB7" w:rsidTr="000B1652">
        <w:trPr>
          <w:trHeight w:val="3367"/>
        </w:trPr>
        <w:tc>
          <w:tcPr>
            <w:tcW w:w="8060" w:type="dxa"/>
          </w:tcPr>
          <w:p w:rsidR="00AC7AB7" w:rsidRDefault="00EA5EC2" w:rsidP="000B1652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right="740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Attività stabile all’interno del gruppo Erasmus / di internazionalizzazione del proprio istituto </w:t>
            </w: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 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-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 xml:space="preserve">20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pti</w:t>
            </w:r>
            <w:proofErr w:type="spellEnd"/>
          </w:p>
          <w:p w:rsidR="00AC7AB7" w:rsidRDefault="00EA5EC2" w:rsidP="000B1652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740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Coordinamento di progetti Erasmus senza far parte del team Erasmus -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pti</w:t>
            </w:r>
            <w:proofErr w:type="spellEnd"/>
          </w:p>
          <w:p w:rsidR="00AC7AB7" w:rsidRDefault="00EA5EC2" w:rsidP="000B1652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740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partecipazione saltuaria nella fase organizzativa di qualche attività del gruppo Erasmus/di internazionalizzazione -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 xml:space="preserve"> 8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pti</w:t>
            </w:r>
            <w:proofErr w:type="spellEnd"/>
          </w:p>
          <w:p w:rsidR="00AC7AB7" w:rsidRDefault="00EA5EC2" w:rsidP="000B1652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740"/>
              <w:jc w:val="both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partecipazione saltuaria ad attività promosse dal gruppo Erasmus/di internazionalizzazione (partecipazione a progetti KA2, accompagnamento di alunni in mobilità…):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 punti per ogni attività fino ad un massimo di 6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ab/>
            </w:r>
          </w:p>
          <w:p w:rsidR="00AC7AB7" w:rsidRDefault="00EA5EC2" w:rsidP="000B1652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740"/>
              <w:jc w:val="both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partecipazione stabile nell’organizzazione di attività di internazionalizzazione non specificamente coordinate del gruppo Erasmus/di internazionalizzazione (es. soggiorni linguistici, gemellaggi non Erasmus, visite al parlamento EU…):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8 punti</w:t>
            </w:r>
          </w:p>
          <w:p w:rsidR="00AC7AB7" w:rsidRDefault="00EA5EC2" w:rsidP="000B1652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740"/>
              <w:jc w:val="both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partecipazione saltuaria nell’organizzazione di attività di internazionalizzazione non specificamente coordinate del gruppo Erasmus/di internazionalizzazione: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 punti</w:t>
            </w:r>
          </w:p>
          <w:p w:rsidR="00AC7AB7" w:rsidRDefault="00EA5EC2" w:rsidP="000B1652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740"/>
              <w:jc w:val="both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attività amministrative legate alla stipula delle convenzioni, contratti e procedure di rendiconto delle spese: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20 punti</w:t>
            </w:r>
          </w:p>
          <w:p w:rsidR="00AC7AB7" w:rsidRDefault="00EA5EC2" w:rsidP="000B1652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740"/>
              <w:jc w:val="both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attività amministrative saltuarie legate alle procedure di selezione, stipula contratti e procedure di rendiconto: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8 punti</w:t>
            </w:r>
          </w:p>
          <w:p w:rsidR="00AC7AB7" w:rsidRDefault="00AC7AB7" w:rsidP="000B16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740"/>
              <w:jc w:val="both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676" w:type="dxa"/>
          </w:tcPr>
          <w:p w:rsidR="00AC7AB7" w:rsidRDefault="00EA5EC2" w:rsidP="000B1652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punti</w:t>
            </w:r>
          </w:p>
        </w:tc>
        <w:tc>
          <w:tcPr>
            <w:tcW w:w="1219" w:type="dxa"/>
          </w:tcPr>
          <w:p w:rsidR="00AC7AB7" w:rsidRDefault="00EA5EC2" w:rsidP="000B1652">
            <w:pPr>
              <w:jc w:val="both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riservato alla commissione</w:t>
            </w:r>
          </w:p>
        </w:tc>
      </w:tr>
      <w:tr w:rsidR="00AC7AB7" w:rsidTr="000B1652">
        <w:trPr>
          <w:trHeight w:val="635"/>
        </w:trPr>
        <w:tc>
          <w:tcPr>
            <w:tcW w:w="9955" w:type="dxa"/>
            <w:gridSpan w:val="3"/>
          </w:tcPr>
          <w:p w:rsidR="00AC7AB7" w:rsidRDefault="00EA5EC2" w:rsidP="000B1652">
            <w:pPr>
              <w:spacing w:before="100"/>
              <w:ind w:right="74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3. ricaduta formativa/strutturale dell’esperienza sull’istituto di appartenenza e/o consorzio (MAX 20 punti):</w:t>
            </w:r>
          </w:p>
        </w:tc>
      </w:tr>
      <w:tr w:rsidR="00AC7AB7" w:rsidTr="000B1652">
        <w:trPr>
          <w:trHeight w:val="418"/>
        </w:trPr>
        <w:tc>
          <w:tcPr>
            <w:tcW w:w="8060" w:type="dxa"/>
          </w:tcPr>
          <w:p w:rsidR="00AC7AB7" w:rsidRDefault="00EA5EC2" w:rsidP="000B1652">
            <w:pPr>
              <w:spacing w:before="100"/>
              <w:ind w:right="740"/>
              <w:jc w:val="both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Ampiezza della ricaduta:</w:t>
            </w:r>
          </w:p>
          <w:p w:rsidR="00AC7AB7" w:rsidRDefault="00EA5EC2" w:rsidP="000B1652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740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a livello di dipartimento/ufficio -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 xml:space="preserve">3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pti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:rsidR="00AC7AB7" w:rsidRDefault="00EA5EC2" w:rsidP="000B1652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740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a livello di collegio docenti (può essere effettuato anche al di fuori del collegio docenti stesso, con un incontro specifico od un apposito corso di formazione) -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 xml:space="preserve">6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pti</w:t>
            </w:r>
            <w:proofErr w:type="spellEnd"/>
          </w:p>
          <w:p w:rsidR="00AC7AB7" w:rsidRDefault="00EA5EC2" w:rsidP="000B1652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740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a livello di consorzio / rete Orientascienze.net: -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 xml:space="preserve">10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pti</w:t>
            </w:r>
            <w:proofErr w:type="spellEnd"/>
          </w:p>
        </w:tc>
        <w:tc>
          <w:tcPr>
            <w:tcW w:w="676" w:type="dxa"/>
          </w:tcPr>
          <w:p w:rsidR="00AC7AB7" w:rsidRDefault="00EA5EC2" w:rsidP="000B1652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punti</w:t>
            </w:r>
          </w:p>
        </w:tc>
        <w:tc>
          <w:tcPr>
            <w:tcW w:w="1219" w:type="dxa"/>
          </w:tcPr>
          <w:p w:rsidR="00AC7AB7" w:rsidRDefault="00EA5EC2" w:rsidP="000B1652">
            <w:pPr>
              <w:jc w:val="both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riservato alla commissione</w:t>
            </w:r>
          </w:p>
        </w:tc>
      </w:tr>
      <w:tr w:rsidR="00AC7AB7" w:rsidTr="000B1652">
        <w:trPr>
          <w:trHeight w:val="1474"/>
        </w:trPr>
        <w:tc>
          <w:tcPr>
            <w:tcW w:w="8060" w:type="dxa"/>
          </w:tcPr>
          <w:p w:rsidR="00AC7AB7" w:rsidRDefault="00EA5EC2" w:rsidP="000B1652">
            <w:pPr>
              <w:spacing w:before="100"/>
              <w:ind w:right="740"/>
              <w:jc w:val="both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Strumenti utilizzati per il follow up:</w:t>
            </w:r>
          </w:p>
          <w:p w:rsidR="00AC7AB7" w:rsidRDefault="00EA5EC2" w:rsidP="000B1652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740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riunione dedicata a livello di dipartimento/ufficio -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 xml:space="preserve">2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pti</w:t>
            </w:r>
            <w:proofErr w:type="spellEnd"/>
          </w:p>
          <w:p w:rsidR="00AC7AB7" w:rsidRDefault="00EA5EC2" w:rsidP="000B1652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740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presentazione durante collegio docenti o riunioni apposite -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 xml:space="preserve">3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pti</w:t>
            </w:r>
            <w:proofErr w:type="spellEnd"/>
          </w:p>
          <w:p w:rsidR="00AC7AB7" w:rsidRDefault="00EA5EC2" w:rsidP="000B1652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740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corso strutturato di almeno 2 incontri -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 xml:space="preserve">6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pti</w:t>
            </w:r>
            <w:proofErr w:type="spellEnd"/>
          </w:p>
          <w:p w:rsidR="00AC7AB7" w:rsidRDefault="00EA5EC2" w:rsidP="000B1652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740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corso strutturato e riconosciuto di almeno 3 incontri -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 xml:space="preserve">10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pti</w:t>
            </w:r>
            <w:proofErr w:type="spellEnd"/>
          </w:p>
        </w:tc>
        <w:tc>
          <w:tcPr>
            <w:tcW w:w="676" w:type="dxa"/>
          </w:tcPr>
          <w:p w:rsidR="00AC7AB7" w:rsidRDefault="00EA5EC2" w:rsidP="000B1652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punti</w:t>
            </w:r>
          </w:p>
        </w:tc>
        <w:tc>
          <w:tcPr>
            <w:tcW w:w="1219" w:type="dxa"/>
          </w:tcPr>
          <w:p w:rsidR="00AC7AB7" w:rsidRDefault="00EA5EC2" w:rsidP="000B1652">
            <w:pPr>
              <w:jc w:val="both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riservato alla commissione</w:t>
            </w:r>
          </w:p>
          <w:p w:rsidR="00AC7AB7" w:rsidRDefault="00AC7AB7" w:rsidP="000B1652">
            <w:pPr>
              <w:jc w:val="both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</w:tc>
      </w:tr>
      <w:tr w:rsidR="00AC7AB7" w:rsidTr="000B1652">
        <w:trPr>
          <w:trHeight w:val="690"/>
        </w:trPr>
        <w:tc>
          <w:tcPr>
            <w:tcW w:w="9955" w:type="dxa"/>
            <w:gridSpan w:val="3"/>
          </w:tcPr>
          <w:p w:rsidR="00AC7AB7" w:rsidRDefault="00EA5EC2" w:rsidP="000B1652">
            <w:pPr>
              <w:spacing w:before="100"/>
              <w:ind w:right="740"/>
              <w:jc w:val="both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4. conoscenza della lingua inglese o veicolare è (MAX 15 punti):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(il livello linguistico dovrà essere documentato da un certificato o potrà essere verificata tramite un colloquio o altro tipo di accertamento)</w:t>
            </w:r>
          </w:p>
        </w:tc>
      </w:tr>
      <w:tr w:rsidR="00AC7AB7" w:rsidTr="000B1652">
        <w:trPr>
          <w:trHeight w:val="1076"/>
        </w:trPr>
        <w:tc>
          <w:tcPr>
            <w:tcW w:w="8060" w:type="dxa"/>
            <w:vMerge w:val="restart"/>
          </w:tcPr>
          <w:p w:rsidR="00AC7AB7" w:rsidRDefault="00EA5EC2" w:rsidP="000B1652">
            <w:pPr>
              <w:numPr>
                <w:ilvl w:val="0"/>
                <w:numId w:val="5"/>
              </w:numPr>
              <w:ind w:left="0" w:firstLine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di possedere competenze linguistiche relative alla lingua INGLESE</w:t>
            </w:r>
          </w:p>
          <w:p w:rsidR="00AC7AB7" w:rsidRDefault="00EA5EC2" w:rsidP="000B1652">
            <w:pPr>
              <w:jc w:val="both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 in alternativa</w:t>
            </w:r>
          </w:p>
          <w:p w:rsidR="00AC7AB7" w:rsidRDefault="00EA5EC2" w:rsidP="000B1652">
            <w:pPr>
              <w:numPr>
                <w:ilvl w:val="0"/>
                <w:numId w:val="5"/>
              </w:numPr>
              <w:ind w:left="0" w:firstLine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di possedere competenze relative alla lingua veicolare ___________________ </w:t>
            </w:r>
          </w:p>
          <w:p w:rsidR="00AC7AB7" w:rsidRDefault="00AC7AB7" w:rsidP="000B1652">
            <w:pPr>
              <w:jc w:val="both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:rsidR="00AC7AB7" w:rsidRDefault="00EA5EC2" w:rsidP="000B1652">
            <w:pPr>
              <w:jc w:val="both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lastRenderedPageBreak/>
              <w:t>di livello</w:t>
            </w:r>
          </w:p>
          <w:p w:rsidR="00AC7AB7" w:rsidRDefault="00EA5EC2" w:rsidP="000B1652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Elementary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(CEFR A1-A2) -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 xml:space="preserve">5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pti</w:t>
            </w:r>
            <w:proofErr w:type="spellEnd"/>
          </w:p>
          <w:p w:rsidR="00AC7AB7" w:rsidRDefault="00EA5EC2" w:rsidP="000B1652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Preliminary (CEFR B1)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 xml:space="preserve"> - 8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pti</w:t>
            </w:r>
            <w:proofErr w:type="spellEnd"/>
          </w:p>
          <w:p w:rsidR="00AC7AB7" w:rsidRDefault="00EA5EC2" w:rsidP="000B1652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First (CEFR B2) -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 xml:space="preserve">10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pti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:rsidR="00AC7AB7" w:rsidRDefault="00EA5EC2" w:rsidP="000B1652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Advanced/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Proficient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(CEFR C1-C2) -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 xml:space="preserve">15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pti</w:t>
            </w:r>
            <w:proofErr w:type="spellEnd"/>
          </w:p>
        </w:tc>
        <w:tc>
          <w:tcPr>
            <w:tcW w:w="676" w:type="dxa"/>
            <w:vMerge w:val="restart"/>
            <w:shd w:val="clear" w:color="auto" w:fill="FFFFFF"/>
          </w:tcPr>
          <w:p w:rsidR="00AC7AB7" w:rsidRDefault="00EA5EC2" w:rsidP="000B1652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lastRenderedPageBreak/>
              <w:t>punti</w:t>
            </w:r>
          </w:p>
        </w:tc>
        <w:tc>
          <w:tcPr>
            <w:tcW w:w="1219" w:type="dxa"/>
            <w:vMerge w:val="restart"/>
            <w:shd w:val="clear" w:color="auto" w:fill="FFFFFF"/>
          </w:tcPr>
          <w:p w:rsidR="00AC7AB7" w:rsidRDefault="00EA5EC2" w:rsidP="000B1652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riservato alla commissione</w:t>
            </w:r>
          </w:p>
        </w:tc>
      </w:tr>
      <w:tr w:rsidR="00AC7AB7" w:rsidTr="000B1652">
        <w:trPr>
          <w:trHeight w:val="1193"/>
        </w:trPr>
        <w:tc>
          <w:tcPr>
            <w:tcW w:w="8060" w:type="dxa"/>
            <w:vMerge/>
          </w:tcPr>
          <w:p w:rsidR="00AC7AB7" w:rsidRDefault="00AC7AB7" w:rsidP="000B16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676" w:type="dxa"/>
            <w:vMerge/>
            <w:shd w:val="clear" w:color="auto" w:fill="FFFFFF"/>
          </w:tcPr>
          <w:p w:rsidR="00AC7AB7" w:rsidRDefault="00AC7AB7" w:rsidP="000B16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219" w:type="dxa"/>
            <w:vMerge/>
            <w:shd w:val="clear" w:color="auto" w:fill="FFFFFF"/>
          </w:tcPr>
          <w:p w:rsidR="00AC7AB7" w:rsidRDefault="00AC7AB7" w:rsidP="000B16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AC7AB7" w:rsidTr="000B1652">
        <w:trPr>
          <w:trHeight w:val="532"/>
        </w:trPr>
        <w:tc>
          <w:tcPr>
            <w:tcW w:w="9955" w:type="dxa"/>
            <w:gridSpan w:val="3"/>
            <w:tcMar>
              <w:top w:w="213" w:type="dxa"/>
              <w:left w:w="213" w:type="dxa"/>
              <w:bottom w:w="213" w:type="dxa"/>
              <w:right w:w="213" w:type="dxa"/>
            </w:tcMar>
          </w:tcPr>
          <w:p w:rsidR="00AC7AB7" w:rsidRDefault="00EA5EC2" w:rsidP="000B1652">
            <w:pPr>
              <w:ind w:right="740"/>
              <w:jc w:val="both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5. partecipazione,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  <w:u w:val="single"/>
              </w:rPr>
              <w:t>nei tre anni precedenti alla data di presentazione della domanda,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alle seguenti attività di internazionalizzazione (MAX 20 punti):</w:t>
            </w:r>
          </w:p>
        </w:tc>
      </w:tr>
      <w:tr w:rsidR="00AC7AB7" w:rsidTr="000B1652">
        <w:trPr>
          <w:trHeight w:val="6743"/>
        </w:trPr>
        <w:tc>
          <w:tcPr>
            <w:tcW w:w="8060" w:type="dxa"/>
            <w:tcBorders>
              <w:bottom w:val="single" w:sz="18" w:space="0" w:color="000000"/>
            </w:tcBorders>
          </w:tcPr>
          <w:p w:rsidR="00AC7AB7" w:rsidRDefault="00EA5EC2" w:rsidP="000B1652">
            <w:pPr>
              <w:numPr>
                <w:ilvl w:val="0"/>
                <w:numId w:val="2"/>
              </w:numPr>
              <w:spacing w:before="100" w:line="276" w:lineRule="auto"/>
              <w:ind w:right="74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Partecipazione ad un corso Erasmus: 2 punti per corso fino ad un max di 6 </w:t>
            </w:r>
          </w:p>
          <w:p w:rsidR="00AC7AB7" w:rsidRDefault="00EA5EC2" w:rsidP="000B1652">
            <w:pPr>
              <w:spacing w:line="276" w:lineRule="auto"/>
              <w:ind w:right="74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N. corsi _____</w:t>
            </w:r>
          </w:p>
          <w:p w:rsidR="00AC7AB7" w:rsidRDefault="00EA5EC2" w:rsidP="000B1652">
            <w:pPr>
              <w:numPr>
                <w:ilvl w:val="0"/>
                <w:numId w:val="3"/>
              </w:numPr>
              <w:spacing w:line="276" w:lineRule="auto"/>
              <w:ind w:right="74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Partecipazione ad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attivita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̀ di Job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Shadowing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: 3 punti per J.S. fino ad un max di 9</w:t>
            </w:r>
          </w:p>
          <w:p w:rsidR="00AC7AB7" w:rsidRDefault="00EA5EC2" w:rsidP="000B1652">
            <w:pPr>
              <w:spacing w:line="276" w:lineRule="auto"/>
              <w:ind w:right="74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N. attività ____</w:t>
            </w:r>
          </w:p>
          <w:p w:rsidR="00AC7AB7" w:rsidRDefault="00EA5EC2" w:rsidP="000B165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740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Partecipazione ad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attivita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̀ di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Teaching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Assignment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: 5 punti per ogni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attivita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̀ fino ad un max di 10</w:t>
            </w:r>
          </w:p>
          <w:p w:rsidR="00AC7AB7" w:rsidRDefault="00EA5EC2" w:rsidP="000B1652">
            <w:pPr>
              <w:ind w:right="74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N. attività</w:t>
            </w:r>
          </w:p>
          <w:p w:rsidR="00AC7AB7" w:rsidRDefault="00EA5EC2" w:rsidP="000B165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740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Partecipazione a viaggi d’istruzione all’estero: (1 punto per ogni viaggio fino ad un max di 3 punti)</w:t>
            </w:r>
          </w:p>
          <w:p w:rsidR="00AC7AB7" w:rsidRDefault="00EA5EC2" w:rsidP="000B1652">
            <w:pPr>
              <w:ind w:right="74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N. viaggi effettuati _____ </w:t>
            </w:r>
          </w:p>
          <w:p w:rsidR="00AC7AB7" w:rsidRDefault="00EA5EC2" w:rsidP="000B165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740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Docenza in corsi linguistici: (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7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punti per ogni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attivita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̀ fino ad un max di 14 per 2 lingue diverse)</w:t>
            </w:r>
          </w:p>
          <w:p w:rsidR="00AC7AB7" w:rsidRDefault="00EA5EC2" w:rsidP="000B1652">
            <w:pPr>
              <w:ind w:right="74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N. corsi effettuati _____ </w:t>
            </w:r>
          </w:p>
          <w:p w:rsidR="00AC7AB7" w:rsidRDefault="00EA5EC2" w:rsidP="000B1652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740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Docenza in corsi di formazione per insegnanti esteri: (7 punti per ogni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attivita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̀ fino ad un max di 1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4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)</w:t>
            </w:r>
          </w:p>
          <w:p w:rsidR="00AC7AB7" w:rsidRDefault="00EA5EC2" w:rsidP="000B1652">
            <w:pPr>
              <w:ind w:right="74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N. corsi effettuati _____ </w:t>
            </w:r>
          </w:p>
          <w:p w:rsidR="00AC7AB7" w:rsidRDefault="00EA5EC2" w:rsidP="000B165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740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Attivita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̀ di gemellaggio virtuale o reale (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eTwinning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o altre piattaforme): (5 punti per ogni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attivita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̀ fino a max 1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)</w:t>
            </w:r>
          </w:p>
          <w:p w:rsidR="00AC7AB7" w:rsidRDefault="00EA5EC2" w:rsidP="000B1652">
            <w:pPr>
              <w:ind w:right="74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N. gemellaggi effettuati _____</w:t>
            </w:r>
          </w:p>
          <w:p w:rsidR="00AC7AB7" w:rsidRDefault="00EA5EC2" w:rsidP="000B165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740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Attivita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̀ divulgative sul programma Erasmus e le strutture della EU: (2 punti per ogni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attivita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̀, fino ad un max di 6)</w:t>
            </w:r>
          </w:p>
          <w:p w:rsidR="00AC7AB7" w:rsidRDefault="00EA5EC2" w:rsidP="000B1652">
            <w:pPr>
              <w:ind w:right="74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 attività effettuate ______</w:t>
            </w:r>
          </w:p>
          <w:p w:rsidR="00AC7AB7" w:rsidRDefault="00EA5EC2" w:rsidP="000B165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740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attivita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̀ didattiche/informative sul multiculturalismo e EU (1 punto per ogni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attivita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̀ fino ad un max di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)</w:t>
            </w:r>
          </w:p>
          <w:p w:rsidR="00AC7AB7" w:rsidRDefault="00EA5EC2" w:rsidP="000B1652">
            <w:pPr>
              <w:ind w:right="74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N. attività effettuate ______ </w:t>
            </w:r>
          </w:p>
        </w:tc>
        <w:tc>
          <w:tcPr>
            <w:tcW w:w="676" w:type="dxa"/>
            <w:tcBorders>
              <w:bottom w:val="single" w:sz="18" w:space="0" w:color="000000"/>
            </w:tcBorders>
          </w:tcPr>
          <w:p w:rsidR="00AC7AB7" w:rsidRDefault="00EA5EC2" w:rsidP="000B1652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punti</w:t>
            </w:r>
          </w:p>
        </w:tc>
        <w:tc>
          <w:tcPr>
            <w:tcW w:w="1219" w:type="dxa"/>
            <w:tcBorders>
              <w:bottom w:val="single" w:sz="18" w:space="0" w:color="000000"/>
            </w:tcBorders>
          </w:tcPr>
          <w:p w:rsidR="00AC7AB7" w:rsidRDefault="00EA5EC2" w:rsidP="000B1652">
            <w:pPr>
              <w:jc w:val="both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riservato alla commissione</w:t>
            </w:r>
          </w:p>
        </w:tc>
      </w:tr>
      <w:tr w:rsidR="00AC7AB7" w:rsidTr="000B1652">
        <w:trPr>
          <w:trHeight w:val="418"/>
        </w:trPr>
        <w:tc>
          <w:tcPr>
            <w:tcW w:w="806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-13" w:type="dxa"/>
              <w:left w:w="-13" w:type="dxa"/>
              <w:bottom w:w="-13" w:type="dxa"/>
              <w:right w:w="-13" w:type="dxa"/>
            </w:tcMar>
          </w:tcPr>
          <w:p w:rsidR="00AC7AB7" w:rsidRDefault="00EA5EC2" w:rsidP="000B1652">
            <w:pPr>
              <w:spacing w:before="100"/>
              <w:ind w:right="740"/>
              <w:jc w:val="right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PUNTEGGIO TOTALE</w:t>
            </w:r>
          </w:p>
        </w:tc>
        <w:tc>
          <w:tcPr>
            <w:tcW w:w="6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AC7AB7" w:rsidRDefault="00AC7AB7" w:rsidP="000B165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2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AC7AB7" w:rsidRDefault="00AC7AB7" w:rsidP="000B165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411D3" w:rsidRDefault="004411D3" w:rsidP="000B165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:rsidR="000B1652" w:rsidRDefault="000B1652" w:rsidP="000B165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:rsidR="000B1652" w:rsidRDefault="000B1652" w:rsidP="000B165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:rsidR="000B1652" w:rsidRDefault="000B1652" w:rsidP="000B165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:rsidR="000B1652" w:rsidRDefault="000B1652" w:rsidP="000B1652">
      <w:pPr>
        <w:pBdr>
          <w:top w:val="nil"/>
          <w:left w:val="nil"/>
          <w:bottom w:val="nil"/>
          <w:right w:val="nil"/>
          <w:between w:val="nil"/>
        </w:pBdr>
        <w:ind w:right="1185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Montefelcino, </w:t>
      </w:r>
      <w:r>
        <w:rPr>
          <w:rFonts w:ascii="Calibri" w:eastAsia="Calibri" w:hAnsi="Calibri" w:cs="Calibri"/>
          <w:sz w:val="20"/>
          <w:szCs w:val="20"/>
          <w:u w:val="single"/>
        </w:rPr>
        <w:t>___________________</w:t>
      </w:r>
      <w:r>
        <w:rPr>
          <w:rFonts w:ascii="Calibri" w:eastAsia="Calibri" w:hAnsi="Calibri" w:cs="Calibri"/>
          <w:sz w:val="20"/>
          <w:szCs w:val="20"/>
        </w:rPr>
        <w:tab/>
        <w:t xml:space="preserve">                 Firma </w:t>
      </w:r>
      <w:r>
        <w:rPr>
          <w:rFonts w:ascii="Calibri" w:eastAsia="Calibri" w:hAnsi="Calibri" w:cs="Calibri"/>
          <w:sz w:val="20"/>
          <w:szCs w:val="20"/>
          <w:u w:val="single"/>
        </w:rPr>
        <w:t>_______________________________</w:t>
      </w:r>
    </w:p>
    <w:p w:rsidR="000B1652" w:rsidRDefault="000B1652" w:rsidP="000B165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sectPr w:rsidR="000B1652">
      <w:type w:val="continuous"/>
      <w:pgSz w:w="11910" w:h="16840"/>
      <w:pgMar w:top="850" w:right="1278" w:bottom="277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72EF4" w:rsidRDefault="00F72EF4" w:rsidP="00F72EF4">
      <w:r>
        <w:separator/>
      </w:r>
    </w:p>
  </w:endnote>
  <w:endnote w:type="continuationSeparator" w:id="0">
    <w:p w:rsidR="00F72EF4" w:rsidRDefault="00F72EF4" w:rsidP="00F72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default"/>
    <w:embedRegular r:id="rId1" w:fontKey="{604A0ECE-9BEA-487D-946C-4A3E3346905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eXGyrePagella">
    <w:altName w:val="Times New Roman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1FF776E6-FFCF-48C2-8C61-FD778AAA37D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8974C90-81A7-4C77-97AA-C4C3F598A1BC}"/>
    <w:embedBold r:id="rId4" w:fontKey="{5673E7EB-62D7-4013-AE57-618944D23CE4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5" w:fontKey="{0AD5F937-B365-4271-A992-222915B5AE1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A9AA2D33-47D7-45AF-BF71-DC2219714E5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5CB18E4-11B4-4A7B-B0B7-5D24B491820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72EF4" w:rsidRDefault="00F72EF4" w:rsidP="00F72EF4">
      <w:r>
        <w:separator/>
      </w:r>
    </w:p>
  </w:footnote>
  <w:footnote w:type="continuationSeparator" w:id="0">
    <w:p w:rsidR="00F72EF4" w:rsidRDefault="00F72EF4" w:rsidP="00F72E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62563"/>
    <w:multiLevelType w:val="multilevel"/>
    <w:tmpl w:val="1272E266"/>
    <w:lvl w:ilvl="0">
      <w:numFmt w:val="bullet"/>
      <w:lvlText w:val="⬜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4EE5158"/>
    <w:multiLevelType w:val="multilevel"/>
    <w:tmpl w:val="B97C62F8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2D82F31"/>
    <w:multiLevelType w:val="multilevel"/>
    <w:tmpl w:val="6158D7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3EE3F03"/>
    <w:multiLevelType w:val="multilevel"/>
    <w:tmpl w:val="175A3C38"/>
    <w:lvl w:ilvl="0">
      <w:numFmt w:val="bullet"/>
      <w:lvlText w:val="⬜"/>
      <w:lvlJc w:val="left"/>
      <w:pPr>
        <w:ind w:left="36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120" w:hanging="360"/>
      </w:pPr>
      <w:rPr>
        <w:u w:val="none"/>
      </w:rPr>
    </w:lvl>
  </w:abstractNum>
  <w:abstractNum w:abstractNumId="4" w15:restartNumberingAfterBreak="0">
    <w:nsid w:val="17496E80"/>
    <w:multiLevelType w:val="multilevel"/>
    <w:tmpl w:val="D25CBA3E"/>
    <w:lvl w:ilvl="0">
      <w:numFmt w:val="bullet"/>
      <w:lvlText w:val="⬜"/>
      <w:lvlJc w:val="left"/>
      <w:pPr>
        <w:ind w:left="36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120" w:hanging="360"/>
      </w:pPr>
      <w:rPr>
        <w:u w:val="none"/>
      </w:rPr>
    </w:lvl>
  </w:abstractNum>
  <w:abstractNum w:abstractNumId="5" w15:restartNumberingAfterBreak="0">
    <w:nsid w:val="1F912E25"/>
    <w:multiLevelType w:val="multilevel"/>
    <w:tmpl w:val="E05606E6"/>
    <w:lvl w:ilvl="0">
      <w:numFmt w:val="bullet"/>
      <w:lvlText w:val="⬜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FA36E1E"/>
    <w:multiLevelType w:val="multilevel"/>
    <w:tmpl w:val="636220F2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88E0109"/>
    <w:multiLevelType w:val="multilevel"/>
    <w:tmpl w:val="D158D5DE"/>
    <w:lvl w:ilvl="0">
      <w:numFmt w:val="bullet"/>
      <w:lvlText w:val="⬜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8C5392D"/>
    <w:multiLevelType w:val="multilevel"/>
    <w:tmpl w:val="4F62C72A"/>
    <w:lvl w:ilvl="0">
      <w:numFmt w:val="bullet"/>
      <w:lvlText w:val="⬜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C126E7E"/>
    <w:multiLevelType w:val="multilevel"/>
    <w:tmpl w:val="357C262A"/>
    <w:lvl w:ilvl="0">
      <w:numFmt w:val="bullet"/>
      <w:lvlText w:val="⬜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32DC4DD0"/>
    <w:multiLevelType w:val="multilevel"/>
    <w:tmpl w:val="AECC39D0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A0D3CE9"/>
    <w:multiLevelType w:val="multilevel"/>
    <w:tmpl w:val="D7D0C830"/>
    <w:lvl w:ilvl="0">
      <w:numFmt w:val="bullet"/>
      <w:lvlText w:val="⬜"/>
      <w:lvlJc w:val="left"/>
      <w:pPr>
        <w:ind w:left="36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120" w:hanging="360"/>
      </w:pPr>
      <w:rPr>
        <w:u w:val="none"/>
      </w:rPr>
    </w:lvl>
  </w:abstractNum>
  <w:abstractNum w:abstractNumId="12" w15:restartNumberingAfterBreak="0">
    <w:nsid w:val="42CC5A1C"/>
    <w:multiLevelType w:val="multilevel"/>
    <w:tmpl w:val="781E9752"/>
    <w:lvl w:ilvl="0">
      <w:numFmt w:val="bullet"/>
      <w:lvlText w:val="⬜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59DC1851"/>
    <w:multiLevelType w:val="multilevel"/>
    <w:tmpl w:val="12C8F97C"/>
    <w:lvl w:ilvl="0">
      <w:numFmt w:val="bullet"/>
      <w:lvlText w:val="⬜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5A163ADC"/>
    <w:multiLevelType w:val="multilevel"/>
    <w:tmpl w:val="80689478"/>
    <w:lvl w:ilvl="0">
      <w:numFmt w:val="bullet"/>
      <w:lvlText w:val="⬜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5A20470E"/>
    <w:multiLevelType w:val="multilevel"/>
    <w:tmpl w:val="5B9E1A70"/>
    <w:lvl w:ilvl="0">
      <w:numFmt w:val="bullet"/>
      <w:lvlText w:val="⬜"/>
      <w:lvlJc w:val="left"/>
      <w:pPr>
        <w:ind w:left="36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120" w:hanging="360"/>
      </w:pPr>
      <w:rPr>
        <w:u w:val="none"/>
      </w:rPr>
    </w:lvl>
  </w:abstractNum>
  <w:abstractNum w:abstractNumId="16" w15:restartNumberingAfterBreak="0">
    <w:nsid w:val="5AD02991"/>
    <w:multiLevelType w:val="multilevel"/>
    <w:tmpl w:val="B21A2B36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71E51B7B"/>
    <w:multiLevelType w:val="multilevel"/>
    <w:tmpl w:val="F5B25540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94850243">
    <w:abstractNumId w:val="10"/>
  </w:num>
  <w:num w:numId="2" w16cid:durableId="1570925743">
    <w:abstractNumId w:val="4"/>
  </w:num>
  <w:num w:numId="3" w16cid:durableId="1680423769">
    <w:abstractNumId w:val="11"/>
  </w:num>
  <w:num w:numId="4" w16cid:durableId="1063606698">
    <w:abstractNumId w:val="8"/>
  </w:num>
  <w:num w:numId="5" w16cid:durableId="1755710237">
    <w:abstractNumId w:val="6"/>
  </w:num>
  <w:num w:numId="6" w16cid:durableId="848833305">
    <w:abstractNumId w:val="3"/>
  </w:num>
  <w:num w:numId="7" w16cid:durableId="1908489586">
    <w:abstractNumId w:val="13"/>
  </w:num>
  <w:num w:numId="8" w16cid:durableId="890771381">
    <w:abstractNumId w:val="14"/>
  </w:num>
  <w:num w:numId="9" w16cid:durableId="1427847603">
    <w:abstractNumId w:val="7"/>
  </w:num>
  <w:num w:numId="10" w16cid:durableId="657685899">
    <w:abstractNumId w:val="5"/>
  </w:num>
  <w:num w:numId="11" w16cid:durableId="380786565">
    <w:abstractNumId w:val="2"/>
  </w:num>
  <w:num w:numId="12" w16cid:durableId="353728044">
    <w:abstractNumId w:val="9"/>
  </w:num>
  <w:num w:numId="13" w16cid:durableId="464012657">
    <w:abstractNumId w:val="12"/>
  </w:num>
  <w:num w:numId="14" w16cid:durableId="1258975552">
    <w:abstractNumId w:val="15"/>
  </w:num>
  <w:num w:numId="15" w16cid:durableId="283270951">
    <w:abstractNumId w:val="16"/>
  </w:num>
  <w:num w:numId="16" w16cid:durableId="8258068">
    <w:abstractNumId w:val="0"/>
  </w:num>
  <w:num w:numId="17" w16cid:durableId="585268153">
    <w:abstractNumId w:val="17"/>
  </w:num>
  <w:num w:numId="18" w16cid:durableId="20135577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7AB7"/>
    <w:rsid w:val="000116E9"/>
    <w:rsid w:val="000B1652"/>
    <w:rsid w:val="00212AD1"/>
    <w:rsid w:val="002C33ED"/>
    <w:rsid w:val="004411D3"/>
    <w:rsid w:val="00526E76"/>
    <w:rsid w:val="006368FF"/>
    <w:rsid w:val="00780846"/>
    <w:rsid w:val="008832BC"/>
    <w:rsid w:val="00931C4A"/>
    <w:rsid w:val="00AC7AB7"/>
    <w:rsid w:val="00CD5FF8"/>
    <w:rsid w:val="00CF1603"/>
    <w:rsid w:val="00D10281"/>
    <w:rsid w:val="00EA5EC2"/>
    <w:rsid w:val="00EC2A77"/>
    <w:rsid w:val="00F72EF4"/>
    <w:rsid w:val="00FD7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73E7A1"/>
  <w15:docId w15:val="{52BAF76C-8161-4C94-A0D6-B3B49FDDD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Titolo2">
    <w:name w:val="heading 2"/>
    <w:basedOn w:val="Normale"/>
    <w:next w:val="Normale"/>
    <w:pPr>
      <w:pBdr>
        <w:top w:val="nil"/>
        <w:left w:val="nil"/>
        <w:bottom w:val="nil"/>
        <w:right w:val="nil"/>
        <w:between w:val="nil"/>
      </w:pBdr>
      <w:spacing w:line="309" w:lineRule="auto"/>
      <w:ind w:left="232" w:hanging="232"/>
      <w:outlineLvl w:val="1"/>
    </w:pPr>
    <w:rPr>
      <w:rFonts w:ascii="TeXGyrePagella" w:eastAsia="TeXGyrePagella" w:hAnsi="TeXGyrePagella" w:cs="TeXGyrePagella"/>
      <w:b/>
      <w:bCs/>
      <w:color w:val="000000"/>
      <w:sz w:val="24"/>
      <w:szCs w:val="24"/>
    </w:rPr>
  </w:style>
  <w:style w:type="paragraph" w:styleId="Titolo3">
    <w:name w:val="heading 3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Titolo6">
    <w:name w:val="heading 6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rpodeltesto2">
    <w:name w:val="Body Text 2"/>
    <w:link w:val="Corpodeltesto2Carattere"/>
    <w:uiPriority w:val="99"/>
    <w:semiHidden/>
    <w:unhideWhenUsed/>
    <w:rsid w:val="00E23653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E23653"/>
  </w:style>
  <w:style w:type="paragraph" w:styleId="Paragrafoelenco">
    <w:name w:val="List Paragraph"/>
    <w:uiPriority w:val="34"/>
    <w:qFormat/>
    <w:rsid w:val="007A0E4D"/>
    <w:pPr>
      <w:ind w:left="720"/>
      <w:contextualSpacing/>
    </w:p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ottotitolo">
    <w:name w:val="Subtitle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F72EF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72EF4"/>
  </w:style>
  <w:style w:type="paragraph" w:styleId="Pidipagina">
    <w:name w:val="footer"/>
    <w:basedOn w:val="Normale"/>
    <w:link w:val="PidipaginaCarattere"/>
    <w:uiPriority w:val="99"/>
    <w:unhideWhenUsed/>
    <w:rsid w:val="00F72EF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72E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/j6oyJAXMKQGdwY5eKxudybNhuQ==">CgMxLjAyCGguZ2pkZ3hzMgloLjMwajB6bGwyDmgud2N2bzl0OXgxNTJzMg5oLmZpMWdtcXVjdm9rZzIOaC45NWJsMW1uMTIxZmIyCWguMWZvYjl0ZTgAciExSWRlT1hwdXhtRThpYUxCTHBXWDRDRjdyYXM2dHlHcmY=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1626</Words>
  <Characters>9274</Characters>
  <Application>Microsoft Office Word</Application>
  <DocSecurity>0</DocSecurity>
  <Lines>77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donni</dc:creator>
  <cp:lastModifiedBy>PSIC810002 - IC MONTEFELCINO</cp:lastModifiedBy>
  <cp:revision>2</cp:revision>
  <dcterms:created xsi:type="dcterms:W3CDTF">2026-02-23T09:23:00Z</dcterms:created>
  <dcterms:modified xsi:type="dcterms:W3CDTF">2026-02-23T09:23:00Z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lpwstr>2021-12-08T00:00:00Z</vt:lpwstr>
  </property>
  <property fmtid="{D5CDD505-2E9C-101B-9397-08002B2CF9AE}" pid="3" name="Creator">
    <vt:lpwstr>Microsoft® Word 2013</vt:lpwstr>
  </property>
  <property fmtid="{D5CDD505-2E9C-101B-9397-08002B2CF9AE}" pid="4" name="Created">
    <vt:lpwstr>2020-12-16T00:00:00Z</vt:lpwstr>
  </property>
</Properties>
</file>