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16A9C1A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EC50F8">
        <w:rPr>
          <w:rFonts w:asciiTheme="minorHAnsi" w:hAnsiTheme="minorHAnsi" w:cstheme="minorHAnsi"/>
          <w:sz w:val="22"/>
          <w:szCs w:val="22"/>
          <w:u w:val="single"/>
        </w:rPr>
        <w:t>1</w:t>
      </w:r>
    </w:p>
    <w:p w14:paraId="0C992D17" w14:textId="6B638C17" w:rsidR="00756477" w:rsidRDefault="00756477" w:rsidP="005A686C">
      <w:pPr>
        <w:ind w:left="851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65024C28" w14:textId="77777777" w:rsidR="00756477" w:rsidRP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1F20F369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E26B7AB" w14:textId="22EE2BEC" w:rsid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DELL ‘ISTITUTO </w:t>
      </w:r>
      <w:r>
        <w:rPr>
          <w:rFonts w:asciiTheme="minorHAnsi" w:hAnsiTheme="minorHAnsi" w:cstheme="minorHAnsi"/>
          <w:b/>
          <w:sz w:val="22"/>
          <w:szCs w:val="22"/>
        </w:rPr>
        <w:t>COMPRENSIVO DI FIESSO UMBERTIANO</w:t>
      </w:r>
    </w:p>
    <w:p w14:paraId="2617D347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881D2F" w14:textId="3540CC68" w:rsidR="00EC50F8" w:rsidRDefault="00EC50F8" w:rsidP="005A686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OGGETTO: Domanda di partecipazione alla procedura di selezione per </w:t>
      </w:r>
      <w:r w:rsidR="005A686C">
        <w:rPr>
          <w:rFonts w:asciiTheme="minorHAnsi" w:hAnsiTheme="minorHAnsi" w:cstheme="minorHAnsi"/>
          <w:b/>
          <w:sz w:val="22"/>
          <w:szCs w:val="22"/>
        </w:rPr>
        <w:t>la figura di E</w:t>
      </w:r>
      <w:r w:rsidRPr="00EC50F8">
        <w:rPr>
          <w:rFonts w:asciiTheme="minorHAnsi" w:hAnsiTheme="minorHAnsi" w:cstheme="minorHAnsi"/>
          <w:b/>
          <w:sz w:val="22"/>
          <w:szCs w:val="22"/>
        </w:rPr>
        <w:t>sperto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86C">
        <w:rPr>
          <w:rFonts w:asciiTheme="minorHAnsi" w:hAnsiTheme="minorHAnsi" w:cstheme="minorHAnsi"/>
          <w:b/>
          <w:sz w:val="22"/>
          <w:szCs w:val="22"/>
        </w:rPr>
        <w:t xml:space="preserve">psicologo - Avviso prot. n. </w:t>
      </w:r>
      <w:r w:rsidR="00163823" w:rsidRPr="00163823">
        <w:rPr>
          <w:rFonts w:asciiTheme="minorHAnsi" w:hAnsiTheme="minorHAnsi" w:cstheme="minorHAnsi"/>
          <w:b/>
          <w:sz w:val="22"/>
          <w:szCs w:val="22"/>
        </w:rPr>
        <w:t xml:space="preserve">8447 </w:t>
      </w:r>
      <w:r w:rsidR="005A686C" w:rsidRPr="00163823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="00163823" w:rsidRPr="00163823">
        <w:rPr>
          <w:rFonts w:asciiTheme="minorHAnsi" w:hAnsiTheme="minorHAnsi" w:cstheme="minorHAnsi"/>
          <w:b/>
          <w:sz w:val="22"/>
          <w:szCs w:val="22"/>
        </w:rPr>
        <w:t>20</w:t>
      </w:r>
      <w:r w:rsidR="005A686C" w:rsidRPr="00163823">
        <w:rPr>
          <w:rFonts w:asciiTheme="minorHAnsi" w:hAnsiTheme="minorHAnsi" w:cstheme="minorHAnsi"/>
          <w:b/>
          <w:sz w:val="22"/>
          <w:szCs w:val="22"/>
        </w:rPr>
        <w:t>/</w:t>
      </w:r>
      <w:r w:rsidR="00163823" w:rsidRPr="00163823">
        <w:rPr>
          <w:rFonts w:asciiTheme="minorHAnsi" w:hAnsiTheme="minorHAnsi" w:cstheme="minorHAnsi"/>
          <w:b/>
          <w:sz w:val="22"/>
          <w:szCs w:val="22"/>
        </w:rPr>
        <w:t>09</w:t>
      </w:r>
      <w:r w:rsidR="005A686C" w:rsidRPr="00163823">
        <w:rPr>
          <w:rFonts w:asciiTheme="minorHAnsi" w:hAnsiTheme="minorHAnsi" w:cstheme="minorHAnsi"/>
          <w:b/>
          <w:sz w:val="22"/>
          <w:szCs w:val="22"/>
        </w:rPr>
        <w:t>/2023</w:t>
      </w:r>
    </w:p>
    <w:p w14:paraId="5A895A1A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F972E6" w14:textId="4199A11B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Il/la sottoscritto/a 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EC50F8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 xml:space="preserve"> _____________________________prov.___ Il___/___/___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residente a _____________________________</w:t>
      </w:r>
    </w:p>
    <w:p w14:paraId="16D3AE60" w14:textId="7BFD4BEB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in via________________________________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C.F. __________________________________________</w:t>
      </w:r>
    </w:p>
    <w:p w14:paraId="008E16F9" w14:textId="339195D2" w:rsidR="00EC50F8" w:rsidRPr="00EC50F8" w:rsidRDefault="00EC50F8" w:rsidP="00EC50F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Cell.______________________________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E-mail________________________________________</w:t>
      </w:r>
    </w:p>
    <w:p w14:paraId="6613FD23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(barrare l’ipotesi che ricorre)</w:t>
      </w:r>
    </w:p>
    <w:p w14:paraId="27E307C7" w14:textId="54E13FD9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dipendente dell’Istituto di Istruzione </w:t>
      </w:r>
      <w:r>
        <w:rPr>
          <w:rFonts w:asciiTheme="minorHAnsi" w:hAnsiTheme="minorHAnsi" w:cstheme="minorHAnsi"/>
          <w:sz w:val="22"/>
          <w:szCs w:val="22"/>
        </w:rPr>
        <w:t>Comprensivo di Fiesso Umbertiano;</w:t>
      </w:r>
    </w:p>
    <w:p w14:paraId="4BAE16FD" w14:textId="00C9EA7F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dipendente dell’Amministrazione Scolastica in regime di collaborazione plurima;</w:t>
      </w:r>
    </w:p>
    <w:p w14:paraId="60B07D79" w14:textId="1552FE8E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libero professionista esterno all’Amministrazione scolastica, titolar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C50F8">
        <w:rPr>
          <w:rFonts w:asciiTheme="minorHAnsi" w:hAnsiTheme="minorHAnsi" w:cstheme="minorHAnsi"/>
          <w:sz w:val="22"/>
          <w:szCs w:val="22"/>
        </w:rPr>
        <w:t xml:space="preserve"> di partita IVA in possesso dei requisiti richiesti.</w:t>
      </w:r>
    </w:p>
    <w:p w14:paraId="25DFD8C5" w14:textId="16FA4F57" w:rsidR="00EC50F8" w:rsidRDefault="00EC50F8" w:rsidP="00EC50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C27195" w14:textId="77777777" w:rsidR="005A686C" w:rsidRPr="005A686C" w:rsidRDefault="005A686C" w:rsidP="00EC50F8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8CF4B30" w14:textId="78C25F35" w:rsidR="005A686C" w:rsidRDefault="005A686C" w:rsidP="00DA13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686C">
        <w:rPr>
          <w:rFonts w:asciiTheme="minorHAnsi" w:hAnsiTheme="minorHAnsi" w:cstheme="minorHAnsi"/>
          <w:sz w:val="22"/>
          <w:szCs w:val="22"/>
        </w:rPr>
        <w:t>di parteci</w:t>
      </w:r>
      <w:r w:rsidRPr="00DA1310">
        <w:rPr>
          <w:rFonts w:asciiTheme="minorHAnsi" w:hAnsiTheme="minorHAnsi" w:cstheme="minorHAnsi"/>
          <w:sz w:val="22"/>
          <w:szCs w:val="22"/>
        </w:rPr>
        <w:t>pare all’avviso di selezione per Esperto psicologo per i progett</w:t>
      </w:r>
      <w:r w:rsidR="00DA1310">
        <w:rPr>
          <w:rFonts w:asciiTheme="minorHAnsi" w:hAnsiTheme="minorHAnsi" w:cstheme="minorHAnsi"/>
          <w:sz w:val="22"/>
          <w:szCs w:val="22"/>
        </w:rPr>
        <w:t>i</w:t>
      </w:r>
      <w:r w:rsidRPr="00DA1310">
        <w:rPr>
          <w:rFonts w:asciiTheme="minorHAnsi" w:hAnsiTheme="minorHAnsi" w:cstheme="minorHAnsi"/>
          <w:sz w:val="22"/>
          <w:szCs w:val="22"/>
        </w:rPr>
        <w:t xml:space="preserve"> </w:t>
      </w:r>
      <w:r w:rsidR="00DA1310" w:rsidRPr="00DA1310">
        <w:rPr>
          <w:rFonts w:asciiTheme="minorHAnsi" w:hAnsiTheme="minorHAnsi" w:cstheme="minorHAnsi"/>
          <w:sz w:val="22"/>
          <w:szCs w:val="22"/>
        </w:rPr>
        <w:t>“</w:t>
      </w:r>
      <w:r w:rsidRPr="00DA1310">
        <w:rPr>
          <w:rFonts w:asciiTheme="minorHAnsi" w:hAnsiTheme="minorHAnsi" w:cstheme="minorHAnsi"/>
          <w:sz w:val="22"/>
          <w:szCs w:val="22"/>
        </w:rPr>
        <w:t>Orientamento</w:t>
      </w:r>
      <w:r w:rsidR="00DA1310" w:rsidRPr="00DA1310">
        <w:rPr>
          <w:rFonts w:asciiTheme="minorHAnsi" w:hAnsiTheme="minorHAnsi" w:cstheme="minorHAnsi"/>
          <w:sz w:val="22"/>
          <w:szCs w:val="22"/>
        </w:rPr>
        <w:t xml:space="preserve">” e </w:t>
      </w:r>
      <w:r w:rsidR="00DA1310">
        <w:rPr>
          <w:rFonts w:asciiTheme="minorHAnsi" w:hAnsiTheme="minorHAnsi" w:cstheme="minorHAnsi"/>
          <w:sz w:val="22"/>
          <w:szCs w:val="22"/>
        </w:rPr>
        <w:t>“</w:t>
      </w:r>
      <w:r w:rsidR="006062BF">
        <w:rPr>
          <w:rFonts w:asciiTheme="minorHAnsi" w:hAnsiTheme="minorHAnsi" w:cstheme="minorHAnsi"/>
          <w:sz w:val="22"/>
          <w:szCs w:val="22"/>
        </w:rPr>
        <w:t>S</w:t>
      </w:r>
      <w:bookmarkStart w:id="0" w:name="_GoBack"/>
      <w:bookmarkEnd w:id="0"/>
      <w:r w:rsidR="00DA1310" w:rsidRPr="00DA1310">
        <w:rPr>
          <w:rFonts w:asciiTheme="minorHAnsi" w:hAnsiTheme="minorHAnsi" w:cstheme="minorHAnsi"/>
          <w:sz w:val="22"/>
          <w:szCs w:val="22"/>
        </w:rPr>
        <w:t>portello d’ascolto</w:t>
      </w:r>
      <w:r w:rsidR="00DA1310">
        <w:rPr>
          <w:rFonts w:asciiTheme="minorHAnsi" w:hAnsiTheme="minorHAnsi" w:cstheme="minorHAnsi"/>
          <w:sz w:val="22"/>
          <w:szCs w:val="22"/>
        </w:rPr>
        <w:t>”</w:t>
      </w:r>
      <w:r w:rsidR="00DA1310" w:rsidRPr="00DA1310">
        <w:rPr>
          <w:rFonts w:asciiTheme="minorHAnsi" w:hAnsiTheme="minorHAnsi" w:cstheme="minorHAnsi"/>
          <w:sz w:val="22"/>
          <w:szCs w:val="22"/>
        </w:rPr>
        <w:t>.</w:t>
      </w:r>
    </w:p>
    <w:p w14:paraId="4103BD40" w14:textId="77777777" w:rsidR="00DA1310" w:rsidRPr="005A686C" w:rsidRDefault="00DA1310" w:rsidP="00DA13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8C64E78" w14:textId="33843DD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acquisiti nel caso di dichiarazioni mendaci, dichiara sotto la propria responsabilità quanto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segue:</w:t>
      </w:r>
    </w:p>
    <w:p w14:paraId="7D50C155" w14:textId="05FA9C1C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in possesso della cittadinanza italiana o di uno degli stati membri 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comunità europea;</w:t>
      </w:r>
    </w:p>
    <w:p w14:paraId="1E15E4CC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Godere dei diritti civili e politici;</w:t>
      </w:r>
    </w:p>
    <w:p w14:paraId="6E7786C9" w14:textId="2774BAD9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Non avere riportato condanne penali e non essere destinatario di provvedimenti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che riguardano l’applicazione di misure di prevenzione, di decisioni civili 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provvedimenti amministrativi iscritti nel casellario giudiziale;</w:t>
      </w:r>
    </w:p>
    <w:p w14:paraId="7A7ABB03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a conoscenza di non essere sottoposto a procedimenti penali;</w:t>
      </w:r>
    </w:p>
    <w:p w14:paraId="5B75844F" w14:textId="377FD405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• </w:t>
      </w:r>
      <w:r w:rsidR="00287A1B">
        <w:rPr>
          <w:rFonts w:asciiTheme="minorHAnsi" w:hAnsiTheme="minorHAnsi" w:cstheme="minorHAnsi"/>
          <w:sz w:val="22"/>
          <w:szCs w:val="22"/>
        </w:rPr>
        <w:t>A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cquisite le informazioni relative all’informativa sulla privacy (presente sul sito istituzionale) ex art. 13 del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n. 196/03 come modificato dal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101/18 e art. 13del Regolamento Europeo 2016/679, per il trattamento dei dati personali, fornita dal titolare del trattamento</w:t>
      </w:r>
      <w:r w:rsidR="00287A1B">
        <w:rPr>
          <w:rFonts w:asciiTheme="minorHAnsi" w:hAnsiTheme="minorHAnsi" w:cstheme="minorHAnsi"/>
          <w:sz w:val="22"/>
          <w:szCs w:val="22"/>
        </w:rPr>
        <w:t>, di 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il trattamento dei dati necessari allo svolgimento delle operazioni indicate nell’informativa</w:t>
      </w:r>
      <w:r w:rsidR="00287A1B">
        <w:rPr>
          <w:rFonts w:asciiTheme="minorHAnsi" w:hAnsiTheme="minorHAnsi" w:cstheme="minorHAnsi"/>
          <w:sz w:val="22"/>
          <w:szCs w:val="22"/>
        </w:rPr>
        <w:t xml:space="preserve"> 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</w:t>
      </w:r>
      <w:r w:rsidR="00287A1B">
        <w:rPr>
          <w:rFonts w:asciiTheme="minorHAnsi" w:hAnsiTheme="minorHAnsi" w:cstheme="minorHAnsi"/>
          <w:sz w:val="22"/>
          <w:szCs w:val="22"/>
        </w:rPr>
        <w:t>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la comunicazione dei dati ai soggetti indicati nell’informativa</w:t>
      </w:r>
      <w:r w:rsidRPr="00EC50F8">
        <w:rPr>
          <w:rFonts w:asciiTheme="minorHAnsi" w:hAnsiTheme="minorHAnsi" w:cstheme="minorHAnsi"/>
          <w:sz w:val="22"/>
          <w:szCs w:val="22"/>
        </w:rPr>
        <w:t>;</w:t>
      </w:r>
    </w:p>
    <w:p w14:paraId="251AD4A6" w14:textId="32C86321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Che l’indirizzo al quale deve essere fatta ogni necessaria comunicazione relativa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presente avviso è il seguente: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_________________________________________,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>. __________________________.</w:t>
      </w:r>
    </w:p>
    <w:p w14:paraId="115CB8AD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Dichiara altresì di accettare le condizioni indicate nell’avviso pubblicato all’albo dell’Istituto.</w:t>
      </w:r>
    </w:p>
    <w:p w14:paraId="2D258C8E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Allega:</w:t>
      </w:r>
    </w:p>
    <w:p w14:paraId="2545FB86" w14:textId="5446256E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Autocertificazione dei documenti posseduti e dei titoli attestanti i requisiti richiesti;</w:t>
      </w:r>
    </w:p>
    <w:p w14:paraId="08CF03F9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Curriculum vitae in formato europeo;</w:t>
      </w:r>
    </w:p>
    <w:p w14:paraId="08D81518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Copia documento di riconoscimento.</w:t>
      </w:r>
    </w:p>
    <w:p w14:paraId="749AA546" w14:textId="2747DA05" w:rsidR="00756477" w:rsidRPr="00756477" w:rsidRDefault="00756477" w:rsidP="00EC50F8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5A686C">
      <w:pgSz w:w="11906" w:h="16838" w:code="9"/>
      <w:pgMar w:top="851" w:right="1134" w:bottom="851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9219" w14:textId="77777777" w:rsidR="001A2A6E" w:rsidRDefault="001A2A6E">
      <w:r>
        <w:separator/>
      </w:r>
    </w:p>
  </w:endnote>
  <w:endnote w:type="continuationSeparator" w:id="0">
    <w:p w14:paraId="5742B34F" w14:textId="77777777" w:rsidR="001A2A6E" w:rsidRDefault="001A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B236F" w14:textId="77777777" w:rsidR="001A2A6E" w:rsidRDefault="001A2A6E">
      <w:r>
        <w:separator/>
      </w:r>
    </w:p>
  </w:footnote>
  <w:footnote w:type="continuationSeparator" w:id="0">
    <w:p w14:paraId="7B65227D" w14:textId="77777777" w:rsidR="001A2A6E" w:rsidRDefault="001A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7D5974"/>
    <w:multiLevelType w:val="hybridMultilevel"/>
    <w:tmpl w:val="1C4A9BD8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9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8"/>
  </w:num>
  <w:num w:numId="17">
    <w:abstractNumId w:val="3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1382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3823"/>
    <w:rsid w:val="00166425"/>
    <w:rsid w:val="001709A5"/>
    <w:rsid w:val="0018022A"/>
    <w:rsid w:val="00183B80"/>
    <w:rsid w:val="00184FC7"/>
    <w:rsid w:val="001A2A6E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874AE"/>
    <w:rsid w:val="00287A1B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7191"/>
    <w:rsid w:val="00450DA4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BCC"/>
    <w:rsid w:val="004C5447"/>
    <w:rsid w:val="004E3AF0"/>
    <w:rsid w:val="004E44CC"/>
    <w:rsid w:val="004E5336"/>
    <w:rsid w:val="00504FA3"/>
    <w:rsid w:val="00511405"/>
    <w:rsid w:val="005140B1"/>
    <w:rsid w:val="005234B0"/>
    <w:rsid w:val="0053130A"/>
    <w:rsid w:val="00540EDD"/>
    <w:rsid w:val="00546EEE"/>
    <w:rsid w:val="0056275C"/>
    <w:rsid w:val="00565ACE"/>
    <w:rsid w:val="005759ED"/>
    <w:rsid w:val="0058194B"/>
    <w:rsid w:val="005A686C"/>
    <w:rsid w:val="005B4E6F"/>
    <w:rsid w:val="005B7C49"/>
    <w:rsid w:val="005C210A"/>
    <w:rsid w:val="005C64FF"/>
    <w:rsid w:val="005D0F35"/>
    <w:rsid w:val="005F05C8"/>
    <w:rsid w:val="006062BF"/>
    <w:rsid w:val="006101E4"/>
    <w:rsid w:val="006166AB"/>
    <w:rsid w:val="00624B81"/>
    <w:rsid w:val="0062553B"/>
    <w:rsid w:val="00633F5A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262F"/>
    <w:rsid w:val="007B45B8"/>
    <w:rsid w:val="007B609D"/>
    <w:rsid w:val="007C682A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5793E"/>
    <w:rsid w:val="00866313"/>
    <w:rsid w:val="00870534"/>
    <w:rsid w:val="00872381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51A7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798B"/>
    <w:rsid w:val="00C27B8C"/>
    <w:rsid w:val="00C53C22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A1310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265FE"/>
    <w:rsid w:val="00E41DD6"/>
    <w:rsid w:val="00E42190"/>
    <w:rsid w:val="00E422CA"/>
    <w:rsid w:val="00E425EB"/>
    <w:rsid w:val="00E47EF8"/>
    <w:rsid w:val="00E64298"/>
    <w:rsid w:val="00E643F5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31038"/>
    <w:rsid w:val="00F334BD"/>
    <w:rsid w:val="00F34F8A"/>
    <w:rsid w:val="00F360FE"/>
    <w:rsid w:val="00F44CB0"/>
    <w:rsid w:val="00F557A4"/>
    <w:rsid w:val="00F561C6"/>
    <w:rsid w:val="00F601EB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957C-D19B-456B-BF3A-742A8862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2671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4</cp:revision>
  <cp:lastPrinted>2016-09-02T06:40:00Z</cp:lastPrinted>
  <dcterms:created xsi:type="dcterms:W3CDTF">2023-08-30T14:44:00Z</dcterms:created>
  <dcterms:modified xsi:type="dcterms:W3CDTF">2023-09-22T06:38:00Z</dcterms:modified>
</cp:coreProperties>
</file>