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44" w:rsidRDefault="00E12FDA" w:rsidP="00E12FDA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E12FDA">
        <w:rPr>
          <w:rFonts w:ascii="Corbel" w:eastAsia="Lao UI" w:hAnsi="Corbel"/>
          <w:b/>
          <w:sz w:val="22"/>
          <w:szCs w:val="22"/>
        </w:rPr>
        <w:t xml:space="preserve">AVVISO PUBBLICO </w:t>
      </w:r>
      <w:proofErr w:type="spellStart"/>
      <w:r w:rsidRPr="00E12FDA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E12FDA">
        <w:rPr>
          <w:rFonts w:ascii="Corbel" w:eastAsia="Lao UI" w:hAnsi="Corbel"/>
          <w:b/>
          <w:sz w:val="22"/>
          <w:szCs w:val="22"/>
        </w:rPr>
        <w:t xml:space="preserve"> SELEZIONE PERSONALE</w:t>
      </w:r>
      <w:r w:rsidR="00321944">
        <w:rPr>
          <w:rFonts w:ascii="Corbel" w:eastAsia="Lao UI" w:hAnsi="Corbel"/>
          <w:b/>
          <w:sz w:val="22"/>
          <w:szCs w:val="22"/>
        </w:rPr>
        <w:t xml:space="preserve"> DOCENTE E ATA </w:t>
      </w:r>
    </w:p>
    <w:p w:rsidR="00E12FDA" w:rsidRDefault="00E12FDA" w:rsidP="00E12FDA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E12FDA">
        <w:rPr>
          <w:rFonts w:ascii="Corbel" w:eastAsia="Lao UI" w:hAnsi="Corbel"/>
          <w:b/>
          <w:sz w:val="22"/>
          <w:szCs w:val="22"/>
        </w:rPr>
        <w:t xml:space="preserve"> GRUPPO </w:t>
      </w:r>
      <w:proofErr w:type="spellStart"/>
      <w:r w:rsidRPr="00E12FDA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E12FDA">
        <w:rPr>
          <w:rFonts w:ascii="Corbel" w:eastAsia="Lao UI" w:hAnsi="Corbel"/>
          <w:b/>
          <w:sz w:val="22"/>
          <w:szCs w:val="22"/>
        </w:rPr>
        <w:t xml:space="preserve"> COORDINAMENTO PON SUPPORTO ORGANIZZATIVO</w:t>
      </w:r>
    </w:p>
    <w:p w:rsidR="00A61CD3" w:rsidRPr="00713FE5" w:rsidRDefault="00A61CD3" w:rsidP="00E12FDA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</w:t>
      </w:r>
      <w:proofErr w:type="spellStart"/>
      <w:r w:rsidRPr="00486E86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486E86">
        <w:rPr>
          <w:rFonts w:ascii="Corbel" w:eastAsia="Lao UI" w:hAnsi="Corbel"/>
          <w:b/>
          <w:sz w:val="22"/>
          <w:szCs w:val="22"/>
        </w:rPr>
        <w:t xml:space="preserve"> PARTECIPAZIONE ALLA SELEZIONE </w:t>
      </w:r>
    </w:p>
    <w:p w:rsidR="00A61CD3" w:rsidRPr="00486E86" w:rsidRDefault="00A61CD3" w:rsidP="00A61CD3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AB0EFF" w:rsidRDefault="00A61CD3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PON FESR “Per la scuola – competenze e ambienti per l’apprendimento” 2014-2020.</w:t>
      </w:r>
    </w:p>
    <w:p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C7E76" w:rsidRDefault="002C7E76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C7E76" w:rsidRPr="002C7E76" w:rsidRDefault="002C7E76" w:rsidP="002C7E76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  <w:r w:rsidRPr="002C7E76">
        <w:rPr>
          <w:u w:val="single"/>
        </w:rPr>
        <w:t>Progetto 10.1.1A-FDRPOC-UM-2019-8</w:t>
      </w:r>
    </w:p>
    <w:p w:rsidR="002C7E76" w:rsidRDefault="002C7E76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C7E76" w:rsidRDefault="002C7E76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2C7E76">
        <w:rPr>
          <w:rFonts w:ascii="Corbel" w:eastAsia="Times New Roman" w:hAnsi="Corbel"/>
          <w:b/>
          <w:sz w:val="22"/>
          <w:szCs w:val="22"/>
        </w:rPr>
        <w:t>Progetto : “Una scuola che cambia”</w:t>
      </w: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20DE9" w:rsidRPr="00486E86" w:rsidRDefault="00220DE9" w:rsidP="00220DE9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AB0EFF" w:rsidRDefault="00AB0EFF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8061DA" w:rsidRDefault="008061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</w:p>
    <w:p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 w:rsidRPr="00E12FDA">
        <w:rPr>
          <w:rFonts w:ascii="Corbel" w:eastAsia="MS Mincho" w:hAnsi="Corbel"/>
          <w:color w:val="auto"/>
          <w:sz w:val="22"/>
          <w:szCs w:val="22"/>
        </w:rPr>
        <w:t xml:space="preserve">di partecipare alla selezione per l'attribuzione dell’incarico di </w:t>
      </w:r>
    </w:p>
    <w:p w:rsidR="00E12FDA" w:rsidRPr="00E12FDA" w:rsidRDefault="00485957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>
        <w:rPr>
          <w:rFonts w:ascii="Corbel" w:eastAsia="MS Mincho" w:hAnsi="Corbel"/>
          <w:noProof/>
          <w:color w:val="auto"/>
          <w:sz w:val="22"/>
          <w:szCs w:val="22"/>
        </w:rPr>
        <w:pict>
          <v:rect id="_x0000_s1026" style="position:absolute;left:0;text-align:left;margin-left:13.05pt;margin-top:15.6pt;width:15.75pt;height:16.5pt;z-index:251658240"/>
        </w:pict>
      </w:r>
    </w:p>
    <w:p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>
        <w:rPr>
          <w:rFonts w:ascii="Corbel" w:eastAsia="MS Mincho" w:hAnsi="Corbel"/>
          <w:color w:val="auto"/>
          <w:sz w:val="22"/>
          <w:szCs w:val="22"/>
        </w:rPr>
        <w:tab/>
      </w:r>
      <w:r w:rsidR="000B37D0">
        <w:rPr>
          <w:rFonts w:ascii="Corbel" w:eastAsia="MS Mincho" w:hAnsi="Corbel"/>
          <w:color w:val="auto"/>
          <w:sz w:val="22"/>
          <w:szCs w:val="22"/>
        </w:rPr>
        <w:t>SUPP</w:t>
      </w:r>
      <w:r w:rsidR="009A5471">
        <w:rPr>
          <w:rFonts w:ascii="Corbel" w:eastAsia="MS Mincho" w:hAnsi="Corbel"/>
          <w:color w:val="auto"/>
          <w:sz w:val="22"/>
          <w:szCs w:val="22"/>
        </w:rPr>
        <w:t>ORTO ORGANIZZATIVO (PROFILO ASS.</w:t>
      </w:r>
      <w:r w:rsidR="000B37D0">
        <w:rPr>
          <w:rFonts w:ascii="Corbel" w:eastAsia="MS Mincho" w:hAnsi="Corbel"/>
          <w:color w:val="auto"/>
          <w:sz w:val="22"/>
          <w:szCs w:val="22"/>
        </w:rPr>
        <w:t xml:space="preserve"> AMMINISTRATIVO)</w:t>
      </w:r>
    </w:p>
    <w:p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</w:p>
    <w:p w:rsidR="00E12FDA" w:rsidRPr="00E12FDA" w:rsidRDefault="00485957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>
        <w:rPr>
          <w:rFonts w:ascii="Corbel" w:eastAsia="MS Mincho" w:hAnsi="Corbel"/>
          <w:noProof/>
          <w:color w:val="auto"/>
          <w:sz w:val="22"/>
          <w:szCs w:val="22"/>
        </w:rPr>
        <w:pict>
          <v:rect id="_x0000_s1027" style="position:absolute;left:0;text-align:left;margin-left:13.05pt;margin-top:.15pt;width:15.75pt;height:16.5pt;z-index:251659264"/>
        </w:pict>
      </w:r>
      <w:r w:rsidR="00E12FDA">
        <w:rPr>
          <w:rFonts w:ascii="Corbel" w:eastAsia="MS Mincho" w:hAnsi="Corbel"/>
          <w:color w:val="auto"/>
          <w:sz w:val="22"/>
          <w:szCs w:val="22"/>
        </w:rPr>
        <w:tab/>
      </w:r>
      <w:r w:rsidR="000B37D0">
        <w:rPr>
          <w:rFonts w:ascii="Corbel" w:eastAsia="MS Mincho" w:hAnsi="Corbel"/>
          <w:color w:val="auto"/>
          <w:sz w:val="22"/>
          <w:szCs w:val="22"/>
        </w:rPr>
        <w:t>ADDETTO ALLA VIGILANZA E PULIZIA LOCALI (PROFILO COLLAB. SCOLASTICO)</w:t>
      </w:r>
    </w:p>
    <w:p w:rsid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</w:rPr>
      </w:pPr>
    </w:p>
    <w:p w:rsidR="00E12FDA" w:rsidRDefault="00E12FDA" w:rsidP="00E12FDA">
      <w:pPr>
        <w:spacing w:line="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__________________________________________________________________</w:t>
      </w:r>
    </w:p>
    <w:p w:rsidR="002C7E76" w:rsidRDefault="002C7E76" w:rsidP="002C7E76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</w:p>
    <w:p w:rsidR="002C7E76" w:rsidRPr="002C7E76" w:rsidRDefault="002C7E76" w:rsidP="002C7E76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  <w:r w:rsidRPr="002C7E76">
        <w:rPr>
          <w:u w:val="single"/>
        </w:rPr>
        <w:t>Progetto 10.1.1A-FDRPOC-UM-2019-8</w:t>
      </w:r>
    </w:p>
    <w:p w:rsidR="002C7E76" w:rsidRDefault="002C7E76" w:rsidP="002C7E7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C7E76" w:rsidRDefault="002C7E76" w:rsidP="002C7E7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2C7E76">
        <w:rPr>
          <w:rFonts w:ascii="Corbel" w:eastAsia="Times New Roman" w:hAnsi="Corbel"/>
          <w:b/>
          <w:sz w:val="22"/>
          <w:szCs w:val="22"/>
        </w:rPr>
        <w:t>Progetto : “Una scuola che cambia”</w:t>
      </w:r>
    </w:p>
    <w:p w:rsidR="002C7E76" w:rsidRDefault="002C7E76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A61CD3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sotto la personale responsabilità di: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lastRenderedPageBreak/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  <w:r w:rsidR="000B37D0">
        <w:rPr>
          <w:rFonts w:ascii="Corbel" w:eastAsia="Calibri" w:hAnsi="Corbel" w:cs="Calibri"/>
          <w:sz w:val="22"/>
          <w:szCs w:val="22"/>
        </w:rPr>
        <w:t>;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dei requisiti essenziali previsti </w:t>
      </w:r>
      <w:r w:rsidR="000B37D0">
        <w:rPr>
          <w:rFonts w:ascii="Corbel" w:eastAsia="Calibri" w:hAnsi="Corbel" w:cs="Calibri"/>
          <w:sz w:val="22"/>
          <w:szCs w:val="22"/>
        </w:rPr>
        <w:t>dall’art. 1 del presente avviso;</w:t>
      </w:r>
      <w:r w:rsidRPr="00486E86">
        <w:rPr>
          <w:rFonts w:ascii="Corbel" w:eastAsia="Calibri" w:hAnsi="Corbel" w:cs="Calibri"/>
          <w:sz w:val="22"/>
          <w:szCs w:val="22"/>
        </w:rPr>
        <w:t xml:space="preserve">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A61CD3" w:rsidRPr="00486E86" w:rsidRDefault="00A61CD3" w:rsidP="00A61CD3">
      <w:pPr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Pr="00FA33E1" w:rsidRDefault="00220DE9" w:rsidP="00220DE9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 , per le esigenze e le finalità dell’incarico di cui alla presente domanda. </w:t>
      </w:r>
    </w:p>
    <w:p w:rsidR="00220DE9" w:rsidRPr="00FA33E1" w:rsidRDefault="00220DE9" w:rsidP="00220DE9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220DE9" w:rsidRPr="00FA33E1" w:rsidRDefault="00220DE9" w:rsidP="00220DE9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E12FDA" w:rsidRDefault="00E12FDA" w:rsidP="00772E3C">
      <w:pPr>
        <w:rPr>
          <w:rFonts w:ascii="Corbel" w:hAnsi="Corbel"/>
          <w:b/>
        </w:rPr>
      </w:pPr>
    </w:p>
    <w:sectPr w:rsidR="00E12FDA" w:rsidSect="00D263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BC" w:rsidRDefault="002568BC" w:rsidP="00220DE9">
      <w:r>
        <w:separator/>
      </w:r>
    </w:p>
  </w:endnote>
  <w:endnote w:type="continuationSeparator" w:id="0">
    <w:p w:rsidR="002568BC" w:rsidRDefault="002568BC" w:rsidP="0022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BC" w:rsidRDefault="002568BC" w:rsidP="00220DE9">
      <w:r>
        <w:separator/>
      </w:r>
    </w:p>
  </w:footnote>
  <w:footnote w:type="continuationSeparator" w:id="0">
    <w:p w:rsidR="002568BC" w:rsidRDefault="002568BC" w:rsidP="0022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>
        <w:docPart w:val="6CAC025AA393483FAE2822D0D0955B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0DE9" w:rsidRDefault="00220DE9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ISTITUTO COMPRENSIVO G. MARCONI TERNI -–DOMANDA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TUTOR</w:t>
        </w:r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 INTERNO PON F</w:t>
        </w:r>
        <w:r w:rsidR="002C7E76">
          <w:rPr>
            <w:rFonts w:asciiTheme="majorHAnsi" w:eastAsiaTheme="majorEastAsia" w:hAnsiTheme="majorHAnsi" w:cstheme="majorBidi"/>
            <w:sz w:val="20"/>
            <w:szCs w:val="20"/>
          </w:rPr>
          <w:t>DR POC-UM-2019-8</w:t>
        </w:r>
      </w:p>
    </w:sdtContent>
  </w:sdt>
  <w:p w:rsidR="00220DE9" w:rsidRDefault="00220D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5323778"/>
    <w:multiLevelType w:val="hybridMultilevel"/>
    <w:tmpl w:val="A4E43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0893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CD3"/>
    <w:rsid w:val="000B37D0"/>
    <w:rsid w:val="002052F0"/>
    <w:rsid w:val="00220DE9"/>
    <w:rsid w:val="002568BC"/>
    <w:rsid w:val="00266397"/>
    <w:rsid w:val="002910E3"/>
    <w:rsid w:val="002C1397"/>
    <w:rsid w:val="002C7E76"/>
    <w:rsid w:val="00321944"/>
    <w:rsid w:val="00393327"/>
    <w:rsid w:val="003C097E"/>
    <w:rsid w:val="003F267D"/>
    <w:rsid w:val="00436FF0"/>
    <w:rsid w:val="00485957"/>
    <w:rsid w:val="004B5485"/>
    <w:rsid w:val="004D76B1"/>
    <w:rsid w:val="0067425B"/>
    <w:rsid w:val="00693445"/>
    <w:rsid w:val="006B38DC"/>
    <w:rsid w:val="00713FE5"/>
    <w:rsid w:val="0072207D"/>
    <w:rsid w:val="007361C4"/>
    <w:rsid w:val="00772E3C"/>
    <w:rsid w:val="007735D1"/>
    <w:rsid w:val="008061DA"/>
    <w:rsid w:val="008A0F6F"/>
    <w:rsid w:val="00983F89"/>
    <w:rsid w:val="009A5471"/>
    <w:rsid w:val="009B1F27"/>
    <w:rsid w:val="00A61CD3"/>
    <w:rsid w:val="00AB0EFF"/>
    <w:rsid w:val="00AC469A"/>
    <w:rsid w:val="00AD67E6"/>
    <w:rsid w:val="00BC2CAE"/>
    <w:rsid w:val="00C60FF4"/>
    <w:rsid w:val="00C975CD"/>
    <w:rsid w:val="00D263BB"/>
    <w:rsid w:val="00D618AA"/>
    <w:rsid w:val="00DA27F7"/>
    <w:rsid w:val="00E12FDA"/>
    <w:rsid w:val="00E5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">
    <w:name w:val="normal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C025AA393483FAE2822D0D0955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D583C-F623-4279-B4F4-7E8D93E158D1}"/>
      </w:docPartPr>
      <w:docPartBody>
        <w:p w:rsidR="001F3E37" w:rsidRDefault="00AF6817" w:rsidP="00AF6817">
          <w:pPr>
            <w:pStyle w:val="6CAC025AA393483FAE2822D0D0955B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F6817"/>
    <w:rsid w:val="001E4BF2"/>
    <w:rsid w:val="001F3E37"/>
    <w:rsid w:val="008234C2"/>
    <w:rsid w:val="009D5D4D"/>
    <w:rsid w:val="00AF6817"/>
    <w:rsid w:val="00B2642A"/>
    <w:rsid w:val="00B9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AC025AA393483FAE2822D0D0955B13">
    <w:name w:val="6CAC025AA393483FAE2822D0D0955B13"/>
    <w:rsid w:val="00AF68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TUTOR INTERNO PON FDR POC-UM-2019-8</dc:title>
  <dc:creator>Adriano</dc:creator>
  <cp:lastModifiedBy>Roberto</cp:lastModifiedBy>
  <cp:revision>4</cp:revision>
  <dcterms:created xsi:type="dcterms:W3CDTF">2020-03-05T22:44:00Z</dcterms:created>
  <dcterms:modified xsi:type="dcterms:W3CDTF">2020-03-06T22:04:00Z</dcterms:modified>
</cp:coreProperties>
</file>