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92" w:rsidRDefault="00825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825E92" w:rsidRDefault="00825E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5"/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440"/>
        <w:gridCol w:w="7560"/>
        <w:gridCol w:w="1800"/>
      </w:tblGrid>
      <w:tr w:rsidR="00825E92">
        <w:trPr>
          <w:trHeight w:val="1572"/>
        </w:trPr>
        <w:tc>
          <w:tcPr>
            <w:tcW w:w="1440" w:type="dxa"/>
            <w:shd w:val="clear" w:color="auto" w:fill="auto"/>
          </w:tcPr>
          <w:p w:rsidR="00825E92" w:rsidRDefault="00691655">
            <w:pPr>
              <w:jc w:val="center"/>
              <w:rPr>
                <w:sz w:val="22"/>
                <w:szCs w:val="22"/>
              </w:rPr>
            </w:pPr>
            <w:r>
              <w:fldChar w:fldCharType="begin"/>
            </w:r>
            <w:r>
              <w:instrText xml:space="preserve"> </w:instrText>
            </w:r>
            <w:r>
              <w:instrText>INCLUDEPICTURE  "https://upload.wikimedia.org/wikipedia/commons/thumb/0/00/Emblem_of_Italy.svg/2000px-Emblem_of_Italy.svg.png" \* MERGEFORMATINET</w:instrText>
            </w:r>
            <w:r>
              <w:instrText xml:space="preserve">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s://upload.wikimedia.org/wikipedia/commons/thumb/0/00/Emblem_of_Italy.svg/2000px-Emblem_of_Italy.svg.png" style="width:42pt;height:46.5pt">
                  <v:imagedata r:id="rId6" r:href="rId7"/>
                </v:shape>
              </w:pict>
            </w:r>
            <w: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:rsidR="00825E92" w:rsidRDefault="00691655">
            <w:pPr>
              <w:tabs>
                <w:tab w:val="left" w:pos="2694"/>
              </w:tabs>
              <w:ind w:left="284" w:hanging="284"/>
              <w:jc w:val="center"/>
              <w:rPr>
                <w:rFonts w:ascii="Arial" w:eastAsia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mallCaps/>
                <w:sz w:val="28"/>
                <w:szCs w:val="28"/>
              </w:rPr>
              <w:t>ISTITUTO COMPRENSIVO DI FAEDIS</w:t>
            </w:r>
          </w:p>
          <w:p w:rsidR="00825E92" w:rsidRDefault="00691655">
            <w:pPr>
              <w:tabs>
                <w:tab w:val="left" w:pos="2694"/>
              </w:tabs>
              <w:ind w:left="-103" w:right="-37"/>
              <w:jc w:val="center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Scuole dell’Infanzia, Primaria e Secondaria di I° Grado dei Comuni di Faedis, Attimis e Povoletto</w:t>
            </w:r>
          </w:p>
          <w:p w:rsidR="00825E92" w:rsidRDefault="00691655">
            <w:pPr>
              <w:tabs>
                <w:tab w:val="left" w:pos="2694"/>
              </w:tabs>
              <w:ind w:left="-103" w:right="-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Piazza Mons.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Pelizzo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11  -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 33040 Faedis (UD) - Tel. 0432 728014</w:t>
            </w:r>
          </w:p>
          <w:p w:rsidR="00825E92" w:rsidRDefault="00691655">
            <w:pPr>
              <w:tabs>
                <w:tab w:val="left" w:pos="2694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e-mail </w:t>
            </w:r>
            <w:hyperlink r:id="rId8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udic827004@istruzione.it</w:t>
              </w:r>
            </w:hyperlink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hyperlink r:id="rId9">
              <w:r>
                <w:rPr>
                  <w:rFonts w:ascii="Calibri" w:eastAsia="Calibri" w:hAnsi="Calibri" w:cs="Calibri"/>
                  <w:color w:val="0000FF"/>
                  <w:sz w:val="18"/>
                  <w:szCs w:val="18"/>
                  <w:u w:val="single"/>
                </w:rPr>
                <w:t>udic827004@pec.istruzione.it</w:t>
              </w:r>
            </w:hyperlink>
          </w:p>
          <w:p w:rsidR="00825E92" w:rsidRDefault="00691655">
            <w:pPr>
              <w:tabs>
                <w:tab w:val="left" w:pos="2694"/>
              </w:tabs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sito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web:www.icfaedis.edu.it</w:t>
            </w:r>
            <w:proofErr w:type="spellEnd"/>
            <w:proofErr w:type="gramEnd"/>
          </w:p>
          <w:p w:rsidR="00825E92" w:rsidRDefault="00691655">
            <w:pPr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Codice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fiscale  94071120300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- Codice univoco Istituto  UFIIHE</w:t>
            </w:r>
          </w:p>
        </w:tc>
        <w:tc>
          <w:tcPr>
            <w:tcW w:w="1800" w:type="dxa"/>
            <w:shd w:val="clear" w:color="auto" w:fill="auto"/>
          </w:tcPr>
          <w:p w:rsidR="00825E92" w:rsidRDefault="00691655">
            <w:p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>
                  <wp:extent cx="628650" cy="800100"/>
                  <wp:effectExtent l="0" t="0" r="0" b="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5E92" w:rsidRDefault="00825E92"/>
    <w:p w:rsidR="00825E92" w:rsidRDefault="00691655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Allegato A. Dati anagrafici completi – Domanda di partecipazione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DATI ANAGRAFICI COMPLETI</w:t>
      </w: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 riprodurre a cura del concorrente in forma individuale</w:t>
      </w: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825E92" w:rsidRDefault="00691655">
      <w:pPr>
        <w:ind w:left="6372" w:firstLine="70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Dirigente Scolastico</w:t>
      </w: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Dell’I.C. di Faedis </w:t>
      </w: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</w:t>
      </w:r>
      <w:proofErr w:type="spellStart"/>
      <w:r>
        <w:rPr>
          <w:rFonts w:ascii="Calibri" w:eastAsia="Calibri" w:hAnsi="Calibri" w:cs="Calibri"/>
        </w:rPr>
        <w:t>sottoscritt</w:t>
      </w:r>
      <w:proofErr w:type="spellEnd"/>
      <w:r>
        <w:rPr>
          <w:rFonts w:ascii="Calibri" w:eastAsia="Calibri" w:hAnsi="Calibri" w:cs="Calibri"/>
        </w:rPr>
        <w:t>_ _____________________________</w:t>
      </w:r>
      <w:proofErr w:type="spellStart"/>
      <w:r>
        <w:rPr>
          <w:rFonts w:ascii="Calibri" w:eastAsia="Calibri" w:hAnsi="Calibri" w:cs="Calibri"/>
        </w:rPr>
        <w:t>nat</w:t>
      </w:r>
      <w:proofErr w:type="spellEnd"/>
      <w:r>
        <w:rPr>
          <w:rFonts w:ascii="Calibri" w:eastAsia="Calibri" w:hAnsi="Calibri" w:cs="Calibri"/>
        </w:rPr>
        <w:t>_ a ___________________Il ___/___/__</w:t>
      </w:r>
      <w:r>
        <w:rPr>
          <w:rFonts w:ascii="Calibri" w:eastAsia="Calibri" w:hAnsi="Calibri" w:cs="Calibri"/>
        </w:rPr>
        <w:t xml:space="preserve">__ </w:t>
      </w: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 residente a __________________ prov. (____) in via ______________________</w:t>
      </w:r>
      <w:proofErr w:type="spellStart"/>
      <w:r>
        <w:rPr>
          <w:rFonts w:ascii="Calibri" w:eastAsia="Calibri" w:hAnsi="Calibri" w:cs="Calibri"/>
        </w:rPr>
        <w:t>n.__Cap</w:t>
      </w:r>
      <w:proofErr w:type="spellEnd"/>
      <w:r>
        <w:rPr>
          <w:rFonts w:ascii="Calibri" w:eastAsia="Calibri" w:hAnsi="Calibri" w:cs="Calibri"/>
        </w:rPr>
        <w:t>_______</w:t>
      </w: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Status professionale__________________________ Codice fiscale_________________________</w:t>
      </w: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 __________________   fax ______________   e-mail __________________</w:t>
      </w:r>
      <w:r>
        <w:rPr>
          <w:rFonts w:ascii="Calibri" w:eastAsia="Calibri" w:hAnsi="Calibri" w:cs="Calibri"/>
        </w:rPr>
        <w:t>______________</w:t>
      </w: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CHIEDE </w:t>
      </w: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6916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partecipare alla selezione per l’attribuzione dell’incarico in qualità di:</w:t>
      </w: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691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Esperto Interno all’ I.C. di Faedis</w:t>
      </w:r>
    </w:p>
    <w:p w:rsidR="00825E92" w:rsidRDefault="00691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Esperto Esterno all’I.C. di Faedis – Collaborazioni plurime</w:t>
      </w:r>
    </w:p>
    <w:p w:rsidR="00825E92" w:rsidRDefault="0069165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Esperti esterni alla P.A.</w:t>
      </w: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6916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per il seguente percorso formativo:</w:t>
      </w:r>
    </w:p>
    <w:p w:rsidR="00825E92" w:rsidRDefault="00825E92">
      <w:pPr>
        <w:jc w:val="both"/>
        <w:rPr>
          <w:rFonts w:ascii="Calibri" w:eastAsia="Calibri" w:hAnsi="Calibri" w:cs="Calibri"/>
        </w:rPr>
      </w:pPr>
    </w:p>
    <w:tbl>
      <w:tblPr>
        <w:tblStyle w:val="a6"/>
        <w:tblW w:w="102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1770"/>
        <w:gridCol w:w="1275"/>
        <w:gridCol w:w="450"/>
        <w:gridCol w:w="1650"/>
        <w:gridCol w:w="1620"/>
        <w:gridCol w:w="885"/>
        <w:gridCol w:w="2085"/>
      </w:tblGrid>
      <w:tr w:rsidR="00825E92">
        <w:trPr>
          <w:trHeight w:val="268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2" w:rsidRDefault="00825E92">
            <w:pPr>
              <w:widowControl w:val="0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2" w:rsidRDefault="00691655">
            <w:pPr>
              <w:widowControl w:val="0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2" w:rsidRDefault="00691655">
            <w:pPr>
              <w:widowControl w:val="0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2" w:rsidRDefault="00825E92">
            <w:pPr>
              <w:widowControl w:val="0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2" w:rsidRDefault="00691655">
            <w:pPr>
              <w:widowControl w:val="0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Destinatari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2" w:rsidRDefault="00691655">
            <w:pPr>
              <w:widowControl w:val="0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Attività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2" w:rsidRDefault="00691655">
            <w:pPr>
              <w:widowControl w:val="0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Tot.ore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E92" w:rsidRDefault="00691655">
            <w:pPr>
              <w:widowControl w:val="0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Periodo</w:t>
            </w:r>
          </w:p>
        </w:tc>
      </w:tr>
      <w:tr w:rsidR="00825E92">
        <w:trPr>
          <w:cantSplit/>
          <w:trHeight w:val="380"/>
        </w:trPr>
        <w:tc>
          <w:tcPr>
            <w:tcW w:w="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92" w:rsidRDefault="00825E92">
            <w:pPr>
              <w:rPr>
                <w:sz w:val="22"/>
                <w:szCs w:val="22"/>
              </w:rPr>
            </w:pPr>
          </w:p>
          <w:p w:rsidR="00825E92" w:rsidRDefault="00825E92">
            <w:pPr>
              <w:rPr>
                <w:sz w:val="22"/>
                <w:szCs w:val="22"/>
              </w:rPr>
            </w:pPr>
          </w:p>
          <w:p w:rsidR="00825E92" w:rsidRDefault="006916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□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691655">
            <w:pPr>
              <w:widowControl w:val="0"/>
              <w:spacing w:before="4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PSICOMOTRICITÀ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691655">
            <w:pPr>
              <w:widowControl w:val="0"/>
              <w:spacing w:line="254" w:lineRule="auto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Scuola dell’infanzia di Attimis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92" w:rsidRDefault="00825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E92" w:rsidRDefault="00691655">
            <w:pPr>
              <w:widowControl w:val="0"/>
              <w:spacing w:before="4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Tutti gli alunni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691655">
            <w:pPr>
              <w:widowControl w:val="0"/>
              <w:spacing w:before="11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Psicomotricità 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691655">
            <w:pPr>
              <w:widowControl w:val="0"/>
              <w:spacing w:before="11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691655">
            <w:pPr>
              <w:widowControl w:val="0"/>
              <w:spacing w:before="1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febbraio 2024/</w:t>
            </w:r>
          </w:p>
          <w:p w:rsidR="00825E92" w:rsidRDefault="00691655">
            <w:pPr>
              <w:widowControl w:val="0"/>
              <w:spacing w:before="1"/>
              <w:ind w:left="57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maggio 2024 </w:t>
            </w:r>
          </w:p>
        </w:tc>
      </w:tr>
      <w:tr w:rsidR="00825E92">
        <w:trPr>
          <w:cantSplit/>
          <w:trHeight w:val="380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25E92">
        <w:trPr>
          <w:cantSplit/>
          <w:trHeight w:val="380"/>
        </w:trPr>
        <w:tc>
          <w:tcPr>
            <w:tcW w:w="4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5E92" w:rsidRDefault="00825E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825E92" w:rsidRDefault="00825E92">
      <w:pPr>
        <w:jc w:val="both"/>
        <w:rPr>
          <w:rFonts w:ascii="Calibri" w:eastAsia="Calibri" w:hAnsi="Calibri" w:cs="Calibri"/>
        </w:rPr>
      </w:pP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825E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25E92" w:rsidRDefault="00825E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25E92" w:rsidRDefault="00825E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25E92" w:rsidRDefault="00825E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25E92" w:rsidRDefault="00825E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25E92" w:rsidRDefault="0069165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 tal fine allega:</w:t>
      </w:r>
    </w:p>
    <w:p w:rsidR="00825E92" w:rsidRDefault="00825E9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825E92" w:rsidRDefault="006916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Curriculum vitae in formato europeo;</w:t>
      </w:r>
    </w:p>
    <w:p w:rsidR="00825E92" w:rsidRDefault="006916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Carta d’identità, Codice fiscale;</w:t>
      </w:r>
    </w:p>
    <w:p w:rsidR="00825E92" w:rsidRDefault="006916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Altra documentazione utile alla valutazione (specificare)_____________</w:t>
      </w:r>
    </w:p>
    <w:p w:rsidR="00825E92" w:rsidRDefault="00825E92">
      <w:pPr>
        <w:rPr>
          <w:rFonts w:ascii="Calibri" w:eastAsia="Calibri" w:hAnsi="Calibri" w:cs="Calibri"/>
        </w:rPr>
      </w:pP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si impegna a svolgere l’incarico senza riserve e secondo il calendario approntato dall’istit</w:t>
      </w:r>
      <w:r>
        <w:rPr>
          <w:rFonts w:ascii="Calibri" w:eastAsia="Calibri" w:hAnsi="Calibri" w:cs="Calibri"/>
        </w:rPr>
        <w:t>uto.</w:t>
      </w: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 autorizza al trattamento dei dati personali, ai sensi del </w:t>
      </w:r>
      <w:proofErr w:type="spellStart"/>
      <w:r>
        <w:rPr>
          <w:rFonts w:ascii="Calibri" w:eastAsia="Calibri" w:hAnsi="Calibri" w:cs="Calibri"/>
        </w:rPr>
        <w:t>D.</w:t>
      </w:r>
      <w:proofErr w:type="gramStart"/>
      <w:r>
        <w:rPr>
          <w:rFonts w:ascii="Calibri" w:eastAsia="Calibri" w:hAnsi="Calibri" w:cs="Calibri"/>
        </w:rPr>
        <w:t>L.vo</w:t>
      </w:r>
      <w:proofErr w:type="spellEnd"/>
      <w:proofErr w:type="gramEnd"/>
      <w:r>
        <w:rPr>
          <w:rFonts w:ascii="Calibri" w:eastAsia="Calibri" w:hAnsi="Calibri" w:cs="Calibri"/>
        </w:rPr>
        <w:t xml:space="preserve"> n. 196/2003.</w:t>
      </w:r>
    </w:p>
    <w:p w:rsidR="00825E92" w:rsidRDefault="006916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dichiara di essere a perfetta conoscenza di tutti i termini del bando che accetta senza riserve.</w:t>
      </w:r>
    </w:p>
    <w:p w:rsidR="00825E92" w:rsidRDefault="00825E92">
      <w:pPr>
        <w:ind w:left="284"/>
        <w:rPr>
          <w:rFonts w:ascii="Calibri" w:eastAsia="Calibri" w:hAnsi="Calibri" w:cs="Calibri"/>
        </w:rPr>
      </w:pPr>
    </w:p>
    <w:p w:rsidR="00825E92" w:rsidRDefault="00825E92">
      <w:pPr>
        <w:ind w:left="284"/>
        <w:rPr>
          <w:rFonts w:ascii="Calibri" w:eastAsia="Calibri" w:hAnsi="Calibri" w:cs="Calibri"/>
        </w:rPr>
      </w:pPr>
    </w:p>
    <w:p w:rsidR="00825E92" w:rsidRDefault="00691655">
      <w:pPr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p w:rsidR="00825E92" w:rsidRDefault="00825E92">
      <w:pPr>
        <w:ind w:left="284"/>
        <w:rPr>
          <w:rFonts w:ascii="Calibri" w:eastAsia="Calibri" w:hAnsi="Calibri" w:cs="Calibri"/>
        </w:rPr>
      </w:pPr>
    </w:p>
    <w:p w:rsidR="00825E92" w:rsidRDefault="00691655">
      <w:pPr>
        <w:ind w:left="284"/>
        <w:rPr>
          <w:rFonts w:ascii="Calibri" w:eastAsia="Calibri" w:hAnsi="Calibri" w:cs="Calibri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</w:rPr>
        <w:t xml:space="preserve">Lì, _____________, ___/___/______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</w:t>
      </w:r>
    </w:p>
    <w:sectPr w:rsidR="00825E9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84D4F"/>
    <w:multiLevelType w:val="multilevel"/>
    <w:tmpl w:val="0FEAC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0D08D5"/>
    <w:multiLevelType w:val="multilevel"/>
    <w:tmpl w:val="E68C402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3A614F"/>
    <w:multiLevelType w:val="multilevel"/>
    <w:tmpl w:val="D7A440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E132B9E"/>
    <w:multiLevelType w:val="multilevel"/>
    <w:tmpl w:val="03C264C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92"/>
    <w:rsid w:val="00691655"/>
    <w:rsid w:val="0082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366382-8032-49D8-A6F5-358B3358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57E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9357E2"/>
    <w:rPr>
      <w:rFonts w:ascii="Times New Roman" w:hAnsi="Times New Roman" w:cs="Times New Roman" w:hint="default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57E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27004@pec.istruzione.it" TargetMode="Externa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thumb/0/00/Emblem_of_Italy.svg/2000px-Emblem_of_Italy.svg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dic827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IxrCN7bvCXoRprKBMFUEZYBfQ==">CgMxLjAyCGguZ2pkZ3hzOAByITEtSlY3WFhhRmtBVkpPTExEdGdOZHdRVWNUb050MzRjSQ==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CONTABILITA' 2</dc:creator>
  <cp:lastModifiedBy>DSGA</cp:lastModifiedBy>
  <cp:revision>2</cp:revision>
  <dcterms:created xsi:type="dcterms:W3CDTF">2024-02-05T14:12:00Z</dcterms:created>
  <dcterms:modified xsi:type="dcterms:W3CDTF">2024-02-05T14:12:00Z</dcterms:modified>
</cp:coreProperties>
</file>