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052D" w14:textId="10D24227" w:rsidR="004C3F2A" w:rsidRDefault="002F51E0" w:rsidP="002F51E0">
      <w:r>
        <w:t>Prot.</w:t>
      </w:r>
    </w:p>
    <w:p w14:paraId="091BFCBE" w14:textId="77777777" w:rsidR="00DF4B9C" w:rsidRDefault="00583906" w:rsidP="002F51E0">
      <w:r>
        <w:t xml:space="preserve">                                                           </w:t>
      </w:r>
      <w:r w:rsidR="00B24944">
        <w:t xml:space="preserve">                            </w:t>
      </w:r>
      <w:r w:rsidR="00914864">
        <w:t xml:space="preserve"> </w:t>
      </w:r>
    </w:p>
    <w:p w14:paraId="6803EACB" w14:textId="77777777" w:rsidR="00DF4B9C" w:rsidRDefault="00DF4B9C" w:rsidP="002F51E0"/>
    <w:p w14:paraId="008A806B" w14:textId="3C41FAC3" w:rsidR="00583906" w:rsidRDefault="00DF4B9C" w:rsidP="002F51E0">
      <w:r>
        <w:t xml:space="preserve">   </w:t>
      </w:r>
      <w:r w:rsidR="00914864">
        <w:t xml:space="preserve"> </w:t>
      </w:r>
      <w:r w:rsidR="00B24944">
        <w:t xml:space="preserve"> </w:t>
      </w:r>
      <w:r w:rsidR="002F51E0">
        <w:tab/>
      </w:r>
      <w:r w:rsidR="002F51E0">
        <w:tab/>
      </w:r>
      <w:r w:rsidR="002F51E0">
        <w:tab/>
      </w:r>
      <w:r w:rsidR="002F51E0">
        <w:tab/>
      </w:r>
      <w:r w:rsidR="002F51E0">
        <w:tab/>
      </w:r>
      <w:r w:rsidR="002F51E0">
        <w:tab/>
      </w:r>
      <w:r w:rsidR="002F51E0">
        <w:tab/>
      </w:r>
      <w:r w:rsidR="002F51E0">
        <w:tab/>
        <w:t xml:space="preserve">     </w:t>
      </w:r>
      <w:r w:rsidR="00583906">
        <w:t>Al</w:t>
      </w:r>
      <w:r w:rsidR="00B707E4">
        <w:t>la</w:t>
      </w:r>
      <w:r w:rsidR="00583906">
        <w:t xml:space="preserve"> Dirigente Scolastic</w:t>
      </w:r>
      <w:r w:rsidR="00B707E4">
        <w:t>a</w:t>
      </w:r>
    </w:p>
    <w:p w14:paraId="5C6D4004" w14:textId="245BB82E" w:rsidR="00A34D94" w:rsidRDefault="00446310" w:rsidP="002F51E0">
      <w:r>
        <w:t xml:space="preserve">                                                                                </w:t>
      </w:r>
      <w:r w:rsidR="00B707E4">
        <w:tab/>
        <w:t xml:space="preserve">     ITES EINAUDI VERONA</w:t>
      </w:r>
    </w:p>
    <w:p w14:paraId="663DCDAB" w14:textId="77777777" w:rsidR="00B24944" w:rsidRDefault="00B24944" w:rsidP="002F51E0"/>
    <w:p w14:paraId="6C07F3DB" w14:textId="77777777" w:rsidR="00A34D94" w:rsidRDefault="00A34D94" w:rsidP="002F51E0"/>
    <w:p w14:paraId="0823177E" w14:textId="77777777" w:rsidR="004C3F2A" w:rsidRPr="00914864" w:rsidRDefault="004C3F2A" w:rsidP="002F51E0">
      <w:r w:rsidRPr="00914864">
        <w:t>Oggetto: Richiesta di autorizzazione a svolgere altra attività</w:t>
      </w:r>
      <w:r w:rsidR="0014144C">
        <w:t xml:space="preserve"> (Art. 53 </w:t>
      </w:r>
      <w:proofErr w:type="spellStart"/>
      <w:r w:rsidR="0014144C">
        <w:t>D.Lgs.</w:t>
      </w:r>
      <w:proofErr w:type="spellEnd"/>
      <w:r w:rsidR="0014144C">
        <w:t xml:space="preserve"> 165/</w:t>
      </w:r>
      <w:r w:rsidR="00A34D94" w:rsidRPr="00914864">
        <w:t>2001)</w:t>
      </w:r>
    </w:p>
    <w:p w14:paraId="4548E4DC" w14:textId="77777777" w:rsidR="00A34D94" w:rsidRPr="00583906" w:rsidRDefault="00A34D94" w:rsidP="002F51E0"/>
    <w:p w14:paraId="1880AC95" w14:textId="77777777" w:rsidR="004C3F2A" w:rsidRDefault="004C3F2A" w:rsidP="002F51E0"/>
    <w:p w14:paraId="1B698FBF" w14:textId="77777777" w:rsidR="004C3F2A" w:rsidRDefault="004C3F2A" w:rsidP="002F51E0">
      <w:r>
        <w:t xml:space="preserve">Il sottoscritto </w:t>
      </w:r>
      <w:r>
        <w:tab/>
      </w:r>
      <w:r w:rsidR="00446310">
        <w:t>_________________________</w:t>
      </w:r>
      <w:r w:rsidR="00BD7B00">
        <w:t>____________________________________</w:t>
      </w:r>
    </w:p>
    <w:p w14:paraId="3BBC4E08" w14:textId="77777777" w:rsidR="004C3F2A" w:rsidRDefault="004C3F2A" w:rsidP="002F51E0"/>
    <w:p w14:paraId="420A52DC" w14:textId="77777777" w:rsidR="004C3F2A" w:rsidRDefault="004C3F2A" w:rsidP="002F51E0">
      <w:r>
        <w:t>nato a _</w:t>
      </w:r>
      <w:r w:rsidR="00BD7B00">
        <w:t xml:space="preserve">_________________ il _________ </w:t>
      </w:r>
      <w:r>
        <w:t>Codice Fiscal</w:t>
      </w:r>
      <w:r w:rsidR="00BD7B00">
        <w:t>e _________________________</w:t>
      </w:r>
    </w:p>
    <w:p w14:paraId="2119A67A" w14:textId="77777777" w:rsidR="004C3F2A" w:rsidRDefault="004C3F2A" w:rsidP="002F51E0"/>
    <w:p w14:paraId="70146704" w14:textId="77777777" w:rsidR="004C3F2A" w:rsidRDefault="004C3F2A" w:rsidP="002F51E0">
      <w:r>
        <w:t>in servizio press</w:t>
      </w:r>
      <w:r w:rsidR="00BD7B00">
        <w:t>o questo Istituto in qualità di ____________________________________</w:t>
      </w:r>
    </w:p>
    <w:p w14:paraId="59C0F658" w14:textId="77777777" w:rsidR="004C3F2A" w:rsidRDefault="004C3F2A" w:rsidP="002F51E0"/>
    <w:p w14:paraId="638490C5" w14:textId="6CD84C09" w:rsidR="001003B0" w:rsidRDefault="004C3F2A" w:rsidP="002F51E0">
      <w:r>
        <w:t>con contratto di lavoro a tempo</w:t>
      </w:r>
      <w:r w:rsidR="001003B0">
        <w:t>:</w:t>
      </w:r>
      <w:r>
        <w:t xml:space="preserve">   </w:t>
      </w:r>
    </w:p>
    <w:p w14:paraId="3875529F" w14:textId="77777777" w:rsidR="001003B0" w:rsidRDefault="004C3F2A" w:rsidP="002F51E0">
      <w:proofErr w:type="gramStart"/>
      <w:r>
        <w:t>[ ]</w:t>
      </w:r>
      <w:proofErr w:type="gramEnd"/>
      <w:r>
        <w:t xml:space="preserve"> indeterminato     </w:t>
      </w:r>
    </w:p>
    <w:p w14:paraId="084226D4" w14:textId="77777777" w:rsidR="001003B0" w:rsidRDefault="001003B0" w:rsidP="002F51E0"/>
    <w:p w14:paraId="5AB76B67" w14:textId="07EF7402" w:rsidR="004C3F2A" w:rsidRDefault="004C3F2A" w:rsidP="002F51E0">
      <w:proofErr w:type="gramStart"/>
      <w:r>
        <w:t>[ ]</w:t>
      </w:r>
      <w:proofErr w:type="gramEnd"/>
      <w:r>
        <w:t xml:space="preserve"> determinato</w:t>
      </w:r>
    </w:p>
    <w:p w14:paraId="49A03BAA" w14:textId="77777777" w:rsidR="004C3F2A" w:rsidRDefault="004C3F2A" w:rsidP="002F51E0"/>
    <w:p w14:paraId="231DBC28" w14:textId="77777777" w:rsidR="004C3F2A" w:rsidRDefault="004C3F2A" w:rsidP="002F51E0">
      <w:proofErr w:type="gramStart"/>
      <w:r>
        <w:t>[ ]</w:t>
      </w:r>
      <w:proofErr w:type="gramEnd"/>
      <w:r>
        <w:t xml:space="preserve"> tempo pieno o parziale con prestazione lavorativa superiore al 50% dell’orario normale</w:t>
      </w:r>
    </w:p>
    <w:p w14:paraId="46C80460" w14:textId="77777777" w:rsidR="00A34D94" w:rsidRDefault="00A34D94" w:rsidP="002F51E0"/>
    <w:p w14:paraId="025CB969" w14:textId="77777777" w:rsidR="00130118" w:rsidRDefault="004C3F2A" w:rsidP="002F51E0">
      <w:proofErr w:type="gramStart"/>
      <w:r>
        <w:t>[ ]</w:t>
      </w:r>
      <w:proofErr w:type="gramEnd"/>
      <w:r>
        <w:t xml:space="preserve"> tempo parziale con prestazione lavorativa pari o inferiore al 50% dell’orario normale (ore</w:t>
      </w:r>
    </w:p>
    <w:p w14:paraId="3A419F27" w14:textId="77777777" w:rsidR="004C3F2A" w:rsidRDefault="00130118" w:rsidP="002F51E0">
      <w:r>
        <w:t xml:space="preserve">   </w:t>
      </w:r>
      <w:r w:rsidR="004C3F2A">
        <w:t xml:space="preserve"> di servizio ____</w:t>
      </w:r>
      <w:proofErr w:type="gramStart"/>
      <w:r w:rsidR="004C3F2A">
        <w:t>_  su</w:t>
      </w:r>
      <w:proofErr w:type="gramEnd"/>
      <w:r w:rsidR="004C3F2A">
        <w:t xml:space="preserve"> _____)</w:t>
      </w:r>
    </w:p>
    <w:p w14:paraId="028362E1" w14:textId="77777777" w:rsidR="004C3F2A" w:rsidRDefault="004C3F2A" w:rsidP="002F51E0"/>
    <w:p w14:paraId="057515B4" w14:textId="77777777" w:rsidR="004C3F2A" w:rsidRDefault="004C3F2A" w:rsidP="002F51E0"/>
    <w:p w14:paraId="77CE4433" w14:textId="7557552F" w:rsidR="004C3F2A" w:rsidRDefault="00D65DB2" w:rsidP="002F51E0">
      <w:pPr>
        <w:pStyle w:val="Paragrafoelenco"/>
        <w:numPr>
          <w:ilvl w:val="0"/>
          <w:numId w:val="1"/>
        </w:numPr>
      </w:pPr>
      <w:r w:rsidRPr="00D65DB2">
        <w:t xml:space="preserve">CHIEDE </w:t>
      </w:r>
      <w:r w:rsidR="00A34D94">
        <w:t>l</w:t>
      </w:r>
      <w:r w:rsidR="004C3F2A" w:rsidRPr="00D65DB2">
        <w:t xml:space="preserve">’autorizzazione per lo svolgimento nell’anno scolastico in corso della seguente attività </w:t>
      </w:r>
    </w:p>
    <w:p w14:paraId="3F1B56FF" w14:textId="77777777" w:rsidR="00A34D94" w:rsidRPr="00D65DB2" w:rsidRDefault="00A34D94" w:rsidP="002F51E0">
      <w:pPr>
        <w:pStyle w:val="Paragrafoelenco"/>
      </w:pPr>
    </w:p>
    <w:p w14:paraId="6C16BCA2" w14:textId="2267B701" w:rsidR="004C3F2A" w:rsidRDefault="004C3F2A" w:rsidP="002F51E0"/>
    <w:p w14:paraId="3F4F8A5D" w14:textId="2E454B1C" w:rsidR="004C3F2A" w:rsidRDefault="00B707E4" w:rsidP="002F51E0">
      <w:r>
        <w:t xml:space="preserve">Descrivere l’attività e </w:t>
      </w:r>
      <w:r w:rsidR="004C3F2A">
        <w:t>specificare la tipologi</w:t>
      </w:r>
      <w:r>
        <w:t>a (libera professione con iscrizione ad un albo, lavoro autonomo, altro incarico retribuito)</w:t>
      </w:r>
      <w:r w:rsidR="004C3F2A">
        <w:t>:</w:t>
      </w:r>
    </w:p>
    <w:p w14:paraId="335F45B1" w14:textId="69016CF1" w:rsidR="00B707E4" w:rsidRDefault="00B707E4" w:rsidP="002F51E0"/>
    <w:p w14:paraId="76BD4AFD" w14:textId="4DB40ECF" w:rsidR="00B707E4" w:rsidRDefault="00B707E4" w:rsidP="002F51E0">
      <w:r>
        <w:t>_______________________________________________________________________</w:t>
      </w:r>
    </w:p>
    <w:p w14:paraId="0FA90321" w14:textId="7F32BAE9" w:rsidR="00B707E4" w:rsidRDefault="00B707E4" w:rsidP="002F51E0"/>
    <w:p w14:paraId="58398B3B" w14:textId="6237B733" w:rsidR="00B707E4" w:rsidRDefault="00B707E4" w:rsidP="002F51E0">
      <w:r>
        <w:t>Lo svolgimento dell’attività prevede l’iscrizione all’albo:</w:t>
      </w:r>
    </w:p>
    <w:p w14:paraId="0E7BF7DF" w14:textId="44E0DF68" w:rsidR="00B707E4" w:rsidRDefault="00B707E4" w:rsidP="002F51E0"/>
    <w:p w14:paraId="2C3437B6" w14:textId="4CB3E3E8" w:rsidR="00B707E4" w:rsidRDefault="00B707E4" w:rsidP="002F51E0">
      <w:proofErr w:type="gramStart"/>
      <w:r>
        <w:t>[ ]</w:t>
      </w:r>
      <w:proofErr w:type="gramEnd"/>
      <w:r>
        <w:t xml:space="preserve"> _________________________________ (specificare l’albo) </w:t>
      </w:r>
    </w:p>
    <w:p w14:paraId="01E777DF" w14:textId="77777777" w:rsidR="00B707E4" w:rsidRDefault="00B707E4" w:rsidP="002F51E0"/>
    <w:p w14:paraId="697BE0D5" w14:textId="0475EB7F" w:rsidR="0021397A" w:rsidRDefault="0021397A" w:rsidP="002F51E0"/>
    <w:p w14:paraId="0CE128F9" w14:textId="1176CACD" w:rsidR="00B707E4" w:rsidRDefault="00B707E4" w:rsidP="002F51E0">
      <w:bookmarkStart w:id="0" w:name="_Hlk82610831"/>
      <w:proofErr w:type="gramStart"/>
      <w:r>
        <w:t>[ ]</w:t>
      </w:r>
      <w:proofErr w:type="gramEnd"/>
      <w:r>
        <w:t xml:space="preserve"> L’attività prevede un compenso </w:t>
      </w:r>
    </w:p>
    <w:bookmarkEnd w:id="0"/>
    <w:p w14:paraId="56D2F4A1" w14:textId="77777777" w:rsidR="004C3F2A" w:rsidRDefault="004C3F2A" w:rsidP="002F51E0"/>
    <w:p w14:paraId="75FF9C9A" w14:textId="77777777" w:rsidR="004C3F2A" w:rsidRDefault="004C3F2A" w:rsidP="002F51E0">
      <w:proofErr w:type="gramStart"/>
      <w:r>
        <w:t>[ ]</w:t>
      </w:r>
      <w:proofErr w:type="gramEnd"/>
      <w:r>
        <w:t xml:space="preserve"> L’attività prevede il solo rimborso di spese documentate.</w:t>
      </w:r>
    </w:p>
    <w:p w14:paraId="6A27B129" w14:textId="77777777" w:rsidR="004C3F2A" w:rsidRDefault="0021397A" w:rsidP="002F51E0">
      <w:r>
        <w:t>.</w:t>
      </w:r>
    </w:p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313"/>
        <w:gridCol w:w="514"/>
        <w:gridCol w:w="383"/>
        <w:gridCol w:w="3091"/>
        <w:gridCol w:w="766"/>
        <w:gridCol w:w="3463"/>
      </w:tblGrid>
      <w:tr w:rsidR="004C3F2A" w14:paraId="790B6DAD" w14:textId="77777777" w:rsidTr="0021397A">
        <w:trPr>
          <w:trHeight w:val="510"/>
        </w:trPr>
        <w:tc>
          <w:tcPr>
            <w:tcW w:w="97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FC45D6B" w14:textId="77777777" w:rsidR="004C3F2A" w:rsidRPr="00BD7B00" w:rsidRDefault="00BD7B00" w:rsidP="002F51E0">
            <w:r>
              <w:t>L’attività verrà</w:t>
            </w:r>
            <w:r w:rsidR="0021397A" w:rsidRPr="00BD7B00">
              <w:t xml:space="preserve"> svolta a favore dell’Azienda/ Ente</w:t>
            </w:r>
          </w:p>
          <w:p w14:paraId="7B409E72" w14:textId="77777777" w:rsidR="0021397A" w:rsidRPr="00BD7B00" w:rsidRDefault="0021397A" w:rsidP="002F51E0"/>
        </w:tc>
      </w:tr>
      <w:tr w:rsidR="004C3F2A" w14:paraId="000B19BD" w14:textId="77777777" w:rsidTr="0021397A">
        <w:trPr>
          <w:trHeight w:val="510"/>
        </w:trPr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467B8633" w14:textId="77777777" w:rsidR="004C3F2A" w:rsidRDefault="004C3F2A" w:rsidP="002F51E0">
            <w:r>
              <w:t>Sede Legale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BD83237" w14:textId="77777777" w:rsidR="004C3F2A" w:rsidRPr="00BD7B00" w:rsidRDefault="004C3F2A" w:rsidP="002F51E0"/>
        </w:tc>
      </w:tr>
      <w:tr w:rsidR="004C3F2A" w14:paraId="556C05DC" w14:textId="77777777" w:rsidTr="0021397A">
        <w:trPr>
          <w:trHeight w:val="510"/>
        </w:trPr>
        <w:tc>
          <w:tcPr>
            <w:tcW w:w="1839" w:type="dxa"/>
            <w:gridSpan w:val="2"/>
            <w:shd w:val="clear" w:color="auto" w:fill="E0E0E0"/>
            <w:vAlign w:val="center"/>
            <w:hideMark/>
          </w:tcPr>
          <w:p w14:paraId="44E70C26" w14:textId="77777777" w:rsidR="004C3F2A" w:rsidRDefault="004C3F2A" w:rsidP="002F51E0">
            <w:r>
              <w:t>Codice Fiscale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EC9F940" w14:textId="77777777" w:rsidR="004C3F2A" w:rsidRPr="00BD7B00" w:rsidRDefault="004C3F2A" w:rsidP="002F51E0"/>
        </w:tc>
      </w:tr>
      <w:tr w:rsidR="004C3F2A" w14:paraId="6AAAF1E9" w14:textId="77777777" w:rsidTr="0021397A">
        <w:trPr>
          <w:trHeight w:val="510"/>
        </w:trPr>
        <w:tc>
          <w:tcPr>
            <w:tcW w:w="1839" w:type="dxa"/>
            <w:gridSpan w:val="2"/>
            <w:shd w:val="clear" w:color="auto" w:fill="E0E0E0"/>
            <w:vAlign w:val="center"/>
            <w:hideMark/>
          </w:tcPr>
          <w:p w14:paraId="2C299B45" w14:textId="77777777" w:rsidR="004C3F2A" w:rsidRDefault="004C3F2A" w:rsidP="002F51E0">
            <w:r>
              <w:t>Partita IVA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3367172" w14:textId="77777777" w:rsidR="004C3F2A" w:rsidRPr="00BD7B00" w:rsidRDefault="004C3F2A" w:rsidP="002F51E0"/>
        </w:tc>
      </w:tr>
      <w:tr w:rsidR="004C3F2A" w14:paraId="040FE548" w14:textId="77777777" w:rsidTr="0021397A">
        <w:trPr>
          <w:trHeight w:val="510"/>
        </w:trPr>
        <w:tc>
          <w:tcPr>
            <w:tcW w:w="1321" w:type="dxa"/>
            <w:shd w:val="clear" w:color="auto" w:fill="E0E0E0"/>
            <w:vAlign w:val="center"/>
            <w:hideMark/>
          </w:tcPr>
          <w:p w14:paraId="3B0F6D22" w14:textId="77777777" w:rsidR="004C3F2A" w:rsidRDefault="004C3F2A" w:rsidP="002F51E0">
            <w:r>
              <w:lastRenderedPageBreak/>
              <w:t>Periodo</w:t>
            </w:r>
          </w:p>
        </w:tc>
        <w:tc>
          <w:tcPr>
            <w:tcW w:w="908" w:type="dxa"/>
            <w:gridSpan w:val="2"/>
            <w:shd w:val="clear" w:color="auto" w:fill="E0E0E0"/>
            <w:vAlign w:val="center"/>
            <w:hideMark/>
          </w:tcPr>
          <w:p w14:paraId="59DA83FF" w14:textId="77777777" w:rsidR="004C3F2A" w:rsidRPr="00BD7B00" w:rsidRDefault="00BD7B00" w:rsidP="002F51E0">
            <w:r>
              <w:t>dal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F06B4E4" w14:textId="77777777" w:rsidR="004C3F2A" w:rsidRPr="00BD7B00" w:rsidRDefault="004C3F2A" w:rsidP="002F51E0"/>
        </w:tc>
        <w:tc>
          <w:tcPr>
            <w:tcW w:w="777" w:type="dxa"/>
            <w:shd w:val="clear" w:color="auto" w:fill="E0E0E0"/>
            <w:vAlign w:val="center"/>
            <w:hideMark/>
          </w:tcPr>
          <w:p w14:paraId="2F564DD8" w14:textId="77777777" w:rsidR="004C3F2A" w:rsidRPr="00BD7B00" w:rsidRDefault="004C3F2A" w:rsidP="002F51E0">
            <w:r w:rsidRPr="00BD7B00">
              <w:t>al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CF52818" w14:textId="77777777" w:rsidR="004C3F2A" w:rsidRPr="00BD7B00" w:rsidRDefault="004C3F2A" w:rsidP="002F51E0"/>
        </w:tc>
      </w:tr>
    </w:tbl>
    <w:p w14:paraId="70DBB659" w14:textId="3578A1DB" w:rsidR="004C3F2A" w:rsidRDefault="004C3F2A" w:rsidP="002F51E0"/>
    <w:p w14:paraId="6FE61FEE" w14:textId="688EB395" w:rsidR="00B707E4" w:rsidRDefault="00B707E4" w:rsidP="002F51E0">
      <w:proofErr w:type="gramStart"/>
      <w:r>
        <w:t>[ ]</w:t>
      </w:r>
      <w:proofErr w:type="gramEnd"/>
      <w:r>
        <w:t xml:space="preserve">  L’attività verrà svolta nei confronti di una pluralità di soggetti (nel caso di esercizio di libera professione con iscrizione all’albo)</w:t>
      </w:r>
    </w:p>
    <w:p w14:paraId="591C1F63" w14:textId="77777777" w:rsidR="00F41071" w:rsidRDefault="00F41071" w:rsidP="002F51E0"/>
    <w:p w14:paraId="06235986" w14:textId="22A2C2E9" w:rsidR="007C56AA" w:rsidRPr="00302E29" w:rsidRDefault="00A34D94" w:rsidP="00F41071">
      <w:pPr>
        <w:jc w:val="center"/>
      </w:pPr>
      <w:r w:rsidRPr="00302E29">
        <w:t>DICHIARA</w:t>
      </w:r>
    </w:p>
    <w:p w14:paraId="152E1FDB" w14:textId="77777777" w:rsidR="007C56AA" w:rsidRDefault="007C56AA" w:rsidP="002F51E0"/>
    <w:p w14:paraId="2588D48D" w14:textId="77777777" w:rsidR="007C56AA" w:rsidRDefault="007C56AA" w:rsidP="002F51E0">
      <w:r w:rsidRPr="00FC537F">
        <w:t>sotto la propria responsabilità, ai sensi dell’art. 5</w:t>
      </w:r>
      <w:r w:rsidR="00BD7B00">
        <w:t xml:space="preserve">08 del </w:t>
      </w:r>
      <w:proofErr w:type="spellStart"/>
      <w:r w:rsidR="00BD7B00">
        <w:t>D.</w:t>
      </w:r>
      <w:r>
        <w:t>L</w:t>
      </w:r>
      <w:r w:rsidR="00BD7B00">
        <w:t>gs</w:t>
      </w:r>
      <w:proofErr w:type="spellEnd"/>
      <w:r>
        <w:t xml:space="preserve"> n. 297/1994:</w:t>
      </w:r>
    </w:p>
    <w:p w14:paraId="0D4EDD59" w14:textId="77777777" w:rsidR="007C56AA" w:rsidRPr="007C56AA" w:rsidRDefault="007C56AA" w:rsidP="002F51E0">
      <w:r w:rsidRPr="00FC537F">
        <w:t xml:space="preserve"> </w:t>
      </w:r>
    </w:p>
    <w:p w14:paraId="258E54AF" w14:textId="77777777" w:rsidR="007C56AA" w:rsidRDefault="007C56AA" w:rsidP="002F51E0">
      <w:pPr>
        <w:pStyle w:val="Paragrafoelenco"/>
        <w:numPr>
          <w:ilvl w:val="0"/>
          <w:numId w:val="4"/>
        </w:numPr>
      </w:pPr>
      <w:r w:rsidRPr="00FC537F">
        <w:t>che tale esercizio</w:t>
      </w:r>
      <w:r w:rsidRPr="009F5746">
        <w:t xml:space="preserve"> non è in conflitto o in concorrenza con gli interessi dell’Amministrazione e con</w:t>
      </w:r>
      <w:r>
        <w:t xml:space="preserve"> il buon andamento della stessa;</w:t>
      </w:r>
    </w:p>
    <w:p w14:paraId="60537DA3" w14:textId="77777777" w:rsidR="007C56AA" w:rsidRDefault="007C56AA" w:rsidP="002F51E0">
      <w:pPr>
        <w:pStyle w:val="Paragrafoelenco"/>
      </w:pPr>
    </w:p>
    <w:p w14:paraId="7E07BBAA" w14:textId="77777777" w:rsidR="004C3F2A" w:rsidRDefault="004C3F2A" w:rsidP="002F51E0">
      <w:pPr>
        <w:pStyle w:val="Paragrafoelenco"/>
        <w:numPr>
          <w:ilvl w:val="0"/>
          <w:numId w:val="4"/>
        </w:numPr>
      </w:pPr>
      <w:r>
        <w:t xml:space="preserve">che l’attività da svolgere </w:t>
      </w:r>
      <w:r w:rsidR="007C56AA" w:rsidRPr="00FC537F">
        <w:t>non è di pregiudizio all’assolvimento di tutte le attività inerenti alla funzione docente ed è c</w:t>
      </w:r>
      <w:r w:rsidR="007C56AA">
        <w:t>ompatibile con l’</w:t>
      </w:r>
      <w:r w:rsidR="007C56AA" w:rsidRPr="00FC537F">
        <w:t>orario di insegnamento e di servizio</w:t>
      </w:r>
      <w:r>
        <w:t xml:space="preserve">; </w:t>
      </w:r>
    </w:p>
    <w:p w14:paraId="09B766B7" w14:textId="77777777" w:rsidR="004C3F2A" w:rsidRDefault="004C3F2A" w:rsidP="002F51E0"/>
    <w:p w14:paraId="5BEC3AFE" w14:textId="46B79602" w:rsidR="004C3F2A" w:rsidRDefault="004C3F2A" w:rsidP="002F51E0">
      <w:pPr>
        <w:pStyle w:val="Paragrafoelenco"/>
        <w:numPr>
          <w:ilvl w:val="0"/>
          <w:numId w:val="3"/>
        </w:numPr>
      </w:pPr>
      <w:r>
        <w:t>di essere a conoscenza di quanto disposto dall’art. 53 D. L.</w:t>
      </w:r>
      <w:r w:rsidR="00B707E4">
        <w:t>gs</w:t>
      </w:r>
      <w:r>
        <w:t xml:space="preserve"> n. 165/2001 in merito a incompatibilità,</w:t>
      </w:r>
      <w:r w:rsidR="00AF2811">
        <w:t xml:space="preserve"> cumulo di im</w:t>
      </w:r>
      <w:r w:rsidR="00A34D94">
        <w:t>pieghi e incarichi e da</w:t>
      </w:r>
      <w:r w:rsidR="00AF2811">
        <w:t>gli artt. 60 ss del D.P.R. n. 3 del 1957</w:t>
      </w:r>
      <w:r w:rsidR="00B707E4">
        <w:t xml:space="preserve"> e </w:t>
      </w:r>
      <w:proofErr w:type="spellStart"/>
      <w:r w:rsidR="00B707E4">
        <w:t>ssmmii</w:t>
      </w:r>
      <w:proofErr w:type="spellEnd"/>
      <w:r w:rsidR="00B707E4">
        <w:t>;</w:t>
      </w:r>
    </w:p>
    <w:p w14:paraId="10A00B2D" w14:textId="77777777" w:rsidR="004C3F2A" w:rsidRDefault="004C3F2A" w:rsidP="002F51E0"/>
    <w:p w14:paraId="407F0CAB" w14:textId="77777777" w:rsidR="004C3F2A" w:rsidRDefault="004C3F2A" w:rsidP="002F51E0"/>
    <w:p w14:paraId="6515C8EC" w14:textId="77777777" w:rsidR="00A34D94" w:rsidRDefault="00A34D94" w:rsidP="002F51E0">
      <w:r>
        <w:t>Ulteriori Informazioni che si ritengono opportune:</w:t>
      </w:r>
    </w:p>
    <w:p w14:paraId="0FC9E68C" w14:textId="77777777" w:rsidR="00A34D94" w:rsidRDefault="00A34D94" w:rsidP="002F51E0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B00">
        <w:t>________</w:t>
      </w:r>
    </w:p>
    <w:p w14:paraId="06031153" w14:textId="77777777" w:rsidR="00A34D94" w:rsidRDefault="00A34D94" w:rsidP="001003B0">
      <w:pPr>
        <w:ind w:left="0" w:firstLine="0"/>
      </w:pPr>
    </w:p>
    <w:p w14:paraId="3EBC55F3" w14:textId="77777777" w:rsidR="007C56AA" w:rsidRDefault="007C56AA" w:rsidP="002F51E0"/>
    <w:p w14:paraId="5A3A18FA" w14:textId="63DEACBB" w:rsidR="004C3F2A" w:rsidRDefault="00B707E4" w:rsidP="002F51E0">
      <w:proofErr w:type="gramStart"/>
      <w:r>
        <w:t>Verona</w:t>
      </w:r>
      <w:r w:rsidR="004C3F2A">
        <w:t>,</w:t>
      </w:r>
      <w:r w:rsidR="00302E29">
        <w:t xml:space="preserve"> </w:t>
      </w:r>
      <w:r w:rsidR="004C3F2A">
        <w:t xml:space="preserve"> </w:t>
      </w:r>
      <w:r w:rsidR="00C056E2">
        <w:t>_</w:t>
      </w:r>
      <w:proofErr w:type="gramEnd"/>
      <w:r w:rsidR="00C056E2">
        <w:t>_____________</w:t>
      </w:r>
      <w:r w:rsidR="004C3F2A">
        <w:t xml:space="preserve">               </w:t>
      </w:r>
      <w:r w:rsidR="00A34D94">
        <w:t xml:space="preserve">                              </w:t>
      </w:r>
      <w:r w:rsidR="004C3F2A">
        <w:t xml:space="preserve"> </w:t>
      </w:r>
      <w:r w:rsidR="00C056E2">
        <w:t xml:space="preserve">      </w:t>
      </w:r>
      <w:r w:rsidR="004C3F2A">
        <w:t xml:space="preserve"> Firma </w:t>
      </w:r>
      <w:r w:rsidR="00BD7B00">
        <w:t xml:space="preserve">   </w:t>
      </w:r>
    </w:p>
    <w:p w14:paraId="01DD1686" w14:textId="77777777" w:rsidR="00BD7B00" w:rsidRDefault="00BD7B00" w:rsidP="002F51E0"/>
    <w:p w14:paraId="19B5D525" w14:textId="77777777" w:rsidR="00BD7B00" w:rsidRDefault="00BD7B00" w:rsidP="002F51E0">
      <w:r>
        <w:t xml:space="preserve">                                                                            ______________________________</w:t>
      </w:r>
    </w:p>
    <w:p w14:paraId="7FB37B6A" w14:textId="77777777" w:rsidR="00A34D94" w:rsidRDefault="00A34D94" w:rsidP="002F51E0"/>
    <w:p w14:paraId="23927B3C" w14:textId="768FCE41" w:rsidR="00A34D94" w:rsidRDefault="002F51E0" w:rsidP="002F51E0">
      <w:r>
        <w:t>________________________________________________________________________</w:t>
      </w:r>
    </w:p>
    <w:p w14:paraId="05E89997" w14:textId="466A864C" w:rsidR="002F51E0" w:rsidRDefault="002F51E0" w:rsidP="002F51E0"/>
    <w:p w14:paraId="7FAEDABC" w14:textId="469C6E00" w:rsidR="002F51E0" w:rsidRDefault="002F51E0" w:rsidP="002F51E0">
      <w:r>
        <w:t>Data e protocollo in segnatura</w:t>
      </w:r>
    </w:p>
    <w:p w14:paraId="7A34DDC6" w14:textId="0D216584" w:rsidR="002F51E0" w:rsidRDefault="002F51E0" w:rsidP="002F51E0">
      <w:r>
        <w:t xml:space="preserve">                                                La Dirigente scolastica</w:t>
      </w:r>
    </w:p>
    <w:p w14:paraId="0615F632" w14:textId="13928A3F" w:rsidR="002F51E0" w:rsidRDefault="002F51E0" w:rsidP="002F51E0"/>
    <w:p w14:paraId="77CE618F" w14:textId="535C9A92" w:rsidR="002F51E0" w:rsidRDefault="002F51E0" w:rsidP="002F51E0">
      <w:r>
        <w:t xml:space="preserve">Vista la richiesta, ai sensi dell’art.508 del </w:t>
      </w:r>
      <w:proofErr w:type="spellStart"/>
      <w:r>
        <w:t>D.Lgs.</w:t>
      </w:r>
      <w:proofErr w:type="spellEnd"/>
      <w:r>
        <w:t xml:space="preserve"> 297/1994 </w:t>
      </w:r>
      <w:r w:rsidR="00F41071">
        <w:t>e della normativa vigente</w:t>
      </w:r>
    </w:p>
    <w:p w14:paraId="74F5D03A" w14:textId="6B071DF5" w:rsidR="002F51E0" w:rsidRDefault="002F51E0" w:rsidP="002F51E0">
      <w:pPr>
        <w:pStyle w:val="Paragrafoelenco"/>
        <w:numPr>
          <w:ilvl w:val="0"/>
          <w:numId w:val="5"/>
        </w:numPr>
      </w:pPr>
      <w:r>
        <w:t>autorizza</w:t>
      </w:r>
    </w:p>
    <w:p w14:paraId="0B15351F" w14:textId="0D9941CB" w:rsidR="002F51E0" w:rsidRDefault="002F51E0" w:rsidP="002F51E0">
      <w:pPr>
        <w:pStyle w:val="Paragrafoelenco"/>
        <w:numPr>
          <w:ilvl w:val="0"/>
          <w:numId w:val="5"/>
        </w:numPr>
      </w:pPr>
      <w:r>
        <w:t>non autorizza</w:t>
      </w:r>
    </w:p>
    <w:p w14:paraId="4B7DADFC" w14:textId="2F8880F4" w:rsidR="002F51E0" w:rsidRDefault="002F51E0" w:rsidP="002F51E0">
      <w:pPr>
        <w:pStyle w:val="Paragrafoelenco"/>
      </w:pPr>
    </w:p>
    <w:p w14:paraId="22C7D367" w14:textId="02FA1754" w:rsidR="002F51E0" w:rsidRDefault="002F51E0" w:rsidP="002F51E0">
      <w:r>
        <w:t>Lo svolgimento dell’attività richiesta. Si rammenta che l’esercizio non deve essere di pregiudizio all’assolvimento della funzione e deve essere compatibile con l’orario di svolgimento della mansione ricoperta e di tutte le attività connesse alla funzione.</w:t>
      </w:r>
    </w:p>
    <w:p w14:paraId="4F5DB0D4" w14:textId="5855A183" w:rsidR="002F51E0" w:rsidRDefault="002F51E0" w:rsidP="002F51E0"/>
    <w:p w14:paraId="68221007" w14:textId="542C7852" w:rsidR="002F51E0" w:rsidRDefault="002F51E0" w:rsidP="002F51E0">
      <w:r>
        <w:t>Tale autorizzazione potrà essere revocata qualora divenisse pregiudizievole ai doveri di ufficio.</w:t>
      </w:r>
    </w:p>
    <w:p w14:paraId="4910B688" w14:textId="213769F5" w:rsidR="002F51E0" w:rsidRDefault="002F51E0" w:rsidP="002F51E0"/>
    <w:p w14:paraId="65E89AB8" w14:textId="1DE94381" w:rsidR="002F51E0" w:rsidRDefault="002F51E0" w:rsidP="002F51E0">
      <w:r>
        <w:t xml:space="preserve">                                                                                         La Dirigente scolastica</w:t>
      </w:r>
    </w:p>
    <w:p w14:paraId="07A2AB7A" w14:textId="77777777" w:rsidR="002F51E0" w:rsidRDefault="002F51E0" w:rsidP="002F51E0">
      <w:r>
        <w:t xml:space="preserve">                                                                                                 </w:t>
      </w:r>
    </w:p>
    <w:p w14:paraId="18CF626A" w14:textId="0C111D6E" w:rsidR="002F51E0" w:rsidRDefault="002F51E0" w:rsidP="002F51E0">
      <w:pPr>
        <w:ind w:left="5373" w:firstLine="999"/>
      </w:pPr>
      <w:r>
        <w:t xml:space="preserve"> ______________</w:t>
      </w:r>
    </w:p>
    <w:sectPr w:rsidR="002F51E0" w:rsidSect="00914864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928"/>
    <w:multiLevelType w:val="hybridMultilevel"/>
    <w:tmpl w:val="3230E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29B1"/>
    <w:multiLevelType w:val="hybridMultilevel"/>
    <w:tmpl w:val="7F349132"/>
    <w:lvl w:ilvl="0" w:tplc="51627A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50F1"/>
    <w:multiLevelType w:val="hybridMultilevel"/>
    <w:tmpl w:val="928C8BD6"/>
    <w:lvl w:ilvl="0" w:tplc="29A87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50F98"/>
    <w:multiLevelType w:val="hybridMultilevel"/>
    <w:tmpl w:val="BDC247B0"/>
    <w:lvl w:ilvl="0" w:tplc="29A87314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8B4765"/>
    <w:multiLevelType w:val="hybridMultilevel"/>
    <w:tmpl w:val="B9F2E946"/>
    <w:lvl w:ilvl="0" w:tplc="29A87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91869">
    <w:abstractNumId w:val="4"/>
  </w:num>
  <w:num w:numId="2" w16cid:durableId="1550070888">
    <w:abstractNumId w:val="0"/>
  </w:num>
  <w:num w:numId="3" w16cid:durableId="743184958">
    <w:abstractNumId w:val="2"/>
  </w:num>
  <w:num w:numId="4" w16cid:durableId="239293294">
    <w:abstractNumId w:val="3"/>
  </w:num>
  <w:num w:numId="5" w16cid:durableId="36734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D3"/>
    <w:rsid w:val="001003B0"/>
    <w:rsid w:val="00130118"/>
    <w:rsid w:val="0014144C"/>
    <w:rsid w:val="002122FB"/>
    <w:rsid w:val="0021397A"/>
    <w:rsid w:val="00261DD3"/>
    <w:rsid w:val="002F51E0"/>
    <w:rsid w:val="00302E29"/>
    <w:rsid w:val="00446310"/>
    <w:rsid w:val="00481B26"/>
    <w:rsid w:val="004C3F2A"/>
    <w:rsid w:val="00583906"/>
    <w:rsid w:val="007C56AA"/>
    <w:rsid w:val="00914864"/>
    <w:rsid w:val="00A34D94"/>
    <w:rsid w:val="00A84603"/>
    <w:rsid w:val="00AD391A"/>
    <w:rsid w:val="00AF2811"/>
    <w:rsid w:val="00B020DA"/>
    <w:rsid w:val="00B24944"/>
    <w:rsid w:val="00B707E4"/>
    <w:rsid w:val="00BD7B00"/>
    <w:rsid w:val="00C056E2"/>
    <w:rsid w:val="00C26607"/>
    <w:rsid w:val="00D23A3C"/>
    <w:rsid w:val="00D65DB2"/>
    <w:rsid w:val="00DB5A3B"/>
    <w:rsid w:val="00DF4B9C"/>
    <w:rsid w:val="00F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3798"/>
  <w15:docId w15:val="{3C5426D4-E737-4F48-8746-E4BFAA9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2F51E0"/>
    <w:pPr>
      <w:widowControl w:val="0"/>
      <w:autoSpaceDE w:val="0"/>
      <w:autoSpaceDN w:val="0"/>
      <w:adjustRightInd w:val="0"/>
      <w:spacing w:after="0" w:line="240" w:lineRule="auto"/>
      <w:ind w:left="-291" w:right="-1" w:firstLine="29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Carla Vertuani</cp:lastModifiedBy>
  <cp:revision>2</cp:revision>
  <cp:lastPrinted>2015-12-14T10:11:00Z</cp:lastPrinted>
  <dcterms:created xsi:type="dcterms:W3CDTF">2023-09-14T16:29:00Z</dcterms:created>
  <dcterms:modified xsi:type="dcterms:W3CDTF">2023-09-14T16:29:00Z</dcterms:modified>
</cp:coreProperties>
</file>